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0928" w14:textId="0D4913CF" w:rsidR="002F1648" w:rsidRPr="00CF11D0" w:rsidRDefault="00C76A92" w:rsidP="00CB62DB">
      <w:pPr>
        <w:jc w:val="center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The Beckford Benefice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531"/>
      </w:tblGrid>
      <w:tr w:rsidR="00CB62DB" w14:paraId="18C0C7FB" w14:textId="77777777" w:rsidTr="00CE7217">
        <w:tc>
          <w:tcPr>
            <w:tcW w:w="9242" w:type="dxa"/>
            <w:gridSpan w:val="2"/>
          </w:tcPr>
          <w:p w14:paraId="0EC438B9" w14:textId="77777777" w:rsidR="00CB62DB" w:rsidRPr="00CF11D0" w:rsidRDefault="00CB62DB" w:rsidP="00CB62DB">
            <w:pPr>
              <w:jc w:val="center"/>
              <w:rPr>
                <w:rFonts w:ascii="Ebrima" w:hAnsi="Ebrima"/>
                <w:b/>
                <w:sz w:val="32"/>
                <w:szCs w:val="32"/>
              </w:rPr>
            </w:pPr>
            <w:r w:rsidRPr="00CF11D0">
              <w:rPr>
                <w:rFonts w:ascii="Ebrima" w:hAnsi="Ebrima"/>
                <w:b/>
                <w:sz w:val="32"/>
                <w:szCs w:val="32"/>
              </w:rPr>
              <w:t>Application for the Baptism of a Child</w:t>
            </w:r>
          </w:p>
        </w:tc>
      </w:tr>
      <w:tr w:rsidR="00CB62DB" w:rsidRPr="00CF11D0" w14:paraId="4CF493F0" w14:textId="77777777" w:rsidTr="007D780A">
        <w:tc>
          <w:tcPr>
            <w:tcW w:w="9242" w:type="dxa"/>
            <w:gridSpan w:val="2"/>
          </w:tcPr>
          <w:p w14:paraId="36C4B98E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Church in which you would like the Baptism:</w:t>
            </w:r>
          </w:p>
          <w:p w14:paraId="340F6077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00F07423" w14:textId="77777777" w:rsidTr="007C6CDE">
        <w:tc>
          <w:tcPr>
            <w:tcW w:w="9242" w:type="dxa"/>
            <w:gridSpan w:val="2"/>
          </w:tcPr>
          <w:p w14:paraId="5DDC4ECE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Childs name:</w:t>
            </w:r>
          </w:p>
          <w:p w14:paraId="67C80EE6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5092768B" w14:textId="77777777" w:rsidTr="00CB62DB">
        <w:tc>
          <w:tcPr>
            <w:tcW w:w="5637" w:type="dxa"/>
          </w:tcPr>
          <w:p w14:paraId="23A40961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Date of Birth:</w:t>
            </w:r>
          </w:p>
        </w:tc>
        <w:tc>
          <w:tcPr>
            <w:tcW w:w="3605" w:type="dxa"/>
          </w:tcPr>
          <w:p w14:paraId="67089D96" w14:textId="77777777" w:rsidR="00CB62DB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Age at B</w:t>
            </w:r>
            <w:r w:rsidR="00CB62DB" w:rsidRPr="00CF11D0">
              <w:rPr>
                <w:rFonts w:ascii="Ebrima" w:hAnsi="Ebrima"/>
                <w:sz w:val="28"/>
                <w:szCs w:val="28"/>
              </w:rPr>
              <w:t>aptism:</w:t>
            </w:r>
          </w:p>
        </w:tc>
      </w:tr>
    </w:tbl>
    <w:p w14:paraId="1DDA9BFF" w14:textId="77777777" w:rsidR="00CB62DB" w:rsidRPr="00CF11D0" w:rsidRDefault="00CB62DB" w:rsidP="00CF11D0">
      <w:pPr>
        <w:pStyle w:val="NoSpacing"/>
        <w:rPr>
          <w:rFonts w:ascii="Ebrima" w:hAnsi="Ebrima"/>
          <w:sz w:val="28"/>
          <w:szCs w:val="28"/>
        </w:rPr>
      </w:pPr>
      <w:r w:rsidRPr="00CF11D0">
        <w:rPr>
          <w:rFonts w:ascii="Ebrima" w:hAnsi="Ebrima"/>
          <w:sz w:val="28"/>
          <w:szCs w:val="28"/>
        </w:rPr>
        <w:t>Parent’s names: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2DB" w14:paraId="0D44A3A9" w14:textId="77777777" w:rsidTr="00CB62DB">
        <w:tc>
          <w:tcPr>
            <w:tcW w:w="9242" w:type="dxa"/>
          </w:tcPr>
          <w:p w14:paraId="669F55E2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</w:p>
          <w:p w14:paraId="09AEAD8D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14:paraId="14CF7CEE" w14:textId="77777777" w:rsidTr="00CB62DB">
        <w:tc>
          <w:tcPr>
            <w:tcW w:w="9242" w:type="dxa"/>
          </w:tcPr>
          <w:p w14:paraId="1D474F08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</w:p>
          <w:p w14:paraId="53AFA811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76F86763" w14:textId="77777777" w:rsidR="00CB62DB" w:rsidRPr="00CF11D0" w:rsidRDefault="00CB62DB" w:rsidP="00CF11D0">
      <w:pPr>
        <w:pStyle w:val="NoSpacing"/>
      </w:pPr>
      <w:r w:rsidRPr="00CF11D0">
        <w:rPr>
          <w:rFonts w:ascii="Ebrima" w:hAnsi="Ebrima"/>
          <w:sz w:val="28"/>
          <w:szCs w:val="28"/>
        </w:rPr>
        <w:t>Address:</w:t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Pr="00CF11D0">
        <w:rPr>
          <w:rFonts w:ascii="Ebrima" w:hAnsi="Ebrima"/>
          <w:sz w:val="28"/>
          <w:szCs w:val="28"/>
        </w:rPr>
        <w:t>Occupation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3502"/>
      </w:tblGrid>
      <w:tr w:rsidR="00CB62DB" w:rsidRPr="00CF11D0" w14:paraId="01C15F3D" w14:textId="77777777" w:rsidTr="00CB62DB">
        <w:tc>
          <w:tcPr>
            <w:tcW w:w="5637" w:type="dxa"/>
          </w:tcPr>
          <w:p w14:paraId="32A3324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</w:p>
          <w:p w14:paraId="39CBDA08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5C782664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865C118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42AD6560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</w:p>
          <w:p w14:paraId="1116DB6F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</w:p>
        </w:tc>
        <w:tc>
          <w:tcPr>
            <w:tcW w:w="3605" w:type="dxa"/>
          </w:tcPr>
          <w:p w14:paraId="34ECF6B5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7C4F5090" w14:textId="77777777" w:rsidTr="00CB62DB">
        <w:tc>
          <w:tcPr>
            <w:tcW w:w="5637" w:type="dxa"/>
          </w:tcPr>
          <w:p w14:paraId="726F66B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</w:p>
          <w:p w14:paraId="36C3BC1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E12BD42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7FF341B9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322D519D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</w:p>
          <w:p w14:paraId="0FA0D42C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</w:p>
        </w:tc>
        <w:tc>
          <w:tcPr>
            <w:tcW w:w="3605" w:type="dxa"/>
          </w:tcPr>
          <w:p w14:paraId="27F8512F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09D29203" w14:textId="6EC30CB9" w:rsidR="00CB62DB" w:rsidRPr="00CF11D0" w:rsidRDefault="00CB62DB" w:rsidP="00CF11D0">
      <w:pPr>
        <w:pStyle w:val="NoSpacing"/>
        <w:rPr>
          <w:rFonts w:ascii="Ebrima" w:hAnsi="Ebrima"/>
          <w:sz w:val="28"/>
          <w:szCs w:val="28"/>
        </w:rPr>
      </w:pPr>
      <w:r w:rsidRPr="00CF11D0">
        <w:rPr>
          <w:rFonts w:ascii="Ebrima" w:hAnsi="Ebrima"/>
          <w:sz w:val="28"/>
          <w:szCs w:val="28"/>
        </w:rPr>
        <w:t>Godparents:</w:t>
      </w:r>
      <w:r w:rsidR="00D744F3">
        <w:rPr>
          <w:rFonts w:ascii="Ebrima" w:hAnsi="Ebrima"/>
          <w:sz w:val="28"/>
          <w:szCs w:val="28"/>
        </w:rPr>
        <w:t xml:space="preserve"> Have they been baptised (Y/N)?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CB62DB" w14:paraId="32D3AE24" w14:textId="77777777" w:rsidTr="00CB62DB">
        <w:tc>
          <w:tcPr>
            <w:tcW w:w="4621" w:type="dxa"/>
          </w:tcPr>
          <w:p w14:paraId="6E382D91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1</w:t>
            </w:r>
          </w:p>
          <w:p w14:paraId="7C390184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1FC30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2</w:t>
            </w:r>
          </w:p>
        </w:tc>
      </w:tr>
      <w:tr w:rsidR="00CB62DB" w14:paraId="1A06206E" w14:textId="77777777" w:rsidTr="00CB62DB">
        <w:tc>
          <w:tcPr>
            <w:tcW w:w="4621" w:type="dxa"/>
          </w:tcPr>
          <w:p w14:paraId="7DCC58F7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3</w:t>
            </w:r>
          </w:p>
          <w:p w14:paraId="237DFD49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36A8F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4</w:t>
            </w:r>
          </w:p>
        </w:tc>
      </w:tr>
      <w:tr w:rsidR="00CB62DB" w14:paraId="46DF5803" w14:textId="77777777" w:rsidTr="00CB62DB">
        <w:tc>
          <w:tcPr>
            <w:tcW w:w="4621" w:type="dxa"/>
          </w:tcPr>
          <w:p w14:paraId="7816ECCE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5</w:t>
            </w:r>
          </w:p>
          <w:p w14:paraId="22879AAA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745411A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6</w:t>
            </w:r>
          </w:p>
        </w:tc>
      </w:tr>
      <w:tr w:rsidR="00CB62DB" w14:paraId="277C571B" w14:textId="77777777" w:rsidTr="00CB62DB">
        <w:tc>
          <w:tcPr>
            <w:tcW w:w="4621" w:type="dxa"/>
          </w:tcPr>
          <w:p w14:paraId="01405591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Contact date:</w:t>
            </w:r>
          </w:p>
        </w:tc>
        <w:tc>
          <w:tcPr>
            <w:tcW w:w="4621" w:type="dxa"/>
          </w:tcPr>
          <w:p w14:paraId="1C1F536D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Baptism date:</w:t>
            </w:r>
          </w:p>
          <w:p w14:paraId="78D03577" w14:textId="77777777" w:rsidR="009D5B1C" w:rsidRDefault="009D5B1C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Time:</w:t>
            </w:r>
          </w:p>
          <w:p w14:paraId="66A01CC3" w14:textId="77777777" w:rsidR="00CB62DB" w:rsidRPr="00CF11D0" w:rsidRDefault="00CB62DB" w:rsidP="009D5B1C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Confirmed:</w:t>
            </w:r>
          </w:p>
        </w:tc>
      </w:tr>
      <w:tr w:rsidR="00CB62DB" w14:paraId="282511D9" w14:textId="77777777" w:rsidTr="00CB62DB">
        <w:tc>
          <w:tcPr>
            <w:tcW w:w="9242" w:type="dxa"/>
            <w:gridSpan w:val="2"/>
          </w:tcPr>
          <w:p w14:paraId="682680B8" w14:textId="77777777" w:rsidR="00CB62DB" w:rsidRPr="00710F97" w:rsidRDefault="00CB62DB" w:rsidP="00710F97">
            <w:pPr>
              <w:rPr>
                <w:rFonts w:ascii="Ebrima" w:hAnsi="Ebrima"/>
                <w:sz w:val="28"/>
                <w:szCs w:val="28"/>
              </w:rPr>
            </w:pPr>
            <w:r w:rsidRPr="00710F97">
              <w:rPr>
                <w:rFonts w:ascii="Ebrima" w:hAnsi="Ebrima"/>
                <w:sz w:val="28"/>
                <w:szCs w:val="28"/>
              </w:rPr>
              <w:t>Baptism Preparation – Date:</w:t>
            </w:r>
          </w:p>
        </w:tc>
      </w:tr>
    </w:tbl>
    <w:p w14:paraId="312A871A" w14:textId="77777777" w:rsidR="00CB62DB" w:rsidRDefault="00CB62DB" w:rsidP="009D5B1C"/>
    <w:sectPr w:rsidR="00CB6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DB"/>
    <w:rsid w:val="002F1648"/>
    <w:rsid w:val="00331CD6"/>
    <w:rsid w:val="00710F97"/>
    <w:rsid w:val="009D5B1C"/>
    <w:rsid w:val="00B45E0C"/>
    <w:rsid w:val="00C118D4"/>
    <w:rsid w:val="00C76A92"/>
    <w:rsid w:val="00CB62DB"/>
    <w:rsid w:val="00CF11D0"/>
    <w:rsid w:val="00D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F798"/>
  <w15:docId w15:val="{D0A7A52F-5B54-4BFB-BC49-BB8B68CE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1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Alison Khan</cp:lastModifiedBy>
  <cp:revision>3</cp:revision>
  <cp:lastPrinted>2017-06-14T09:29:00Z</cp:lastPrinted>
  <dcterms:created xsi:type="dcterms:W3CDTF">2022-08-30T09:48:00Z</dcterms:created>
  <dcterms:modified xsi:type="dcterms:W3CDTF">2023-06-19T09:35:00Z</dcterms:modified>
</cp:coreProperties>
</file>