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605"/>
        <w:tblW w:w="0" w:type="auto"/>
        <w:tblLook w:val="04A0" w:firstRow="1" w:lastRow="0" w:firstColumn="1" w:lastColumn="0" w:noHBand="0" w:noVBand="1"/>
      </w:tblPr>
      <w:tblGrid>
        <w:gridCol w:w="1284"/>
        <w:gridCol w:w="1284"/>
      </w:tblGrid>
      <w:tr w:rsidR="003A4334" w14:paraId="2DEC9735" w14:textId="77777777" w:rsidTr="003A4334">
        <w:trPr>
          <w:trHeight w:val="279"/>
        </w:trPr>
        <w:tc>
          <w:tcPr>
            <w:tcW w:w="1284" w:type="dxa"/>
          </w:tcPr>
          <w:p w14:paraId="1693B19D" w14:textId="43147172" w:rsidR="003A4334" w:rsidRPr="003A4334" w:rsidRDefault="003A4334" w:rsidP="003A4334">
            <w:r w:rsidRPr="003A4334">
              <w:t>Office Use</w:t>
            </w:r>
          </w:p>
        </w:tc>
        <w:tc>
          <w:tcPr>
            <w:tcW w:w="1284" w:type="dxa"/>
          </w:tcPr>
          <w:p w14:paraId="3B119E24" w14:textId="3E678E4A" w:rsidR="003A4334" w:rsidRPr="003A4334" w:rsidRDefault="003A4334" w:rsidP="003A4334">
            <w:r>
              <w:t>Wed24/</w:t>
            </w:r>
          </w:p>
        </w:tc>
      </w:tr>
      <w:tr w:rsidR="003A4334" w14:paraId="7A2DCD2A" w14:textId="77777777" w:rsidTr="003A4334">
        <w:trPr>
          <w:trHeight w:val="279"/>
        </w:trPr>
        <w:tc>
          <w:tcPr>
            <w:tcW w:w="1284" w:type="dxa"/>
          </w:tcPr>
          <w:p w14:paraId="48E84C8E" w14:textId="3CFED1DE" w:rsidR="003A4334" w:rsidRPr="003A4334" w:rsidRDefault="003A4334" w:rsidP="003A4334">
            <w:r>
              <w:t>Date Sent</w:t>
            </w:r>
          </w:p>
        </w:tc>
        <w:tc>
          <w:tcPr>
            <w:tcW w:w="1284" w:type="dxa"/>
          </w:tcPr>
          <w:p w14:paraId="12CDBF3A" w14:textId="77777777" w:rsidR="003A4334" w:rsidRPr="003A4334" w:rsidRDefault="003A4334" w:rsidP="003A4334"/>
        </w:tc>
      </w:tr>
    </w:tbl>
    <w:p w14:paraId="56ED2CB6" w14:textId="77777777" w:rsidR="002949A9" w:rsidRDefault="002949A9">
      <w:pPr>
        <w:rPr>
          <w:b/>
          <w:bCs/>
        </w:rPr>
      </w:pPr>
    </w:p>
    <w:p w14:paraId="5772E862" w14:textId="13CA6764" w:rsidR="0004012E" w:rsidRPr="00DD2C01" w:rsidRDefault="0004012E">
      <w:pPr>
        <w:rPr>
          <w:b/>
          <w:bCs/>
        </w:rPr>
      </w:pPr>
      <w:r w:rsidRPr="00DD2C01">
        <w:rPr>
          <w:b/>
          <w:bCs/>
        </w:rPr>
        <w:t xml:space="preserve">This form can be completed by one of the partners on behalf of both. </w:t>
      </w:r>
    </w:p>
    <w:p w14:paraId="0FB4181D" w14:textId="77777777" w:rsidR="0004012E" w:rsidRPr="00DD2C01" w:rsidRDefault="0004012E">
      <w:pPr>
        <w:rPr>
          <w:b/>
          <w:bCs/>
        </w:rPr>
      </w:pPr>
      <w:r w:rsidRPr="00DD2C01">
        <w:rPr>
          <w:b/>
          <w:bCs/>
        </w:rPr>
        <w:t xml:space="preserve">If you are being married at St Peter’s Church, Brandon, </w:t>
      </w:r>
      <w:r w:rsidRPr="00DD2C01">
        <w:rPr>
          <w:b/>
          <w:bCs/>
          <w:u w:val="single"/>
        </w:rPr>
        <w:t>all</w:t>
      </w:r>
      <w:r w:rsidRPr="00DD2C01">
        <w:rPr>
          <w:b/>
          <w:bCs/>
        </w:rPr>
        <w:t xml:space="preserve"> sections need to be filled in. </w:t>
      </w:r>
    </w:p>
    <w:p w14:paraId="21452A1B" w14:textId="456A07A5" w:rsidR="0004012E" w:rsidRPr="00DD2C01" w:rsidRDefault="0004012E">
      <w:pPr>
        <w:rPr>
          <w:b/>
          <w:bCs/>
        </w:rPr>
      </w:pPr>
      <w:r w:rsidRPr="00DD2C01">
        <w:rPr>
          <w:b/>
          <w:bCs/>
        </w:rPr>
        <w:t xml:space="preserve">If you are being married in another parish, </w:t>
      </w:r>
      <w:r w:rsidRPr="00DD2C01">
        <w:rPr>
          <w:b/>
          <w:bCs/>
          <w:u w:val="single"/>
        </w:rPr>
        <w:t>only the sections with *</w:t>
      </w:r>
      <w:r w:rsidRPr="00DD2C01">
        <w:rPr>
          <w:b/>
          <w:bCs/>
        </w:rPr>
        <w:t xml:space="preserve"> need to be filled in.  </w:t>
      </w:r>
    </w:p>
    <w:p w14:paraId="2DB78FA3" w14:textId="77777777" w:rsidR="0004012E" w:rsidRDefault="0004012E"/>
    <w:p w14:paraId="0D5AF95E" w14:textId="77777777" w:rsidR="00DD2C01" w:rsidRDefault="00DD2C01"/>
    <w:p w14:paraId="7131462B" w14:textId="34989924" w:rsidR="00DD2C01" w:rsidRDefault="00DD2C01">
      <w:r>
        <w:t xml:space="preserve">Banns need to be read 3 times before the wedding, banns are read on Sundays. At least 7 days’ notice is needed for the first reading of banns. </w:t>
      </w:r>
    </w:p>
    <w:p w14:paraId="31BE765D" w14:textId="77777777" w:rsidR="00DD2C01" w:rsidRDefault="00DD2C01"/>
    <w:p w14:paraId="19D90824" w14:textId="1EB06C23" w:rsidR="0004012E" w:rsidRDefault="0004012E">
      <w:r>
        <w:t xml:space="preserve">Numbers below relate to the sections in the table overleaf. </w:t>
      </w:r>
    </w:p>
    <w:p w14:paraId="46FC00B2" w14:textId="77777777" w:rsidR="003C4AD9" w:rsidRDefault="003C4AD9"/>
    <w:p w14:paraId="7AB99FBA" w14:textId="7FED77A2" w:rsidR="0004012E" w:rsidRDefault="0004012E">
      <w:r>
        <w:t xml:space="preserve">(3) If either of you will NOT be 18 by the proposed date of the wedding, the priest will need to know whether the consent of parents or guardians has been obtained. </w:t>
      </w:r>
    </w:p>
    <w:p w14:paraId="6DF0F1B8" w14:textId="77777777" w:rsidR="004F7B43" w:rsidRDefault="004F7B43"/>
    <w:p w14:paraId="7111585F" w14:textId="61BB8768" w:rsidR="003C4AD9" w:rsidRDefault="003C4AD9">
      <w:r>
        <w:t xml:space="preserve">(9) </w:t>
      </w:r>
      <w:r w:rsidR="00E041CC">
        <w:t xml:space="preserve">This means The Church of England Parish in which you live. </w:t>
      </w:r>
      <w:r>
        <w:t xml:space="preserve">To check which ecclesiastical parish you are in you can follow this link, type in your address and it will tell you in which parish you live. </w:t>
      </w:r>
      <w:hyperlink r:id="rId6" w:history="1">
        <w:r w:rsidRPr="003C4AD9">
          <w:rPr>
            <w:rStyle w:val="Hyperlink"/>
          </w:rPr>
          <w:t>Click this link for A Church Near You Website</w:t>
        </w:r>
      </w:hyperlink>
      <w:r>
        <w:t>.</w:t>
      </w:r>
    </w:p>
    <w:p w14:paraId="16D7C08C" w14:textId="59A2BDF3" w:rsidR="00E041CC" w:rsidRDefault="00E041CC">
      <w:r>
        <w:t xml:space="preserve">If either of you live outside of the parish in which you will be getting married you will need to have your banns read in both the church you will be married in and the parish church where you reside. </w:t>
      </w:r>
    </w:p>
    <w:p w14:paraId="317E37A3" w14:textId="77777777" w:rsidR="00E041CC" w:rsidRDefault="00E041CC"/>
    <w:p w14:paraId="62F29A1F" w14:textId="2AF5C473" w:rsidR="00032A2D" w:rsidRDefault="00032A2D">
      <w:r>
        <w:t xml:space="preserve">(14/15) We ask this for historical reasons such as genealogy lines. You can include step parents. </w:t>
      </w:r>
    </w:p>
    <w:p w14:paraId="67895D3E" w14:textId="77777777" w:rsidR="004F7B43" w:rsidRDefault="004F7B43"/>
    <w:p w14:paraId="5650D44E" w14:textId="5690B299" w:rsidR="004F7B43" w:rsidRDefault="00AB2545">
      <w:r>
        <w:t xml:space="preserve">(17) Once we receive this information we will get back to you with the proposed dates of banns. </w:t>
      </w:r>
    </w:p>
    <w:p w14:paraId="372BF23C" w14:textId="77777777" w:rsidR="004F7B43" w:rsidRDefault="004F7B43"/>
    <w:p w14:paraId="7E99F95F" w14:textId="4540EEDB" w:rsidR="004F7B43" w:rsidRPr="00DD2C01" w:rsidRDefault="00AB2545">
      <w:pPr>
        <w:rPr>
          <w:b/>
          <w:bCs/>
        </w:rPr>
      </w:pPr>
      <w:r w:rsidRPr="00DD2C01">
        <w:rPr>
          <w:b/>
          <w:bCs/>
        </w:rPr>
        <w:t xml:space="preserve">(18) I hereby certify that to the best of my belief the answers to the above questions are correct. I agree that the information contained in this form may be used as described below. </w:t>
      </w:r>
    </w:p>
    <w:p w14:paraId="24F9A9E4" w14:textId="77777777" w:rsidR="00AB2545" w:rsidRDefault="00AB2545"/>
    <w:p w14:paraId="63B51849" w14:textId="6C0608DD" w:rsidR="00AB2545" w:rsidRDefault="00AB2545">
      <w:r>
        <w:t xml:space="preserve">For the purposes of the Data Protection Act 1998, the data </w:t>
      </w:r>
      <w:r w:rsidR="00DD2C01">
        <w:t xml:space="preserve">controller is the minister of the parish, who will use the information on this form to ensure that the legal requirements relating to the marriage are compiled with and to make arrangements for the wedding ceremony. </w:t>
      </w:r>
      <w:proofErr w:type="spellStart"/>
      <w:r w:rsidR="00DD2C01">
        <w:t>T</w:t>
      </w:r>
      <w:r w:rsidR="00DD2C01">
        <w:tab/>
        <w:t>he</w:t>
      </w:r>
      <w:proofErr w:type="spellEnd"/>
      <w:r w:rsidR="00DD2C01">
        <w:t xml:space="preserve"> minister will only share the information with those who need to see it for those purposes.  </w:t>
      </w:r>
      <w:r>
        <w:t xml:space="preserve"> </w:t>
      </w:r>
    </w:p>
    <w:p w14:paraId="56B1EDA0" w14:textId="77777777" w:rsidR="004F7B43" w:rsidRDefault="004F7B43"/>
    <w:p w14:paraId="33DAA000" w14:textId="77777777" w:rsidR="004F7B43" w:rsidRDefault="004F7B43"/>
    <w:p w14:paraId="559098E2" w14:textId="77777777" w:rsidR="004F7B43" w:rsidRDefault="004F7B43"/>
    <w:p w14:paraId="42F88C5E" w14:textId="77777777" w:rsidR="004F7B43" w:rsidRDefault="004F7B43"/>
    <w:p w14:paraId="27A03E4F" w14:textId="77777777" w:rsidR="004F7B43" w:rsidRDefault="004F7B43"/>
    <w:p w14:paraId="4691632E" w14:textId="77777777" w:rsidR="004F7B43" w:rsidRDefault="004F7B43"/>
    <w:p w14:paraId="7AF091B1" w14:textId="77777777" w:rsidR="004F7B43" w:rsidRDefault="004F7B43"/>
    <w:p w14:paraId="28F51FF5" w14:textId="4CB38873" w:rsidR="0004012E" w:rsidRDefault="0004012E"/>
    <w:tbl>
      <w:tblPr>
        <w:tblStyle w:val="TableGrid"/>
        <w:tblpPr w:leftFromText="180" w:rightFromText="180" w:vertAnchor="page" w:horzAnchor="page" w:tblpX="6129" w:tblpY="656"/>
        <w:tblW w:w="0" w:type="auto"/>
        <w:tblLook w:val="04A0" w:firstRow="1" w:lastRow="0" w:firstColumn="1" w:lastColumn="0" w:noHBand="0" w:noVBand="1"/>
      </w:tblPr>
      <w:tblGrid>
        <w:gridCol w:w="3417"/>
        <w:gridCol w:w="1559"/>
        <w:gridCol w:w="1984"/>
        <w:gridCol w:w="2949"/>
      </w:tblGrid>
      <w:tr w:rsidR="00E041CC" w14:paraId="53AAC60C" w14:textId="77777777" w:rsidTr="00D870A2">
        <w:trPr>
          <w:trHeight w:val="293"/>
        </w:trPr>
        <w:tc>
          <w:tcPr>
            <w:tcW w:w="3417" w:type="dxa"/>
            <w:shd w:val="clear" w:color="auto" w:fill="D0CECE" w:themeFill="background2" w:themeFillShade="E6"/>
          </w:tcPr>
          <w:p w14:paraId="3E0B5232" w14:textId="77777777" w:rsidR="00E041CC" w:rsidRDefault="00E041CC" w:rsidP="00D870A2">
            <w:pPr>
              <w:jc w:val="center"/>
            </w:pPr>
            <w:r>
              <w:t>1*</w:t>
            </w:r>
          </w:p>
          <w:p w14:paraId="535D1F4E" w14:textId="77777777" w:rsidR="00E041CC" w:rsidRDefault="00E041CC" w:rsidP="00D870A2">
            <w:pPr>
              <w:jc w:val="center"/>
            </w:pPr>
            <w:r>
              <w:t>Full Name</w:t>
            </w:r>
          </w:p>
          <w:p w14:paraId="3686D6B1" w14:textId="77777777" w:rsidR="00E041CC" w:rsidRDefault="00E041CC" w:rsidP="00D870A2">
            <w:pPr>
              <w:jc w:val="center"/>
            </w:pPr>
            <w:r w:rsidRPr="004F7B43">
              <w:rPr>
                <w:sz w:val="21"/>
                <w:szCs w:val="21"/>
              </w:rPr>
              <w:t>(including middle)</w:t>
            </w:r>
          </w:p>
        </w:tc>
        <w:tc>
          <w:tcPr>
            <w:tcW w:w="1559" w:type="dxa"/>
            <w:shd w:val="clear" w:color="auto" w:fill="D0CECE" w:themeFill="background2" w:themeFillShade="E6"/>
          </w:tcPr>
          <w:p w14:paraId="6DE71898" w14:textId="77777777" w:rsidR="00E041CC" w:rsidRDefault="00E041CC" w:rsidP="00D870A2">
            <w:pPr>
              <w:jc w:val="center"/>
            </w:pPr>
            <w:r>
              <w:t>2*</w:t>
            </w:r>
          </w:p>
          <w:p w14:paraId="416AD450" w14:textId="77777777" w:rsidR="00E041CC" w:rsidRDefault="00E041CC" w:rsidP="00D870A2">
            <w:pPr>
              <w:jc w:val="center"/>
            </w:pPr>
            <w:r>
              <w:t>Date of Birth</w:t>
            </w:r>
          </w:p>
          <w:p w14:paraId="55A76652" w14:textId="1AA980EA" w:rsidR="00DD2C01" w:rsidRDefault="00DD2C01" w:rsidP="00D870A2">
            <w:pPr>
              <w:jc w:val="center"/>
            </w:pPr>
            <w:r w:rsidRPr="00DD2C01">
              <w:rPr>
                <w:sz w:val="21"/>
                <w:szCs w:val="21"/>
              </w:rPr>
              <w:t>DD/MM/YYYY</w:t>
            </w:r>
          </w:p>
        </w:tc>
        <w:tc>
          <w:tcPr>
            <w:tcW w:w="1984" w:type="dxa"/>
            <w:shd w:val="clear" w:color="auto" w:fill="D0CECE" w:themeFill="background2" w:themeFillShade="E6"/>
          </w:tcPr>
          <w:p w14:paraId="120D2F3C" w14:textId="77777777" w:rsidR="00E041CC" w:rsidRDefault="00E041CC" w:rsidP="00D870A2">
            <w:pPr>
              <w:jc w:val="center"/>
            </w:pPr>
            <w:r>
              <w:t>3*</w:t>
            </w:r>
          </w:p>
          <w:p w14:paraId="1ED9C34D" w14:textId="77777777" w:rsidR="00E041CC" w:rsidRDefault="00E041CC" w:rsidP="00D870A2">
            <w:pPr>
              <w:jc w:val="center"/>
            </w:pPr>
            <w:r>
              <w:t>Age at proposed date of wedding</w:t>
            </w:r>
          </w:p>
        </w:tc>
        <w:tc>
          <w:tcPr>
            <w:tcW w:w="2949" w:type="dxa"/>
            <w:shd w:val="clear" w:color="auto" w:fill="D0CECE" w:themeFill="background2" w:themeFillShade="E6"/>
          </w:tcPr>
          <w:p w14:paraId="232624C9" w14:textId="77777777" w:rsidR="00E041CC" w:rsidRDefault="00E041CC" w:rsidP="00D870A2">
            <w:pPr>
              <w:jc w:val="center"/>
            </w:pPr>
            <w:r>
              <w:t>4*</w:t>
            </w:r>
          </w:p>
          <w:p w14:paraId="095DF543" w14:textId="77777777" w:rsidR="00E041CC" w:rsidRDefault="00E041CC" w:rsidP="00D870A2">
            <w:pPr>
              <w:jc w:val="center"/>
            </w:pPr>
            <w:r>
              <w:t>Condition</w:t>
            </w:r>
          </w:p>
          <w:p w14:paraId="7496AE54" w14:textId="77777777" w:rsidR="00E041CC" w:rsidRPr="004F7B43" w:rsidRDefault="00E041CC" w:rsidP="00D870A2">
            <w:pPr>
              <w:jc w:val="center"/>
              <w:rPr>
                <w:sz w:val="21"/>
                <w:szCs w:val="21"/>
              </w:rPr>
            </w:pPr>
            <w:proofErr w:type="spellStart"/>
            <w:r>
              <w:rPr>
                <w:sz w:val="21"/>
                <w:szCs w:val="21"/>
              </w:rPr>
              <w:t>e.g</w:t>
            </w:r>
            <w:proofErr w:type="spellEnd"/>
            <w:r>
              <w:rPr>
                <w:sz w:val="21"/>
                <w:szCs w:val="21"/>
              </w:rPr>
              <w:t xml:space="preserve"> single, widower, widowed, previous marriage dissolved etc</w:t>
            </w:r>
          </w:p>
        </w:tc>
      </w:tr>
      <w:tr w:rsidR="00E041CC" w14:paraId="60043E47" w14:textId="77777777" w:rsidTr="00D870A2">
        <w:trPr>
          <w:trHeight w:val="293"/>
        </w:trPr>
        <w:tc>
          <w:tcPr>
            <w:tcW w:w="3417" w:type="dxa"/>
            <w:vAlign w:val="center"/>
          </w:tcPr>
          <w:p w14:paraId="597CAC2D" w14:textId="77777777" w:rsidR="00E041CC" w:rsidRDefault="00E041CC" w:rsidP="00D870A2"/>
          <w:p w14:paraId="1EE610D1" w14:textId="77777777" w:rsidR="00E041CC" w:rsidRDefault="00E041CC" w:rsidP="00D870A2">
            <w:r>
              <w:t>(Bride)</w:t>
            </w:r>
          </w:p>
        </w:tc>
        <w:tc>
          <w:tcPr>
            <w:tcW w:w="1559" w:type="dxa"/>
            <w:vAlign w:val="center"/>
          </w:tcPr>
          <w:p w14:paraId="7B1FECED" w14:textId="77777777" w:rsidR="00E041CC" w:rsidRDefault="00E041CC" w:rsidP="00D870A2"/>
        </w:tc>
        <w:tc>
          <w:tcPr>
            <w:tcW w:w="1984" w:type="dxa"/>
            <w:vAlign w:val="center"/>
          </w:tcPr>
          <w:p w14:paraId="12D1397C" w14:textId="77777777" w:rsidR="00E041CC" w:rsidRDefault="00E041CC" w:rsidP="00D870A2"/>
        </w:tc>
        <w:tc>
          <w:tcPr>
            <w:tcW w:w="2949" w:type="dxa"/>
          </w:tcPr>
          <w:p w14:paraId="7F970769" w14:textId="77777777" w:rsidR="00E041CC" w:rsidRDefault="00E041CC" w:rsidP="00D870A2"/>
        </w:tc>
      </w:tr>
      <w:tr w:rsidR="00E041CC" w14:paraId="6771030F" w14:textId="77777777" w:rsidTr="00D870A2">
        <w:trPr>
          <w:trHeight w:val="293"/>
        </w:trPr>
        <w:tc>
          <w:tcPr>
            <w:tcW w:w="3417" w:type="dxa"/>
            <w:vAlign w:val="center"/>
          </w:tcPr>
          <w:p w14:paraId="1DD622CE" w14:textId="77777777" w:rsidR="00E041CC" w:rsidRDefault="00E041CC" w:rsidP="00D870A2"/>
          <w:p w14:paraId="3B01F9B9" w14:textId="77777777" w:rsidR="00E041CC" w:rsidRDefault="00E041CC" w:rsidP="00D870A2">
            <w:r>
              <w:t>(Groom)</w:t>
            </w:r>
          </w:p>
        </w:tc>
        <w:tc>
          <w:tcPr>
            <w:tcW w:w="1559" w:type="dxa"/>
            <w:vAlign w:val="center"/>
          </w:tcPr>
          <w:p w14:paraId="55D61396" w14:textId="77777777" w:rsidR="00E041CC" w:rsidRDefault="00E041CC" w:rsidP="00D870A2"/>
        </w:tc>
        <w:tc>
          <w:tcPr>
            <w:tcW w:w="1984" w:type="dxa"/>
            <w:vAlign w:val="center"/>
          </w:tcPr>
          <w:p w14:paraId="10BA321E" w14:textId="77777777" w:rsidR="00E041CC" w:rsidRDefault="00E041CC" w:rsidP="00D870A2"/>
        </w:tc>
        <w:tc>
          <w:tcPr>
            <w:tcW w:w="2949" w:type="dxa"/>
          </w:tcPr>
          <w:p w14:paraId="52216D75" w14:textId="77777777" w:rsidR="00E041CC" w:rsidRDefault="00E041CC" w:rsidP="00D870A2"/>
        </w:tc>
      </w:tr>
    </w:tbl>
    <w:p w14:paraId="2110B277" w14:textId="77777777" w:rsidR="00E041CC" w:rsidRDefault="00E041C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2444"/>
        <w:gridCol w:w="2660"/>
        <w:gridCol w:w="1804"/>
        <w:gridCol w:w="3099"/>
        <w:gridCol w:w="3163"/>
      </w:tblGrid>
      <w:tr w:rsidR="003C4AD9" w14:paraId="0366994D" w14:textId="72DD0ACF" w:rsidTr="00DD2C01">
        <w:tblPrEx>
          <w:tblCellMar>
            <w:top w:w="0" w:type="dxa"/>
            <w:bottom w:w="0" w:type="dxa"/>
          </w:tblCellMar>
        </w:tblPrEx>
        <w:trPr>
          <w:trHeight w:val="206"/>
        </w:trPr>
        <w:tc>
          <w:tcPr>
            <w:tcW w:w="2157" w:type="dxa"/>
            <w:shd w:val="clear" w:color="auto" w:fill="D0CECE" w:themeFill="background2" w:themeFillShade="E6"/>
          </w:tcPr>
          <w:p w14:paraId="399A912D" w14:textId="77777777" w:rsidR="003C4AD9" w:rsidRDefault="003C4AD9" w:rsidP="003C4AD9">
            <w:pPr>
              <w:jc w:val="center"/>
            </w:pPr>
            <w:r>
              <w:t>5</w:t>
            </w:r>
          </w:p>
          <w:p w14:paraId="35972B58" w14:textId="67DC471A" w:rsidR="003C4AD9" w:rsidRDefault="003C4AD9" w:rsidP="003C4AD9">
            <w:pPr>
              <w:jc w:val="center"/>
            </w:pPr>
            <w:r>
              <w:t>Nationality</w:t>
            </w:r>
          </w:p>
        </w:tc>
        <w:tc>
          <w:tcPr>
            <w:tcW w:w="2444" w:type="dxa"/>
            <w:shd w:val="clear" w:color="auto" w:fill="D0CECE" w:themeFill="background2" w:themeFillShade="E6"/>
          </w:tcPr>
          <w:p w14:paraId="77B3D790" w14:textId="77777777" w:rsidR="003C4AD9" w:rsidRDefault="003C4AD9" w:rsidP="003C4AD9">
            <w:pPr>
              <w:jc w:val="center"/>
            </w:pPr>
            <w:r>
              <w:t>6</w:t>
            </w:r>
          </w:p>
          <w:p w14:paraId="2A90060D" w14:textId="4DDF3924" w:rsidR="003C4AD9" w:rsidRDefault="003C4AD9" w:rsidP="003C4AD9">
            <w:pPr>
              <w:jc w:val="center"/>
            </w:pPr>
            <w:r>
              <w:t>Rank, profession or occupation</w:t>
            </w:r>
          </w:p>
        </w:tc>
        <w:tc>
          <w:tcPr>
            <w:tcW w:w="2660" w:type="dxa"/>
            <w:shd w:val="clear" w:color="auto" w:fill="D0CECE" w:themeFill="background2" w:themeFillShade="E6"/>
          </w:tcPr>
          <w:p w14:paraId="141686D3" w14:textId="60247007" w:rsidR="003C4AD9" w:rsidRDefault="003C4AD9" w:rsidP="003C4AD9">
            <w:pPr>
              <w:jc w:val="center"/>
            </w:pPr>
            <w:r>
              <w:t>7</w:t>
            </w:r>
            <w:r w:rsidR="00032A2D">
              <w:t>*</w:t>
            </w:r>
          </w:p>
          <w:p w14:paraId="612C8900" w14:textId="77777777" w:rsidR="003C4AD9" w:rsidRDefault="003C4AD9" w:rsidP="003C4AD9">
            <w:pPr>
              <w:jc w:val="center"/>
            </w:pPr>
            <w:r>
              <w:t>Place of Residence</w:t>
            </w:r>
          </w:p>
          <w:p w14:paraId="74738ECF" w14:textId="6228D3FD" w:rsidR="003C4AD9" w:rsidRDefault="003C4AD9" w:rsidP="003C4AD9">
            <w:pPr>
              <w:jc w:val="center"/>
            </w:pPr>
            <w:r w:rsidRPr="003C4AD9">
              <w:rPr>
                <w:sz w:val="21"/>
                <w:szCs w:val="21"/>
              </w:rPr>
              <w:t>Include</w:t>
            </w:r>
            <w:r>
              <w:rPr>
                <w:sz w:val="21"/>
                <w:szCs w:val="21"/>
              </w:rPr>
              <w:t xml:space="preserve"> town, county &amp; postcode</w:t>
            </w:r>
          </w:p>
        </w:tc>
        <w:tc>
          <w:tcPr>
            <w:tcW w:w="1804" w:type="dxa"/>
            <w:shd w:val="clear" w:color="auto" w:fill="D0CECE" w:themeFill="background2" w:themeFillShade="E6"/>
          </w:tcPr>
          <w:p w14:paraId="247245FC" w14:textId="70EAB83F" w:rsidR="003C4AD9" w:rsidRDefault="003C4AD9" w:rsidP="003C4AD9">
            <w:pPr>
              <w:jc w:val="center"/>
            </w:pPr>
            <w:r>
              <w:t>8</w:t>
            </w:r>
            <w:r w:rsidR="00032A2D">
              <w:t>*</w:t>
            </w:r>
          </w:p>
          <w:p w14:paraId="448E9FD0" w14:textId="60C332ED" w:rsidR="003C4AD9" w:rsidRDefault="003C4AD9" w:rsidP="003C4AD9">
            <w:pPr>
              <w:jc w:val="center"/>
            </w:pPr>
            <w:r>
              <w:t>Since when have you lived at this address?</w:t>
            </w:r>
          </w:p>
        </w:tc>
        <w:tc>
          <w:tcPr>
            <w:tcW w:w="3099" w:type="dxa"/>
            <w:shd w:val="clear" w:color="auto" w:fill="D0CECE" w:themeFill="background2" w:themeFillShade="E6"/>
          </w:tcPr>
          <w:p w14:paraId="67D1C37F" w14:textId="77AB44D1" w:rsidR="003C4AD9" w:rsidRDefault="003C4AD9" w:rsidP="003C4AD9">
            <w:pPr>
              <w:jc w:val="center"/>
            </w:pPr>
            <w:r>
              <w:t>9</w:t>
            </w:r>
            <w:r w:rsidR="00032A2D">
              <w:t>*</w:t>
            </w:r>
          </w:p>
          <w:p w14:paraId="1D19BC8B" w14:textId="77777777" w:rsidR="003C4AD9" w:rsidRDefault="003C4AD9" w:rsidP="003C4AD9">
            <w:pPr>
              <w:jc w:val="center"/>
            </w:pPr>
            <w:r>
              <w:t>In which ecclesiastical parish do you reside?</w:t>
            </w:r>
          </w:p>
          <w:p w14:paraId="7AC96C10" w14:textId="10474B30" w:rsidR="00032A2D" w:rsidRPr="00032A2D" w:rsidRDefault="00032A2D" w:rsidP="003C4AD9">
            <w:pPr>
              <w:jc w:val="center"/>
              <w:rPr>
                <w:sz w:val="21"/>
                <w:szCs w:val="21"/>
              </w:rPr>
            </w:pPr>
            <w:r>
              <w:rPr>
                <w:sz w:val="21"/>
                <w:szCs w:val="21"/>
              </w:rPr>
              <w:t>(see above for information)</w:t>
            </w:r>
          </w:p>
        </w:tc>
        <w:tc>
          <w:tcPr>
            <w:tcW w:w="3163" w:type="dxa"/>
            <w:shd w:val="clear" w:color="auto" w:fill="D0CECE" w:themeFill="background2" w:themeFillShade="E6"/>
          </w:tcPr>
          <w:p w14:paraId="0A092A64" w14:textId="77777777" w:rsidR="003C4AD9" w:rsidRDefault="003C4AD9" w:rsidP="003C4AD9">
            <w:pPr>
              <w:jc w:val="center"/>
            </w:pPr>
            <w:r>
              <w:t xml:space="preserve">10 </w:t>
            </w:r>
          </w:p>
          <w:p w14:paraId="2C71C02A" w14:textId="65543E5D" w:rsidR="003C4AD9" w:rsidRDefault="003C4AD9" w:rsidP="003C4AD9">
            <w:pPr>
              <w:jc w:val="center"/>
            </w:pPr>
            <w:r>
              <w:t xml:space="preserve">Are you related or connected by marriage? If so, how. </w:t>
            </w:r>
          </w:p>
        </w:tc>
      </w:tr>
      <w:tr w:rsidR="003C4AD9" w14:paraId="258A538E" w14:textId="3CA53D5A" w:rsidTr="00DD2C01">
        <w:tblPrEx>
          <w:tblCellMar>
            <w:top w:w="0" w:type="dxa"/>
            <w:bottom w:w="0" w:type="dxa"/>
          </w:tblCellMar>
        </w:tblPrEx>
        <w:trPr>
          <w:trHeight w:val="240"/>
        </w:trPr>
        <w:tc>
          <w:tcPr>
            <w:tcW w:w="2157" w:type="dxa"/>
            <w:vAlign w:val="center"/>
          </w:tcPr>
          <w:p w14:paraId="05D4E537" w14:textId="77777777" w:rsidR="003C4AD9" w:rsidRDefault="003C4AD9" w:rsidP="003C4AD9"/>
          <w:p w14:paraId="16DCBFDF" w14:textId="77777777" w:rsidR="003C4AD9" w:rsidRDefault="003C4AD9" w:rsidP="003C4AD9"/>
          <w:p w14:paraId="0AE8F1A1" w14:textId="0ED60C17" w:rsidR="003C4AD9" w:rsidRDefault="003C4AD9" w:rsidP="003C4AD9">
            <w:r>
              <w:t>(Bride)</w:t>
            </w:r>
          </w:p>
        </w:tc>
        <w:tc>
          <w:tcPr>
            <w:tcW w:w="2444" w:type="dxa"/>
            <w:vAlign w:val="center"/>
          </w:tcPr>
          <w:p w14:paraId="5BA653F9" w14:textId="77777777" w:rsidR="003C4AD9" w:rsidRDefault="003C4AD9" w:rsidP="003C4AD9"/>
        </w:tc>
        <w:tc>
          <w:tcPr>
            <w:tcW w:w="2660" w:type="dxa"/>
            <w:vAlign w:val="center"/>
          </w:tcPr>
          <w:p w14:paraId="27C68FC8" w14:textId="7244FCE2" w:rsidR="003C4AD9" w:rsidRDefault="003C4AD9" w:rsidP="003C4AD9"/>
        </w:tc>
        <w:tc>
          <w:tcPr>
            <w:tcW w:w="1804" w:type="dxa"/>
            <w:vAlign w:val="center"/>
          </w:tcPr>
          <w:p w14:paraId="7478A765" w14:textId="77777777" w:rsidR="003C4AD9" w:rsidRDefault="003C4AD9" w:rsidP="003C4AD9"/>
        </w:tc>
        <w:tc>
          <w:tcPr>
            <w:tcW w:w="3099" w:type="dxa"/>
            <w:vAlign w:val="center"/>
          </w:tcPr>
          <w:p w14:paraId="7EDF4F27" w14:textId="77777777" w:rsidR="003C4AD9" w:rsidRDefault="003C4AD9" w:rsidP="003C4AD9"/>
        </w:tc>
        <w:tc>
          <w:tcPr>
            <w:tcW w:w="3163" w:type="dxa"/>
            <w:vMerge w:val="restart"/>
            <w:vAlign w:val="center"/>
          </w:tcPr>
          <w:p w14:paraId="463EABF3" w14:textId="77777777" w:rsidR="003C4AD9" w:rsidRDefault="003C4AD9" w:rsidP="003C4AD9"/>
        </w:tc>
      </w:tr>
      <w:tr w:rsidR="003C4AD9" w14:paraId="5EDB0421" w14:textId="66E99029" w:rsidTr="00DD2C01">
        <w:tblPrEx>
          <w:tblCellMar>
            <w:top w:w="0" w:type="dxa"/>
            <w:bottom w:w="0" w:type="dxa"/>
          </w:tblCellMar>
        </w:tblPrEx>
        <w:trPr>
          <w:trHeight w:val="143"/>
        </w:trPr>
        <w:tc>
          <w:tcPr>
            <w:tcW w:w="2157" w:type="dxa"/>
            <w:vAlign w:val="center"/>
          </w:tcPr>
          <w:p w14:paraId="7F5223B9" w14:textId="77777777" w:rsidR="003C4AD9" w:rsidRDefault="003C4AD9" w:rsidP="003C4AD9"/>
          <w:p w14:paraId="3BE906F2" w14:textId="77777777" w:rsidR="003C4AD9" w:rsidRDefault="003C4AD9" w:rsidP="003C4AD9"/>
          <w:p w14:paraId="091DFF62" w14:textId="75BC3FD6" w:rsidR="003C4AD9" w:rsidRDefault="003C4AD9" w:rsidP="003C4AD9">
            <w:r>
              <w:t>(Groom)</w:t>
            </w:r>
          </w:p>
        </w:tc>
        <w:tc>
          <w:tcPr>
            <w:tcW w:w="2444" w:type="dxa"/>
            <w:vAlign w:val="center"/>
          </w:tcPr>
          <w:p w14:paraId="20373692" w14:textId="77777777" w:rsidR="003C4AD9" w:rsidRDefault="003C4AD9" w:rsidP="003C4AD9"/>
        </w:tc>
        <w:tc>
          <w:tcPr>
            <w:tcW w:w="2660" w:type="dxa"/>
            <w:vAlign w:val="center"/>
          </w:tcPr>
          <w:p w14:paraId="74BF9619" w14:textId="16F06AA0" w:rsidR="003C4AD9" w:rsidRDefault="003C4AD9" w:rsidP="003C4AD9"/>
        </w:tc>
        <w:tc>
          <w:tcPr>
            <w:tcW w:w="1804" w:type="dxa"/>
            <w:vAlign w:val="center"/>
          </w:tcPr>
          <w:p w14:paraId="4A24C047" w14:textId="77777777" w:rsidR="003C4AD9" w:rsidRDefault="003C4AD9" w:rsidP="003C4AD9"/>
        </w:tc>
        <w:tc>
          <w:tcPr>
            <w:tcW w:w="3099" w:type="dxa"/>
            <w:vAlign w:val="center"/>
          </w:tcPr>
          <w:p w14:paraId="25FFC03F" w14:textId="77777777" w:rsidR="003C4AD9" w:rsidRDefault="003C4AD9" w:rsidP="003C4AD9"/>
        </w:tc>
        <w:tc>
          <w:tcPr>
            <w:tcW w:w="3163" w:type="dxa"/>
            <w:vMerge/>
            <w:vAlign w:val="center"/>
          </w:tcPr>
          <w:p w14:paraId="4B7C994F" w14:textId="77777777" w:rsidR="003C4AD9" w:rsidRDefault="003C4AD9" w:rsidP="003C4AD9"/>
        </w:tc>
      </w:tr>
    </w:tbl>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654"/>
        <w:gridCol w:w="2209"/>
        <w:gridCol w:w="3139"/>
        <w:gridCol w:w="3292"/>
        <w:gridCol w:w="3477"/>
      </w:tblGrid>
      <w:tr w:rsidR="00DD2C01" w14:paraId="62E11BFD" w14:textId="77777777" w:rsidTr="00DD2C01">
        <w:tblPrEx>
          <w:tblCellMar>
            <w:top w:w="0" w:type="dxa"/>
            <w:bottom w:w="0" w:type="dxa"/>
          </w:tblCellMar>
        </w:tblPrEx>
        <w:trPr>
          <w:trHeight w:val="123"/>
        </w:trPr>
        <w:tc>
          <w:tcPr>
            <w:tcW w:w="3233" w:type="dxa"/>
            <w:gridSpan w:val="2"/>
            <w:shd w:val="clear" w:color="auto" w:fill="D0CECE" w:themeFill="background2" w:themeFillShade="E6"/>
          </w:tcPr>
          <w:p w14:paraId="3B910A0B" w14:textId="77777777" w:rsidR="00DD2C01" w:rsidRDefault="00DD2C01" w:rsidP="00DD2C01">
            <w:pPr>
              <w:jc w:val="center"/>
            </w:pPr>
            <w:r>
              <w:t>11?*</w:t>
            </w:r>
          </w:p>
          <w:p w14:paraId="463B268E" w14:textId="77777777" w:rsidR="00DD2C01" w:rsidRDefault="00DD2C01" w:rsidP="00DD2C01">
            <w:pPr>
              <w:jc w:val="center"/>
            </w:pPr>
            <w:r>
              <w:t xml:space="preserve">At what church do you wish to be married? </w:t>
            </w:r>
          </w:p>
        </w:tc>
        <w:tc>
          <w:tcPr>
            <w:tcW w:w="2209" w:type="dxa"/>
            <w:shd w:val="clear" w:color="auto" w:fill="D0CECE" w:themeFill="background2" w:themeFillShade="E6"/>
          </w:tcPr>
          <w:p w14:paraId="6642F844" w14:textId="77777777" w:rsidR="00DD2C01" w:rsidRDefault="00DD2C01" w:rsidP="00DD2C01">
            <w:pPr>
              <w:jc w:val="center"/>
            </w:pPr>
            <w:r>
              <w:t>12*</w:t>
            </w:r>
          </w:p>
          <w:p w14:paraId="323B2B03" w14:textId="77777777" w:rsidR="00DD2C01" w:rsidRDefault="00DD2C01" w:rsidP="00DD2C01">
            <w:pPr>
              <w:jc w:val="center"/>
            </w:pPr>
            <w:r>
              <w:t>On what date</w:t>
            </w:r>
          </w:p>
        </w:tc>
        <w:tc>
          <w:tcPr>
            <w:tcW w:w="3139" w:type="dxa"/>
            <w:shd w:val="clear" w:color="auto" w:fill="D0CECE" w:themeFill="background2" w:themeFillShade="E6"/>
          </w:tcPr>
          <w:p w14:paraId="22EDD18E" w14:textId="77777777" w:rsidR="00DD2C01" w:rsidRDefault="00DD2C01" w:rsidP="00DD2C01">
            <w:pPr>
              <w:jc w:val="center"/>
            </w:pPr>
            <w:r>
              <w:t>13</w:t>
            </w:r>
          </w:p>
          <w:p w14:paraId="188D08A9" w14:textId="77777777" w:rsidR="00DD2C01" w:rsidRDefault="00DD2C01" w:rsidP="00DD2C01">
            <w:pPr>
              <w:jc w:val="center"/>
            </w:pPr>
            <w:r>
              <w:t>At what time</w:t>
            </w:r>
          </w:p>
        </w:tc>
        <w:tc>
          <w:tcPr>
            <w:tcW w:w="3292" w:type="dxa"/>
            <w:shd w:val="clear" w:color="auto" w:fill="D0CECE" w:themeFill="background2" w:themeFillShade="E6"/>
          </w:tcPr>
          <w:p w14:paraId="7591E73A" w14:textId="77777777" w:rsidR="00DD2C01" w:rsidRDefault="00DD2C01" w:rsidP="00DD2C01">
            <w:pPr>
              <w:jc w:val="center"/>
            </w:pPr>
            <w:r>
              <w:t>14</w:t>
            </w:r>
          </w:p>
          <w:p w14:paraId="79607FDF" w14:textId="77777777" w:rsidR="00DD2C01" w:rsidRDefault="00DD2C01" w:rsidP="00DD2C01">
            <w:pPr>
              <w:jc w:val="center"/>
            </w:pPr>
            <w:r>
              <w:t>Name of Parent</w:t>
            </w:r>
          </w:p>
        </w:tc>
        <w:tc>
          <w:tcPr>
            <w:tcW w:w="3477" w:type="dxa"/>
            <w:shd w:val="clear" w:color="auto" w:fill="D0CECE" w:themeFill="background2" w:themeFillShade="E6"/>
          </w:tcPr>
          <w:p w14:paraId="06168C1F" w14:textId="77777777" w:rsidR="00DD2C01" w:rsidRDefault="00DD2C01" w:rsidP="00DD2C01">
            <w:pPr>
              <w:jc w:val="center"/>
            </w:pPr>
            <w:r>
              <w:t xml:space="preserve">15 </w:t>
            </w:r>
          </w:p>
          <w:p w14:paraId="2A0A295A" w14:textId="77777777" w:rsidR="00DD2C01" w:rsidRDefault="00DD2C01" w:rsidP="00DD2C01">
            <w:pPr>
              <w:jc w:val="center"/>
            </w:pPr>
            <w:r>
              <w:t>Rank, profession or occupation of parent</w:t>
            </w:r>
          </w:p>
        </w:tc>
      </w:tr>
      <w:tr w:rsidR="00DD2C01" w14:paraId="06BA92D3" w14:textId="77777777" w:rsidTr="00DD2C01">
        <w:tblPrEx>
          <w:tblCellMar>
            <w:top w:w="0" w:type="dxa"/>
            <w:bottom w:w="0" w:type="dxa"/>
          </w:tblCellMar>
        </w:tblPrEx>
        <w:trPr>
          <w:trHeight w:val="146"/>
        </w:trPr>
        <w:tc>
          <w:tcPr>
            <w:tcW w:w="3233" w:type="dxa"/>
            <w:gridSpan w:val="2"/>
          </w:tcPr>
          <w:p w14:paraId="70FB9EE3" w14:textId="77777777" w:rsidR="00DD2C01" w:rsidRDefault="00DD2C01" w:rsidP="00DD2C01"/>
          <w:p w14:paraId="000B4C7A" w14:textId="77777777" w:rsidR="00DD2C01" w:rsidRDefault="00DD2C01" w:rsidP="00DD2C01"/>
          <w:p w14:paraId="4C8187E9" w14:textId="77777777" w:rsidR="00DD2C01" w:rsidRDefault="00DD2C01" w:rsidP="00DD2C01"/>
        </w:tc>
        <w:tc>
          <w:tcPr>
            <w:tcW w:w="2209" w:type="dxa"/>
          </w:tcPr>
          <w:p w14:paraId="2047DA34" w14:textId="77777777" w:rsidR="00DD2C01" w:rsidRDefault="00DD2C01" w:rsidP="00DD2C01"/>
        </w:tc>
        <w:tc>
          <w:tcPr>
            <w:tcW w:w="3139" w:type="dxa"/>
          </w:tcPr>
          <w:p w14:paraId="7F8AB4DC" w14:textId="77777777" w:rsidR="00DD2C01" w:rsidRDefault="00DD2C01" w:rsidP="00DD2C01"/>
        </w:tc>
        <w:tc>
          <w:tcPr>
            <w:tcW w:w="3292" w:type="dxa"/>
          </w:tcPr>
          <w:p w14:paraId="07495011" w14:textId="77777777" w:rsidR="00DD2C01" w:rsidRDefault="00DD2C01" w:rsidP="00DD2C01"/>
          <w:p w14:paraId="22913E45" w14:textId="77777777" w:rsidR="00DD2C01" w:rsidRDefault="00DD2C01" w:rsidP="00DD2C01"/>
          <w:p w14:paraId="390EA958" w14:textId="77777777" w:rsidR="00DD2C01" w:rsidRDefault="00DD2C01" w:rsidP="00DD2C01">
            <w:r>
              <w:t>(Parent 1)</w:t>
            </w:r>
          </w:p>
        </w:tc>
        <w:tc>
          <w:tcPr>
            <w:tcW w:w="3477" w:type="dxa"/>
          </w:tcPr>
          <w:p w14:paraId="02836B5D" w14:textId="77777777" w:rsidR="00DD2C01" w:rsidRDefault="00DD2C01" w:rsidP="00DD2C01"/>
        </w:tc>
      </w:tr>
      <w:tr w:rsidR="00DD2C01" w14:paraId="53DCBC7E" w14:textId="77777777" w:rsidTr="00DD2C01">
        <w:tblPrEx>
          <w:tblCellMar>
            <w:top w:w="0" w:type="dxa"/>
            <w:bottom w:w="0" w:type="dxa"/>
          </w:tblCellMar>
        </w:tblPrEx>
        <w:trPr>
          <w:trHeight w:val="149"/>
        </w:trPr>
        <w:tc>
          <w:tcPr>
            <w:tcW w:w="8581" w:type="dxa"/>
            <w:gridSpan w:val="4"/>
            <w:shd w:val="clear" w:color="auto" w:fill="D0CECE" w:themeFill="background2" w:themeFillShade="E6"/>
            <w:vAlign w:val="center"/>
          </w:tcPr>
          <w:p w14:paraId="3E9F596F" w14:textId="77777777" w:rsidR="00DD2C01" w:rsidRDefault="00DD2C01" w:rsidP="00DD2C01">
            <w:r>
              <w:t xml:space="preserve">16 Future Address </w:t>
            </w:r>
          </w:p>
        </w:tc>
        <w:tc>
          <w:tcPr>
            <w:tcW w:w="3292" w:type="dxa"/>
            <w:vMerge w:val="restart"/>
          </w:tcPr>
          <w:p w14:paraId="0236CB50" w14:textId="77777777" w:rsidR="00DD2C01" w:rsidRDefault="00DD2C01" w:rsidP="00DD2C01"/>
          <w:p w14:paraId="0B227802" w14:textId="77777777" w:rsidR="00DD2C01" w:rsidRDefault="00DD2C01" w:rsidP="00DD2C01"/>
          <w:p w14:paraId="4462A431" w14:textId="77777777" w:rsidR="00DD2C01" w:rsidRDefault="00DD2C01" w:rsidP="00DD2C01">
            <w:r>
              <w:t xml:space="preserve">(Parent 2) </w:t>
            </w:r>
          </w:p>
        </w:tc>
        <w:tc>
          <w:tcPr>
            <w:tcW w:w="3477" w:type="dxa"/>
            <w:vMerge w:val="restart"/>
          </w:tcPr>
          <w:p w14:paraId="1741D6DE" w14:textId="77777777" w:rsidR="00DD2C01" w:rsidRDefault="00DD2C01" w:rsidP="00DD2C01"/>
        </w:tc>
      </w:tr>
      <w:tr w:rsidR="00DD2C01" w14:paraId="6C33612F" w14:textId="77777777" w:rsidTr="00DD2C01">
        <w:tblPrEx>
          <w:tblCellMar>
            <w:top w:w="0" w:type="dxa"/>
            <w:bottom w:w="0" w:type="dxa"/>
          </w:tblCellMar>
        </w:tblPrEx>
        <w:trPr>
          <w:trHeight w:val="293"/>
        </w:trPr>
        <w:tc>
          <w:tcPr>
            <w:tcW w:w="8581" w:type="dxa"/>
            <w:gridSpan w:val="4"/>
          </w:tcPr>
          <w:p w14:paraId="5638104E" w14:textId="77777777" w:rsidR="00DD2C01" w:rsidRDefault="00DD2C01" w:rsidP="00DD2C01"/>
        </w:tc>
        <w:tc>
          <w:tcPr>
            <w:tcW w:w="3292" w:type="dxa"/>
            <w:vMerge/>
          </w:tcPr>
          <w:p w14:paraId="3FD654B5" w14:textId="77777777" w:rsidR="00DD2C01" w:rsidRDefault="00DD2C01" w:rsidP="00DD2C01"/>
        </w:tc>
        <w:tc>
          <w:tcPr>
            <w:tcW w:w="3477" w:type="dxa"/>
            <w:vMerge/>
          </w:tcPr>
          <w:p w14:paraId="1C7C6B76" w14:textId="77777777" w:rsidR="00DD2C01" w:rsidRDefault="00DD2C01" w:rsidP="00DD2C01"/>
        </w:tc>
      </w:tr>
      <w:tr w:rsidR="00DD2C01" w14:paraId="50BAA2B9" w14:textId="77777777" w:rsidTr="00DD2C01">
        <w:tblPrEx>
          <w:tblCellMar>
            <w:top w:w="0" w:type="dxa"/>
            <w:bottom w:w="0" w:type="dxa"/>
          </w:tblCellMar>
        </w:tblPrEx>
        <w:trPr>
          <w:trHeight w:val="299"/>
        </w:trPr>
        <w:tc>
          <w:tcPr>
            <w:tcW w:w="8581" w:type="dxa"/>
            <w:gridSpan w:val="4"/>
            <w:shd w:val="clear" w:color="auto" w:fill="D0CECE" w:themeFill="background2" w:themeFillShade="E6"/>
          </w:tcPr>
          <w:p w14:paraId="0A2447AE" w14:textId="77777777" w:rsidR="00DD2C01" w:rsidRDefault="00DD2C01" w:rsidP="00DD2C01">
            <w:r>
              <w:t>17 (Clergy use only) Dates for publication of Banns</w:t>
            </w:r>
          </w:p>
        </w:tc>
        <w:tc>
          <w:tcPr>
            <w:tcW w:w="3292" w:type="dxa"/>
            <w:vMerge w:val="restart"/>
          </w:tcPr>
          <w:p w14:paraId="2CDE9E93" w14:textId="77777777" w:rsidR="00DD2C01" w:rsidRDefault="00DD2C01" w:rsidP="00DD2C01"/>
          <w:p w14:paraId="7376485D" w14:textId="77777777" w:rsidR="00DD2C01" w:rsidRDefault="00DD2C01" w:rsidP="00DD2C01"/>
          <w:p w14:paraId="1BC30542" w14:textId="77777777" w:rsidR="00DD2C01" w:rsidRDefault="00DD2C01" w:rsidP="00DD2C01">
            <w:r>
              <w:t>(Parent 3)</w:t>
            </w:r>
          </w:p>
        </w:tc>
        <w:tc>
          <w:tcPr>
            <w:tcW w:w="3477" w:type="dxa"/>
            <w:vMerge w:val="restart"/>
          </w:tcPr>
          <w:p w14:paraId="23AD76FE" w14:textId="77777777" w:rsidR="00DD2C01" w:rsidRDefault="00DD2C01" w:rsidP="00DD2C01"/>
        </w:tc>
      </w:tr>
      <w:tr w:rsidR="00DD2C01" w14:paraId="0DF18C40" w14:textId="77777777" w:rsidTr="00DD2C01">
        <w:tblPrEx>
          <w:tblCellMar>
            <w:top w:w="0" w:type="dxa"/>
            <w:bottom w:w="0" w:type="dxa"/>
          </w:tblCellMar>
        </w:tblPrEx>
        <w:trPr>
          <w:trHeight w:val="561"/>
        </w:trPr>
        <w:tc>
          <w:tcPr>
            <w:tcW w:w="8581" w:type="dxa"/>
            <w:gridSpan w:val="4"/>
          </w:tcPr>
          <w:p w14:paraId="230172BE" w14:textId="77777777" w:rsidR="00DD2C01" w:rsidRDefault="00DD2C01" w:rsidP="00DD2C01"/>
        </w:tc>
        <w:tc>
          <w:tcPr>
            <w:tcW w:w="3292" w:type="dxa"/>
            <w:vMerge/>
          </w:tcPr>
          <w:p w14:paraId="099BAD35" w14:textId="77777777" w:rsidR="00DD2C01" w:rsidRDefault="00DD2C01" w:rsidP="00DD2C01"/>
        </w:tc>
        <w:tc>
          <w:tcPr>
            <w:tcW w:w="3477" w:type="dxa"/>
            <w:vMerge/>
          </w:tcPr>
          <w:p w14:paraId="345076FD" w14:textId="77777777" w:rsidR="00DD2C01" w:rsidRDefault="00DD2C01" w:rsidP="00DD2C01"/>
        </w:tc>
      </w:tr>
      <w:tr w:rsidR="00DD2C01" w14:paraId="0E1DF1A5" w14:textId="77777777" w:rsidTr="00DD2C01">
        <w:tblPrEx>
          <w:tblCellMar>
            <w:top w:w="0" w:type="dxa"/>
            <w:bottom w:w="0" w:type="dxa"/>
          </w:tblCellMar>
        </w:tblPrEx>
        <w:trPr>
          <w:trHeight w:val="293"/>
        </w:trPr>
        <w:tc>
          <w:tcPr>
            <w:tcW w:w="579" w:type="dxa"/>
            <w:shd w:val="clear" w:color="auto" w:fill="D0CECE" w:themeFill="background2" w:themeFillShade="E6"/>
          </w:tcPr>
          <w:p w14:paraId="069E198B" w14:textId="77777777" w:rsidR="00DD2C01" w:rsidRDefault="00DD2C01" w:rsidP="00DD2C01">
            <w:r>
              <w:t>18*</w:t>
            </w:r>
          </w:p>
        </w:tc>
        <w:tc>
          <w:tcPr>
            <w:tcW w:w="8002" w:type="dxa"/>
            <w:gridSpan w:val="3"/>
          </w:tcPr>
          <w:p w14:paraId="7A469600" w14:textId="77777777" w:rsidR="00DD2C01" w:rsidRDefault="00DD2C01" w:rsidP="00DD2C01">
            <w:r>
              <w:t xml:space="preserve">Date: </w:t>
            </w:r>
          </w:p>
        </w:tc>
        <w:tc>
          <w:tcPr>
            <w:tcW w:w="3292" w:type="dxa"/>
            <w:vMerge w:val="restart"/>
          </w:tcPr>
          <w:p w14:paraId="00F57A29" w14:textId="77777777" w:rsidR="00DD2C01" w:rsidRDefault="00DD2C01" w:rsidP="00DD2C01"/>
          <w:p w14:paraId="645C299E" w14:textId="77777777" w:rsidR="00DD2C01" w:rsidRDefault="00DD2C01" w:rsidP="00DD2C01"/>
          <w:p w14:paraId="3EB5917A" w14:textId="77777777" w:rsidR="00DD2C01" w:rsidRDefault="00DD2C01" w:rsidP="00DD2C01">
            <w:r>
              <w:t>(Parent 4)</w:t>
            </w:r>
          </w:p>
        </w:tc>
        <w:tc>
          <w:tcPr>
            <w:tcW w:w="3477" w:type="dxa"/>
            <w:vMerge w:val="restart"/>
          </w:tcPr>
          <w:p w14:paraId="569ADD05" w14:textId="77777777" w:rsidR="00DD2C01" w:rsidRDefault="00DD2C01" w:rsidP="00DD2C01"/>
        </w:tc>
      </w:tr>
      <w:tr w:rsidR="00DD2C01" w14:paraId="439433A7" w14:textId="77777777" w:rsidTr="00DD2C01">
        <w:tblPrEx>
          <w:tblCellMar>
            <w:top w:w="0" w:type="dxa"/>
            <w:bottom w:w="0" w:type="dxa"/>
          </w:tblCellMar>
        </w:tblPrEx>
        <w:trPr>
          <w:trHeight w:val="187"/>
        </w:trPr>
        <w:tc>
          <w:tcPr>
            <w:tcW w:w="8581" w:type="dxa"/>
            <w:gridSpan w:val="4"/>
          </w:tcPr>
          <w:p w14:paraId="2DCBFED7" w14:textId="77777777" w:rsidR="00DD2C01" w:rsidRDefault="00DD2C01" w:rsidP="00DD2C01">
            <w:r>
              <w:t xml:space="preserve">Bride Signature: </w:t>
            </w:r>
          </w:p>
        </w:tc>
        <w:tc>
          <w:tcPr>
            <w:tcW w:w="3292" w:type="dxa"/>
            <w:vMerge/>
          </w:tcPr>
          <w:p w14:paraId="05FC44EB" w14:textId="77777777" w:rsidR="00DD2C01" w:rsidRDefault="00DD2C01" w:rsidP="00DD2C01"/>
        </w:tc>
        <w:tc>
          <w:tcPr>
            <w:tcW w:w="3477" w:type="dxa"/>
            <w:vMerge/>
          </w:tcPr>
          <w:p w14:paraId="39EC916F" w14:textId="77777777" w:rsidR="00DD2C01" w:rsidRDefault="00DD2C01" w:rsidP="00DD2C01"/>
        </w:tc>
      </w:tr>
      <w:tr w:rsidR="00DD2C01" w14:paraId="330F97A6" w14:textId="77777777" w:rsidTr="00DD2C01">
        <w:tblPrEx>
          <w:tblCellMar>
            <w:top w:w="0" w:type="dxa"/>
            <w:bottom w:w="0" w:type="dxa"/>
          </w:tblCellMar>
        </w:tblPrEx>
        <w:trPr>
          <w:trHeight w:val="262"/>
        </w:trPr>
        <w:tc>
          <w:tcPr>
            <w:tcW w:w="8581" w:type="dxa"/>
            <w:gridSpan w:val="4"/>
          </w:tcPr>
          <w:p w14:paraId="278E6FD3" w14:textId="77777777" w:rsidR="00DD2C01" w:rsidRDefault="00DD2C01" w:rsidP="00DD2C01">
            <w:r>
              <w:t xml:space="preserve">Groom Signature: </w:t>
            </w:r>
          </w:p>
        </w:tc>
        <w:tc>
          <w:tcPr>
            <w:tcW w:w="3292" w:type="dxa"/>
            <w:vMerge/>
          </w:tcPr>
          <w:p w14:paraId="1E64C98C" w14:textId="77777777" w:rsidR="00DD2C01" w:rsidRDefault="00DD2C01" w:rsidP="00DD2C01"/>
        </w:tc>
        <w:tc>
          <w:tcPr>
            <w:tcW w:w="3477" w:type="dxa"/>
            <w:vMerge/>
          </w:tcPr>
          <w:p w14:paraId="1B94B5CF" w14:textId="77777777" w:rsidR="00DD2C01" w:rsidRDefault="00DD2C01" w:rsidP="00DD2C01"/>
        </w:tc>
      </w:tr>
    </w:tbl>
    <w:p w14:paraId="2900C44B" w14:textId="204F289A" w:rsidR="00032A2D" w:rsidRDefault="00032A2D"/>
    <w:sectPr w:rsidR="00032A2D" w:rsidSect="00094C26">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C7F4" w14:textId="77777777" w:rsidR="00094C26" w:rsidRDefault="00094C26" w:rsidP="0004012E">
      <w:r>
        <w:separator/>
      </w:r>
    </w:p>
  </w:endnote>
  <w:endnote w:type="continuationSeparator" w:id="0">
    <w:p w14:paraId="12238D42" w14:textId="77777777" w:rsidR="00094C26" w:rsidRDefault="00094C26" w:rsidP="0004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62EE" w14:textId="77777777" w:rsidR="00094C26" w:rsidRDefault="00094C26" w:rsidP="0004012E">
      <w:r>
        <w:separator/>
      </w:r>
    </w:p>
  </w:footnote>
  <w:footnote w:type="continuationSeparator" w:id="0">
    <w:p w14:paraId="015CA0E4" w14:textId="77777777" w:rsidR="00094C26" w:rsidRDefault="00094C26" w:rsidP="00040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A408" w14:textId="68907916" w:rsidR="0004012E" w:rsidRDefault="0004012E">
    <w:pPr>
      <w:pStyle w:val="Header"/>
    </w:pPr>
    <w:r>
      <w:rPr>
        <w:noProof/>
      </w:rPr>
      <w:drawing>
        <wp:anchor distT="0" distB="0" distL="114300" distR="114300" simplePos="0" relativeHeight="251658240" behindDoc="0" locked="0" layoutInCell="1" allowOverlap="1" wp14:anchorId="09821FDB" wp14:editId="4738ED73">
          <wp:simplePos x="0" y="0"/>
          <wp:positionH relativeFrom="column">
            <wp:posOffset>-208280</wp:posOffset>
          </wp:positionH>
          <wp:positionV relativeFrom="paragraph">
            <wp:posOffset>-334533</wp:posOffset>
          </wp:positionV>
          <wp:extent cx="3975735" cy="1377315"/>
          <wp:effectExtent l="0" t="0" r="0" b="0"/>
          <wp:wrapSquare wrapText="bothSides"/>
          <wp:docPr id="512632066"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32066" name="Picture 1" descr="A close-up of a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75735" cy="1377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2E"/>
    <w:rsid w:val="00032A2D"/>
    <w:rsid w:val="0004012E"/>
    <w:rsid w:val="00094C26"/>
    <w:rsid w:val="001F1380"/>
    <w:rsid w:val="002949A9"/>
    <w:rsid w:val="003A4334"/>
    <w:rsid w:val="003C4AD9"/>
    <w:rsid w:val="004F7B43"/>
    <w:rsid w:val="005818DC"/>
    <w:rsid w:val="006E29B4"/>
    <w:rsid w:val="00A352DC"/>
    <w:rsid w:val="00AB2545"/>
    <w:rsid w:val="00D870A2"/>
    <w:rsid w:val="00DA0798"/>
    <w:rsid w:val="00DD2C01"/>
    <w:rsid w:val="00E04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E27D9"/>
  <w15:chartTrackingRefBased/>
  <w15:docId w15:val="{F367DE63-C985-6F4A-B9E3-1FD3AF62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12E"/>
    <w:pPr>
      <w:tabs>
        <w:tab w:val="center" w:pos="4513"/>
        <w:tab w:val="right" w:pos="9026"/>
      </w:tabs>
    </w:pPr>
  </w:style>
  <w:style w:type="character" w:customStyle="1" w:styleId="HeaderChar">
    <w:name w:val="Header Char"/>
    <w:basedOn w:val="DefaultParagraphFont"/>
    <w:link w:val="Header"/>
    <w:uiPriority w:val="99"/>
    <w:rsid w:val="0004012E"/>
  </w:style>
  <w:style w:type="paragraph" w:styleId="Footer">
    <w:name w:val="footer"/>
    <w:basedOn w:val="Normal"/>
    <w:link w:val="FooterChar"/>
    <w:uiPriority w:val="99"/>
    <w:unhideWhenUsed/>
    <w:rsid w:val="0004012E"/>
    <w:pPr>
      <w:tabs>
        <w:tab w:val="center" w:pos="4513"/>
        <w:tab w:val="right" w:pos="9026"/>
      </w:tabs>
    </w:pPr>
  </w:style>
  <w:style w:type="character" w:customStyle="1" w:styleId="FooterChar">
    <w:name w:val="Footer Char"/>
    <w:basedOn w:val="DefaultParagraphFont"/>
    <w:link w:val="Footer"/>
    <w:uiPriority w:val="99"/>
    <w:rsid w:val="0004012E"/>
  </w:style>
  <w:style w:type="table" w:styleId="TableGrid">
    <w:name w:val="Table Grid"/>
    <w:basedOn w:val="TableNormal"/>
    <w:uiPriority w:val="39"/>
    <w:rsid w:val="004F7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AD9"/>
    <w:rPr>
      <w:color w:val="0563C1" w:themeColor="hyperlink"/>
      <w:u w:val="single"/>
    </w:rPr>
  </w:style>
  <w:style w:type="character" w:styleId="UnresolvedMention">
    <w:name w:val="Unresolved Mention"/>
    <w:basedOn w:val="DefaultParagraphFont"/>
    <w:uiPriority w:val="99"/>
    <w:semiHidden/>
    <w:unhideWhenUsed/>
    <w:rsid w:val="003C4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hurchnearyou.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Coburn</dc:creator>
  <cp:keywords/>
  <dc:description/>
  <cp:lastModifiedBy>Jessie Coburn</cp:lastModifiedBy>
  <cp:revision>3</cp:revision>
  <dcterms:created xsi:type="dcterms:W3CDTF">2024-01-28T16:00:00Z</dcterms:created>
  <dcterms:modified xsi:type="dcterms:W3CDTF">2024-01-28T17:22:00Z</dcterms:modified>
</cp:coreProperties>
</file>