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2FF3A" w14:textId="77777777" w:rsidR="00EB7691" w:rsidRDefault="00EB7691" w:rsidP="00D45B52">
      <w:pPr>
        <w:spacing w:line="240" w:lineRule="auto"/>
        <w:ind w:left="284"/>
        <w:jc w:val="center"/>
        <w:rPr>
          <w:b/>
          <w:sz w:val="44"/>
        </w:rPr>
      </w:pPr>
    </w:p>
    <w:p w14:paraId="48C5D0C5" w14:textId="633F8D77" w:rsidR="00477FA0" w:rsidRPr="000A373F" w:rsidRDefault="00477FA0" w:rsidP="00D45B52">
      <w:pPr>
        <w:spacing w:line="240" w:lineRule="auto"/>
        <w:ind w:left="284"/>
        <w:jc w:val="center"/>
        <w:rPr>
          <w:b/>
          <w:sz w:val="44"/>
        </w:rPr>
      </w:pPr>
      <w:r w:rsidRPr="000A373F">
        <w:rPr>
          <w:b/>
          <w:sz w:val="44"/>
        </w:rPr>
        <w:t>REMEMBRANCE DAY</w:t>
      </w:r>
    </w:p>
    <w:p w14:paraId="67E6FFBD" w14:textId="77777777" w:rsidR="00477FA0" w:rsidRPr="000A373F" w:rsidRDefault="00477FA0" w:rsidP="00D45B52">
      <w:pPr>
        <w:spacing w:before="1560" w:after="1560" w:line="240" w:lineRule="auto"/>
        <w:ind w:left="284"/>
        <w:jc w:val="center"/>
        <w:rPr>
          <w:b/>
          <w:sz w:val="96"/>
        </w:rPr>
      </w:pPr>
      <w:r w:rsidRPr="000A373F">
        <w:rPr>
          <w:b/>
          <w:sz w:val="96"/>
        </w:rPr>
        <w:t>LEST WE FORGET</w:t>
      </w:r>
    </w:p>
    <w:p w14:paraId="23EDDE43" w14:textId="77777777" w:rsidR="00477FA0" w:rsidRPr="000A373F" w:rsidRDefault="00477FA0" w:rsidP="00D45B52">
      <w:pPr>
        <w:spacing w:line="240" w:lineRule="auto"/>
        <w:ind w:left="284"/>
        <w:jc w:val="center"/>
        <w:rPr>
          <w:b/>
          <w:sz w:val="44"/>
        </w:rPr>
      </w:pPr>
      <w:r w:rsidRPr="000A373F">
        <w:rPr>
          <w:b/>
          <w:sz w:val="44"/>
        </w:rPr>
        <w:t>ST MARY THE VIRGIN, EAST BERGHOLT</w:t>
      </w:r>
    </w:p>
    <w:p w14:paraId="777479B1" w14:textId="77777777" w:rsidR="00477FA0" w:rsidRPr="000A373F" w:rsidRDefault="00477FA0" w:rsidP="00D45B52">
      <w:pPr>
        <w:spacing w:before="800" w:after="0" w:line="240" w:lineRule="auto"/>
        <w:ind w:left="284"/>
        <w:jc w:val="center"/>
        <w:rPr>
          <w:sz w:val="36"/>
        </w:rPr>
      </w:pPr>
      <w:r w:rsidRPr="000A373F">
        <w:rPr>
          <w:sz w:val="36"/>
        </w:rPr>
        <w:t>In Flanders fields the poppies blow</w:t>
      </w:r>
    </w:p>
    <w:p w14:paraId="4A6D74D6" w14:textId="50F4E9A4" w:rsidR="00477FA0" w:rsidRPr="000A373F" w:rsidRDefault="00E6300F" w:rsidP="00D45B52">
      <w:pPr>
        <w:spacing w:after="0" w:line="240" w:lineRule="auto"/>
        <w:ind w:left="284"/>
        <w:jc w:val="center"/>
        <w:rPr>
          <w:sz w:val="36"/>
        </w:rPr>
      </w:pPr>
      <w:r>
        <w:rPr>
          <w:sz w:val="36"/>
        </w:rPr>
        <w:t>b</w:t>
      </w:r>
      <w:r w:rsidR="00477FA0" w:rsidRPr="000A373F">
        <w:rPr>
          <w:sz w:val="36"/>
        </w:rPr>
        <w:t>etween the crosses, row on row,</w:t>
      </w:r>
    </w:p>
    <w:p w14:paraId="64280131" w14:textId="172A6363" w:rsidR="00477FA0" w:rsidRPr="000A373F" w:rsidRDefault="00E6300F" w:rsidP="00D45B52">
      <w:pPr>
        <w:spacing w:after="0" w:line="240" w:lineRule="auto"/>
        <w:ind w:left="284"/>
        <w:jc w:val="center"/>
        <w:rPr>
          <w:sz w:val="36"/>
        </w:rPr>
      </w:pPr>
      <w:r>
        <w:rPr>
          <w:sz w:val="36"/>
        </w:rPr>
        <w:t>t</w:t>
      </w:r>
      <w:r w:rsidR="00477FA0" w:rsidRPr="000A373F">
        <w:rPr>
          <w:sz w:val="36"/>
        </w:rPr>
        <w:t>hat mark our place; and in the sky</w:t>
      </w:r>
    </w:p>
    <w:p w14:paraId="6DC2B1A1" w14:textId="65BE9F19" w:rsidR="00477FA0" w:rsidRPr="000A373F" w:rsidRDefault="00E6300F" w:rsidP="00D45B52">
      <w:pPr>
        <w:spacing w:after="0" w:line="240" w:lineRule="auto"/>
        <w:ind w:left="284"/>
        <w:jc w:val="center"/>
        <w:rPr>
          <w:sz w:val="36"/>
        </w:rPr>
      </w:pPr>
      <w:r>
        <w:rPr>
          <w:sz w:val="36"/>
        </w:rPr>
        <w:t>t</w:t>
      </w:r>
      <w:r w:rsidR="00477FA0" w:rsidRPr="000A373F">
        <w:rPr>
          <w:sz w:val="36"/>
        </w:rPr>
        <w:t>he larks, still bravely singing, fly</w:t>
      </w:r>
    </w:p>
    <w:p w14:paraId="61255EDA" w14:textId="262B7A87" w:rsidR="00477FA0" w:rsidRPr="000A373F" w:rsidRDefault="00E6300F" w:rsidP="00D45B52">
      <w:pPr>
        <w:spacing w:line="240" w:lineRule="auto"/>
        <w:ind w:left="284"/>
        <w:jc w:val="center"/>
        <w:rPr>
          <w:sz w:val="36"/>
        </w:rPr>
      </w:pPr>
      <w:r>
        <w:rPr>
          <w:sz w:val="36"/>
        </w:rPr>
        <w:t>s</w:t>
      </w:r>
      <w:r w:rsidR="00477FA0" w:rsidRPr="000A373F">
        <w:rPr>
          <w:sz w:val="36"/>
        </w:rPr>
        <w:t>carce heard amid the gun below.</w:t>
      </w:r>
    </w:p>
    <w:p w14:paraId="71B4CAA7" w14:textId="6088BE98" w:rsidR="00477FA0" w:rsidRPr="000A373F" w:rsidRDefault="00477FA0" w:rsidP="00D45B52">
      <w:pPr>
        <w:spacing w:after="0" w:line="240" w:lineRule="auto"/>
        <w:ind w:left="284"/>
        <w:jc w:val="center"/>
        <w:rPr>
          <w:sz w:val="36"/>
        </w:rPr>
      </w:pPr>
      <w:r w:rsidRPr="000A373F">
        <w:rPr>
          <w:sz w:val="36"/>
        </w:rPr>
        <w:t xml:space="preserve">We are the </w:t>
      </w:r>
      <w:r w:rsidR="009C29D3" w:rsidRPr="000A373F">
        <w:rPr>
          <w:sz w:val="36"/>
        </w:rPr>
        <w:t>dead</w:t>
      </w:r>
      <w:r w:rsidRPr="000A373F">
        <w:rPr>
          <w:sz w:val="36"/>
        </w:rPr>
        <w:t>. Short days ago</w:t>
      </w:r>
    </w:p>
    <w:p w14:paraId="3FCF535E" w14:textId="603DF57F" w:rsidR="00477FA0" w:rsidRPr="000A373F" w:rsidRDefault="00E6300F" w:rsidP="00D45B52">
      <w:pPr>
        <w:spacing w:after="0" w:line="240" w:lineRule="auto"/>
        <w:ind w:left="284"/>
        <w:jc w:val="center"/>
        <w:rPr>
          <w:sz w:val="36"/>
        </w:rPr>
      </w:pPr>
      <w:r w:rsidRPr="000A373F">
        <w:rPr>
          <w:sz w:val="36"/>
        </w:rPr>
        <w:t xml:space="preserve">we </w:t>
      </w:r>
      <w:r w:rsidR="00477FA0" w:rsidRPr="000A373F">
        <w:rPr>
          <w:sz w:val="36"/>
        </w:rPr>
        <w:t>lived, felt dawn, saw sunset glow,</w:t>
      </w:r>
    </w:p>
    <w:p w14:paraId="0FBE09CE" w14:textId="6E74AA5A" w:rsidR="00477FA0" w:rsidRPr="000A373F" w:rsidRDefault="00E6300F" w:rsidP="00D45B52">
      <w:pPr>
        <w:spacing w:after="0" w:line="240" w:lineRule="auto"/>
        <w:ind w:left="284"/>
        <w:jc w:val="center"/>
        <w:rPr>
          <w:sz w:val="36"/>
        </w:rPr>
      </w:pPr>
      <w:r w:rsidRPr="000A373F">
        <w:rPr>
          <w:sz w:val="36"/>
        </w:rPr>
        <w:t xml:space="preserve">loved </w:t>
      </w:r>
      <w:r w:rsidR="00477FA0" w:rsidRPr="000A373F">
        <w:rPr>
          <w:sz w:val="36"/>
        </w:rPr>
        <w:t>and were loved, and now we lie</w:t>
      </w:r>
    </w:p>
    <w:p w14:paraId="088AD059" w14:textId="23C8E13E" w:rsidR="00477FA0" w:rsidRPr="000A373F" w:rsidRDefault="00E6300F" w:rsidP="00D45B52">
      <w:pPr>
        <w:spacing w:line="240" w:lineRule="auto"/>
        <w:ind w:left="284"/>
        <w:jc w:val="center"/>
        <w:rPr>
          <w:sz w:val="36"/>
        </w:rPr>
      </w:pPr>
      <w:r w:rsidRPr="000A373F">
        <w:rPr>
          <w:sz w:val="36"/>
        </w:rPr>
        <w:t xml:space="preserve">In </w:t>
      </w:r>
      <w:r w:rsidR="00477FA0" w:rsidRPr="000A373F">
        <w:rPr>
          <w:sz w:val="36"/>
        </w:rPr>
        <w:t>Flanders fields.</w:t>
      </w:r>
    </w:p>
    <w:p w14:paraId="506795C3" w14:textId="77777777" w:rsidR="00477FA0" w:rsidRPr="000A373F" w:rsidRDefault="00477FA0" w:rsidP="00D45B52">
      <w:pPr>
        <w:spacing w:after="0" w:line="240" w:lineRule="auto"/>
        <w:ind w:left="284"/>
        <w:jc w:val="center"/>
        <w:rPr>
          <w:sz w:val="36"/>
        </w:rPr>
      </w:pPr>
      <w:r w:rsidRPr="000A373F">
        <w:rPr>
          <w:sz w:val="36"/>
        </w:rPr>
        <w:t>Take up the quarrel with the foe;</w:t>
      </w:r>
    </w:p>
    <w:p w14:paraId="30E932DB" w14:textId="053EB9B3" w:rsidR="00477FA0" w:rsidRPr="000A373F" w:rsidRDefault="00E6300F" w:rsidP="00D45B52">
      <w:pPr>
        <w:spacing w:after="0" w:line="240" w:lineRule="auto"/>
        <w:ind w:left="284"/>
        <w:jc w:val="center"/>
        <w:rPr>
          <w:sz w:val="36"/>
        </w:rPr>
      </w:pPr>
      <w:r w:rsidRPr="000A373F">
        <w:rPr>
          <w:sz w:val="36"/>
        </w:rPr>
        <w:t xml:space="preserve">To </w:t>
      </w:r>
      <w:r w:rsidR="00477FA0" w:rsidRPr="000A373F">
        <w:rPr>
          <w:sz w:val="36"/>
        </w:rPr>
        <w:t>you from falling hands we throw</w:t>
      </w:r>
    </w:p>
    <w:p w14:paraId="7D50CD4D" w14:textId="33A80BE3" w:rsidR="00477FA0" w:rsidRPr="000A373F" w:rsidRDefault="00E6300F" w:rsidP="00D45B52">
      <w:pPr>
        <w:spacing w:after="0" w:line="240" w:lineRule="auto"/>
        <w:ind w:left="284"/>
        <w:jc w:val="center"/>
        <w:rPr>
          <w:sz w:val="36"/>
        </w:rPr>
      </w:pPr>
      <w:r w:rsidRPr="000A373F">
        <w:rPr>
          <w:sz w:val="36"/>
        </w:rPr>
        <w:t xml:space="preserve">the </w:t>
      </w:r>
      <w:r w:rsidR="00477FA0" w:rsidRPr="000A373F">
        <w:rPr>
          <w:sz w:val="36"/>
        </w:rPr>
        <w:t>torch; be yours to hold it high.</w:t>
      </w:r>
    </w:p>
    <w:p w14:paraId="1FE109B2" w14:textId="77777777" w:rsidR="00477FA0" w:rsidRPr="000A373F" w:rsidRDefault="00477FA0" w:rsidP="00D45B52">
      <w:pPr>
        <w:spacing w:after="0" w:line="240" w:lineRule="auto"/>
        <w:ind w:left="284"/>
        <w:jc w:val="center"/>
        <w:rPr>
          <w:sz w:val="36"/>
        </w:rPr>
      </w:pPr>
      <w:r w:rsidRPr="000A373F">
        <w:rPr>
          <w:sz w:val="36"/>
        </w:rPr>
        <w:t>If ye break faith with us who die</w:t>
      </w:r>
    </w:p>
    <w:p w14:paraId="173DBBEC" w14:textId="2D14DE5F" w:rsidR="00477FA0" w:rsidRPr="000A373F" w:rsidRDefault="00E6300F" w:rsidP="00D45B52">
      <w:pPr>
        <w:spacing w:after="0" w:line="240" w:lineRule="auto"/>
        <w:ind w:left="284"/>
        <w:jc w:val="center"/>
        <w:rPr>
          <w:sz w:val="36"/>
        </w:rPr>
      </w:pPr>
      <w:r w:rsidRPr="000A373F">
        <w:rPr>
          <w:sz w:val="36"/>
        </w:rPr>
        <w:t xml:space="preserve">we </w:t>
      </w:r>
      <w:r w:rsidR="00477FA0" w:rsidRPr="000A373F">
        <w:rPr>
          <w:sz w:val="36"/>
        </w:rPr>
        <w:t>shall not sleep, though poppies</w:t>
      </w:r>
    </w:p>
    <w:p w14:paraId="365F0070" w14:textId="1525BA14" w:rsidR="00477FA0" w:rsidRPr="000A373F" w:rsidRDefault="00E6300F" w:rsidP="00D45B52">
      <w:pPr>
        <w:spacing w:line="240" w:lineRule="auto"/>
        <w:ind w:left="284"/>
        <w:jc w:val="center"/>
        <w:rPr>
          <w:sz w:val="36"/>
        </w:rPr>
      </w:pPr>
      <w:r w:rsidRPr="000A373F">
        <w:rPr>
          <w:sz w:val="36"/>
        </w:rPr>
        <w:t xml:space="preserve">grow </w:t>
      </w:r>
      <w:r w:rsidR="00477FA0" w:rsidRPr="000A373F">
        <w:rPr>
          <w:sz w:val="36"/>
        </w:rPr>
        <w:t>in Flanders fields.</w:t>
      </w:r>
    </w:p>
    <w:p w14:paraId="75A088E6" w14:textId="77777777" w:rsidR="00477FA0" w:rsidRPr="000A373F" w:rsidRDefault="00477FA0" w:rsidP="00D45B52">
      <w:pPr>
        <w:spacing w:line="240" w:lineRule="auto"/>
        <w:ind w:left="284"/>
        <w:jc w:val="right"/>
        <w:rPr>
          <w:i/>
          <w:sz w:val="24"/>
        </w:rPr>
      </w:pPr>
      <w:r w:rsidRPr="000A373F">
        <w:rPr>
          <w:i/>
          <w:sz w:val="24"/>
        </w:rPr>
        <w:t>John McCrae 1915</w:t>
      </w:r>
    </w:p>
    <w:p w14:paraId="2AB0D2F2" w14:textId="77777777" w:rsidR="00526A90" w:rsidRDefault="00526A90" w:rsidP="00D45B52">
      <w:pPr>
        <w:spacing w:line="240" w:lineRule="auto"/>
        <w:ind w:left="284"/>
        <w:rPr>
          <w:b/>
          <w:sz w:val="36"/>
        </w:rPr>
      </w:pPr>
    </w:p>
    <w:p w14:paraId="483269CE" w14:textId="3B6230F5" w:rsidR="003E1097" w:rsidRPr="00BC2C2C" w:rsidRDefault="6BC404FA" w:rsidP="6BC404FA">
      <w:pPr>
        <w:spacing w:after="160" w:line="240" w:lineRule="auto"/>
        <w:ind w:left="284"/>
        <w:jc w:val="center"/>
        <w:rPr>
          <w:i/>
          <w:iCs/>
          <w:sz w:val="32"/>
          <w:szCs w:val="32"/>
        </w:rPr>
      </w:pPr>
      <w:r w:rsidRPr="6BC404FA">
        <w:rPr>
          <w:i/>
          <w:iCs/>
          <w:sz w:val="32"/>
          <w:szCs w:val="32"/>
        </w:rPr>
        <w:lastRenderedPageBreak/>
        <w:t>The standard is laid on the altar before the service begins</w:t>
      </w:r>
      <w:r w:rsidR="00E73E32">
        <w:rPr>
          <w:i/>
          <w:iCs/>
          <w:sz w:val="32"/>
          <w:szCs w:val="32"/>
        </w:rPr>
        <w:t>.</w:t>
      </w:r>
    </w:p>
    <w:p w14:paraId="2B5D97B8" w14:textId="3E9A41FA" w:rsidR="00477FA0" w:rsidRPr="00526A90" w:rsidRDefault="00526A90" w:rsidP="00D45B52">
      <w:pPr>
        <w:spacing w:after="160" w:line="240" w:lineRule="auto"/>
        <w:ind w:left="284"/>
        <w:jc w:val="right"/>
        <w:rPr>
          <w:b/>
          <w:sz w:val="48"/>
        </w:rPr>
      </w:pPr>
      <w:r>
        <w:rPr>
          <w:b/>
          <w:sz w:val="48"/>
        </w:rPr>
        <w:t>Welcome</w:t>
      </w:r>
      <w:r w:rsidR="006B7A6F">
        <w:rPr>
          <w:b/>
          <w:sz w:val="48"/>
        </w:rPr>
        <w:t xml:space="preserve"> and Notices</w:t>
      </w:r>
    </w:p>
    <w:p w14:paraId="42FAF99C" w14:textId="77777777" w:rsidR="00477FA0" w:rsidRPr="00526A90" w:rsidRDefault="00526A90" w:rsidP="00D45B52">
      <w:pPr>
        <w:spacing w:after="160" w:line="240" w:lineRule="auto"/>
        <w:ind w:left="284"/>
        <w:jc w:val="right"/>
        <w:rPr>
          <w:b/>
          <w:sz w:val="48"/>
        </w:rPr>
      </w:pPr>
      <w:r w:rsidRPr="00526A90">
        <w:rPr>
          <w:b/>
          <w:sz w:val="48"/>
        </w:rPr>
        <w:t>Introduction</w:t>
      </w:r>
    </w:p>
    <w:p w14:paraId="3146A014" w14:textId="77777777" w:rsidR="00477FA0" w:rsidRPr="000A373F" w:rsidRDefault="00477FA0" w:rsidP="00D45B52">
      <w:pPr>
        <w:spacing w:line="240" w:lineRule="auto"/>
        <w:ind w:left="284"/>
        <w:jc w:val="both"/>
        <w:rPr>
          <w:sz w:val="36"/>
        </w:rPr>
      </w:pPr>
      <w:r w:rsidRPr="000A373F">
        <w:rPr>
          <w:sz w:val="36"/>
        </w:rPr>
        <w:t>We are here to worship Almighty God,</w:t>
      </w:r>
      <w:r w:rsidR="000A373F">
        <w:rPr>
          <w:sz w:val="36"/>
        </w:rPr>
        <w:t xml:space="preserve"> </w:t>
      </w:r>
      <w:r w:rsidRPr="000A373F">
        <w:rPr>
          <w:sz w:val="36"/>
        </w:rPr>
        <w:t xml:space="preserve">whose purposes are good; whose power sustains the world he has made; who loves us, though we have failed in his service; who gave Jesus Christ for the life of the world; and who by his Holy Spirit leads us in his way. </w:t>
      </w:r>
    </w:p>
    <w:p w14:paraId="7D77E0E6" w14:textId="77777777" w:rsidR="00477FA0" w:rsidRPr="000A373F" w:rsidRDefault="00477FA0" w:rsidP="00D45B52">
      <w:pPr>
        <w:spacing w:line="240" w:lineRule="auto"/>
        <w:ind w:left="284"/>
        <w:jc w:val="both"/>
        <w:rPr>
          <w:sz w:val="36"/>
        </w:rPr>
      </w:pPr>
      <w:r w:rsidRPr="000A373F">
        <w:rPr>
          <w:sz w:val="36"/>
        </w:rPr>
        <w:t>As we give thanks for his great works, we remember those who have lived and died in his service, and in the service of others; we pray for all who suffer through war and are in need; and we ask for his help and blessing that we may do his will, and that the whole world may acknowledge him as Lord and King.</w:t>
      </w:r>
    </w:p>
    <w:p w14:paraId="7AFBDC40" w14:textId="7DDFCA0C" w:rsidR="00477FA0" w:rsidRPr="00E410FC" w:rsidRDefault="00526A90" w:rsidP="00147577">
      <w:pPr>
        <w:spacing w:line="240" w:lineRule="auto"/>
        <w:ind w:left="284"/>
        <w:jc w:val="right"/>
        <w:rPr>
          <w:b/>
          <w:sz w:val="36"/>
        </w:rPr>
      </w:pPr>
      <w:r w:rsidRPr="00526A90">
        <w:rPr>
          <w:b/>
          <w:sz w:val="48"/>
        </w:rPr>
        <w:t xml:space="preserve"> Hymn:</w:t>
      </w:r>
      <w:r w:rsidR="001E7BDC">
        <w:rPr>
          <w:b/>
          <w:sz w:val="48"/>
        </w:rPr>
        <w:t xml:space="preserve"> </w:t>
      </w:r>
      <w:r w:rsidR="009C609F">
        <w:rPr>
          <w:b/>
          <w:sz w:val="36"/>
        </w:rPr>
        <w:t>Now thank we all our G</w:t>
      </w:r>
      <w:r w:rsidRPr="00E410FC">
        <w:rPr>
          <w:b/>
          <w:sz w:val="36"/>
        </w:rPr>
        <w:t>od</w:t>
      </w:r>
    </w:p>
    <w:p w14:paraId="2B3D7777" w14:textId="24F24AC7" w:rsidR="00477FA0" w:rsidRPr="001E7BDC" w:rsidRDefault="00477FA0" w:rsidP="00147577">
      <w:pPr>
        <w:spacing w:line="240" w:lineRule="auto"/>
        <w:ind w:left="284"/>
        <w:jc w:val="center"/>
        <w:rPr>
          <w:i/>
          <w:sz w:val="32"/>
        </w:rPr>
      </w:pPr>
      <w:r w:rsidRPr="001E7BDC">
        <w:rPr>
          <w:i/>
          <w:sz w:val="32"/>
        </w:rPr>
        <w:t xml:space="preserve">All stand. </w:t>
      </w:r>
    </w:p>
    <w:p w14:paraId="701CDF94" w14:textId="77777777" w:rsidR="00477FA0" w:rsidRPr="009C609F" w:rsidRDefault="00477FA0" w:rsidP="00D45B52">
      <w:pPr>
        <w:spacing w:after="0" w:line="240" w:lineRule="auto"/>
        <w:ind w:left="284"/>
        <w:rPr>
          <w:sz w:val="36"/>
        </w:rPr>
      </w:pPr>
      <w:r w:rsidRPr="009C609F">
        <w:rPr>
          <w:sz w:val="36"/>
        </w:rPr>
        <w:t>Now thank we all our God,</w:t>
      </w:r>
    </w:p>
    <w:p w14:paraId="1EBA1852" w14:textId="77777777" w:rsidR="00477FA0" w:rsidRPr="009C609F" w:rsidRDefault="00477FA0" w:rsidP="00D45B52">
      <w:pPr>
        <w:spacing w:after="0" w:line="240" w:lineRule="auto"/>
        <w:ind w:left="284"/>
        <w:rPr>
          <w:sz w:val="36"/>
        </w:rPr>
      </w:pPr>
      <w:r w:rsidRPr="009C609F">
        <w:rPr>
          <w:sz w:val="36"/>
        </w:rPr>
        <w:t>with heart</w:t>
      </w:r>
      <w:r w:rsidR="005543A6" w:rsidRPr="009C609F">
        <w:rPr>
          <w:sz w:val="36"/>
        </w:rPr>
        <w:t>s</w:t>
      </w:r>
      <w:r w:rsidRPr="009C609F">
        <w:rPr>
          <w:sz w:val="36"/>
        </w:rPr>
        <w:t xml:space="preserve"> and hands and voices,</w:t>
      </w:r>
    </w:p>
    <w:p w14:paraId="6443B676" w14:textId="77777777" w:rsidR="00477FA0" w:rsidRPr="009C609F" w:rsidRDefault="00477FA0" w:rsidP="00D45B52">
      <w:pPr>
        <w:spacing w:after="0" w:line="240" w:lineRule="auto"/>
        <w:ind w:left="284"/>
        <w:rPr>
          <w:sz w:val="36"/>
        </w:rPr>
      </w:pPr>
      <w:r w:rsidRPr="009C609F">
        <w:rPr>
          <w:sz w:val="36"/>
        </w:rPr>
        <w:t>who wondrous things hath done,</w:t>
      </w:r>
    </w:p>
    <w:p w14:paraId="14BBC14F" w14:textId="77777777" w:rsidR="00477FA0" w:rsidRPr="009C609F" w:rsidRDefault="00477FA0" w:rsidP="00D45B52">
      <w:pPr>
        <w:spacing w:after="0" w:line="240" w:lineRule="auto"/>
        <w:ind w:left="284"/>
        <w:rPr>
          <w:sz w:val="36"/>
        </w:rPr>
      </w:pPr>
      <w:r w:rsidRPr="009C609F">
        <w:rPr>
          <w:sz w:val="36"/>
        </w:rPr>
        <w:t>in whom his world rejoices;</w:t>
      </w:r>
    </w:p>
    <w:p w14:paraId="01F3B185" w14:textId="77777777" w:rsidR="00477FA0" w:rsidRPr="009C609F" w:rsidRDefault="00477FA0" w:rsidP="00D45B52">
      <w:pPr>
        <w:spacing w:after="0" w:line="240" w:lineRule="auto"/>
        <w:ind w:left="284"/>
        <w:rPr>
          <w:sz w:val="36"/>
        </w:rPr>
      </w:pPr>
      <w:r w:rsidRPr="009C609F">
        <w:rPr>
          <w:sz w:val="36"/>
        </w:rPr>
        <w:t>who from our mother’s arms</w:t>
      </w:r>
    </w:p>
    <w:p w14:paraId="7CEDE92B" w14:textId="77777777" w:rsidR="00477FA0" w:rsidRPr="009C609F" w:rsidRDefault="00477FA0" w:rsidP="00D45B52">
      <w:pPr>
        <w:spacing w:after="0" w:line="240" w:lineRule="auto"/>
        <w:ind w:left="284"/>
        <w:rPr>
          <w:sz w:val="36"/>
        </w:rPr>
      </w:pPr>
      <w:r w:rsidRPr="009C609F">
        <w:rPr>
          <w:sz w:val="36"/>
        </w:rPr>
        <w:t>hath blessed us on our way</w:t>
      </w:r>
    </w:p>
    <w:p w14:paraId="4E171D1F" w14:textId="77777777" w:rsidR="00477FA0" w:rsidRPr="009C609F" w:rsidRDefault="00477FA0" w:rsidP="00D45B52">
      <w:pPr>
        <w:spacing w:after="0" w:line="240" w:lineRule="auto"/>
        <w:ind w:left="284"/>
        <w:rPr>
          <w:sz w:val="36"/>
        </w:rPr>
      </w:pPr>
      <w:r w:rsidRPr="009C609F">
        <w:rPr>
          <w:sz w:val="36"/>
        </w:rPr>
        <w:t>with countless gifts of love,</w:t>
      </w:r>
    </w:p>
    <w:p w14:paraId="67C4FA76" w14:textId="77777777" w:rsidR="00477FA0" w:rsidRPr="009C609F" w:rsidRDefault="00477FA0" w:rsidP="00D45B52">
      <w:pPr>
        <w:spacing w:line="240" w:lineRule="auto"/>
        <w:ind w:left="284"/>
        <w:rPr>
          <w:sz w:val="36"/>
        </w:rPr>
      </w:pPr>
      <w:r w:rsidRPr="009C609F">
        <w:rPr>
          <w:sz w:val="36"/>
        </w:rPr>
        <w:t>and still is ours today.</w:t>
      </w:r>
    </w:p>
    <w:p w14:paraId="0AC976A8" w14:textId="77777777" w:rsidR="00477FA0" w:rsidRPr="009C609F" w:rsidRDefault="00477FA0" w:rsidP="00D45B52">
      <w:pPr>
        <w:spacing w:after="0" w:line="240" w:lineRule="auto"/>
        <w:ind w:left="284"/>
        <w:rPr>
          <w:sz w:val="36"/>
        </w:rPr>
      </w:pPr>
      <w:r w:rsidRPr="009C609F">
        <w:rPr>
          <w:sz w:val="36"/>
        </w:rPr>
        <w:t>O may this bounteous God</w:t>
      </w:r>
    </w:p>
    <w:p w14:paraId="6DD9D32F" w14:textId="77777777" w:rsidR="00477FA0" w:rsidRPr="009C609F" w:rsidRDefault="00477FA0" w:rsidP="00D45B52">
      <w:pPr>
        <w:spacing w:after="0" w:line="240" w:lineRule="auto"/>
        <w:ind w:left="284"/>
        <w:rPr>
          <w:sz w:val="36"/>
        </w:rPr>
      </w:pPr>
      <w:r w:rsidRPr="009C609F">
        <w:rPr>
          <w:sz w:val="36"/>
        </w:rPr>
        <w:t>through all our life be near us,</w:t>
      </w:r>
    </w:p>
    <w:p w14:paraId="5887AF34" w14:textId="77777777" w:rsidR="00477FA0" w:rsidRPr="009C609F" w:rsidRDefault="00477FA0" w:rsidP="00D45B52">
      <w:pPr>
        <w:spacing w:after="0" w:line="240" w:lineRule="auto"/>
        <w:ind w:left="284"/>
        <w:rPr>
          <w:sz w:val="36"/>
        </w:rPr>
      </w:pPr>
      <w:r w:rsidRPr="009C609F">
        <w:rPr>
          <w:sz w:val="36"/>
        </w:rPr>
        <w:t>with ever joyful hearts</w:t>
      </w:r>
    </w:p>
    <w:p w14:paraId="685944EA" w14:textId="77777777" w:rsidR="00477FA0" w:rsidRPr="009C609F" w:rsidRDefault="00477FA0" w:rsidP="00D45B52">
      <w:pPr>
        <w:spacing w:after="0" w:line="240" w:lineRule="auto"/>
        <w:ind w:left="284"/>
        <w:rPr>
          <w:sz w:val="36"/>
        </w:rPr>
      </w:pPr>
      <w:r w:rsidRPr="009C609F">
        <w:rPr>
          <w:sz w:val="36"/>
        </w:rPr>
        <w:t>and blessed peace to cheer us;</w:t>
      </w:r>
    </w:p>
    <w:p w14:paraId="43B5BBD8" w14:textId="77777777" w:rsidR="00477FA0" w:rsidRPr="009C609F" w:rsidRDefault="00477FA0" w:rsidP="00D45B52">
      <w:pPr>
        <w:spacing w:after="0" w:line="240" w:lineRule="auto"/>
        <w:ind w:left="284"/>
        <w:rPr>
          <w:sz w:val="36"/>
        </w:rPr>
      </w:pPr>
      <w:r w:rsidRPr="009C609F">
        <w:rPr>
          <w:sz w:val="36"/>
        </w:rPr>
        <w:t>and keep us in his grace,</w:t>
      </w:r>
    </w:p>
    <w:p w14:paraId="2DF42A75" w14:textId="77777777" w:rsidR="00477FA0" w:rsidRPr="009C609F" w:rsidRDefault="00477FA0" w:rsidP="00D45B52">
      <w:pPr>
        <w:spacing w:after="0" w:line="240" w:lineRule="auto"/>
        <w:ind w:left="284"/>
        <w:rPr>
          <w:sz w:val="36"/>
        </w:rPr>
      </w:pPr>
      <w:r w:rsidRPr="009C609F">
        <w:rPr>
          <w:sz w:val="36"/>
        </w:rPr>
        <w:t>and guide us when perplexed,</w:t>
      </w:r>
    </w:p>
    <w:p w14:paraId="0B0D8DF1" w14:textId="77777777" w:rsidR="00477FA0" w:rsidRPr="009C609F" w:rsidRDefault="00477FA0" w:rsidP="00D45B52">
      <w:pPr>
        <w:spacing w:after="0" w:line="240" w:lineRule="auto"/>
        <w:ind w:left="284"/>
        <w:rPr>
          <w:sz w:val="36"/>
        </w:rPr>
      </w:pPr>
      <w:r w:rsidRPr="009C609F">
        <w:rPr>
          <w:sz w:val="36"/>
        </w:rPr>
        <w:t>and free us from all ills</w:t>
      </w:r>
    </w:p>
    <w:p w14:paraId="220B1C50" w14:textId="77777777" w:rsidR="00477FA0" w:rsidRPr="009C609F" w:rsidRDefault="00477FA0" w:rsidP="00D45B52">
      <w:pPr>
        <w:spacing w:line="240" w:lineRule="auto"/>
        <w:ind w:left="284"/>
        <w:rPr>
          <w:sz w:val="36"/>
        </w:rPr>
      </w:pPr>
      <w:r w:rsidRPr="009C609F">
        <w:rPr>
          <w:sz w:val="36"/>
        </w:rPr>
        <w:t>in this world and the next.</w:t>
      </w:r>
    </w:p>
    <w:p w14:paraId="1F49E0A9" w14:textId="77777777" w:rsidR="00477FA0" w:rsidRPr="009C609F" w:rsidRDefault="00477FA0" w:rsidP="00D45B52">
      <w:pPr>
        <w:keepNext/>
        <w:spacing w:after="0" w:line="240" w:lineRule="auto"/>
        <w:ind w:left="284"/>
        <w:rPr>
          <w:sz w:val="36"/>
        </w:rPr>
      </w:pPr>
      <w:r w:rsidRPr="009C609F">
        <w:rPr>
          <w:sz w:val="36"/>
        </w:rPr>
        <w:lastRenderedPageBreak/>
        <w:t>All praise and thanks to God</w:t>
      </w:r>
    </w:p>
    <w:p w14:paraId="703C84B0" w14:textId="77777777" w:rsidR="00477FA0" w:rsidRPr="009C609F" w:rsidRDefault="00477FA0" w:rsidP="00D45B52">
      <w:pPr>
        <w:keepNext/>
        <w:spacing w:after="0" w:line="240" w:lineRule="auto"/>
        <w:ind w:left="284"/>
        <w:rPr>
          <w:sz w:val="36"/>
        </w:rPr>
      </w:pPr>
      <w:r w:rsidRPr="009C609F">
        <w:rPr>
          <w:sz w:val="36"/>
        </w:rPr>
        <w:t>the Father now be given,</w:t>
      </w:r>
    </w:p>
    <w:p w14:paraId="5CBB5736" w14:textId="77777777" w:rsidR="00477FA0" w:rsidRPr="009C609F" w:rsidRDefault="00477FA0" w:rsidP="00D45B52">
      <w:pPr>
        <w:spacing w:after="0" w:line="240" w:lineRule="auto"/>
        <w:ind w:left="284"/>
        <w:rPr>
          <w:sz w:val="36"/>
        </w:rPr>
      </w:pPr>
      <w:r w:rsidRPr="009C609F">
        <w:rPr>
          <w:sz w:val="36"/>
        </w:rPr>
        <w:t>the Son, and him who reigns</w:t>
      </w:r>
    </w:p>
    <w:p w14:paraId="1A0D9573" w14:textId="77777777" w:rsidR="00477FA0" w:rsidRPr="009C609F" w:rsidRDefault="00477FA0" w:rsidP="00D45B52">
      <w:pPr>
        <w:spacing w:after="0" w:line="240" w:lineRule="auto"/>
        <w:ind w:left="284"/>
        <w:rPr>
          <w:sz w:val="36"/>
        </w:rPr>
      </w:pPr>
      <w:r w:rsidRPr="009C609F">
        <w:rPr>
          <w:sz w:val="36"/>
        </w:rPr>
        <w:t>with them in highest heaven,</w:t>
      </w:r>
    </w:p>
    <w:p w14:paraId="162B26A9" w14:textId="77777777" w:rsidR="00477FA0" w:rsidRPr="009C609F" w:rsidRDefault="00477FA0" w:rsidP="00D45B52">
      <w:pPr>
        <w:spacing w:after="0" w:line="240" w:lineRule="auto"/>
        <w:ind w:left="284"/>
        <w:rPr>
          <w:sz w:val="36"/>
        </w:rPr>
      </w:pPr>
      <w:r w:rsidRPr="009C609F">
        <w:rPr>
          <w:sz w:val="36"/>
        </w:rPr>
        <w:t>the one eternal God,</w:t>
      </w:r>
    </w:p>
    <w:p w14:paraId="1076D89F" w14:textId="77777777" w:rsidR="00477FA0" w:rsidRPr="009C609F" w:rsidRDefault="00477FA0" w:rsidP="00D45B52">
      <w:pPr>
        <w:spacing w:after="0" w:line="240" w:lineRule="auto"/>
        <w:ind w:left="284"/>
        <w:rPr>
          <w:sz w:val="36"/>
        </w:rPr>
      </w:pPr>
      <w:r w:rsidRPr="009C609F">
        <w:rPr>
          <w:sz w:val="36"/>
        </w:rPr>
        <w:t>whom earth and heaven adore,</w:t>
      </w:r>
    </w:p>
    <w:p w14:paraId="3A60FA38" w14:textId="77777777" w:rsidR="00477FA0" w:rsidRPr="009C609F" w:rsidRDefault="00477FA0" w:rsidP="00D45B52">
      <w:pPr>
        <w:spacing w:after="0" w:line="240" w:lineRule="auto"/>
        <w:ind w:left="284"/>
        <w:rPr>
          <w:sz w:val="36"/>
        </w:rPr>
      </w:pPr>
      <w:r w:rsidRPr="009C609F">
        <w:rPr>
          <w:sz w:val="36"/>
        </w:rPr>
        <w:t>for thus it was, is now,</w:t>
      </w:r>
    </w:p>
    <w:p w14:paraId="356C017F" w14:textId="77777777" w:rsidR="00477FA0" w:rsidRPr="009C609F" w:rsidRDefault="00477FA0" w:rsidP="00D45B52">
      <w:pPr>
        <w:spacing w:after="0" w:line="240" w:lineRule="auto"/>
        <w:ind w:left="284"/>
        <w:rPr>
          <w:sz w:val="36"/>
        </w:rPr>
      </w:pPr>
      <w:r w:rsidRPr="009C609F">
        <w:rPr>
          <w:sz w:val="36"/>
        </w:rPr>
        <w:t>and shall be evermore.</w:t>
      </w:r>
    </w:p>
    <w:p w14:paraId="0B824619" w14:textId="77777777" w:rsidR="00477FA0" w:rsidRPr="001E7BDC" w:rsidRDefault="00477FA0" w:rsidP="00D45B52">
      <w:pPr>
        <w:spacing w:line="240" w:lineRule="auto"/>
        <w:ind w:left="284"/>
        <w:jc w:val="right"/>
        <w:rPr>
          <w:i/>
          <w:sz w:val="28"/>
        </w:rPr>
      </w:pPr>
      <w:r w:rsidRPr="001E7BDC">
        <w:rPr>
          <w:i/>
          <w:sz w:val="28"/>
        </w:rPr>
        <w:t>M. Rinkart (1586-1649) Tr. C</w:t>
      </w:r>
      <w:r w:rsidR="000A373F" w:rsidRPr="001E7BDC">
        <w:rPr>
          <w:i/>
          <w:sz w:val="28"/>
        </w:rPr>
        <w:t>atherine Winkworth  (1827-1878)</w:t>
      </w:r>
    </w:p>
    <w:p w14:paraId="1FC7E235" w14:textId="77777777" w:rsidR="000A373F" w:rsidRPr="00526A90" w:rsidRDefault="00526A90" w:rsidP="00D45B52">
      <w:pPr>
        <w:spacing w:line="240" w:lineRule="auto"/>
        <w:ind w:left="284"/>
        <w:jc w:val="right"/>
        <w:rPr>
          <w:b/>
          <w:sz w:val="48"/>
        </w:rPr>
      </w:pPr>
      <w:r w:rsidRPr="00526A90">
        <w:rPr>
          <w:b/>
          <w:sz w:val="48"/>
        </w:rPr>
        <w:t xml:space="preserve">Act </w:t>
      </w:r>
      <w:r>
        <w:rPr>
          <w:b/>
          <w:sz w:val="48"/>
        </w:rPr>
        <w:t>o</w:t>
      </w:r>
      <w:r w:rsidRPr="00526A90">
        <w:rPr>
          <w:b/>
          <w:sz w:val="48"/>
        </w:rPr>
        <w:t>f Penitence</w:t>
      </w:r>
    </w:p>
    <w:p w14:paraId="523DDCC6" w14:textId="77777777" w:rsidR="00477FA0" w:rsidRPr="001E7BDC" w:rsidRDefault="000A373F" w:rsidP="00D45B52">
      <w:pPr>
        <w:spacing w:line="240" w:lineRule="auto"/>
        <w:ind w:left="284"/>
        <w:jc w:val="center"/>
        <w:rPr>
          <w:i/>
          <w:sz w:val="32"/>
        </w:rPr>
      </w:pPr>
      <w:r w:rsidRPr="001E7BDC">
        <w:rPr>
          <w:i/>
          <w:sz w:val="32"/>
        </w:rPr>
        <w:t>Please sit or kneel</w:t>
      </w:r>
      <w:r w:rsidR="00B5649A" w:rsidRPr="001E7BDC">
        <w:rPr>
          <w:i/>
          <w:sz w:val="32"/>
        </w:rPr>
        <w:t>.</w:t>
      </w:r>
    </w:p>
    <w:p w14:paraId="2A4B89BF" w14:textId="77777777" w:rsidR="00477FA0" w:rsidRPr="000A373F" w:rsidRDefault="00477FA0" w:rsidP="00D45B52">
      <w:pPr>
        <w:spacing w:line="240" w:lineRule="auto"/>
        <w:ind w:left="284"/>
        <w:jc w:val="both"/>
        <w:rPr>
          <w:sz w:val="36"/>
        </w:rPr>
      </w:pPr>
      <w:r w:rsidRPr="000A373F">
        <w:rPr>
          <w:sz w:val="36"/>
        </w:rPr>
        <w:t>Let us confess to God the sins and shortcomings of the world; its pride, its selfishness, its greed, its evil divisions and its hatreds. Let us confess our share in what is wrong, and our failure to seek and establish that peace which God wills for his children.</w:t>
      </w:r>
    </w:p>
    <w:p w14:paraId="2EF03ADB" w14:textId="77777777" w:rsidR="00477FA0" w:rsidRPr="001E7BDC" w:rsidRDefault="00477FA0" w:rsidP="00D45B52">
      <w:pPr>
        <w:spacing w:line="240" w:lineRule="auto"/>
        <w:ind w:left="284"/>
        <w:jc w:val="center"/>
        <w:rPr>
          <w:i/>
          <w:sz w:val="32"/>
        </w:rPr>
      </w:pPr>
      <w:r w:rsidRPr="001E7BDC">
        <w:rPr>
          <w:i/>
          <w:sz w:val="32"/>
        </w:rPr>
        <w:t>After a short silence, all say</w:t>
      </w:r>
      <w:r w:rsidR="00B5649A" w:rsidRPr="001E7BDC">
        <w:rPr>
          <w:i/>
          <w:sz w:val="32"/>
        </w:rPr>
        <w:t>:</w:t>
      </w:r>
    </w:p>
    <w:p w14:paraId="510EAE90" w14:textId="25FB5E62" w:rsidR="00477FA0" w:rsidRPr="000A373F" w:rsidRDefault="00477FA0" w:rsidP="00D45B52">
      <w:pPr>
        <w:spacing w:line="240" w:lineRule="auto"/>
        <w:ind w:left="284"/>
        <w:jc w:val="both"/>
        <w:rPr>
          <w:b/>
          <w:sz w:val="36"/>
        </w:rPr>
      </w:pPr>
      <w:r w:rsidRPr="000A373F">
        <w:rPr>
          <w:b/>
          <w:sz w:val="36"/>
        </w:rPr>
        <w:t>Most merciful God, we confess that we have sinned in thought, word and deed. We have not loved you with our whole heart. We have not loved our neighbours as ourselves. In your mercy forgive what we have been</w:t>
      </w:r>
      <w:r w:rsidR="009C609F">
        <w:rPr>
          <w:b/>
          <w:sz w:val="36"/>
        </w:rPr>
        <w:t>,</w:t>
      </w:r>
      <w:r w:rsidRPr="000A373F">
        <w:rPr>
          <w:b/>
          <w:sz w:val="36"/>
        </w:rPr>
        <w:t xml:space="preserve"> help us to amend what we are, and direct what we shall be; that we may do justly, love mercy, and walk humbly with you</w:t>
      </w:r>
      <w:r w:rsidR="009A7351">
        <w:rPr>
          <w:b/>
          <w:sz w:val="36"/>
        </w:rPr>
        <w:t xml:space="preserve">, our God, </w:t>
      </w:r>
      <w:r w:rsidRPr="000A373F">
        <w:rPr>
          <w:b/>
          <w:sz w:val="36"/>
        </w:rPr>
        <w:t>through Jesus Christ our Lord. Amen.</w:t>
      </w:r>
    </w:p>
    <w:p w14:paraId="3B4B9D55" w14:textId="77777777" w:rsidR="00477FA0" w:rsidRPr="00526A90" w:rsidRDefault="00526A90" w:rsidP="00D45B52">
      <w:pPr>
        <w:spacing w:line="240" w:lineRule="auto"/>
        <w:ind w:left="284"/>
        <w:jc w:val="right"/>
        <w:rPr>
          <w:b/>
          <w:sz w:val="48"/>
        </w:rPr>
      </w:pPr>
      <w:r w:rsidRPr="00526A90">
        <w:rPr>
          <w:b/>
          <w:sz w:val="48"/>
        </w:rPr>
        <w:t>The Absolution</w:t>
      </w:r>
    </w:p>
    <w:p w14:paraId="5EDFA99B" w14:textId="77777777" w:rsidR="00477FA0" w:rsidRPr="000A373F" w:rsidRDefault="00477FA0" w:rsidP="00D45B52">
      <w:pPr>
        <w:spacing w:line="240" w:lineRule="auto"/>
        <w:ind w:left="284"/>
        <w:jc w:val="both"/>
        <w:rPr>
          <w:sz w:val="36"/>
        </w:rPr>
      </w:pPr>
      <w:r w:rsidRPr="000A373F">
        <w:rPr>
          <w:sz w:val="36"/>
        </w:rPr>
        <w:t xml:space="preserve">Almighty God, who forgives all who truly repent, have mercy upon you, pardon and deliver you from all your sins, confirm and strengthen you in all goodness, and keep you in life eternal; through Jesus Christ our Lord. </w:t>
      </w:r>
      <w:r w:rsidRPr="00D45B52">
        <w:rPr>
          <w:b/>
          <w:bCs/>
          <w:sz w:val="36"/>
        </w:rPr>
        <w:t>Amen</w:t>
      </w:r>
      <w:r w:rsidRPr="000A373F">
        <w:rPr>
          <w:sz w:val="36"/>
        </w:rPr>
        <w:t>.</w:t>
      </w:r>
    </w:p>
    <w:p w14:paraId="00F26436" w14:textId="05B74F30" w:rsidR="00477FA0" w:rsidRPr="005A0EA4" w:rsidRDefault="00911F30" w:rsidP="005A0EA4">
      <w:pPr>
        <w:spacing w:line="240" w:lineRule="auto"/>
        <w:ind w:left="284"/>
        <w:jc w:val="right"/>
        <w:rPr>
          <w:b/>
          <w:bCs/>
          <w:iCs/>
          <w:sz w:val="48"/>
          <w:szCs w:val="48"/>
        </w:rPr>
      </w:pPr>
      <w:r w:rsidRPr="005A0EA4">
        <w:rPr>
          <w:b/>
          <w:bCs/>
          <w:iCs/>
          <w:sz w:val="48"/>
          <w:szCs w:val="48"/>
        </w:rPr>
        <w:t>Music for reflection.</w:t>
      </w:r>
    </w:p>
    <w:p w14:paraId="48420889" w14:textId="1396DD1F" w:rsidR="009A7351" w:rsidRPr="001E7BDC" w:rsidRDefault="009A7351" w:rsidP="00D45B52">
      <w:pPr>
        <w:spacing w:line="240" w:lineRule="auto"/>
        <w:ind w:left="284"/>
        <w:jc w:val="center"/>
        <w:rPr>
          <w:i/>
          <w:sz w:val="32"/>
        </w:rPr>
      </w:pPr>
      <w:r>
        <w:rPr>
          <w:i/>
          <w:sz w:val="32"/>
        </w:rPr>
        <w:t>All stand for the Gospel</w:t>
      </w:r>
    </w:p>
    <w:p w14:paraId="6DFB1BCB" w14:textId="543B9645" w:rsidR="00477FA0" w:rsidRPr="00B37106" w:rsidRDefault="00526A90" w:rsidP="00D45B52">
      <w:pPr>
        <w:keepNext/>
        <w:spacing w:line="240" w:lineRule="auto"/>
        <w:ind w:left="284"/>
        <w:jc w:val="right"/>
        <w:rPr>
          <w:b/>
          <w:sz w:val="40"/>
          <w:szCs w:val="40"/>
        </w:rPr>
      </w:pPr>
      <w:r w:rsidRPr="00526A90">
        <w:rPr>
          <w:b/>
          <w:sz w:val="48"/>
        </w:rPr>
        <w:lastRenderedPageBreak/>
        <w:t xml:space="preserve">The </w:t>
      </w:r>
      <w:r w:rsidR="00922DD7">
        <w:rPr>
          <w:b/>
          <w:sz w:val="48"/>
        </w:rPr>
        <w:t>G</w:t>
      </w:r>
      <w:r w:rsidR="00364E0B">
        <w:rPr>
          <w:b/>
          <w:sz w:val="48"/>
        </w:rPr>
        <w:t>ospel</w:t>
      </w:r>
      <w:r w:rsidR="00B5649A">
        <w:rPr>
          <w:b/>
          <w:sz w:val="48"/>
        </w:rPr>
        <w:t>:</w:t>
      </w:r>
      <w:r w:rsidR="001E7BDC">
        <w:rPr>
          <w:b/>
          <w:sz w:val="48"/>
        </w:rPr>
        <w:t xml:space="preserve"> </w:t>
      </w:r>
      <w:r w:rsidR="0004387A" w:rsidRPr="00B37106">
        <w:rPr>
          <w:b/>
          <w:sz w:val="40"/>
          <w:szCs w:val="40"/>
        </w:rPr>
        <w:t>John 15: 1-13</w:t>
      </w:r>
    </w:p>
    <w:p w14:paraId="4032CDAA" w14:textId="77777777" w:rsidR="00B37106" w:rsidRDefault="00B37106" w:rsidP="00D45B52">
      <w:pPr>
        <w:keepNext/>
        <w:spacing w:line="240" w:lineRule="auto"/>
        <w:ind w:left="284"/>
        <w:rPr>
          <w:iCs/>
          <w:sz w:val="36"/>
          <w:szCs w:val="24"/>
        </w:rPr>
      </w:pPr>
      <w:r w:rsidRPr="00B37106">
        <w:rPr>
          <w:i/>
          <w:sz w:val="36"/>
          <w:szCs w:val="24"/>
        </w:rPr>
        <w:t>The Reader says</w:t>
      </w:r>
      <w:r>
        <w:rPr>
          <w:iCs/>
          <w:sz w:val="36"/>
          <w:szCs w:val="24"/>
        </w:rPr>
        <w:t xml:space="preserve">: </w:t>
      </w:r>
    </w:p>
    <w:p w14:paraId="28008527" w14:textId="37868F43" w:rsidR="0004387A" w:rsidRPr="0004387A" w:rsidRDefault="0004387A" w:rsidP="00B37106">
      <w:pPr>
        <w:keepNext/>
        <w:spacing w:after="0" w:line="240" w:lineRule="auto"/>
        <w:ind w:left="284"/>
        <w:rPr>
          <w:iCs/>
          <w:sz w:val="36"/>
          <w:szCs w:val="24"/>
        </w:rPr>
      </w:pPr>
      <w:r w:rsidRPr="0004387A">
        <w:rPr>
          <w:iCs/>
          <w:sz w:val="36"/>
          <w:szCs w:val="24"/>
        </w:rPr>
        <w:t>Hear the Gospel of our Lord Jesus Christ according to John</w:t>
      </w:r>
    </w:p>
    <w:p w14:paraId="55663315" w14:textId="27855434" w:rsidR="00477FA0" w:rsidRDefault="0004387A" w:rsidP="00B37106">
      <w:pPr>
        <w:keepNext/>
        <w:spacing w:after="0" w:line="240" w:lineRule="auto"/>
        <w:ind w:left="284"/>
        <w:rPr>
          <w:b/>
          <w:bCs/>
          <w:iCs/>
          <w:sz w:val="36"/>
          <w:szCs w:val="24"/>
        </w:rPr>
      </w:pPr>
      <w:r w:rsidRPr="0004387A">
        <w:rPr>
          <w:b/>
          <w:bCs/>
          <w:iCs/>
          <w:sz w:val="36"/>
          <w:szCs w:val="24"/>
        </w:rPr>
        <w:t>Glory to you, O Lord.</w:t>
      </w:r>
    </w:p>
    <w:p w14:paraId="1C90C982" w14:textId="77777777" w:rsidR="0004387A" w:rsidRPr="002C3D7B" w:rsidRDefault="0004387A" w:rsidP="00D45B52">
      <w:pPr>
        <w:keepNext/>
        <w:spacing w:line="240" w:lineRule="auto"/>
        <w:ind w:left="284"/>
        <w:rPr>
          <w:iCs/>
          <w:sz w:val="36"/>
          <w:szCs w:val="24"/>
        </w:rPr>
      </w:pPr>
      <w:r w:rsidRPr="002C3D7B">
        <w:rPr>
          <w:iCs/>
          <w:sz w:val="36"/>
          <w:szCs w:val="24"/>
        </w:rPr>
        <w:t>The Vine and the Branches</w:t>
      </w:r>
    </w:p>
    <w:p w14:paraId="798F4E99" w14:textId="77777777" w:rsidR="0004387A" w:rsidRPr="0004387A" w:rsidRDefault="0004387A" w:rsidP="009C29D3">
      <w:pPr>
        <w:spacing w:line="240" w:lineRule="auto"/>
        <w:ind w:left="284"/>
        <w:jc w:val="both"/>
        <w:rPr>
          <w:iCs/>
          <w:sz w:val="36"/>
          <w:szCs w:val="24"/>
        </w:rPr>
      </w:pPr>
      <w:r w:rsidRPr="0004387A">
        <w:rPr>
          <w:iCs/>
          <w:sz w:val="36"/>
          <w:szCs w:val="24"/>
        </w:rPr>
        <w:t xml:space="preserve">“I am the true vine, and my Father is the gardener. He cuts off every branch in me that bears no fruit, while every branch that does bear fruit he prunes so that it will be even more fruitful. You are already clean because of the word I have spoken to you. Remain in me, and I will remain in you. No branch can bear fruit by itself; it must remain in the vine. Neither can you bear fruit unless you remain in me. </w:t>
      </w:r>
    </w:p>
    <w:p w14:paraId="09C743A3" w14:textId="77777777" w:rsidR="0004387A" w:rsidRPr="0004387A" w:rsidRDefault="0004387A" w:rsidP="009C29D3">
      <w:pPr>
        <w:keepNext/>
        <w:spacing w:line="240" w:lineRule="auto"/>
        <w:ind w:left="284"/>
        <w:jc w:val="both"/>
        <w:rPr>
          <w:iCs/>
          <w:sz w:val="36"/>
          <w:szCs w:val="24"/>
        </w:rPr>
      </w:pPr>
      <w:r w:rsidRPr="0004387A">
        <w:rPr>
          <w:iCs/>
          <w:sz w:val="36"/>
          <w:szCs w:val="24"/>
        </w:rPr>
        <w:t xml:space="preserve">“I am the vine; you are the branches. If a man remains in me and I in him, he will bear much fruit; apart from me you can do nothing. </w:t>
      </w:r>
    </w:p>
    <w:p w14:paraId="3C7A8807" w14:textId="77777777" w:rsidR="0004387A" w:rsidRPr="0004387A" w:rsidRDefault="0004387A" w:rsidP="00D45B52">
      <w:pPr>
        <w:keepNext/>
        <w:spacing w:after="120" w:line="240" w:lineRule="auto"/>
        <w:ind w:left="284"/>
        <w:jc w:val="both"/>
        <w:rPr>
          <w:iCs/>
          <w:sz w:val="36"/>
          <w:szCs w:val="24"/>
        </w:rPr>
      </w:pPr>
      <w:r w:rsidRPr="0004387A">
        <w:rPr>
          <w:iCs/>
          <w:sz w:val="36"/>
          <w:szCs w:val="24"/>
        </w:rPr>
        <w:t>If anyone does not remain in me, he is like a branch that is thrown away and withers; such branches are picked up, thrown into the fire and burned. If you remain in me and my words remain in you, ask whatever you wish, and it will be given you. This is to my Father’s glory, that you bear much fruit, showing yourselves to be my disciples. “As the Father has loved me, so have I loved you. Now remain in my love. If you obey my commands, you will remain in my love, just as I have obeyed my Father’s commands and remain in his love. I have told you this so that my joy may be in you and that your joy may be complete. My command is this: Love each other as I have loved you. Greater love has no-one than this, that he lay down his life for his friends.</w:t>
      </w:r>
    </w:p>
    <w:p w14:paraId="43C136C8" w14:textId="76DA95DB" w:rsidR="0004387A" w:rsidRPr="0004387A" w:rsidRDefault="0004387A" w:rsidP="00E6300F">
      <w:pPr>
        <w:keepNext/>
        <w:spacing w:after="120" w:line="360" w:lineRule="auto"/>
        <w:ind w:left="284"/>
        <w:jc w:val="center"/>
        <w:rPr>
          <w:i/>
          <w:sz w:val="36"/>
          <w:szCs w:val="24"/>
        </w:rPr>
      </w:pPr>
      <w:r w:rsidRPr="0004387A">
        <w:rPr>
          <w:i/>
          <w:sz w:val="36"/>
          <w:szCs w:val="24"/>
        </w:rPr>
        <w:t>At the end of the reading the</w:t>
      </w:r>
      <w:r w:rsidR="009A7351">
        <w:rPr>
          <w:i/>
          <w:sz w:val="36"/>
          <w:szCs w:val="24"/>
        </w:rPr>
        <w:t xml:space="preserve"> R</w:t>
      </w:r>
      <w:r w:rsidRPr="0004387A">
        <w:rPr>
          <w:i/>
          <w:sz w:val="36"/>
          <w:szCs w:val="24"/>
        </w:rPr>
        <w:t>eader says:</w:t>
      </w:r>
    </w:p>
    <w:p w14:paraId="665F6002" w14:textId="77777777" w:rsidR="0004387A" w:rsidRPr="0004387A" w:rsidRDefault="0004387A" w:rsidP="00D45B52">
      <w:pPr>
        <w:keepNext/>
        <w:spacing w:after="120" w:line="240" w:lineRule="auto"/>
        <w:ind w:left="284"/>
        <w:rPr>
          <w:iCs/>
          <w:sz w:val="36"/>
          <w:szCs w:val="24"/>
        </w:rPr>
      </w:pPr>
      <w:r w:rsidRPr="0004387A">
        <w:rPr>
          <w:iCs/>
          <w:sz w:val="36"/>
          <w:szCs w:val="24"/>
        </w:rPr>
        <w:t>This is the Gospel of the Lord</w:t>
      </w:r>
    </w:p>
    <w:p w14:paraId="40FC1F10" w14:textId="4178E939" w:rsidR="0004387A" w:rsidRDefault="0004387A" w:rsidP="00D45B52">
      <w:pPr>
        <w:keepNext/>
        <w:spacing w:after="0" w:line="240" w:lineRule="auto"/>
        <w:ind w:left="284"/>
        <w:rPr>
          <w:b/>
          <w:bCs/>
          <w:iCs/>
          <w:sz w:val="36"/>
          <w:szCs w:val="24"/>
        </w:rPr>
      </w:pPr>
      <w:r w:rsidRPr="0004387A">
        <w:rPr>
          <w:b/>
          <w:bCs/>
          <w:iCs/>
          <w:sz w:val="36"/>
          <w:szCs w:val="24"/>
        </w:rPr>
        <w:t>Praise to you, O Christ</w:t>
      </w:r>
    </w:p>
    <w:p w14:paraId="56981529" w14:textId="3292CD8D" w:rsidR="009A7351" w:rsidRPr="009A7351" w:rsidRDefault="009A7351" w:rsidP="009A7351">
      <w:pPr>
        <w:keepNext/>
        <w:spacing w:after="0" w:line="240" w:lineRule="auto"/>
        <w:ind w:left="284"/>
        <w:jc w:val="center"/>
        <w:rPr>
          <w:i/>
          <w:sz w:val="36"/>
          <w:szCs w:val="24"/>
        </w:rPr>
      </w:pPr>
      <w:r w:rsidRPr="009A7351">
        <w:rPr>
          <w:i/>
          <w:sz w:val="36"/>
          <w:szCs w:val="24"/>
        </w:rPr>
        <w:t>Please be seated</w:t>
      </w:r>
    </w:p>
    <w:p w14:paraId="03CE9F21" w14:textId="235A0186" w:rsidR="00477FA0" w:rsidRPr="00526A90" w:rsidRDefault="00526A90" w:rsidP="00D45B52">
      <w:pPr>
        <w:spacing w:after="0" w:line="240" w:lineRule="auto"/>
        <w:ind w:left="284"/>
        <w:jc w:val="right"/>
        <w:rPr>
          <w:b/>
          <w:sz w:val="48"/>
        </w:rPr>
      </w:pPr>
      <w:r w:rsidRPr="00526A90">
        <w:rPr>
          <w:b/>
          <w:sz w:val="48"/>
        </w:rPr>
        <w:t>Address</w:t>
      </w:r>
    </w:p>
    <w:p w14:paraId="47FB958B" w14:textId="77777777" w:rsidR="009C29D3" w:rsidRDefault="00526A90" w:rsidP="009C29D3">
      <w:pPr>
        <w:keepNext/>
        <w:spacing w:after="0" w:line="240" w:lineRule="auto"/>
        <w:ind w:left="284"/>
        <w:jc w:val="right"/>
        <w:rPr>
          <w:b/>
          <w:sz w:val="36"/>
        </w:rPr>
      </w:pPr>
      <w:r w:rsidRPr="00526A90">
        <w:rPr>
          <w:b/>
          <w:sz w:val="48"/>
        </w:rPr>
        <w:lastRenderedPageBreak/>
        <w:t>Hymn</w:t>
      </w:r>
      <w:r w:rsidR="00477FA0" w:rsidRPr="002A3AA4">
        <w:rPr>
          <w:b/>
          <w:sz w:val="36"/>
        </w:rPr>
        <w:t>:</w:t>
      </w:r>
      <w:r w:rsidR="001E7BDC">
        <w:rPr>
          <w:b/>
          <w:sz w:val="36"/>
        </w:rPr>
        <w:t xml:space="preserve"> </w:t>
      </w:r>
    </w:p>
    <w:p w14:paraId="28BB5728" w14:textId="777B15AD" w:rsidR="00477FA0" w:rsidRPr="002A3AA4" w:rsidRDefault="00526A90" w:rsidP="00D45B52">
      <w:pPr>
        <w:keepNext/>
        <w:spacing w:after="120" w:line="240" w:lineRule="auto"/>
        <w:ind w:left="284"/>
        <w:jc w:val="right"/>
        <w:rPr>
          <w:b/>
          <w:sz w:val="36"/>
        </w:rPr>
      </w:pPr>
      <w:r w:rsidRPr="009C29D3">
        <w:rPr>
          <w:b/>
          <w:sz w:val="40"/>
          <w:szCs w:val="24"/>
        </w:rPr>
        <w:t>Eternal Father Strong to Save</w:t>
      </w:r>
    </w:p>
    <w:p w14:paraId="360B6CC7" w14:textId="77777777" w:rsidR="00477FA0" w:rsidRPr="00651322" w:rsidRDefault="00477FA0" w:rsidP="00D45B52">
      <w:pPr>
        <w:keepNext/>
        <w:spacing w:after="0" w:line="240" w:lineRule="auto"/>
        <w:ind w:left="284"/>
        <w:rPr>
          <w:sz w:val="36"/>
        </w:rPr>
      </w:pPr>
      <w:r w:rsidRPr="00651322">
        <w:rPr>
          <w:sz w:val="36"/>
        </w:rPr>
        <w:t>Eternal Father, strong to save,</w:t>
      </w:r>
    </w:p>
    <w:p w14:paraId="6F58E090" w14:textId="048D49DD" w:rsidR="00477FA0" w:rsidRPr="00651322" w:rsidRDefault="00E6300F" w:rsidP="00D45B52">
      <w:pPr>
        <w:keepNext/>
        <w:spacing w:after="0" w:line="240" w:lineRule="auto"/>
        <w:ind w:left="284"/>
        <w:rPr>
          <w:sz w:val="36"/>
        </w:rPr>
      </w:pPr>
      <w:r w:rsidRPr="00651322">
        <w:rPr>
          <w:sz w:val="36"/>
        </w:rPr>
        <w:t xml:space="preserve">whose </w:t>
      </w:r>
      <w:r w:rsidR="005543A6" w:rsidRPr="00651322">
        <w:rPr>
          <w:sz w:val="36"/>
        </w:rPr>
        <w:t>arm doth bi</w:t>
      </w:r>
      <w:r w:rsidR="00477FA0" w:rsidRPr="00651322">
        <w:rPr>
          <w:sz w:val="36"/>
        </w:rPr>
        <w:t>nd the restless wave,</w:t>
      </w:r>
    </w:p>
    <w:p w14:paraId="3FABDF16" w14:textId="5709558E" w:rsidR="00477FA0" w:rsidRPr="00651322" w:rsidRDefault="00E6300F" w:rsidP="00D45B52">
      <w:pPr>
        <w:keepNext/>
        <w:spacing w:after="0" w:line="240" w:lineRule="auto"/>
        <w:ind w:left="284"/>
        <w:rPr>
          <w:sz w:val="36"/>
        </w:rPr>
      </w:pPr>
      <w:r w:rsidRPr="00651322">
        <w:rPr>
          <w:sz w:val="36"/>
        </w:rPr>
        <w:t xml:space="preserve">who </w:t>
      </w:r>
      <w:proofErr w:type="spellStart"/>
      <w:r w:rsidR="00477FA0" w:rsidRPr="00651322">
        <w:rPr>
          <w:sz w:val="36"/>
        </w:rPr>
        <w:t>bid</w:t>
      </w:r>
      <w:r w:rsidR="005543A6" w:rsidRPr="00651322">
        <w:rPr>
          <w:sz w:val="36"/>
        </w:rPr>
        <w:t>d’</w:t>
      </w:r>
      <w:r w:rsidR="00477FA0" w:rsidRPr="00651322">
        <w:rPr>
          <w:sz w:val="36"/>
        </w:rPr>
        <w:t>s</w:t>
      </w:r>
      <w:r w:rsidR="005543A6" w:rsidRPr="00651322">
        <w:rPr>
          <w:sz w:val="36"/>
        </w:rPr>
        <w:t>t</w:t>
      </w:r>
      <w:proofErr w:type="spellEnd"/>
      <w:r w:rsidR="00477FA0" w:rsidRPr="00651322">
        <w:rPr>
          <w:sz w:val="36"/>
        </w:rPr>
        <w:t xml:space="preserve"> the mighty ocean deep</w:t>
      </w:r>
    </w:p>
    <w:p w14:paraId="3F9A22B0" w14:textId="15ED0E8D" w:rsidR="00477FA0" w:rsidRPr="00651322" w:rsidRDefault="00E6300F" w:rsidP="00D45B52">
      <w:pPr>
        <w:spacing w:after="0" w:line="240" w:lineRule="auto"/>
        <w:ind w:left="284"/>
        <w:rPr>
          <w:sz w:val="36"/>
        </w:rPr>
      </w:pPr>
      <w:r w:rsidRPr="00651322">
        <w:rPr>
          <w:sz w:val="36"/>
        </w:rPr>
        <w:t xml:space="preserve">its </w:t>
      </w:r>
      <w:r w:rsidR="00477FA0" w:rsidRPr="00651322">
        <w:rPr>
          <w:sz w:val="36"/>
        </w:rPr>
        <w:t>own appointed limits keep,</w:t>
      </w:r>
    </w:p>
    <w:p w14:paraId="17318FA9" w14:textId="77777777" w:rsidR="00477FA0" w:rsidRPr="00651322" w:rsidRDefault="005543A6" w:rsidP="00D45B52">
      <w:pPr>
        <w:spacing w:after="0" w:line="240" w:lineRule="auto"/>
        <w:ind w:left="284"/>
        <w:rPr>
          <w:sz w:val="36"/>
        </w:rPr>
      </w:pPr>
      <w:r w:rsidRPr="00651322">
        <w:rPr>
          <w:sz w:val="36"/>
        </w:rPr>
        <w:t>O hear us when</w:t>
      </w:r>
      <w:r w:rsidR="00477FA0" w:rsidRPr="00651322">
        <w:rPr>
          <w:sz w:val="36"/>
        </w:rPr>
        <w:t xml:space="preserve"> we cry to thee</w:t>
      </w:r>
    </w:p>
    <w:p w14:paraId="6360F213" w14:textId="0272AFAA" w:rsidR="00477FA0" w:rsidRPr="00651322" w:rsidRDefault="00E6300F" w:rsidP="009C29D3">
      <w:pPr>
        <w:spacing w:after="180" w:line="240" w:lineRule="auto"/>
        <w:ind w:left="284"/>
        <w:rPr>
          <w:sz w:val="36"/>
        </w:rPr>
      </w:pPr>
      <w:r w:rsidRPr="00651322">
        <w:rPr>
          <w:sz w:val="36"/>
        </w:rPr>
        <w:t xml:space="preserve">for </w:t>
      </w:r>
      <w:r w:rsidR="00477FA0" w:rsidRPr="00651322">
        <w:rPr>
          <w:sz w:val="36"/>
        </w:rPr>
        <w:t>those in peril on the sea.</w:t>
      </w:r>
    </w:p>
    <w:p w14:paraId="1933BF23" w14:textId="77777777" w:rsidR="00477FA0" w:rsidRPr="00651322" w:rsidRDefault="00477FA0" w:rsidP="00D45B52">
      <w:pPr>
        <w:spacing w:after="0" w:line="240" w:lineRule="auto"/>
        <w:ind w:left="284"/>
        <w:rPr>
          <w:sz w:val="36"/>
        </w:rPr>
      </w:pPr>
      <w:r w:rsidRPr="00651322">
        <w:rPr>
          <w:sz w:val="36"/>
        </w:rPr>
        <w:t>O mighty Saviour, strong in power</w:t>
      </w:r>
    </w:p>
    <w:p w14:paraId="71385B55" w14:textId="14ED680A" w:rsidR="00477FA0" w:rsidRPr="00651322" w:rsidRDefault="00E6300F" w:rsidP="00D45B52">
      <w:pPr>
        <w:spacing w:after="0" w:line="240" w:lineRule="auto"/>
        <w:ind w:left="284"/>
        <w:rPr>
          <w:sz w:val="36"/>
        </w:rPr>
      </w:pPr>
      <w:r w:rsidRPr="00651322">
        <w:rPr>
          <w:sz w:val="36"/>
        </w:rPr>
        <w:t xml:space="preserve">Our </w:t>
      </w:r>
      <w:r w:rsidR="00477FA0" w:rsidRPr="00651322">
        <w:rPr>
          <w:sz w:val="36"/>
        </w:rPr>
        <w:t>soldiers guard in danger's hour;</w:t>
      </w:r>
    </w:p>
    <w:p w14:paraId="1A14BFDF" w14:textId="4D3E877F" w:rsidR="00477FA0" w:rsidRPr="00651322" w:rsidRDefault="00E6300F" w:rsidP="00D45B52">
      <w:pPr>
        <w:spacing w:after="0" w:line="240" w:lineRule="auto"/>
        <w:ind w:left="284"/>
        <w:rPr>
          <w:sz w:val="36"/>
        </w:rPr>
      </w:pPr>
      <w:r w:rsidRPr="00651322">
        <w:rPr>
          <w:sz w:val="36"/>
        </w:rPr>
        <w:t xml:space="preserve">from </w:t>
      </w:r>
      <w:r w:rsidR="00477FA0" w:rsidRPr="00651322">
        <w:rPr>
          <w:sz w:val="36"/>
        </w:rPr>
        <w:t>fear and failure, fire and foe,</w:t>
      </w:r>
    </w:p>
    <w:p w14:paraId="29118862" w14:textId="3578EA4A" w:rsidR="00477FA0" w:rsidRPr="00651322" w:rsidRDefault="00E6300F" w:rsidP="00D45B52">
      <w:pPr>
        <w:spacing w:after="0" w:line="240" w:lineRule="auto"/>
        <w:ind w:left="284"/>
        <w:rPr>
          <w:sz w:val="36"/>
        </w:rPr>
      </w:pPr>
      <w:r w:rsidRPr="00651322">
        <w:rPr>
          <w:sz w:val="36"/>
        </w:rPr>
        <w:t xml:space="preserve">Protect </w:t>
      </w:r>
      <w:r w:rsidR="00477FA0" w:rsidRPr="00651322">
        <w:rPr>
          <w:sz w:val="36"/>
        </w:rPr>
        <w:t xml:space="preserve">them </w:t>
      </w:r>
      <w:proofErr w:type="spellStart"/>
      <w:r w:rsidR="00477FA0" w:rsidRPr="00651322">
        <w:rPr>
          <w:sz w:val="36"/>
        </w:rPr>
        <w:t>whereso'er</w:t>
      </w:r>
      <w:proofErr w:type="spellEnd"/>
      <w:r w:rsidR="00477FA0" w:rsidRPr="00651322">
        <w:rPr>
          <w:sz w:val="36"/>
        </w:rPr>
        <w:t xml:space="preserve"> they go</w:t>
      </w:r>
    </w:p>
    <w:p w14:paraId="20A9DE30" w14:textId="1C88104B" w:rsidR="00477FA0" w:rsidRPr="00651322" w:rsidRDefault="00E6300F" w:rsidP="00D45B52">
      <w:pPr>
        <w:spacing w:after="0" w:line="240" w:lineRule="auto"/>
        <w:ind w:left="284"/>
        <w:rPr>
          <w:sz w:val="36"/>
        </w:rPr>
      </w:pPr>
      <w:r w:rsidRPr="00651322">
        <w:rPr>
          <w:sz w:val="36"/>
        </w:rPr>
        <w:t xml:space="preserve">and </w:t>
      </w:r>
      <w:r w:rsidR="00477FA0" w:rsidRPr="00651322">
        <w:rPr>
          <w:sz w:val="36"/>
        </w:rPr>
        <w:t>guard them when they guard the right</w:t>
      </w:r>
    </w:p>
    <w:p w14:paraId="2FBD8EF6" w14:textId="2CDE3642" w:rsidR="00477FA0" w:rsidRPr="00651322" w:rsidRDefault="00E6300F" w:rsidP="009C29D3">
      <w:pPr>
        <w:spacing w:after="180" w:line="240" w:lineRule="auto"/>
        <w:ind w:left="284"/>
        <w:rPr>
          <w:sz w:val="36"/>
        </w:rPr>
      </w:pPr>
      <w:r w:rsidRPr="00651322">
        <w:rPr>
          <w:sz w:val="36"/>
        </w:rPr>
        <w:t xml:space="preserve">and </w:t>
      </w:r>
      <w:r w:rsidR="00477FA0" w:rsidRPr="00651322">
        <w:rPr>
          <w:sz w:val="36"/>
        </w:rPr>
        <w:t>give them victory in the fight.</w:t>
      </w:r>
    </w:p>
    <w:p w14:paraId="16223DB3" w14:textId="77777777" w:rsidR="00477FA0" w:rsidRPr="00651322" w:rsidRDefault="00477FA0" w:rsidP="00D45B52">
      <w:pPr>
        <w:keepNext/>
        <w:spacing w:after="0" w:line="240" w:lineRule="auto"/>
        <w:ind w:left="284"/>
        <w:rPr>
          <w:sz w:val="36"/>
        </w:rPr>
      </w:pPr>
      <w:r w:rsidRPr="00651322">
        <w:rPr>
          <w:sz w:val="36"/>
        </w:rPr>
        <w:t>Eternal Spirit, to thy care</w:t>
      </w:r>
    </w:p>
    <w:p w14:paraId="3AA5B6B2" w14:textId="0D9F954E" w:rsidR="00477FA0" w:rsidRPr="00651322" w:rsidRDefault="00E6300F" w:rsidP="00D45B52">
      <w:pPr>
        <w:keepNext/>
        <w:spacing w:after="0" w:line="240" w:lineRule="auto"/>
        <w:ind w:left="284"/>
        <w:rPr>
          <w:sz w:val="36"/>
        </w:rPr>
      </w:pPr>
      <w:r w:rsidRPr="00651322">
        <w:rPr>
          <w:sz w:val="36"/>
        </w:rPr>
        <w:t xml:space="preserve">We </w:t>
      </w:r>
      <w:r w:rsidR="00477FA0" w:rsidRPr="00651322">
        <w:rPr>
          <w:sz w:val="36"/>
        </w:rPr>
        <w:t>trust our men who brave the air</w:t>
      </w:r>
    </w:p>
    <w:p w14:paraId="025EAD20" w14:textId="3B22B016" w:rsidR="00477FA0" w:rsidRPr="00651322" w:rsidRDefault="00E6300F" w:rsidP="00D45B52">
      <w:pPr>
        <w:spacing w:after="0" w:line="240" w:lineRule="auto"/>
        <w:ind w:left="284"/>
        <w:rPr>
          <w:sz w:val="36"/>
        </w:rPr>
      </w:pPr>
      <w:r w:rsidRPr="00651322">
        <w:rPr>
          <w:sz w:val="36"/>
        </w:rPr>
        <w:t xml:space="preserve">be </w:t>
      </w:r>
      <w:r w:rsidR="00477FA0" w:rsidRPr="00651322">
        <w:rPr>
          <w:sz w:val="36"/>
        </w:rPr>
        <w:t>thou their guard in daring heights;</w:t>
      </w:r>
    </w:p>
    <w:p w14:paraId="05244BAB" w14:textId="20F9B3EA" w:rsidR="00477FA0" w:rsidRPr="00651322" w:rsidRDefault="00E6300F" w:rsidP="00D45B52">
      <w:pPr>
        <w:spacing w:after="0" w:line="240" w:lineRule="auto"/>
        <w:ind w:left="284"/>
        <w:rPr>
          <w:sz w:val="36"/>
        </w:rPr>
      </w:pPr>
      <w:r w:rsidRPr="00651322">
        <w:rPr>
          <w:sz w:val="36"/>
        </w:rPr>
        <w:t xml:space="preserve">Be </w:t>
      </w:r>
      <w:r w:rsidR="00477FA0" w:rsidRPr="00651322">
        <w:rPr>
          <w:sz w:val="36"/>
        </w:rPr>
        <w:t>thou their guide in distant flights.</w:t>
      </w:r>
    </w:p>
    <w:p w14:paraId="5C778496" w14:textId="77777777" w:rsidR="00477FA0" w:rsidRPr="00651322" w:rsidRDefault="00477FA0" w:rsidP="00D45B52">
      <w:pPr>
        <w:spacing w:after="0" w:line="240" w:lineRule="auto"/>
        <w:ind w:left="284"/>
        <w:rPr>
          <w:sz w:val="36"/>
        </w:rPr>
      </w:pPr>
      <w:r w:rsidRPr="00651322">
        <w:rPr>
          <w:sz w:val="36"/>
        </w:rPr>
        <w:t>O hear our cry and answer prayer</w:t>
      </w:r>
    </w:p>
    <w:p w14:paraId="7026586E" w14:textId="7A93E12F" w:rsidR="00477FA0" w:rsidRPr="00651322" w:rsidRDefault="00E6300F" w:rsidP="009C29D3">
      <w:pPr>
        <w:spacing w:after="180" w:line="240" w:lineRule="auto"/>
        <w:ind w:left="284"/>
        <w:rPr>
          <w:sz w:val="36"/>
        </w:rPr>
      </w:pPr>
      <w:r w:rsidRPr="00651322">
        <w:rPr>
          <w:sz w:val="36"/>
        </w:rPr>
        <w:t xml:space="preserve">for </w:t>
      </w:r>
      <w:r w:rsidR="00477FA0" w:rsidRPr="00651322">
        <w:rPr>
          <w:sz w:val="36"/>
        </w:rPr>
        <w:t>those in danger in the air.</w:t>
      </w:r>
    </w:p>
    <w:p w14:paraId="0A1B5EBD" w14:textId="77777777" w:rsidR="00477FA0" w:rsidRPr="00651322" w:rsidRDefault="00477FA0" w:rsidP="00D45B52">
      <w:pPr>
        <w:keepNext/>
        <w:spacing w:after="0" w:line="240" w:lineRule="auto"/>
        <w:ind w:left="284"/>
        <w:rPr>
          <w:sz w:val="36"/>
        </w:rPr>
      </w:pPr>
      <w:r w:rsidRPr="00651322">
        <w:rPr>
          <w:sz w:val="36"/>
        </w:rPr>
        <w:t>O Trinity of love and power,</w:t>
      </w:r>
    </w:p>
    <w:p w14:paraId="570E25FE" w14:textId="77777777" w:rsidR="00477FA0" w:rsidRPr="00651322" w:rsidRDefault="00477FA0" w:rsidP="00D45B52">
      <w:pPr>
        <w:keepNext/>
        <w:spacing w:after="0" w:line="240" w:lineRule="auto"/>
        <w:ind w:left="284"/>
        <w:rPr>
          <w:sz w:val="36"/>
        </w:rPr>
      </w:pPr>
      <w:r w:rsidRPr="00651322">
        <w:rPr>
          <w:sz w:val="36"/>
        </w:rPr>
        <w:t>Our brethren shield in danger's hour.</w:t>
      </w:r>
    </w:p>
    <w:p w14:paraId="54D456FE" w14:textId="7CE7141D" w:rsidR="00477FA0" w:rsidRPr="00651322" w:rsidRDefault="00E6300F" w:rsidP="00D45B52">
      <w:pPr>
        <w:keepNext/>
        <w:spacing w:after="0" w:line="240" w:lineRule="auto"/>
        <w:ind w:left="284"/>
        <w:rPr>
          <w:sz w:val="36"/>
        </w:rPr>
      </w:pPr>
      <w:r w:rsidRPr="00651322">
        <w:rPr>
          <w:sz w:val="36"/>
        </w:rPr>
        <w:t xml:space="preserve">From </w:t>
      </w:r>
      <w:r w:rsidR="00477FA0" w:rsidRPr="00651322">
        <w:rPr>
          <w:sz w:val="36"/>
        </w:rPr>
        <w:t>rock and tempest, fire and foe,</w:t>
      </w:r>
    </w:p>
    <w:p w14:paraId="711A2051" w14:textId="36FE1F5A" w:rsidR="00477FA0" w:rsidRPr="00651322" w:rsidRDefault="00E6300F" w:rsidP="00D45B52">
      <w:pPr>
        <w:spacing w:after="0" w:line="240" w:lineRule="auto"/>
        <w:ind w:left="284"/>
        <w:rPr>
          <w:sz w:val="36"/>
        </w:rPr>
      </w:pPr>
      <w:r w:rsidRPr="00651322">
        <w:rPr>
          <w:sz w:val="36"/>
        </w:rPr>
        <w:t xml:space="preserve">protect </w:t>
      </w:r>
      <w:r w:rsidR="00477FA0" w:rsidRPr="00651322">
        <w:rPr>
          <w:sz w:val="36"/>
        </w:rPr>
        <w:t xml:space="preserve">them </w:t>
      </w:r>
      <w:proofErr w:type="spellStart"/>
      <w:r w:rsidR="00477FA0" w:rsidRPr="00651322">
        <w:rPr>
          <w:sz w:val="36"/>
        </w:rPr>
        <w:t>whereso'er</w:t>
      </w:r>
      <w:proofErr w:type="spellEnd"/>
      <w:r w:rsidR="00477FA0" w:rsidRPr="00651322">
        <w:rPr>
          <w:sz w:val="36"/>
        </w:rPr>
        <w:t xml:space="preserve"> they go.</w:t>
      </w:r>
    </w:p>
    <w:p w14:paraId="1256BFA9" w14:textId="77777777" w:rsidR="00477FA0" w:rsidRPr="00651322" w:rsidRDefault="00477FA0" w:rsidP="00D45B52">
      <w:pPr>
        <w:spacing w:after="0" w:line="240" w:lineRule="auto"/>
        <w:ind w:left="284"/>
        <w:rPr>
          <w:sz w:val="36"/>
        </w:rPr>
      </w:pPr>
      <w:r w:rsidRPr="00651322">
        <w:rPr>
          <w:sz w:val="36"/>
        </w:rPr>
        <w:t xml:space="preserve">And ever let </w:t>
      </w:r>
      <w:proofErr w:type="spellStart"/>
      <w:r w:rsidRPr="00651322">
        <w:rPr>
          <w:sz w:val="36"/>
        </w:rPr>
        <w:t>there</w:t>
      </w:r>
      <w:proofErr w:type="spellEnd"/>
      <w:r w:rsidRPr="00651322">
        <w:rPr>
          <w:sz w:val="36"/>
        </w:rPr>
        <w:t xml:space="preserve"> rise to thee</w:t>
      </w:r>
    </w:p>
    <w:p w14:paraId="2503702B" w14:textId="3271D437" w:rsidR="00477FA0" w:rsidRPr="00651322" w:rsidRDefault="00E6300F" w:rsidP="009C29D3">
      <w:pPr>
        <w:spacing w:after="180" w:line="240" w:lineRule="auto"/>
        <w:ind w:left="284"/>
        <w:rPr>
          <w:sz w:val="36"/>
        </w:rPr>
      </w:pPr>
      <w:r w:rsidRPr="00651322">
        <w:rPr>
          <w:sz w:val="36"/>
        </w:rPr>
        <w:t xml:space="preserve">glad </w:t>
      </w:r>
      <w:r w:rsidR="00477FA0" w:rsidRPr="00651322">
        <w:rPr>
          <w:sz w:val="36"/>
        </w:rPr>
        <w:t>hymns of praise from land and sea.</w:t>
      </w:r>
    </w:p>
    <w:p w14:paraId="0FF2D6D3" w14:textId="06FD9C64" w:rsidR="00477FA0" w:rsidRDefault="00477FA0" w:rsidP="00D45B52">
      <w:pPr>
        <w:spacing w:line="240" w:lineRule="auto"/>
        <w:ind w:left="284"/>
        <w:jc w:val="right"/>
        <w:rPr>
          <w:i/>
          <w:sz w:val="24"/>
        </w:rPr>
      </w:pPr>
      <w:r w:rsidRPr="00E410FC">
        <w:rPr>
          <w:i/>
          <w:sz w:val="24"/>
        </w:rPr>
        <w:t>(W. Whiting 1825 - 1878)</w:t>
      </w:r>
    </w:p>
    <w:p w14:paraId="4A656D1D" w14:textId="3017C1A3" w:rsidR="009C29D3" w:rsidRDefault="009C29D3" w:rsidP="00D45B52">
      <w:pPr>
        <w:spacing w:line="240" w:lineRule="auto"/>
        <w:ind w:left="284"/>
        <w:jc w:val="right"/>
        <w:rPr>
          <w:i/>
          <w:sz w:val="24"/>
        </w:rPr>
      </w:pPr>
    </w:p>
    <w:p w14:paraId="1A6C445D" w14:textId="46875576" w:rsidR="009C29D3" w:rsidRDefault="009C29D3" w:rsidP="00D45B52">
      <w:pPr>
        <w:spacing w:line="240" w:lineRule="auto"/>
        <w:ind w:left="284"/>
        <w:jc w:val="right"/>
        <w:rPr>
          <w:i/>
          <w:sz w:val="24"/>
        </w:rPr>
      </w:pPr>
    </w:p>
    <w:p w14:paraId="340FC30B" w14:textId="77777777" w:rsidR="009C29D3" w:rsidRDefault="009C29D3" w:rsidP="00D45B52">
      <w:pPr>
        <w:spacing w:line="240" w:lineRule="auto"/>
        <w:ind w:left="284"/>
        <w:jc w:val="right"/>
        <w:rPr>
          <w:i/>
          <w:sz w:val="24"/>
        </w:rPr>
      </w:pPr>
    </w:p>
    <w:p w14:paraId="03C03F9D" w14:textId="42A01DAB" w:rsidR="00696760" w:rsidRPr="00696760" w:rsidRDefault="00696760" w:rsidP="00E6300F">
      <w:pPr>
        <w:spacing w:after="120" w:line="240" w:lineRule="auto"/>
        <w:ind w:left="284"/>
        <w:jc w:val="center"/>
        <w:rPr>
          <w:i/>
          <w:sz w:val="32"/>
          <w:szCs w:val="32"/>
        </w:rPr>
      </w:pPr>
      <w:r w:rsidRPr="00696760">
        <w:rPr>
          <w:i/>
          <w:sz w:val="32"/>
          <w:szCs w:val="32"/>
        </w:rPr>
        <w:t>Please sit or kneel for the prayers</w:t>
      </w:r>
    </w:p>
    <w:p w14:paraId="72280EC7" w14:textId="1EAA34D6" w:rsidR="00477FA0" w:rsidRDefault="00526A90" w:rsidP="00E6300F">
      <w:pPr>
        <w:spacing w:after="0" w:line="240" w:lineRule="auto"/>
        <w:ind w:left="284"/>
        <w:jc w:val="right"/>
        <w:rPr>
          <w:b/>
          <w:sz w:val="48"/>
        </w:rPr>
      </w:pPr>
      <w:r w:rsidRPr="00526A90">
        <w:rPr>
          <w:b/>
          <w:sz w:val="48"/>
        </w:rPr>
        <w:lastRenderedPageBreak/>
        <w:t xml:space="preserve">Prayers </w:t>
      </w:r>
      <w:r>
        <w:rPr>
          <w:b/>
          <w:sz w:val="48"/>
        </w:rPr>
        <w:t>o</w:t>
      </w:r>
      <w:r w:rsidRPr="00526A90">
        <w:rPr>
          <w:b/>
          <w:sz w:val="48"/>
        </w:rPr>
        <w:t>f Intercession</w:t>
      </w:r>
    </w:p>
    <w:p w14:paraId="02B9C864" w14:textId="77777777" w:rsidR="00C03D65" w:rsidRPr="00526A90" w:rsidRDefault="00C03D65" w:rsidP="00E6300F">
      <w:pPr>
        <w:spacing w:after="0" w:line="240" w:lineRule="auto"/>
        <w:ind w:left="284"/>
        <w:jc w:val="right"/>
        <w:rPr>
          <w:b/>
          <w:sz w:val="48"/>
        </w:rPr>
      </w:pPr>
    </w:p>
    <w:p w14:paraId="05CBD5FE" w14:textId="77777777" w:rsidR="00477FA0" w:rsidRPr="000A373F" w:rsidRDefault="00477FA0" w:rsidP="00D45B52">
      <w:pPr>
        <w:spacing w:after="0" w:line="240" w:lineRule="auto"/>
        <w:ind w:left="284"/>
        <w:rPr>
          <w:sz w:val="36"/>
        </w:rPr>
      </w:pPr>
      <w:r w:rsidRPr="000A373F">
        <w:rPr>
          <w:sz w:val="36"/>
        </w:rPr>
        <w:t>In peace let us pray to the Lord.</w:t>
      </w:r>
    </w:p>
    <w:p w14:paraId="77DD21C0" w14:textId="77777777" w:rsidR="00477FA0" w:rsidRPr="000A373F" w:rsidRDefault="00477FA0" w:rsidP="00D45B52">
      <w:pPr>
        <w:spacing w:after="0" w:line="240" w:lineRule="auto"/>
        <w:ind w:left="284"/>
        <w:jc w:val="both"/>
        <w:rPr>
          <w:sz w:val="36"/>
        </w:rPr>
      </w:pPr>
      <w:r w:rsidRPr="000A373F">
        <w:rPr>
          <w:sz w:val="36"/>
        </w:rPr>
        <w:t>We pray for the leaders of the nations, that you will guide them in the ways of freedom, justice and truth.</w:t>
      </w:r>
    </w:p>
    <w:p w14:paraId="26D79C26" w14:textId="6D6B0859" w:rsidR="00477FA0" w:rsidRPr="00E410FC" w:rsidRDefault="6BC404FA" w:rsidP="6BC404FA">
      <w:pPr>
        <w:tabs>
          <w:tab w:val="right" w:pos="10479"/>
        </w:tabs>
        <w:spacing w:after="0" w:line="240" w:lineRule="auto"/>
        <w:ind w:left="284"/>
        <w:rPr>
          <w:b/>
          <w:bCs/>
          <w:sz w:val="36"/>
          <w:szCs w:val="36"/>
        </w:rPr>
      </w:pPr>
      <w:r w:rsidRPr="6BC404FA">
        <w:rPr>
          <w:sz w:val="36"/>
          <w:szCs w:val="36"/>
        </w:rPr>
        <w:t>Lord in your mercy</w:t>
      </w:r>
      <w:r w:rsidR="00477FA0">
        <w:tab/>
      </w:r>
      <w:r w:rsidRPr="6BC404FA">
        <w:rPr>
          <w:b/>
          <w:bCs/>
          <w:sz w:val="36"/>
          <w:szCs w:val="36"/>
        </w:rPr>
        <w:t>Hear our prayer</w:t>
      </w:r>
    </w:p>
    <w:p w14:paraId="388E2B0E" w14:textId="77777777" w:rsidR="00477FA0" w:rsidRPr="000A373F" w:rsidRDefault="00477FA0" w:rsidP="00D45B52">
      <w:pPr>
        <w:keepNext/>
        <w:spacing w:after="0" w:line="240" w:lineRule="auto"/>
        <w:ind w:left="284"/>
        <w:rPr>
          <w:sz w:val="36"/>
        </w:rPr>
      </w:pPr>
      <w:r w:rsidRPr="000A373F">
        <w:rPr>
          <w:sz w:val="36"/>
        </w:rPr>
        <w:t>We pray for those who bear arms on behalf of the nation, that they may have discipline and discernment, courage and compassion.</w:t>
      </w:r>
    </w:p>
    <w:p w14:paraId="41169C57" w14:textId="77777777" w:rsidR="00477FA0" w:rsidRPr="000A373F" w:rsidRDefault="00477FA0" w:rsidP="00D45B52">
      <w:pPr>
        <w:keepNext/>
        <w:spacing w:after="0" w:line="240" w:lineRule="auto"/>
        <w:ind w:left="284"/>
        <w:rPr>
          <w:sz w:val="36"/>
        </w:rPr>
      </w:pPr>
      <w:r w:rsidRPr="000A373F">
        <w:rPr>
          <w:sz w:val="36"/>
        </w:rPr>
        <w:t>Lord in your mercy</w:t>
      </w:r>
    </w:p>
    <w:p w14:paraId="1B7890CC" w14:textId="77777777" w:rsidR="00477FA0" w:rsidRPr="00E410FC" w:rsidRDefault="00477FA0" w:rsidP="00D45B52">
      <w:pPr>
        <w:spacing w:line="240" w:lineRule="auto"/>
        <w:ind w:left="284"/>
        <w:rPr>
          <w:b/>
          <w:sz w:val="36"/>
        </w:rPr>
      </w:pPr>
      <w:r w:rsidRPr="00E410FC">
        <w:rPr>
          <w:b/>
          <w:sz w:val="36"/>
        </w:rPr>
        <w:t>Hear our prayer</w:t>
      </w:r>
    </w:p>
    <w:p w14:paraId="7B5797C1" w14:textId="77777777" w:rsidR="00477FA0" w:rsidRPr="000A373F" w:rsidRDefault="00477FA0" w:rsidP="00D45B52">
      <w:pPr>
        <w:keepNext/>
        <w:spacing w:after="0" w:line="240" w:lineRule="auto"/>
        <w:ind w:left="284"/>
        <w:rPr>
          <w:sz w:val="36"/>
        </w:rPr>
      </w:pPr>
      <w:r w:rsidRPr="000A373F">
        <w:rPr>
          <w:sz w:val="36"/>
        </w:rPr>
        <w:t>We pray for our enemies, and those who wish us harm, that you will turn the hearts of all to kindness and friendship.</w:t>
      </w:r>
    </w:p>
    <w:p w14:paraId="6A65C969" w14:textId="77777777" w:rsidR="00477FA0" w:rsidRPr="000A373F" w:rsidRDefault="00477FA0" w:rsidP="00D45B52">
      <w:pPr>
        <w:keepNext/>
        <w:spacing w:after="0" w:line="240" w:lineRule="auto"/>
        <w:ind w:left="284"/>
        <w:rPr>
          <w:sz w:val="36"/>
        </w:rPr>
      </w:pPr>
      <w:r w:rsidRPr="000A373F">
        <w:rPr>
          <w:sz w:val="36"/>
        </w:rPr>
        <w:t>Lord in your mercy</w:t>
      </w:r>
    </w:p>
    <w:p w14:paraId="5DECBC8D" w14:textId="77777777" w:rsidR="00477FA0" w:rsidRPr="00E410FC" w:rsidRDefault="00477FA0" w:rsidP="00D45B52">
      <w:pPr>
        <w:spacing w:line="240" w:lineRule="auto"/>
        <w:ind w:left="284"/>
        <w:rPr>
          <w:b/>
          <w:sz w:val="36"/>
        </w:rPr>
      </w:pPr>
      <w:r w:rsidRPr="00E410FC">
        <w:rPr>
          <w:b/>
          <w:sz w:val="36"/>
        </w:rPr>
        <w:t>Hear our prayer</w:t>
      </w:r>
    </w:p>
    <w:p w14:paraId="5E0A4D47" w14:textId="77777777" w:rsidR="00477FA0" w:rsidRPr="000A373F" w:rsidRDefault="00477FA0" w:rsidP="00D45B52">
      <w:pPr>
        <w:spacing w:after="0" w:line="240" w:lineRule="auto"/>
        <w:ind w:left="284"/>
        <w:rPr>
          <w:sz w:val="36"/>
        </w:rPr>
      </w:pPr>
      <w:r w:rsidRPr="000A373F">
        <w:rPr>
          <w:sz w:val="36"/>
        </w:rPr>
        <w:t>We pray for the wounded and the captive, the grieving and the homeless, that in all their trials they may know your love and support.</w:t>
      </w:r>
    </w:p>
    <w:p w14:paraId="4C4397C0" w14:textId="77777777" w:rsidR="00477FA0" w:rsidRPr="000A373F" w:rsidRDefault="00477FA0" w:rsidP="00463679">
      <w:pPr>
        <w:spacing w:after="0" w:line="240" w:lineRule="auto"/>
        <w:ind w:left="284"/>
        <w:rPr>
          <w:sz w:val="36"/>
        </w:rPr>
      </w:pPr>
      <w:r w:rsidRPr="000A373F">
        <w:rPr>
          <w:sz w:val="36"/>
        </w:rPr>
        <w:t>Lord in your mercy</w:t>
      </w:r>
    </w:p>
    <w:p w14:paraId="58217D5C" w14:textId="77777777" w:rsidR="00477FA0" w:rsidRPr="00E410FC" w:rsidRDefault="00477FA0" w:rsidP="00463679">
      <w:pPr>
        <w:spacing w:line="240" w:lineRule="auto"/>
        <w:ind w:left="284"/>
        <w:rPr>
          <w:b/>
          <w:sz w:val="36"/>
        </w:rPr>
      </w:pPr>
      <w:r w:rsidRPr="00E410FC">
        <w:rPr>
          <w:b/>
          <w:sz w:val="36"/>
        </w:rPr>
        <w:t>Hear our prayer</w:t>
      </w:r>
    </w:p>
    <w:p w14:paraId="15B0AC48" w14:textId="77777777" w:rsidR="009C29D3" w:rsidRDefault="00477FA0" w:rsidP="009C29D3">
      <w:pPr>
        <w:spacing w:after="0" w:line="240" w:lineRule="auto"/>
        <w:ind w:left="284"/>
        <w:jc w:val="both"/>
        <w:rPr>
          <w:sz w:val="36"/>
        </w:rPr>
      </w:pPr>
      <w:r w:rsidRPr="000A373F">
        <w:rPr>
          <w:sz w:val="36"/>
        </w:rPr>
        <w:t>Most holy God and Fathe</w:t>
      </w:r>
      <w:r w:rsidR="00B37106">
        <w:rPr>
          <w:sz w:val="36"/>
        </w:rPr>
        <w:t>r</w:t>
      </w:r>
      <w:r w:rsidRPr="000A373F">
        <w:rPr>
          <w:sz w:val="36"/>
        </w:rPr>
        <w:t xml:space="preserve">, hear our prayers for all who strive for peace and all who fight for justice. Help us, who today remember the cost of war, to work for a better tomorrow; and as we commend to you lives lost in terror and conflict, bring us all, in the end, to the peace of your presence; through Christ our Lord. </w:t>
      </w:r>
    </w:p>
    <w:p w14:paraId="17D31FBF" w14:textId="5BBA508A" w:rsidR="00477FA0" w:rsidRDefault="00477FA0" w:rsidP="00D45B52">
      <w:pPr>
        <w:spacing w:line="240" w:lineRule="auto"/>
        <w:ind w:left="284"/>
        <w:jc w:val="both"/>
        <w:rPr>
          <w:sz w:val="36"/>
        </w:rPr>
      </w:pPr>
      <w:r w:rsidRPr="00E410FC">
        <w:rPr>
          <w:b/>
          <w:sz w:val="36"/>
        </w:rPr>
        <w:t>Amen</w:t>
      </w:r>
      <w:r w:rsidRPr="000A373F">
        <w:rPr>
          <w:sz w:val="36"/>
        </w:rPr>
        <w:t>.</w:t>
      </w:r>
    </w:p>
    <w:p w14:paraId="15D7F56D" w14:textId="77777777" w:rsidR="005F4363" w:rsidRDefault="00AB7523" w:rsidP="005F4363">
      <w:pPr>
        <w:spacing w:line="240" w:lineRule="auto"/>
        <w:ind w:left="284"/>
        <w:jc w:val="right"/>
        <w:rPr>
          <w:iCs/>
          <w:color w:val="FF0000"/>
          <w:sz w:val="40"/>
          <w:szCs w:val="40"/>
        </w:rPr>
      </w:pPr>
      <w:r w:rsidRPr="003A6D6A">
        <w:rPr>
          <w:b/>
          <w:bCs/>
          <w:iCs/>
          <w:sz w:val="48"/>
          <w:szCs w:val="48"/>
        </w:rPr>
        <w:t>There may be a Personal Reflection</w:t>
      </w:r>
      <w:r w:rsidR="0018168B">
        <w:rPr>
          <w:b/>
          <w:bCs/>
          <w:iCs/>
          <w:sz w:val="48"/>
          <w:szCs w:val="48"/>
        </w:rPr>
        <w:br/>
      </w:r>
    </w:p>
    <w:p w14:paraId="16BCD45D" w14:textId="77777777" w:rsidR="00C03D65" w:rsidRPr="003A6D6A" w:rsidRDefault="00C03D65" w:rsidP="00AB7523">
      <w:pPr>
        <w:spacing w:line="240" w:lineRule="auto"/>
        <w:ind w:left="284"/>
        <w:jc w:val="right"/>
        <w:rPr>
          <w:b/>
          <w:bCs/>
          <w:iCs/>
          <w:sz w:val="48"/>
          <w:szCs w:val="48"/>
        </w:rPr>
      </w:pPr>
    </w:p>
    <w:p w14:paraId="6B34BA54" w14:textId="77777777" w:rsidR="009C29D3" w:rsidRDefault="00526A90" w:rsidP="009C29D3">
      <w:pPr>
        <w:keepNext/>
        <w:spacing w:after="0" w:line="240" w:lineRule="auto"/>
        <w:ind w:left="284"/>
        <w:jc w:val="right"/>
        <w:rPr>
          <w:b/>
          <w:sz w:val="48"/>
        </w:rPr>
      </w:pPr>
      <w:r w:rsidRPr="00526A90">
        <w:rPr>
          <w:b/>
          <w:sz w:val="48"/>
        </w:rPr>
        <w:lastRenderedPageBreak/>
        <w:t>Hymn</w:t>
      </w:r>
      <w:r w:rsidR="00696760">
        <w:rPr>
          <w:b/>
          <w:sz w:val="48"/>
        </w:rPr>
        <w:t xml:space="preserve">: </w:t>
      </w:r>
    </w:p>
    <w:p w14:paraId="0EB5AD7B" w14:textId="775DF95F" w:rsidR="00696760" w:rsidRPr="009C29D3" w:rsidRDefault="00696760" w:rsidP="00696760">
      <w:pPr>
        <w:keepNext/>
        <w:spacing w:line="240" w:lineRule="auto"/>
        <w:ind w:left="284"/>
        <w:jc w:val="right"/>
        <w:rPr>
          <w:b/>
          <w:sz w:val="40"/>
          <w:szCs w:val="26"/>
        </w:rPr>
      </w:pPr>
      <w:r w:rsidRPr="009C29D3">
        <w:rPr>
          <w:b/>
          <w:sz w:val="40"/>
          <w:szCs w:val="26"/>
        </w:rPr>
        <w:t>All People That on Earth Do Dwell</w:t>
      </w:r>
    </w:p>
    <w:p w14:paraId="2ACB0256" w14:textId="77777777" w:rsidR="00477FA0" w:rsidRPr="006A4A85" w:rsidRDefault="00477FA0" w:rsidP="00D45B52">
      <w:pPr>
        <w:keepNext/>
        <w:spacing w:after="0" w:line="240" w:lineRule="auto"/>
        <w:ind w:left="284"/>
        <w:rPr>
          <w:sz w:val="36"/>
        </w:rPr>
      </w:pPr>
      <w:r w:rsidRPr="006A4A85">
        <w:rPr>
          <w:sz w:val="36"/>
        </w:rPr>
        <w:t>All people that on earth do dwell,</w:t>
      </w:r>
    </w:p>
    <w:p w14:paraId="492576B5" w14:textId="77777777" w:rsidR="00477FA0" w:rsidRPr="006A4A85" w:rsidRDefault="00477FA0" w:rsidP="00D45B52">
      <w:pPr>
        <w:spacing w:after="0" w:line="240" w:lineRule="auto"/>
        <w:ind w:left="284"/>
        <w:rPr>
          <w:sz w:val="36"/>
        </w:rPr>
      </w:pPr>
      <w:r w:rsidRPr="006A4A85">
        <w:rPr>
          <w:sz w:val="36"/>
        </w:rPr>
        <w:t>sing to the Lord with cheerful voice;</w:t>
      </w:r>
    </w:p>
    <w:p w14:paraId="3D47D2F3" w14:textId="77777777" w:rsidR="00477FA0" w:rsidRPr="006A4A85" w:rsidRDefault="00477FA0" w:rsidP="00D45B52">
      <w:pPr>
        <w:spacing w:after="0" w:line="240" w:lineRule="auto"/>
        <w:ind w:left="284"/>
        <w:rPr>
          <w:sz w:val="36"/>
        </w:rPr>
      </w:pPr>
      <w:r w:rsidRPr="006A4A85">
        <w:rPr>
          <w:sz w:val="36"/>
        </w:rPr>
        <w:t>him serve with fear, his praise forth tell,</w:t>
      </w:r>
    </w:p>
    <w:p w14:paraId="07747BEA" w14:textId="77777777" w:rsidR="00477FA0" w:rsidRPr="006A4A85" w:rsidRDefault="00477FA0" w:rsidP="00D45B52">
      <w:pPr>
        <w:spacing w:line="240" w:lineRule="auto"/>
        <w:ind w:left="284"/>
        <w:rPr>
          <w:sz w:val="36"/>
        </w:rPr>
      </w:pPr>
      <w:r w:rsidRPr="006A4A85">
        <w:rPr>
          <w:sz w:val="36"/>
        </w:rPr>
        <w:t>come ye before him and rejoice.</w:t>
      </w:r>
    </w:p>
    <w:p w14:paraId="1AC26600" w14:textId="77777777" w:rsidR="00477FA0" w:rsidRPr="006A4A85" w:rsidRDefault="00477FA0" w:rsidP="00D45B52">
      <w:pPr>
        <w:spacing w:after="0" w:line="240" w:lineRule="auto"/>
        <w:ind w:left="284"/>
        <w:rPr>
          <w:sz w:val="36"/>
        </w:rPr>
      </w:pPr>
      <w:r w:rsidRPr="006A4A85">
        <w:rPr>
          <w:sz w:val="36"/>
        </w:rPr>
        <w:t>The Lord, ye know, is God indeed;</w:t>
      </w:r>
    </w:p>
    <w:p w14:paraId="2ECFC500" w14:textId="77777777" w:rsidR="00477FA0" w:rsidRPr="006A4A85" w:rsidRDefault="00477FA0" w:rsidP="00D45B52">
      <w:pPr>
        <w:spacing w:after="0" w:line="240" w:lineRule="auto"/>
        <w:ind w:left="284"/>
        <w:rPr>
          <w:sz w:val="36"/>
        </w:rPr>
      </w:pPr>
      <w:r w:rsidRPr="006A4A85">
        <w:rPr>
          <w:sz w:val="36"/>
        </w:rPr>
        <w:t>without our aid he did us make;</w:t>
      </w:r>
    </w:p>
    <w:p w14:paraId="73C550E9" w14:textId="77777777" w:rsidR="00477FA0" w:rsidRPr="006A4A85" w:rsidRDefault="00477FA0" w:rsidP="00D45B52">
      <w:pPr>
        <w:spacing w:after="0" w:line="240" w:lineRule="auto"/>
        <w:ind w:left="284"/>
        <w:rPr>
          <w:sz w:val="36"/>
        </w:rPr>
      </w:pPr>
      <w:r w:rsidRPr="006A4A85">
        <w:rPr>
          <w:sz w:val="36"/>
        </w:rPr>
        <w:t>we are his folk, he doth us feed,</w:t>
      </w:r>
    </w:p>
    <w:p w14:paraId="73BDF885" w14:textId="77777777" w:rsidR="00477FA0" w:rsidRPr="006A4A85" w:rsidRDefault="00477FA0" w:rsidP="00D45B52">
      <w:pPr>
        <w:spacing w:line="240" w:lineRule="auto"/>
        <w:ind w:left="284"/>
        <w:rPr>
          <w:sz w:val="36"/>
        </w:rPr>
      </w:pPr>
      <w:r w:rsidRPr="006A4A85">
        <w:rPr>
          <w:sz w:val="36"/>
        </w:rPr>
        <w:t>and for his sheep he doth us take.</w:t>
      </w:r>
    </w:p>
    <w:p w14:paraId="59F40C83" w14:textId="77777777" w:rsidR="00477FA0" w:rsidRPr="006A4A85" w:rsidRDefault="00477FA0" w:rsidP="00D45B52">
      <w:pPr>
        <w:keepNext/>
        <w:spacing w:after="0" w:line="240" w:lineRule="auto"/>
        <w:ind w:left="284"/>
        <w:rPr>
          <w:sz w:val="36"/>
        </w:rPr>
      </w:pPr>
      <w:r w:rsidRPr="006A4A85">
        <w:rPr>
          <w:sz w:val="36"/>
        </w:rPr>
        <w:t>O enter then his gates with praise,</w:t>
      </w:r>
    </w:p>
    <w:p w14:paraId="0290E3B9" w14:textId="77777777" w:rsidR="00477FA0" w:rsidRPr="006A4A85" w:rsidRDefault="00477FA0" w:rsidP="00D45B52">
      <w:pPr>
        <w:spacing w:after="0" w:line="240" w:lineRule="auto"/>
        <w:ind w:left="284"/>
        <w:rPr>
          <w:sz w:val="36"/>
        </w:rPr>
      </w:pPr>
      <w:r w:rsidRPr="006A4A85">
        <w:rPr>
          <w:sz w:val="36"/>
        </w:rPr>
        <w:t>approach with joy his courts unto;</w:t>
      </w:r>
    </w:p>
    <w:p w14:paraId="0B7CD36D" w14:textId="77777777" w:rsidR="00477FA0" w:rsidRPr="006A4A85" w:rsidRDefault="00477FA0" w:rsidP="00D45B52">
      <w:pPr>
        <w:spacing w:after="0" w:line="240" w:lineRule="auto"/>
        <w:ind w:left="284"/>
        <w:rPr>
          <w:sz w:val="36"/>
        </w:rPr>
      </w:pPr>
      <w:r w:rsidRPr="006A4A85">
        <w:rPr>
          <w:sz w:val="36"/>
        </w:rPr>
        <w:t>praise, laud, and bless his name always,</w:t>
      </w:r>
    </w:p>
    <w:p w14:paraId="4EC7BE50" w14:textId="77777777" w:rsidR="00477FA0" w:rsidRPr="006A4A85" w:rsidRDefault="00477FA0" w:rsidP="00D45B52">
      <w:pPr>
        <w:spacing w:line="240" w:lineRule="auto"/>
        <w:ind w:left="284"/>
        <w:rPr>
          <w:sz w:val="36"/>
        </w:rPr>
      </w:pPr>
      <w:r w:rsidRPr="006A4A85">
        <w:rPr>
          <w:sz w:val="36"/>
        </w:rPr>
        <w:t>for it is seemly so to do.</w:t>
      </w:r>
    </w:p>
    <w:p w14:paraId="5FDCD8FF" w14:textId="77777777" w:rsidR="00477FA0" w:rsidRPr="006A4A85" w:rsidRDefault="00477FA0" w:rsidP="00D45B52">
      <w:pPr>
        <w:keepNext/>
        <w:spacing w:after="0" w:line="240" w:lineRule="auto"/>
        <w:ind w:left="284"/>
        <w:rPr>
          <w:sz w:val="36"/>
        </w:rPr>
      </w:pPr>
      <w:r w:rsidRPr="006A4A85">
        <w:rPr>
          <w:sz w:val="36"/>
        </w:rPr>
        <w:t>For why? The Lord our God is good;</w:t>
      </w:r>
    </w:p>
    <w:p w14:paraId="367D864E" w14:textId="77777777" w:rsidR="00477FA0" w:rsidRPr="006A4A85" w:rsidRDefault="00477FA0" w:rsidP="00D45B52">
      <w:pPr>
        <w:keepNext/>
        <w:spacing w:after="0" w:line="240" w:lineRule="auto"/>
        <w:ind w:left="284"/>
        <w:rPr>
          <w:sz w:val="36"/>
        </w:rPr>
      </w:pPr>
      <w:r w:rsidRPr="006A4A85">
        <w:rPr>
          <w:sz w:val="36"/>
        </w:rPr>
        <w:t>his mercy is for ever sure;</w:t>
      </w:r>
    </w:p>
    <w:p w14:paraId="089625BF" w14:textId="77777777" w:rsidR="00477FA0" w:rsidRPr="006A4A85" w:rsidRDefault="00477FA0" w:rsidP="00D45B52">
      <w:pPr>
        <w:spacing w:after="0" w:line="240" w:lineRule="auto"/>
        <w:ind w:left="284"/>
        <w:rPr>
          <w:sz w:val="36"/>
        </w:rPr>
      </w:pPr>
      <w:r w:rsidRPr="006A4A85">
        <w:rPr>
          <w:sz w:val="36"/>
        </w:rPr>
        <w:t>his truth at all times firmly stood,</w:t>
      </w:r>
    </w:p>
    <w:p w14:paraId="0332C7D6" w14:textId="77777777" w:rsidR="00477FA0" w:rsidRPr="006A4A85" w:rsidRDefault="00477FA0" w:rsidP="00D45B52">
      <w:pPr>
        <w:spacing w:line="240" w:lineRule="auto"/>
        <w:ind w:left="284"/>
        <w:rPr>
          <w:sz w:val="36"/>
        </w:rPr>
      </w:pPr>
      <w:r w:rsidRPr="006A4A85">
        <w:rPr>
          <w:sz w:val="36"/>
        </w:rPr>
        <w:t>and shall from age to age endure.</w:t>
      </w:r>
    </w:p>
    <w:p w14:paraId="4E29201A" w14:textId="77777777" w:rsidR="00477FA0" w:rsidRPr="006A4A85" w:rsidRDefault="00477FA0" w:rsidP="00D45B52">
      <w:pPr>
        <w:spacing w:after="0" w:line="240" w:lineRule="auto"/>
        <w:ind w:left="284"/>
        <w:rPr>
          <w:sz w:val="36"/>
        </w:rPr>
      </w:pPr>
      <w:r w:rsidRPr="006A4A85">
        <w:rPr>
          <w:sz w:val="36"/>
        </w:rPr>
        <w:t>To Father, Son, and Holy Ghost,</w:t>
      </w:r>
    </w:p>
    <w:p w14:paraId="1AC16A9A" w14:textId="77777777" w:rsidR="00477FA0" w:rsidRPr="006A4A85" w:rsidRDefault="00477FA0" w:rsidP="00D45B52">
      <w:pPr>
        <w:spacing w:after="0" w:line="240" w:lineRule="auto"/>
        <w:ind w:left="284"/>
        <w:rPr>
          <w:sz w:val="36"/>
        </w:rPr>
      </w:pPr>
      <w:r w:rsidRPr="006A4A85">
        <w:rPr>
          <w:sz w:val="36"/>
        </w:rPr>
        <w:t>the God whom heaven and earth adore,</w:t>
      </w:r>
    </w:p>
    <w:p w14:paraId="092368AB" w14:textId="77777777" w:rsidR="00477FA0" w:rsidRPr="006A4A85" w:rsidRDefault="00866897" w:rsidP="00D45B52">
      <w:pPr>
        <w:spacing w:after="0" w:line="240" w:lineRule="auto"/>
        <w:ind w:left="284"/>
        <w:rPr>
          <w:sz w:val="36"/>
        </w:rPr>
      </w:pPr>
      <w:r w:rsidRPr="006A4A85">
        <w:rPr>
          <w:sz w:val="36"/>
        </w:rPr>
        <w:t>from us</w:t>
      </w:r>
      <w:r w:rsidR="00477FA0" w:rsidRPr="006A4A85">
        <w:rPr>
          <w:sz w:val="36"/>
        </w:rPr>
        <w:t xml:space="preserve"> and from the angel-host</w:t>
      </w:r>
    </w:p>
    <w:p w14:paraId="2E732FFB" w14:textId="77777777" w:rsidR="00477FA0" w:rsidRPr="006A4A85" w:rsidRDefault="00477FA0" w:rsidP="00D45B52">
      <w:pPr>
        <w:spacing w:after="0" w:line="240" w:lineRule="auto"/>
        <w:ind w:left="284"/>
        <w:rPr>
          <w:sz w:val="36"/>
        </w:rPr>
      </w:pPr>
      <w:r w:rsidRPr="006A4A85">
        <w:rPr>
          <w:sz w:val="36"/>
        </w:rPr>
        <w:t>be praise and glory evermore.</w:t>
      </w:r>
    </w:p>
    <w:p w14:paraId="14046B15" w14:textId="77777777" w:rsidR="00477FA0" w:rsidRPr="00E410FC" w:rsidRDefault="00477FA0" w:rsidP="00D45B52">
      <w:pPr>
        <w:spacing w:line="240" w:lineRule="auto"/>
        <w:ind w:left="284"/>
        <w:jc w:val="right"/>
        <w:rPr>
          <w:i/>
          <w:sz w:val="24"/>
        </w:rPr>
      </w:pPr>
      <w:r w:rsidRPr="00E410FC">
        <w:rPr>
          <w:i/>
          <w:sz w:val="24"/>
        </w:rPr>
        <w:t>(W. Kethe (d. 1594)</w:t>
      </w:r>
      <w:r w:rsidR="00E410FC">
        <w:rPr>
          <w:i/>
          <w:sz w:val="24"/>
        </w:rPr>
        <w:t>, Day’s Psalter (1561)</w:t>
      </w:r>
    </w:p>
    <w:p w14:paraId="182C84BE" w14:textId="77777777" w:rsidR="00E410FC" w:rsidRPr="00380272" w:rsidRDefault="00380272" w:rsidP="00C03D65">
      <w:pPr>
        <w:spacing w:line="240" w:lineRule="auto"/>
        <w:ind w:left="284"/>
        <w:jc w:val="right"/>
        <w:rPr>
          <w:b/>
          <w:sz w:val="48"/>
        </w:rPr>
      </w:pPr>
      <w:r w:rsidRPr="00380272">
        <w:rPr>
          <w:b/>
          <w:sz w:val="48"/>
        </w:rPr>
        <w:t xml:space="preserve">The Act </w:t>
      </w:r>
      <w:r>
        <w:rPr>
          <w:b/>
          <w:sz w:val="48"/>
        </w:rPr>
        <w:t>o</w:t>
      </w:r>
      <w:r w:rsidRPr="00380272">
        <w:rPr>
          <w:b/>
          <w:sz w:val="48"/>
        </w:rPr>
        <w:t>f Remembrance</w:t>
      </w:r>
    </w:p>
    <w:p w14:paraId="7EED39F9" w14:textId="2D461829" w:rsidR="00477FA0" w:rsidRPr="001E7BDC" w:rsidRDefault="6BC404FA" w:rsidP="6BC404FA">
      <w:pPr>
        <w:spacing w:line="240" w:lineRule="auto"/>
        <w:ind w:left="284"/>
        <w:jc w:val="center"/>
        <w:rPr>
          <w:i/>
          <w:iCs/>
          <w:sz w:val="32"/>
          <w:szCs w:val="32"/>
        </w:rPr>
      </w:pPr>
      <w:r w:rsidRPr="6BC404FA">
        <w:rPr>
          <w:i/>
          <w:iCs/>
          <w:sz w:val="32"/>
          <w:szCs w:val="32"/>
        </w:rPr>
        <w:t>We remain standing.</w:t>
      </w:r>
    </w:p>
    <w:p w14:paraId="6DD5F433" w14:textId="5AAD2F9A" w:rsidR="00477FA0" w:rsidRDefault="00C826D6" w:rsidP="00C03D65">
      <w:pPr>
        <w:spacing w:line="240" w:lineRule="auto"/>
        <w:ind w:left="284"/>
        <w:jc w:val="center"/>
        <w:rPr>
          <w:i/>
          <w:sz w:val="32"/>
        </w:rPr>
      </w:pPr>
      <w:r>
        <w:rPr>
          <w:i/>
          <w:sz w:val="32"/>
        </w:rPr>
        <w:t>Wreaths are placed</w:t>
      </w:r>
      <w:r w:rsidR="006A4A85">
        <w:rPr>
          <w:i/>
          <w:sz w:val="32"/>
        </w:rPr>
        <w:t xml:space="preserve"> beneath the Roll of Honour. </w:t>
      </w:r>
      <w:r w:rsidR="00477FA0" w:rsidRPr="001E7BDC">
        <w:rPr>
          <w:i/>
          <w:sz w:val="32"/>
        </w:rPr>
        <w:t>These wreaths will be a sign for all who enter this church,</w:t>
      </w:r>
      <w:r w:rsidR="00E410FC" w:rsidRPr="001E7BDC">
        <w:rPr>
          <w:i/>
          <w:sz w:val="32"/>
        </w:rPr>
        <w:t xml:space="preserve"> </w:t>
      </w:r>
      <w:r w:rsidR="00477FA0" w:rsidRPr="001E7BDC">
        <w:rPr>
          <w:i/>
          <w:sz w:val="32"/>
        </w:rPr>
        <w:t>that we have the freedoms that we enjoy today,</w:t>
      </w:r>
      <w:r w:rsidR="006A4A85">
        <w:rPr>
          <w:i/>
          <w:sz w:val="32"/>
        </w:rPr>
        <w:t xml:space="preserve"> </w:t>
      </w:r>
      <w:r w:rsidR="00477FA0" w:rsidRPr="001E7BDC">
        <w:rPr>
          <w:i/>
          <w:sz w:val="32"/>
        </w:rPr>
        <w:t>as a result of the</w:t>
      </w:r>
      <w:r w:rsidR="00E410FC" w:rsidRPr="001E7BDC">
        <w:rPr>
          <w:i/>
          <w:sz w:val="32"/>
        </w:rPr>
        <w:t xml:space="preserve"> sacrifices made by those named</w:t>
      </w:r>
      <w:r w:rsidR="001E7BDC">
        <w:rPr>
          <w:i/>
          <w:sz w:val="32"/>
        </w:rPr>
        <w:t>.</w:t>
      </w:r>
    </w:p>
    <w:p w14:paraId="065FFF25" w14:textId="77777777" w:rsidR="00B05989" w:rsidRDefault="00B05989" w:rsidP="00C03D65">
      <w:pPr>
        <w:spacing w:line="240" w:lineRule="auto"/>
        <w:ind w:left="284"/>
        <w:jc w:val="center"/>
        <w:rPr>
          <w:i/>
          <w:sz w:val="32"/>
        </w:rPr>
      </w:pPr>
    </w:p>
    <w:p w14:paraId="4108182A" w14:textId="77777777" w:rsidR="00C03D65" w:rsidRPr="001E7BDC" w:rsidRDefault="00C03D65" w:rsidP="00C03D65">
      <w:pPr>
        <w:spacing w:line="240" w:lineRule="auto"/>
        <w:ind w:left="284"/>
        <w:jc w:val="center"/>
        <w:rPr>
          <w:i/>
          <w:sz w:val="32"/>
        </w:rPr>
      </w:pPr>
    </w:p>
    <w:p w14:paraId="44063459" w14:textId="77777777" w:rsidR="00477FA0" w:rsidRPr="000A373F" w:rsidRDefault="00477FA0" w:rsidP="00C03D65">
      <w:pPr>
        <w:spacing w:after="0" w:line="240" w:lineRule="auto"/>
        <w:ind w:left="284"/>
        <w:rPr>
          <w:sz w:val="36"/>
        </w:rPr>
      </w:pPr>
      <w:r w:rsidRPr="000A373F">
        <w:rPr>
          <w:sz w:val="36"/>
        </w:rPr>
        <w:lastRenderedPageBreak/>
        <w:t>Let us remember before God,</w:t>
      </w:r>
    </w:p>
    <w:p w14:paraId="3D1322DC" w14:textId="77777777" w:rsidR="00477FA0" w:rsidRPr="000A373F" w:rsidRDefault="00477FA0" w:rsidP="00C03D65">
      <w:pPr>
        <w:spacing w:after="0" w:line="240" w:lineRule="auto"/>
        <w:ind w:left="284"/>
        <w:rPr>
          <w:sz w:val="36"/>
        </w:rPr>
      </w:pPr>
      <w:r w:rsidRPr="000A373F">
        <w:rPr>
          <w:sz w:val="36"/>
        </w:rPr>
        <w:t>and commend to his sure keeping:</w:t>
      </w:r>
    </w:p>
    <w:p w14:paraId="222D144F" w14:textId="77777777" w:rsidR="00477FA0" w:rsidRPr="000A373F" w:rsidRDefault="00477FA0" w:rsidP="00C03D65">
      <w:pPr>
        <w:spacing w:after="0" w:line="240" w:lineRule="auto"/>
        <w:ind w:left="284"/>
        <w:rPr>
          <w:sz w:val="36"/>
        </w:rPr>
      </w:pPr>
      <w:r w:rsidRPr="000A373F">
        <w:rPr>
          <w:sz w:val="36"/>
        </w:rPr>
        <w:t>those who have died for their country in war;</w:t>
      </w:r>
    </w:p>
    <w:p w14:paraId="3670F1FE" w14:textId="77777777" w:rsidR="00477FA0" w:rsidRPr="000A373F" w:rsidRDefault="00477FA0" w:rsidP="00D45B52">
      <w:pPr>
        <w:spacing w:after="0" w:line="240" w:lineRule="auto"/>
        <w:ind w:left="284"/>
        <w:rPr>
          <w:sz w:val="36"/>
        </w:rPr>
      </w:pPr>
      <w:r w:rsidRPr="000A373F">
        <w:rPr>
          <w:sz w:val="36"/>
        </w:rPr>
        <w:t>those whom we knew, and whose memory we treasure;</w:t>
      </w:r>
    </w:p>
    <w:p w14:paraId="26006834" w14:textId="77777777" w:rsidR="00477FA0" w:rsidRPr="000A373F" w:rsidRDefault="00477FA0" w:rsidP="00D45B52">
      <w:pPr>
        <w:spacing w:line="240" w:lineRule="auto"/>
        <w:ind w:left="284"/>
        <w:rPr>
          <w:sz w:val="36"/>
        </w:rPr>
      </w:pPr>
      <w:r w:rsidRPr="000A373F">
        <w:rPr>
          <w:sz w:val="36"/>
        </w:rPr>
        <w:t>and all who have lived and died in the service of mankind.</w:t>
      </w:r>
    </w:p>
    <w:p w14:paraId="78AA5EF1" w14:textId="6E93C857" w:rsidR="00477FA0" w:rsidRPr="001E7BDC" w:rsidRDefault="00477FA0" w:rsidP="00E6300F">
      <w:pPr>
        <w:spacing w:line="360" w:lineRule="auto"/>
        <w:ind w:left="284"/>
        <w:jc w:val="center"/>
        <w:rPr>
          <w:i/>
          <w:sz w:val="32"/>
        </w:rPr>
      </w:pPr>
      <w:r w:rsidRPr="001E7BDC">
        <w:rPr>
          <w:i/>
          <w:sz w:val="32"/>
        </w:rPr>
        <w:t>The list of those to be remembered will be read.</w:t>
      </w:r>
    </w:p>
    <w:p w14:paraId="3B092B67" w14:textId="77777777" w:rsidR="00477FA0" w:rsidRPr="000A373F" w:rsidRDefault="00477FA0" w:rsidP="00D45B52">
      <w:pPr>
        <w:spacing w:after="0" w:line="240" w:lineRule="auto"/>
        <w:ind w:left="284"/>
        <w:rPr>
          <w:sz w:val="36"/>
        </w:rPr>
      </w:pPr>
      <w:r w:rsidRPr="000A373F">
        <w:rPr>
          <w:sz w:val="36"/>
        </w:rPr>
        <w:t>They shall grow not old as we who that are left grow old:</w:t>
      </w:r>
    </w:p>
    <w:p w14:paraId="69D2DEF7" w14:textId="77777777" w:rsidR="00477FA0" w:rsidRPr="000A373F" w:rsidRDefault="00477FA0" w:rsidP="00D45B52">
      <w:pPr>
        <w:spacing w:after="0" w:line="240" w:lineRule="auto"/>
        <w:ind w:left="284"/>
        <w:rPr>
          <w:sz w:val="36"/>
        </w:rPr>
      </w:pPr>
      <w:r w:rsidRPr="000A373F">
        <w:rPr>
          <w:sz w:val="36"/>
        </w:rPr>
        <w:t>Age shall not weary them, nor the years condemn.</w:t>
      </w:r>
    </w:p>
    <w:p w14:paraId="59C08DAF" w14:textId="77777777" w:rsidR="00477FA0" w:rsidRPr="000A373F" w:rsidRDefault="00477FA0" w:rsidP="00D45B52">
      <w:pPr>
        <w:spacing w:after="0" w:line="240" w:lineRule="auto"/>
        <w:ind w:left="284"/>
        <w:rPr>
          <w:sz w:val="36"/>
        </w:rPr>
      </w:pPr>
      <w:r w:rsidRPr="000A373F">
        <w:rPr>
          <w:sz w:val="36"/>
        </w:rPr>
        <w:t>At the going down of the sun and in the morning</w:t>
      </w:r>
    </w:p>
    <w:p w14:paraId="4B085840" w14:textId="77777777" w:rsidR="00477FA0" w:rsidRPr="000A373F" w:rsidRDefault="00477FA0" w:rsidP="00D45B52">
      <w:pPr>
        <w:spacing w:after="0" w:line="240" w:lineRule="auto"/>
        <w:ind w:left="284"/>
        <w:rPr>
          <w:sz w:val="36"/>
        </w:rPr>
      </w:pPr>
      <w:r w:rsidRPr="000A373F">
        <w:rPr>
          <w:sz w:val="36"/>
        </w:rPr>
        <w:t>We will remember them.</w:t>
      </w:r>
    </w:p>
    <w:p w14:paraId="1A2E7BC0" w14:textId="77777777" w:rsidR="00477FA0" w:rsidRPr="002A3AA4" w:rsidRDefault="00477FA0" w:rsidP="00D45B52">
      <w:pPr>
        <w:spacing w:line="240" w:lineRule="auto"/>
        <w:ind w:left="284"/>
        <w:rPr>
          <w:b/>
          <w:sz w:val="36"/>
        </w:rPr>
      </w:pPr>
      <w:r w:rsidRPr="002A3AA4">
        <w:rPr>
          <w:b/>
          <w:sz w:val="36"/>
        </w:rPr>
        <w:t>We will remember them.</w:t>
      </w:r>
    </w:p>
    <w:p w14:paraId="044E28D4" w14:textId="36799D94" w:rsidR="00477FA0" w:rsidRDefault="00477FA0" w:rsidP="00D45B52">
      <w:pPr>
        <w:spacing w:line="240" w:lineRule="auto"/>
        <w:ind w:left="284"/>
        <w:jc w:val="center"/>
        <w:rPr>
          <w:i/>
          <w:sz w:val="32"/>
        </w:rPr>
      </w:pPr>
      <w:r w:rsidRPr="001E7BDC">
        <w:rPr>
          <w:i/>
          <w:sz w:val="32"/>
        </w:rPr>
        <w:t>The Last Post may be sounded</w:t>
      </w:r>
      <w:r w:rsidR="00380272" w:rsidRPr="001E7BDC">
        <w:rPr>
          <w:i/>
          <w:sz w:val="32"/>
        </w:rPr>
        <w:t>.</w:t>
      </w:r>
    </w:p>
    <w:p w14:paraId="729F06DC" w14:textId="77777777" w:rsidR="00C03D65" w:rsidRPr="001E7BDC" w:rsidRDefault="00C03D65" w:rsidP="00D45B52">
      <w:pPr>
        <w:spacing w:line="240" w:lineRule="auto"/>
        <w:ind w:left="284"/>
        <w:jc w:val="center"/>
        <w:rPr>
          <w:i/>
          <w:sz w:val="32"/>
        </w:rPr>
      </w:pPr>
    </w:p>
    <w:p w14:paraId="458109B5" w14:textId="77777777" w:rsidR="00477FA0" w:rsidRPr="00380272" w:rsidRDefault="00380272" w:rsidP="00D45B52">
      <w:pPr>
        <w:spacing w:line="240" w:lineRule="auto"/>
        <w:ind w:left="284"/>
        <w:jc w:val="right"/>
        <w:rPr>
          <w:b/>
          <w:sz w:val="48"/>
        </w:rPr>
      </w:pPr>
      <w:r w:rsidRPr="00380272">
        <w:rPr>
          <w:b/>
          <w:sz w:val="48"/>
        </w:rPr>
        <w:t>Two Minute Silence</w:t>
      </w:r>
    </w:p>
    <w:p w14:paraId="025E438B" w14:textId="59D72CCB" w:rsidR="00477FA0" w:rsidRPr="001E7BDC" w:rsidRDefault="00477FA0" w:rsidP="00D45B52">
      <w:pPr>
        <w:spacing w:line="240" w:lineRule="auto"/>
        <w:ind w:left="284"/>
        <w:jc w:val="center"/>
        <w:rPr>
          <w:i/>
          <w:sz w:val="32"/>
        </w:rPr>
      </w:pPr>
      <w:r w:rsidRPr="001E7BDC">
        <w:rPr>
          <w:i/>
          <w:sz w:val="32"/>
        </w:rPr>
        <w:t>Reveille may be sounded</w:t>
      </w:r>
      <w:r w:rsidR="00380272" w:rsidRPr="001E7BDC">
        <w:rPr>
          <w:i/>
          <w:sz w:val="32"/>
        </w:rPr>
        <w:t>.</w:t>
      </w:r>
    </w:p>
    <w:p w14:paraId="3F11DC46" w14:textId="77777777" w:rsidR="00C03D65" w:rsidRDefault="00C03D65" w:rsidP="00D45B52">
      <w:pPr>
        <w:spacing w:after="0" w:line="240" w:lineRule="auto"/>
        <w:ind w:left="284"/>
        <w:rPr>
          <w:sz w:val="36"/>
        </w:rPr>
      </w:pPr>
    </w:p>
    <w:p w14:paraId="7551D65A" w14:textId="1F41EC45" w:rsidR="00477FA0" w:rsidRPr="000A373F" w:rsidRDefault="00477FA0" w:rsidP="00D45B52">
      <w:pPr>
        <w:spacing w:after="0" w:line="240" w:lineRule="auto"/>
        <w:ind w:left="284"/>
        <w:rPr>
          <w:sz w:val="36"/>
        </w:rPr>
      </w:pPr>
      <w:r w:rsidRPr="000A373F">
        <w:rPr>
          <w:sz w:val="36"/>
        </w:rPr>
        <w:t>When you go home tell them of us and say,</w:t>
      </w:r>
    </w:p>
    <w:p w14:paraId="5F993701" w14:textId="77777777" w:rsidR="00477FA0" w:rsidRDefault="00477FA0" w:rsidP="00D45B52">
      <w:pPr>
        <w:spacing w:line="240" w:lineRule="auto"/>
        <w:ind w:left="284"/>
        <w:rPr>
          <w:sz w:val="36"/>
        </w:rPr>
      </w:pPr>
      <w:r w:rsidRPr="000A373F">
        <w:rPr>
          <w:sz w:val="36"/>
        </w:rPr>
        <w:t>for your tomorrow we gave our today.</w:t>
      </w:r>
    </w:p>
    <w:p w14:paraId="55D4199D" w14:textId="3E82F62B" w:rsidR="003E1E71" w:rsidRDefault="73390B24" w:rsidP="73390B24">
      <w:pPr>
        <w:spacing w:line="240" w:lineRule="auto"/>
        <w:ind w:left="284"/>
        <w:jc w:val="center"/>
        <w:rPr>
          <w:i/>
          <w:iCs/>
          <w:sz w:val="36"/>
          <w:szCs w:val="36"/>
        </w:rPr>
      </w:pPr>
      <w:r w:rsidRPr="73390B24">
        <w:rPr>
          <w:i/>
          <w:iCs/>
          <w:sz w:val="36"/>
          <w:szCs w:val="36"/>
        </w:rPr>
        <w:t>The wreath laying party return to their seats and all sit or kneel</w:t>
      </w:r>
    </w:p>
    <w:p w14:paraId="7F5C046D" w14:textId="77777777" w:rsidR="00D34E45" w:rsidRPr="003E1E71" w:rsidRDefault="00D34E45" w:rsidP="73390B24">
      <w:pPr>
        <w:spacing w:line="240" w:lineRule="auto"/>
        <w:ind w:left="284"/>
        <w:jc w:val="center"/>
        <w:rPr>
          <w:i/>
          <w:iCs/>
          <w:sz w:val="36"/>
          <w:szCs w:val="36"/>
        </w:rPr>
      </w:pPr>
    </w:p>
    <w:p w14:paraId="13DFF8F5" w14:textId="77777777" w:rsidR="00477FA0" w:rsidRPr="000A373F" w:rsidRDefault="00477FA0" w:rsidP="00D45B52">
      <w:pPr>
        <w:spacing w:after="0" w:line="240" w:lineRule="auto"/>
        <w:ind w:left="284"/>
        <w:rPr>
          <w:sz w:val="36"/>
        </w:rPr>
      </w:pPr>
      <w:r w:rsidRPr="000A373F">
        <w:rPr>
          <w:sz w:val="36"/>
        </w:rPr>
        <w:t>Almighty and eternal God,</w:t>
      </w:r>
    </w:p>
    <w:p w14:paraId="125E8F72" w14:textId="77777777" w:rsidR="00477FA0" w:rsidRPr="000A373F" w:rsidRDefault="00477FA0" w:rsidP="00D45B52">
      <w:pPr>
        <w:spacing w:after="0" w:line="240" w:lineRule="auto"/>
        <w:ind w:left="284"/>
        <w:rPr>
          <w:sz w:val="36"/>
        </w:rPr>
      </w:pPr>
      <w:r w:rsidRPr="000A373F">
        <w:rPr>
          <w:sz w:val="36"/>
        </w:rPr>
        <w:t>from whose love in Christ we cannot be parted,</w:t>
      </w:r>
    </w:p>
    <w:p w14:paraId="50B1C3FB" w14:textId="77777777" w:rsidR="00477FA0" w:rsidRPr="000A373F" w:rsidRDefault="00477FA0" w:rsidP="00D45B52">
      <w:pPr>
        <w:spacing w:after="0" w:line="240" w:lineRule="auto"/>
        <w:ind w:left="284"/>
        <w:rPr>
          <w:sz w:val="36"/>
        </w:rPr>
      </w:pPr>
      <w:r w:rsidRPr="000A373F">
        <w:rPr>
          <w:sz w:val="36"/>
        </w:rPr>
        <w:t>either by death or life:</w:t>
      </w:r>
    </w:p>
    <w:p w14:paraId="4EB85D88" w14:textId="77777777" w:rsidR="00477FA0" w:rsidRPr="000A373F" w:rsidRDefault="00477FA0" w:rsidP="00D45B52">
      <w:pPr>
        <w:spacing w:after="0" w:line="240" w:lineRule="auto"/>
        <w:ind w:left="284"/>
        <w:rPr>
          <w:sz w:val="36"/>
        </w:rPr>
      </w:pPr>
      <w:r w:rsidRPr="000A373F">
        <w:rPr>
          <w:sz w:val="36"/>
        </w:rPr>
        <w:t xml:space="preserve">Hear our prayers and thanksgiving for all </w:t>
      </w:r>
    </w:p>
    <w:p w14:paraId="11E91316" w14:textId="77777777" w:rsidR="00477FA0" w:rsidRPr="000A373F" w:rsidRDefault="00477FA0" w:rsidP="00D45B52">
      <w:pPr>
        <w:spacing w:after="0" w:line="240" w:lineRule="auto"/>
        <w:ind w:left="284"/>
        <w:rPr>
          <w:sz w:val="36"/>
        </w:rPr>
      </w:pPr>
      <w:r w:rsidRPr="000A373F">
        <w:rPr>
          <w:sz w:val="36"/>
        </w:rPr>
        <w:t>whom we remember this day;</w:t>
      </w:r>
    </w:p>
    <w:p w14:paraId="358DDCF4" w14:textId="77777777" w:rsidR="00477FA0" w:rsidRPr="000A373F" w:rsidRDefault="00477FA0" w:rsidP="00D45B52">
      <w:pPr>
        <w:spacing w:after="0" w:line="240" w:lineRule="auto"/>
        <w:ind w:left="284"/>
        <w:rPr>
          <w:sz w:val="36"/>
        </w:rPr>
      </w:pPr>
      <w:r w:rsidRPr="000A373F">
        <w:rPr>
          <w:sz w:val="36"/>
        </w:rPr>
        <w:t>fulfil in them the purpose of thy love;</w:t>
      </w:r>
    </w:p>
    <w:p w14:paraId="1E624BB1" w14:textId="77777777" w:rsidR="00477FA0" w:rsidRPr="000A373F" w:rsidRDefault="00477FA0" w:rsidP="00D45B52">
      <w:pPr>
        <w:spacing w:after="0" w:line="240" w:lineRule="auto"/>
        <w:ind w:left="284"/>
        <w:rPr>
          <w:sz w:val="36"/>
        </w:rPr>
      </w:pPr>
      <w:r w:rsidRPr="000A373F">
        <w:rPr>
          <w:sz w:val="36"/>
        </w:rPr>
        <w:t>and bring us all, with them, to your eternal joy;</w:t>
      </w:r>
    </w:p>
    <w:p w14:paraId="3ED7034E" w14:textId="77777777" w:rsidR="00C03D65" w:rsidRDefault="00477FA0" w:rsidP="00C03D65">
      <w:pPr>
        <w:spacing w:after="0" w:line="240" w:lineRule="auto"/>
        <w:ind w:left="284"/>
        <w:rPr>
          <w:sz w:val="36"/>
        </w:rPr>
      </w:pPr>
      <w:r w:rsidRPr="000A373F">
        <w:rPr>
          <w:sz w:val="36"/>
        </w:rPr>
        <w:t xml:space="preserve">through Jesus Christ our Lord. </w:t>
      </w:r>
    </w:p>
    <w:p w14:paraId="3BFE90FB" w14:textId="2B3C2EAA" w:rsidR="00477FA0" w:rsidRPr="000E4198" w:rsidRDefault="00477FA0" w:rsidP="00D45B52">
      <w:pPr>
        <w:spacing w:line="240" w:lineRule="auto"/>
        <w:ind w:left="284"/>
        <w:rPr>
          <w:b/>
          <w:bCs/>
          <w:sz w:val="36"/>
        </w:rPr>
      </w:pPr>
      <w:r w:rsidRPr="000E4198">
        <w:rPr>
          <w:b/>
          <w:bCs/>
          <w:sz w:val="36"/>
        </w:rPr>
        <w:t>Amen.</w:t>
      </w:r>
    </w:p>
    <w:p w14:paraId="300CB232" w14:textId="77777777" w:rsidR="00477FA0" w:rsidRPr="00380272" w:rsidRDefault="00380272" w:rsidP="00D45B52">
      <w:pPr>
        <w:keepNext/>
        <w:spacing w:line="240" w:lineRule="auto"/>
        <w:ind w:left="284"/>
        <w:jc w:val="right"/>
        <w:rPr>
          <w:b/>
          <w:sz w:val="48"/>
        </w:rPr>
      </w:pPr>
      <w:r w:rsidRPr="00380272">
        <w:rPr>
          <w:b/>
          <w:sz w:val="48"/>
        </w:rPr>
        <w:lastRenderedPageBreak/>
        <w:t>Act of Commitment</w:t>
      </w:r>
    </w:p>
    <w:p w14:paraId="721CE6CD" w14:textId="77777777" w:rsidR="00477FA0" w:rsidRPr="000A373F" w:rsidRDefault="00477FA0" w:rsidP="00D45B52">
      <w:pPr>
        <w:spacing w:line="240" w:lineRule="auto"/>
        <w:ind w:left="284"/>
        <w:rPr>
          <w:sz w:val="36"/>
        </w:rPr>
      </w:pPr>
      <w:r w:rsidRPr="000A373F">
        <w:rPr>
          <w:sz w:val="36"/>
        </w:rPr>
        <w:t>Let us commit ourselves to responsible living and faithful service.</w:t>
      </w:r>
    </w:p>
    <w:p w14:paraId="59CF40FB" w14:textId="77777777" w:rsidR="00477FA0" w:rsidRPr="000A373F" w:rsidRDefault="00477FA0" w:rsidP="00D45B52">
      <w:pPr>
        <w:spacing w:after="0" w:line="240" w:lineRule="auto"/>
        <w:ind w:left="284"/>
        <w:rPr>
          <w:sz w:val="36"/>
        </w:rPr>
      </w:pPr>
      <w:r w:rsidRPr="000A373F">
        <w:rPr>
          <w:sz w:val="36"/>
        </w:rPr>
        <w:t>Will you strive for all that makes for peace?</w:t>
      </w:r>
    </w:p>
    <w:p w14:paraId="7EFCB66B" w14:textId="77777777" w:rsidR="00477FA0" w:rsidRPr="002A3AA4" w:rsidRDefault="00477FA0" w:rsidP="00D45B52">
      <w:pPr>
        <w:spacing w:line="240" w:lineRule="auto"/>
        <w:ind w:left="284"/>
        <w:rPr>
          <w:b/>
          <w:sz w:val="36"/>
        </w:rPr>
      </w:pPr>
      <w:r w:rsidRPr="002A3AA4">
        <w:rPr>
          <w:b/>
          <w:sz w:val="36"/>
        </w:rPr>
        <w:t>We will</w:t>
      </w:r>
      <w:r w:rsidRPr="002A3AA4">
        <w:rPr>
          <w:sz w:val="36"/>
        </w:rPr>
        <w:t>.</w:t>
      </w:r>
    </w:p>
    <w:p w14:paraId="3FEF33E3" w14:textId="77777777" w:rsidR="00477FA0" w:rsidRPr="000A373F" w:rsidRDefault="00477FA0" w:rsidP="00D45B52">
      <w:pPr>
        <w:spacing w:after="0" w:line="240" w:lineRule="auto"/>
        <w:ind w:left="284"/>
        <w:rPr>
          <w:sz w:val="36"/>
        </w:rPr>
      </w:pPr>
      <w:r w:rsidRPr="000A373F">
        <w:rPr>
          <w:sz w:val="36"/>
        </w:rPr>
        <w:t>Will you seek to heal the wounds of war?</w:t>
      </w:r>
    </w:p>
    <w:p w14:paraId="56A65F9C" w14:textId="77777777" w:rsidR="00477FA0" w:rsidRPr="000A373F" w:rsidRDefault="00477FA0" w:rsidP="00D45B52">
      <w:pPr>
        <w:spacing w:line="240" w:lineRule="auto"/>
        <w:ind w:left="284"/>
        <w:rPr>
          <w:sz w:val="36"/>
        </w:rPr>
      </w:pPr>
      <w:r w:rsidRPr="002A3AA4">
        <w:rPr>
          <w:b/>
          <w:sz w:val="36"/>
        </w:rPr>
        <w:t>We will</w:t>
      </w:r>
      <w:r w:rsidRPr="000A373F">
        <w:rPr>
          <w:sz w:val="36"/>
        </w:rPr>
        <w:t>.</w:t>
      </w:r>
    </w:p>
    <w:p w14:paraId="47AEBCD6" w14:textId="77777777" w:rsidR="00477FA0" w:rsidRPr="000A373F" w:rsidRDefault="00477FA0" w:rsidP="00D45B52">
      <w:pPr>
        <w:spacing w:after="0" w:line="240" w:lineRule="auto"/>
        <w:ind w:left="284"/>
        <w:rPr>
          <w:sz w:val="36"/>
        </w:rPr>
      </w:pPr>
      <w:r w:rsidRPr="000A373F">
        <w:rPr>
          <w:sz w:val="36"/>
        </w:rPr>
        <w:t>Will you work for a just future for all humanity?</w:t>
      </w:r>
    </w:p>
    <w:p w14:paraId="158F3D6E" w14:textId="34122EC8" w:rsidR="00477FA0" w:rsidRDefault="73390B24" w:rsidP="00D45B52">
      <w:pPr>
        <w:spacing w:line="240" w:lineRule="auto"/>
        <w:ind w:left="284"/>
        <w:rPr>
          <w:sz w:val="36"/>
        </w:rPr>
      </w:pPr>
      <w:r w:rsidRPr="73390B24">
        <w:rPr>
          <w:b/>
          <w:bCs/>
          <w:sz w:val="36"/>
          <w:szCs w:val="36"/>
        </w:rPr>
        <w:t>We will</w:t>
      </w:r>
      <w:r w:rsidRPr="73390B24">
        <w:rPr>
          <w:sz w:val="36"/>
          <w:szCs w:val="36"/>
        </w:rPr>
        <w:t>.</w:t>
      </w:r>
    </w:p>
    <w:p w14:paraId="333456B7" w14:textId="77777777" w:rsidR="00477FA0" w:rsidRPr="002A3AA4" w:rsidRDefault="00477FA0" w:rsidP="00D45B52">
      <w:pPr>
        <w:spacing w:line="240" w:lineRule="auto"/>
        <w:ind w:left="284"/>
        <w:jc w:val="both"/>
        <w:rPr>
          <w:b/>
          <w:sz w:val="36"/>
        </w:rPr>
      </w:pPr>
      <w:r w:rsidRPr="002A3AA4">
        <w:rPr>
          <w:b/>
          <w:sz w:val="36"/>
        </w:rPr>
        <w:t>Merciful God, we offer to you the fears in us that have not yet been cast out by love: may we accept the hope you have placed in the hearts of all people, and live lives of justice, courage and mercy; through Jesus Christ our risen redeemer. Amen.</w:t>
      </w:r>
    </w:p>
    <w:p w14:paraId="79EF7555" w14:textId="77777777" w:rsidR="00477FA0" w:rsidRPr="00380272" w:rsidRDefault="00380272" w:rsidP="00D45B52">
      <w:pPr>
        <w:keepNext/>
        <w:spacing w:line="240" w:lineRule="auto"/>
        <w:ind w:left="284"/>
        <w:jc w:val="right"/>
        <w:rPr>
          <w:b/>
          <w:sz w:val="48"/>
        </w:rPr>
      </w:pPr>
      <w:r w:rsidRPr="00380272">
        <w:rPr>
          <w:b/>
          <w:sz w:val="48"/>
        </w:rPr>
        <w:t>The Lord's Prayer</w:t>
      </w:r>
    </w:p>
    <w:p w14:paraId="72752953" w14:textId="77777777" w:rsidR="00477FA0" w:rsidRPr="002A3AA4" w:rsidRDefault="00477FA0" w:rsidP="00D45B52">
      <w:pPr>
        <w:keepNext/>
        <w:spacing w:after="0" w:line="240" w:lineRule="auto"/>
        <w:ind w:left="284"/>
        <w:rPr>
          <w:b/>
          <w:sz w:val="36"/>
        </w:rPr>
      </w:pPr>
      <w:r w:rsidRPr="002A3AA4">
        <w:rPr>
          <w:b/>
          <w:sz w:val="36"/>
        </w:rPr>
        <w:t xml:space="preserve">Our Father, which art in heaven, </w:t>
      </w:r>
    </w:p>
    <w:p w14:paraId="13BF4147" w14:textId="77777777" w:rsidR="00477FA0" w:rsidRPr="002A3AA4" w:rsidRDefault="00477FA0" w:rsidP="00D45B52">
      <w:pPr>
        <w:keepNext/>
        <w:spacing w:after="0" w:line="240" w:lineRule="auto"/>
        <w:ind w:left="284"/>
        <w:rPr>
          <w:b/>
          <w:sz w:val="36"/>
        </w:rPr>
      </w:pPr>
      <w:r w:rsidRPr="002A3AA4">
        <w:rPr>
          <w:b/>
          <w:sz w:val="36"/>
        </w:rPr>
        <w:t>Hallowed be thy Name.</w:t>
      </w:r>
    </w:p>
    <w:p w14:paraId="2B37F877" w14:textId="77777777" w:rsidR="00477FA0" w:rsidRPr="002A3AA4" w:rsidRDefault="00477FA0" w:rsidP="00D45B52">
      <w:pPr>
        <w:spacing w:after="0" w:line="240" w:lineRule="auto"/>
        <w:ind w:left="284"/>
        <w:rPr>
          <w:b/>
          <w:sz w:val="36"/>
        </w:rPr>
      </w:pPr>
      <w:r w:rsidRPr="002A3AA4">
        <w:rPr>
          <w:b/>
          <w:sz w:val="36"/>
        </w:rPr>
        <w:t>Thy kingdom come. Thy will be done,</w:t>
      </w:r>
    </w:p>
    <w:p w14:paraId="1D43C580" w14:textId="77777777" w:rsidR="00477FA0" w:rsidRPr="002A3AA4" w:rsidRDefault="00477FA0" w:rsidP="00D45B52">
      <w:pPr>
        <w:spacing w:after="0" w:line="240" w:lineRule="auto"/>
        <w:ind w:left="284"/>
        <w:rPr>
          <w:b/>
          <w:sz w:val="36"/>
        </w:rPr>
      </w:pPr>
      <w:r w:rsidRPr="002A3AA4">
        <w:rPr>
          <w:b/>
          <w:sz w:val="36"/>
        </w:rPr>
        <w:t>on earth as it is in heaven.</w:t>
      </w:r>
    </w:p>
    <w:p w14:paraId="4BFC71ED" w14:textId="77777777" w:rsidR="00477FA0" w:rsidRPr="002A3AA4" w:rsidRDefault="00477FA0" w:rsidP="00D45B52">
      <w:pPr>
        <w:spacing w:after="0" w:line="240" w:lineRule="auto"/>
        <w:ind w:left="284"/>
        <w:rPr>
          <w:b/>
          <w:sz w:val="36"/>
        </w:rPr>
      </w:pPr>
      <w:r w:rsidRPr="002A3AA4">
        <w:rPr>
          <w:b/>
          <w:sz w:val="36"/>
        </w:rPr>
        <w:t>Give us this day our daily bread.</w:t>
      </w:r>
    </w:p>
    <w:p w14:paraId="2EAB744E" w14:textId="77777777" w:rsidR="00477FA0" w:rsidRPr="002A3AA4" w:rsidRDefault="00477FA0" w:rsidP="00D45B52">
      <w:pPr>
        <w:spacing w:after="0" w:line="240" w:lineRule="auto"/>
        <w:ind w:left="284"/>
        <w:rPr>
          <w:b/>
          <w:sz w:val="36"/>
        </w:rPr>
      </w:pPr>
      <w:r w:rsidRPr="002A3AA4">
        <w:rPr>
          <w:b/>
          <w:sz w:val="36"/>
        </w:rPr>
        <w:t>And forgive us our trespasses,</w:t>
      </w:r>
    </w:p>
    <w:p w14:paraId="02999AB3" w14:textId="77777777" w:rsidR="00477FA0" w:rsidRPr="002A3AA4" w:rsidRDefault="00477FA0" w:rsidP="00D45B52">
      <w:pPr>
        <w:spacing w:after="0" w:line="240" w:lineRule="auto"/>
        <w:ind w:left="284"/>
        <w:rPr>
          <w:b/>
          <w:sz w:val="36"/>
        </w:rPr>
      </w:pPr>
      <w:r w:rsidRPr="002A3AA4">
        <w:rPr>
          <w:b/>
          <w:sz w:val="36"/>
        </w:rPr>
        <w:t>As we forgive them that trespass against us.</w:t>
      </w:r>
    </w:p>
    <w:p w14:paraId="59D067A5" w14:textId="77777777" w:rsidR="00477FA0" w:rsidRPr="002A3AA4" w:rsidRDefault="00477FA0" w:rsidP="00D45B52">
      <w:pPr>
        <w:spacing w:after="0" w:line="240" w:lineRule="auto"/>
        <w:ind w:left="284"/>
        <w:rPr>
          <w:b/>
          <w:sz w:val="36"/>
        </w:rPr>
      </w:pPr>
      <w:r w:rsidRPr="002A3AA4">
        <w:rPr>
          <w:b/>
          <w:sz w:val="36"/>
        </w:rPr>
        <w:t xml:space="preserve">And lead us not into temptation; </w:t>
      </w:r>
    </w:p>
    <w:p w14:paraId="2B24FBA3" w14:textId="77777777" w:rsidR="00477FA0" w:rsidRPr="002A3AA4" w:rsidRDefault="00477FA0" w:rsidP="00D45B52">
      <w:pPr>
        <w:spacing w:after="0" w:line="240" w:lineRule="auto"/>
        <w:ind w:left="284"/>
        <w:rPr>
          <w:b/>
          <w:sz w:val="36"/>
        </w:rPr>
      </w:pPr>
      <w:r w:rsidRPr="002A3AA4">
        <w:rPr>
          <w:b/>
          <w:sz w:val="36"/>
        </w:rPr>
        <w:t>but deliver us from evil:</w:t>
      </w:r>
    </w:p>
    <w:p w14:paraId="44D66CC3" w14:textId="77777777" w:rsidR="00477FA0" w:rsidRPr="002A3AA4" w:rsidRDefault="00477FA0" w:rsidP="00D45B52">
      <w:pPr>
        <w:spacing w:after="0" w:line="240" w:lineRule="auto"/>
        <w:ind w:left="284"/>
        <w:rPr>
          <w:b/>
          <w:sz w:val="36"/>
        </w:rPr>
      </w:pPr>
      <w:r w:rsidRPr="002A3AA4">
        <w:rPr>
          <w:b/>
          <w:sz w:val="36"/>
        </w:rPr>
        <w:t xml:space="preserve">For thine is the kingdom, </w:t>
      </w:r>
    </w:p>
    <w:p w14:paraId="711758CB" w14:textId="77777777" w:rsidR="00477FA0" w:rsidRPr="002A3AA4" w:rsidRDefault="00477FA0" w:rsidP="00D45B52">
      <w:pPr>
        <w:spacing w:after="0" w:line="240" w:lineRule="auto"/>
        <w:ind w:left="284"/>
        <w:rPr>
          <w:b/>
          <w:sz w:val="36"/>
        </w:rPr>
      </w:pPr>
      <w:r w:rsidRPr="002A3AA4">
        <w:rPr>
          <w:b/>
          <w:sz w:val="36"/>
        </w:rPr>
        <w:t>the power, and the glory,</w:t>
      </w:r>
    </w:p>
    <w:p w14:paraId="3D363761" w14:textId="77777777" w:rsidR="0004387A" w:rsidRDefault="00477FA0" w:rsidP="00D45B52">
      <w:pPr>
        <w:spacing w:line="240" w:lineRule="auto"/>
        <w:ind w:left="284"/>
        <w:rPr>
          <w:b/>
          <w:sz w:val="36"/>
        </w:rPr>
      </w:pPr>
      <w:r w:rsidRPr="002A3AA4">
        <w:rPr>
          <w:b/>
          <w:sz w:val="36"/>
        </w:rPr>
        <w:t>For ever and ever.</w:t>
      </w:r>
    </w:p>
    <w:p w14:paraId="27B6496D" w14:textId="63F75FE0" w:rsidR="00477FA0" w:rsidRDefault="00477FA0" w:rsidP="00D45B52">
      <w:pPr>
        <w:spacing w:line="240" w:lineRule="auto"/>
        <w:ind w:left="284"/>
        <w:rPr>
          <w:b/>
          <w:sz w:val="36"/>
        </w:rPr>
      </w:pPr>
      <w:r w:rsidRPr="002A3AA4">
        <w:rPr>
          <w:b/>
          <w:sz w:val="36"/>
        </w:rPr>
        <w:t>Amen.</w:t>
      </w:r>
    </w:p>
    <w:p w14:paraId="79960F1A" w14:textId="69AF0927" w:rsidR="0004387A" w:rsidRPr="0072749E" w:rsidRDefault="0072749E" w:rsidP="0072749E">
      <w:pPr>
        <w:spacing w:line="240" w:lineRule="auto"/>
        <w:ind w:left="284"/>
        <w:jc w:val="center"/>
        <w:rPr>
          <w:bCs/>
          <w:i/>
          <w:iCs/>
          <w:sz w:val="36"/>
        </w:rPr>
      </w:pPr>
      <w:r w:rsidRPr="0072749E">
        <w:rPr>
          <w:bCs/>
          <w:i/>
          <w:iCs/>
          <w:sz w:val="36"/>
        </w:rPr>
        <w:t>Please stand</w:t>
      </w:r>
    </w:p>
    <w:p w14:paraId="53123118" w14:textId="1D7B227D" w:rsidR="002A3AA4" w:rsidRPr="00380272" w:rsidRDefault="00380272" w:rsidP="00D45B52">
      <w:pPr>
        <w:keepNext/>
        <w:spacing w:line="240" w:lineRule="auto"/>
        <w:ind w:left="284"/>
        <w:jc w:val="right"/>
        <w:rPr>
          <w:b/>
          <w:sz w:val="48"/>
        </w:rPr>
      </w:pPr>
      <w:r w:rsidRPr="00380272">
        <w:rPr>
          <w:b/>
          <w:sz w:val="48"/>
        </w:rPr>
        <w:lastRenderedPageBreak/>
        <w:t>The National Anthem</w:t>
      </w:r>
    </w:p>
    <w:p w14:paraId="19CA681D" w14:textId="01A24F47" w:rsidR="00477FA0" w:rsidRPr="006425F3" w:rsidRDefault="00477FA0" w:rsidP="00D45B52">
      <w:pPr>
        <w:keepNext/>
        <w:spacing w:after="0" w:line="240" w:lineRule="auto"/>
        <w:ind w:left="284"/>
        <w:rPr>
          <w:sz w:val="36"/>
        </w:rPr>
      </w:pPr>
      <w:r w:rsidRPr="006425F3">
        <w:rPr>
          <w:sz w:val="36"/>
        </w:rPr>
        <w:t xml:space="preserve">God save our gracious </w:t>
      </w:r>
      <w:r w:rsidR="009550DE">
        <w:rPr>
          <w:sz w:val="36"/>
        </w:rPr>
        <w:t>King</w:t>
      </w:r>
      <w:r w:rsidRPr="006425F3">
        <w:rPr>
          <w:sz w:val="36"/>
        </w:rPr>
        <w:t>,</w:t>
      </w:r>
    </w:p>
    <w:p w14:paraId="0508D2D1" w14:textId="68A9C115" w:rsidR="00477FA0" w:rsidRPr="006425F3" w:rsidRDefault="00477FA0" w:rsidP="00D45B52">
      <w:pPr>
        <w:keepNext/>
        <w:spacing w:after="0" w:line="240" w:lineRule="auto"/>
        <w:ind w:left="284"/>
        <w:rPr>
          <w:sz w:val="36"/>
        </w:rPr>
      </w:pPr>
      <w:r w:rsidRPr="006425F3">
        <w:rPr>
          <w:sz w:val="36"/>
        </w:rPr>
        <w:t xml:space="preserve">Long live our noble </w:t>
      </w:r>
      <w:r w:rsidR="009550DE">
        <w:rPr>
          <w:sz w:val="36"/>
        </w:rPr>
        <w:t>King</w:t>
      </w:r>
      <w:r w:rsidRPr="006425F3">
        <w:rPr>
          <w:sz w:val="36"/>
        </w:rPr>
        <w:t>,</w:t>
      </w:r>
    </w:p>
    <w:p w14:paraId="3E8C4AD5" w14:textId="5DAAC4D4" w:rsidR="00477FA0" w:rsidRPr="006425F3" w:rsidRDefault="00477FA0" w:rsidP="00D45B52">
      <w:pPr>
        <w:spacing w:after="0" w:line="240" w:lineRule="auto"/>
        <w:ind w:left="284"/>
        <w:rPr>
          <w:sz w:val="36"/>
        </w:rPr>
      </w:pPr>
      <w:r w:rsidRPr="006425F3">
        <w:rPr>
          <w:sz w:val="36"/>
        </w:rPr>
        <w:t xml:space="preserve">God save the </w:t>
      </w:r>
      <w:r w:rsidR="009550DE">
        <w:rPr>
          <w:sz w:val="36"/>
        </w:rPr>
        <w:t>King</w:t>
      </w:r>
      <w:r w:rsidRPr="006425F3">
        <w:rPr>
          <w:sz w:val="36"/>
        </w:rPr>
        <w:t>.</w:t>
      </w:r>
    </w:p>
    <w:p w14:paraId="271F9BFB" w14:textId="36347B2B" w:rsidR="00477FA0" w:rsidRPr="006425F3" w:rsidRDefault="00477FA0" w:rsidP="00D45B52">
      <w:pPr>
        <w:spacing w:after="0" w:line="240" w:lineRule="auto"/>
        <w:ind w:left="284"/>
        <w:rPr>
          <w:sz w:val="36"/>
        </w:rPr>
      </w:pPr>
      <w:r w:rsidRPr="006425F3">
        <w:rPr>
          <w:sz w:val="36"/>
        </w:rPr>
        <w:t>Send h</w:t>
      </w:r>
      <w:r w:rsidR="009550DE">
        <w:rPr>
          <w:sz w:val="36"/>
        </w:rPr>
        <w:t>im</w:t>
      </w:r>
      <w:r w:rsidRPr="006425F3">
        <w:rPr>
          <w:sz w:val="36"/>
        </w:rPr>
        <w:t xml:space="preserve"> victorious, happy and glorious,</w:t>
      </w:r>
    </w:p>
    <w:p w14:paraId="02AFB46B" w14:textId="77777777" w:rsidR="00477FA0" w:rsidRPr="006425F3" w:rsidRDefault="00477FA0" w:rsidP="00D45B52">
      <w:pPr>
        <w:spacing w:after="0" w:line="240" w:lineRule="auto"/>
        <w:ind w:left="284"/>
        <w:rPr>
          <w:sz w:val="36"/>
        </w:rPr>
      </w:pPr>
      <w:r w:rsidRPr="006425F3">
        <w:rPr>
          <w:sz w:val="36"/>
        </w:rPr>
        <w:t>Long to reign over us:</w:t>
      </w:r>
    </w:p>
    <w:p w14:paraId="29A9243F" w14:textId="464E4AFB" w:rsidR="00477FA0" w:rsidRDefault="00477FA0" w:rsidP="00D45B52">
      <w:pPr>
        <w:spacing w:after="0" w:line="240" w:lineRule="auto"/>
        <w:ind w:left="284"/>
        <w:rPr>
          <w:sz w:val="36"/>
        </w:rPr>
      </w:pPr>
      <w:r w:rsidRPr="006425F3">
        <w:rPr>
          <w:sz w:val="36"/>
        </w:rPr>
        <w:t xml:space="preserve">God save the </w:t>
      </w:r>
      <w:r w:rsidR="009550DE">
        <w:rPr>
          <w:sz w:val="36"/>
        </w:rPr>
        <w:t>King</w:t>
      </w:r>
      <w:r w:rsidRPr="006425F3">
        <w:rPr>
          <w:sz w:val="36"/>
        </w:rPr>
        <w:t>.</w:t>
      </w:r>
    </w:p>
    <w:p w14:paraId="5F081BF4" w14:textId="77777777" w:rsidR="0004387A" w:rsidRPr="006425F3" w:rsidRDefault="0004387A" w:rsidP="00D45B52">
      <w:pPr>
        <w:spacing w:after="0" w:line="240" w:lineRule="auto"/>
        <w:ind w:left="284"/>
        <w:rPr>
          <w:sz w:val="36"/>
        </w:rPr>
      </w:pPr>
    </w:p>
    <w:p w14:paraId="58E04148" w14:textId="77777777" w:rsidR="002A3AA4" w:rsidRPr="00380272" w:rsidRDefault="00380272" w:rsidP="00D45B52">
      <w:pPr>
        <w:spacing w:line="240" w:lineRule="auto"/>
        <w:ind w:left="284"/>
        <w:jc w:val="right"/>
        <w:rPr>
          <w:b/>
          <w:sz w:val="48"/>
        </w:rPr>
      </w:pPr>
      <w:r w:rsidRPr="00380272">
        <w:rPr>
          <w:b/>
          <w:sz w:val="48"/>
        </w:rPr>
        <w:t>Final Hymn</w:t>
      </w:r>
      <w:r>
        <w:rPr>
          <w:b/>
          <w:sz w:val="48"/>
        </w:rPr>
        <w:t>:</w:t>
      </w:r>
      <w:r w:rsidR="001E7BDC">
        <w:rPr>
          <w:b/>
          <w:sz w:val="48"/>
        </w:rPr>
        <w:t xml:space="preserve"> </w:t>
      </w:r>
      <w:r w:rsidRPr="002A3AA4">
        <w:rPr>
          <w:b/>
          <w:sz w:val="36"/>
        </w:rPr>
        <w:t xml:space="preserve">I Vow </w:t>
      </w:r>
      <w:r>
        <w:rPr>
          <w:b/>
          <w:sz w:val="36"/>
        </w:rPr>
        <w:t>t</w:t>
      </w:r>
      <w:r w:rsidRPr="002A3AA4">
        <w:rPr>
          <w:b/>
          <w:sz w:val="36"/>
        </w:rPr>
        <w:t>o Thee My Country</w:t>
      </w:r>
    </w:p>
    <w:p w14:paraId="70333FA7" w14:textId="159C087F" w:rsidR="00477FA0" w:rsidRPr="006425F3" w:rsidRDefault="6BC404FA" w:rsidP="6BC404FA">
      <w:pPr>
        <w:spacing w:after="0" w:line="240" w:lineRule="auto"/>
        <w:ind w:left="284"/>
        <w:jc w:val="center"/>
        <w:rPr>
          <w:sz w:val="36"/>
          <w:szCs w:val="36"/>
        </w:rPr>
      </w:pPr>
      <w:r w:rsidRPr="6BC404FA">
        <w:rPr>
          <w:i/>
          <w:iCs/>
          <w:sz w:val="32"/>
          <w:szCs w:val="32"/>
        </w:rPr>
        <w:t xml:space="preserve">If there are other standards they are returned during this hymn </w:t>
      </w:r>
    </w:p>
    <w:p w14:paraId="4C0E282E" w14:textId="5AB79A36" w:rsidR="00477FA0" w:rsidRPr="006425F3" w:rsidRDefault="6BC404FA" w:rsidP="6BC404FA">
      <w:pPr>
        <w:spacing w:after="0" w:line="240" w:lineRule="auto"/>
        <w:ind w:left="284"/>
        <w:jc w:val="center"/>
        <w:rPr>
          <w:sz w:val="36"/>
          <w:szCs w:val="36"/>
        </w:rPr>
      </w:pPr>
      <w:r w:rsidRPr="6BC404FA">
        <w:rPr>
          <w:sz w:val="36"/>
          <w:szCs w:val="36"/>
        </w:rPr>
        <w:t>I vow to thee, my country, all earthly things above,</w:t>
      </w:r>
    </w:p>
    <w:p w14:paraId="562841FA" w14:textId="77777777" w:rsidR="00477FA0" w:rsidRPr="006425F3" w:rsidRDefault="00477FA0" w:rsidP="00D45B52">
      <w:pPr>
        <w:spacing w:after="0" w:line="240" w:lineRule="auto"/>
        <w:ind w:left="284"/>
        <w:rPr>
          <w:sz w:val="36"/>
        </w:rPr>
      </w:pPr>
      <w:r w:rsidRPr="006425F3">
        <w:rPr>
          <w:sz w:val="36"/>
        </w:rPr>
        <w:t>entire and whole and perfect, the service of my love:</w:t>
      </w:r>
    </w:p>
    <w:p w14:paraId="617808C8" w14:textId="77777777" w:rsidR="00477FA0" w:rsidRPr="006425F3" w:rsidRDefault="00477FA0" w:rsidP="00D45B52">
      <w:pPr>
        <w:spacing w:after="0" w:line="240" w:lineRule="auto"/>
        <w:ind w:left="284"/>
        <w:rPr>
          <w:sz w:val="36"/>
        </w:rPr>
      </w:pPr>
      <w:r w:rsidRPr="006425F3">
        <w:rPr>
          <w:sz w:val="36"/>
        </w:rPr>
        <w:t>the love that asks no question,</w:t>
      </w:r>
    </w:p>
    <w:p w14:paraId="54F5CF40" w14:textId="77777777" w:rsidR="00477FA0" w:rsidRPr="006425F3" w:rsidRDefault="00477FA0" w:rsidP="00D45B52">
      <w:pPr>
        <w:spacing w:after="0" w:line="240" w:lineRule="auto"/>
        <w:ind w:left="284"/>
        <w:rPr>
          <w:sz w:val="36"/>
        </w:rPr>
      </w:pPr>
      <w:r w:rsidRPr="006425F3">
        <w:rPr>
          <w:sz w:val="36"/>
        </w:rPr>
        <w:t>the love that stands the test,</w:t>
      </w:r>
    </w:p>
    <w:p w14:paraId="751CA7FB" w14:textId="77777777" w:rsidR="00477FA0" w:rsidRPr="006425F3" w:rsidRDefault="00477FA0" w:rsidP="00D45B52">
      <w:pPr>
        <w:spacing w:after="0" w:line="240" w:lineRule="auto"/>
        <w:ind w:left="284"/>
        <w:rPr>
          <w:sz w:val="36"/>
        </w:rPr>
      </w:pPr>
      <w:r w:rsidRPr="006425F3">
        <w:rPr>
          <w:sz w:val="36"/>
        </w:rPr>
        <w:t>that lays upon the altar the dearest and the best;</w:t>
      </w:r>
    </w:p>
    <w:p w14:paraId="6765514D" w14:textId="77777777" w:rsidR="00477FA0" w:rsidRPr="006425F3" w:rsidRDefault="00477FA0" w:rsidP="00D45B52">
      <w:pPr>
        <w:spacing w:after="0" w:line="240" w:lineRule="auto"/>
        <w:ind w:left="284"/>
        <w:rPr>
          <w:sz w:val="36"/>
        </w:rPr>
      </w:pPr>
      <w:r w:rsidRPr="006425F3">
        <w:rPr>
          <w:sz w:val="36"/>
        </w:rPr>
        <w:t>the love that never falters, the love that pays the price,</w:t>
      </w:r>
    </w:p>
    <w:p w14:paraId="34ECE066" w14:textId="77777777" w:rsidR="00477FA0" w:rsidRPr="006425F3" w:rsidRDefault="00477FA0" w:rsidP="00D45B52">
      <w:pPr>
        <w:spacing w:line="240" w:lineRule="auto"/>
        <w:ind w:left="284"/>
        <w:rPr>
          <w:sz w:val="36"/>
        </w:rPr>
      </w:pPr>
      <w:r w:rsidRPr="006425F3">
        <w:rPr>
          <w:sz w:val="36"/>
        </w:rPr>
        <w:t>the love that makes undaunted the final sacrifice.</w:t>
      </w:r>
    </w:p>
    <w:p w14:paraId="7E697255" w14:textId="77777777" w:rsidR="00477FA0" w:rsidRPr="006425F3" w:rsidRDefault="00477FA0" w:rsidP="00D45B52">
      <w:pPr>
        <w:keepNext/>
        <w:spacing w:after="0" w:line="240" w:lineRule="auto"/>
        <w:ind w:left="284"/>
        <w:rPr>
          <w:sz w:val="36"/>
        </w:rPr>
      </w:pPr>
      <w:r w:rsidRPr="006425F3">
        <w:rPr>
          <w:sz w:val="36"/>
        </w:rPr>
        <w:t>And there’s another country, I’ve heard of long ago,</w:t>
      </w:r>
    </w:p>
    <w:p w14:paraId="2E541972" w14:textId="77777777" w:rsidR="00477FA0" w:rsidRPr="006425F3" w:rsidRDefault="00477FA0" w:rsidP="00D45B52">
      <w:pPr>
        <w:spacing w:after="0" w:line="240" w:lineRule="auto"/>
        <w:ind w:left="284"/>
        <w:rPr>
          <w:sz w:val="36"/>
        </w:rPr>
      </w:pPr>
      <w:r w:rsidRPr="006425F3">
        <w:rPr>
          <w:sz w:val="36"/>
        </w:rPr>
        <w:t>most dear to them that love her,</w:t>
      </w:r>
    </w:p>
    <w:p w14:paraId="6B60F9E9" w14:textId="77777777" w:rsidR="00477FA0" w:rsidRPr="006425F3" w:rsidRDefault="00477FA0" w:rsidP="00D45B52">
      <w:pPr>
        <w:spacing w:after="0" w:line="240" w:lineRule="auto"/>
        <w:ind w:left="284"/>
        <w:rPr>
          <w:sz w:val="36"/>
        </w:rPr>
      </w:pPr>
      <w:r w:rsidRPr="006425F3">
        <w:rPr>
          <w:sz w:val="36"/>
        </w:rPr>
        <w:t>most great to them that know;</w:t>
      </w:r>
    </w:p>
    <w:p w14:paraId="02605523" w14:textId="77777777" w:rsidR="00477FA0" w:rsidRPr="006425F3" w:rsidRDefault="00477FA0" w:rsidP="00D45B52">
      <w:pPr>
        <w:spacing w:after="0" w:line="240" w:lineRule="auto"/>
        <w:ind w:left="284"/>
        <w:rPr>
          <w:sz w:val="36"/>
        </w:rPr>
      </w:pPr>
      <w:r w:rsidRPr="006425F3">
        <w:rPr>
          <w:sz w:val="36"/>
        </w:rPr>
        <w:t>we may not count her armies,</w:t>
      </w:r>
    </w:p>
    <w:p w14:paraId="44AECBFF" w14:textId="77777777" w:rsidR="00477FA0" w:rsidRPr="006425F3" w:rsidRDefault="00477FA0" w:rsidP="00D45B52">
      <w:pPr>
        <w:spacing w:after="0" w:line="240" w:lineRule="auto"/>
        <w:ind w:left="284"/>
        <w:rPr>
          <w:sz w:val="36"/>
        </w:rPr>
      </w:pPr>
      <w:r w:rsidRPr="006425F3">
        <w:rPr>
          <w:sz w:val="36"/>
        </w:rPr>
        <w:t xml:space="preserve"> we may not see her King;</w:t>
      </w:r>
    </w:p>
    <w:p w14:paraId="00D4DCE5" w14:textId="77777777" w:rsidR="00477FA0" w:rsidRPr="006425F3" w:rsidRDefault="00477FA0" w:rsidP="00D45B52">
      <w:pPr>
        <w:spacing w:after="0" w:line="240" w:lineRule="auto"/>
        <w:ind w:left="284"/>
        <w:rPr>
          <w:sz w:val="36"/>
        </w:rPr>
      </w:pPr>
      <w:r w:rsidRPr="006425F3">
        <w:rPr>
          <w:sz w:val="36"/>
        </w:rPr>
        <w:t>her fortress is a faithful heart, her pride is suffering;</w:t>
      </w:r>
    </w:p>
    <w:p w14:paraId="012AECDA" w14:textId="77777777" w:rsidR="00477FA0" w:rsidRPr="006425F3" w:rsidRDefault="00477FA0" w:rsidP="00D45B52">
      <w:pPr>
        <w:spacing w:after="0" w:line="240" w:lineRule="auto"/>
        <w:ind w:left="284"/>
        <w:rPr>
          <w:sz w:val="36"/>
        </w:rPr>
      </w:pPr>
      <w:r w:rsidRPr="006425F3">
        <w:rPr>
          <w:sz w:val="36"/>
        </w:rPr>
        <w:t xml:space="preserve">and soul by soul and silently </w:t>
      </w:r>
    </w:p>
    <w:p w14:paraId="66CD0863" w14:textId="77777777" w:rsidR="00477FA0" w:rsidRPr="006425F3" w:rsidRDefault="00477FA0" w:rsidP="00D45B52">
      <w:pPr>
        <w:spacing w:after="0" w:line="240" w:lineRule="auto"/>
        <w:ind w:left="284"/>
        <w:rPr>
          <w:sz w:val="36"/>
        </w:rPr>
      </w:pPr>
      <w:r w:rsidRPr="006425F3">
        <w:rPr>
          <w:sz w:val="36"/>
        </w:rPr>
        <w:t>her shining bounds increase,</w:t>
      </w:r>
    </w:p>
    <w:p w14:paraId="62C7B536" w14:textId="77777777" w:rsidR="00477FA0" w:rsidRPr="006425F3" w:rsidRDefault="00477FA0" w:rsidP="00D45B52">
      <w:pPr>
        <w:spacing w:after="0" w:line="240" w:lineRule="auto"/>
        <w:ind w:left="284"/>
        <w:rPr>
          <w:sz w:val="36"/>
        </w:rPr>
      </w:pPr>
      <w:r w:rsidRPr="006425F3">
        <w:rPr>
          <w:sz w:val="36"/>
        </w:rPr>
        <w:t xml:space="preserve">and her ways are ways of gentleness </w:t>
      </w:r>
    </w:p>
    <w:p w14:paraId="227FB1C9" w14:textId="77777777" w:rsidR="00477FA0" w:rsidRPr="006425F3" w:rsidRDefault="00477FA0" w:rsidP="00D45B52">
      <w:pPr>
        <w:spacing w:line="240" w:lineRule="auto"/>
        <w:ind w:left="284"/>
        <w:rPr>
          <w:sz w:val="36"/>
        </w:rPr>
      </w:pPr>
      <w:r w:rsidRPr="006425F3">
        <w:rPr>
          <w:sz w:val="36"/>
        </w:rPr>
        <w:t>and all her paths are peace.</w:t>
      </w:r>
    </w:p>
    <w:p w14:paraId="17D42558" w14:textId="30EEAE55" w:rsidR="00477FA0" w:rsidRDefault="00477FA0" w:rsidP="00D45B52">
      <w:pPr>
        <w:spacing w:line="240" w:lineRule="auto"/>
        <w:ind w:left="284"/>
        <w:jc w:val="right"/>
        <w:rPr>
          <w:i/>
          <w:sz w:val="24"/>
        </w:rPr>
      </w:pPr>
      <w:r w:rsidRPr="002A3AA4">
        <w:rPr>
          <w:i/>
          <w:sz w:val="24"/>
        </w:rPr>
        <w:t>Sir Cecil Spring-Rice</w:t>
      </w:r>
    </w:p>
    <w:p w14:paraId="4FA2CCB8" w14:textId="77777777" w:rsidR="00C03D65" w:rsidRPr="002A3AA4" w:rsidRDefault="00C03D65" w:rsidP="00D45B52">
      <w:pPr>
        <w:spacing w:line="240" w:lineRule="auto"/>
        <w:ind w:left="284"/>
        <w:jc w:val="right"/>
        <w:rPr>
          <w:i/>
          <w:sz w:val="24"/>
        </w:rPr>
      </w:pPr>
    </w:p>
    <w:p w14:paraId="40A952B9" w14:textId="33948084" w:rsidR="00477FA0" w:rsidRDefault="00380272" w:rsidP="00D45B52">
      <w:pPr>
        <w:keepNext/>
        <w:spacing w:line="240" w:lineRule="auto"/>
        <w:ind w:left="284"/>
        <w:jc w:val="right"/>
        <w:rPr>
          <w:b/>
          <w:sz w:val="48"/>
        </w:rPr>
      </w:pPr>
      <w:r w:rsidRPr="00380272">
        <w:rPr>
          <w:b/>
          <w:sz w:val="48"/>
        </w:rPr>
        <w:lastRenderedPageBreak/>
        <w:t>The Blessing</w:t>
      </w:r>
    </w:p>
    <w:p w14:paraId="63132157" w14:textId="77777777" w:rsidR="00C03D65" w:rsidRPr="00380272" w:rsidRDefault="00C03D65" w:rsidP="00D45B52">
      <w:pPr>
        <w:keepNext/>
        <w:spacing w:line="240" w:lineRule="auto"/>
        <w:ind w:left="284"/>
        <w:jc w:val="right"/>
        <w:rPr>
          <w:b/>
          <w:sz w:val="48"/>
        </w:rPr>
      </w:pPr>
    </w:p>
    <w:p w14:paraId="3AD74E10" w14:textId="77777777" w:rsidR="00477FA0" w:rsidRPr="000A373F" w:rsidRDefault="00477FA0" w:rsidP="00D45B52">
      <w:pPr>
        <w:keepNext/>
        <w:spacing w:after="0" w:line="240" w:lineRule="auto"/>
        <w:ind w:left="284"/>
        <w:rPr>
          <w:sz w:val="36"/>
        </w:rPr>
      </w:pPr>
      <w:r w:rsidRPr="000A373F">
        <w:rPr>
          <w:sz w:val="36"/>
        </w:rPr>
        <w:t xml:space="preserve">God give to you and all those you love, </w:t>
      </w:r>
    </w:p>
    <w:p w14:paraId="70DA80E5" w14:textId="77777777" w:rsidR="00477FA0" w:rsidRPr="000A373F" w:rsidRDefault="00477FA0" w:rsidP="00D45B52">
      <w:pPr>
        <w:spacing w:after="0" w:line="240" w:lineRule="auto"/>
        <w:ind w:left="284"/>
        <w:rPr>
          <w:sz w:val="36"/>
        </w:rPr>
      </w:pPr>
      <w:r w:rsidRPr="000A373F">
        <w:rPr>
          <w:sz w:val="36"/>
        </w:rPr>
        <w:t>his comfort and his peace,</w:t>
      </w:r>
    </w:p>
    <w:p w14:paraId="098FBD2B" w14:textId="77777777" w:rsidR="00477FA0" w:rsidRPr="000A373F" w:rsidRDefault="00477FA0" w:rsidP="00D45B52">
      <w:pPr>
        <w:spacing w:after="0" w:line="240" w:lineRule="auto"/>
        <w:ind w:left="284"/>
        <w:rPr>
          <w:sz w:val="36"/>
        </w:rPr>
      </w:pPr>
      <w:r w:rsidRPr="000A373F">
        <w:rPr>
          <w:sz w:val="36"/>
        </w:rPr>
        <w:t>his light and joy, in this world and the next,</w:t>
      </w:r>
    </w:p>
    <w:p w14:paraId="6A58C45B" w14:textId="77777777" w:rsidR="00477FA0" w:rsidRPr="000A373F" w:rsidRDefault="00477FA0" w:rsidP="00D45B52">
      <w:pPr>
        <w:spacing w:after="0" w:line="240" w:lineRule="auto"/>
        <w:ind w:left="284"/>
        <w:rPr>
          <w:sz w:val="36"/>
        </w:rPr>
      </w:pPr>
      <w:r w:rsidRPr="000A373F">
        <w:rPr>
          <w:sz w:val="36"/>
        </w:rPr>
        <w:t>and the blessing of God Almighty,</w:t>
      </w:r>
    </w:p>
    <w:p w14:paraId="6A71B790" w14:textId="77777777" w:rsidR="00477FA0" w:rsidRPr="000A373F" w:rsidRDefault="00477FA0" w:rsidP="00D45B52">
      <w:pPr>
        <w:spacing w:after="0" w:line="240" w:lineRule="auto"/>
        <w:ind w:left="284"/>
        <w:rPr>
          <w:sz w:val="36"/>
        </w:rPr>
      </w:pPr>
      <w:r w:rsidRPr="000A373F">
        <w:rPr>
          <w:sz w:val="36"/>
        </w:rPr>
        <w:t>the Father, the Son, and the Holy Spirit, be with you,</w:t>
      </w:r>
    </w:p>
    <w:p w14:paraId="5422DD84" w14:textId="77777777" w:rsidR="00D45B52" w:rsidRDefault="00477FA0" w:rsidP="00D45B52">
      <w:pPr>
        <w:spacing w:line="240" w:lineRule="auto"/>
        <w:ind w:left="284"/>
        <w:rPr>
          <w:sz w:val="36"/>
        </w:rPr>
      </w:pPr>
      <w:r w:rsidRPr="000A373F">
        <w:rPr>
          <w:sz w:val="36"/>
        </w:rPr>
        <w:t>and remain with you always.</w:t>
      </w:r>
    </w:p>
    <w:p w14:paraId="279C0DB8" w14:textId="5D279F9B" w:rsidR="00477FA0" w:rsidRPr="000A373F" w:rsidRDefault="00477FA0" w:rsidP="00D45B52">
      <w:pPr>
        <w:spacing w:line="240" w:lineRule="auto"/>
        <w:ind w:left="284"/>
        <w:rPr>
          <w:sz w:val="36"/>
        </w:rPr>
      </w:pPr>
      <w:r w:rsidRPr="002A3AA4">
        <w:rPr>
          <w:b/>
          <w:sz w:val="36"/>
        </w:rPr>
        <w:t>Amen</w:t>
      </w:r>
      <w:r w:rsidRPr="000A373F">
        <w:rPr>
          <w:sz w:val="36"/>
        </w:rPr>
        <w:t>.</w:t>
      </w:r>
    </w:p>
    <w:p w14:paraId="28C70FBB" w14:textId="42D8695E" w:rsidR="00D45B52" w:rsidRDefault="00477FA0" w:rsidP="00D45B52">
      <w:pPr>
        <w:spacing w:line="240" w:lineRule="auto"/>
        <w:ind w:left="284"/>
        <w:jc w:val="center"/>
        <w:rPr>
          <w:i/>
          <w:sz w:val="32"/>
        </w:rPr>
      </w:pPr>
      <w:r w:rsidRPr="001E7BDC">
        <w:rPr>
          <w:i/>
          <w:sz w:val="32"/>
        </w:rPr>
        <w:t>The congregation is seated after the procession for a moment of quiet prayer as the wreaths are placed on the external War Memorial</w:t>
      </w:r>
      <w:r w:rsidR="0072749E">
        <w:rPr>
          <w:i/>
          <w:sz w:val="32"/>
        </w:rPr>
        <w:t>.</w:t>
      </w:r>
    </w:p>
    <w:p w14:paraId="2CDADD3C" w14:textId="77777777" w:rsidR="00D45B52" w:rsidRDefault="00D45B52" w:rsidP="00D45B52">
      <w:pPr>
        <w:ind w:left="284"/>
        <w:rPr>
          <w:i/>
          <w:sz w:val="32"/>
        </w:rPr>
      </w:pPr>
      <w:r>
        <w:rPr>
          <w:i/>
          <w:sz w:val="32"/>
        </w:rPr>
        <w:br w:type="page"/>
      </w:r>
    </w:p>
    <w:p w14:paraId="4B4CA439" w14:textId="77777777" w:rsidR="00477FA0" w:rsidRPr="001E7BDC" w:rsidRDefault="00477FA0" w:rsidP="00D45B52">
      <w:pPr>
        <w:spacing w:line="240" w:lineRule="auto"/>
        <w:ind w:left="284"/>
        <w:jc w:val="center"/>
        <w:rPr>
          <w:i/>
          <w:sz w:val="32"/>
        </w:rPr>
      </w:pPr>
    </w:p>
    <w:p w14:paraId="77B34223" w14:textId="77777777" w:rsidR="002A3AA4" w:rsidRDefault="002A3AA4" w:rsidP="00D45B52">
      <w:pPr>
        <w:spacing w:line="240" w:lineRule="auto"/>
        <w:ind w:left="284"/>
        <w:rPr>
          <w:sz w:val="36"/>
        </w:rPr>
      </w:pPr>
    </w:p>
    <w:p w14:paraId="32FD2450" w14:textId="77777777" w:rsidR="002A3AA4" w:rsidRDefault="002A3AA4" w:rsidP="00D45B52">
      <w:pPr>
        <w:spacing w:line="240" w:lineRule="auto"/>
        <w:ind w:left="284"/>
        <w:jc w:val="center"/>
        <w:rPr>
          <w:sz w:val="36"/>
        </w:rPr>
      </w:pPr>
      <w:r w:rsidRPr="002A3AA4">
        <w:rPr>
          <w:noProof/>
          <w:sz w:val="36"/>
          <w:lang w:eastAsia="en-GB"/>
        </w:rPr>
        <w:drawing>
          <wp:inline distT="0" distB="0" distL="0" distR="0" wp14:anchorId="615782C7" wp14:editId="7540E90D">
            <wp:extent cx="4734683" cy="3248025"/>
            <wp:effectExtent l="0" t="0" r="876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734683" cy="3248025"/>
                    </a:xfrm>
                    <a:prstGeom prst="rect">
                      <a:avLst/>
                    </a:prstGeom>
                    <a:noFill/>
                    <a:ln w="9525">
                      <a:noFill/>
                      <a:miter lim="800000"/>
                      <a:headEnd/>
                      <a:tailEnd/>
                    </a:ln>
                  </pic:spPr>
                </pic:pic>
              </a:graphicData>
            </a:graphic>
          </wp:inline>
        </w:drawing>
      </w:r>
    </w:p>
    <w:p w14:paraId="424E8F5F" w14:textId="77777777" w:rsidR="0004387A" w:rsidRDefault="0004387A" w:rsidP="00D45B52">
      <w:pPr>
        <w:spacing w:after="0" w:line="240" w:lineRule="auto"/>
        <w:ind w:left="284"/>
        <w:jc w:val="center"/>
        <w:rPr>
          <w:i/>
          <w:sz w:val="28"/>
        </w:rPr>
      </w:pPr>
    </w:p>
    <w:p w14:paraId="3AF2024C" w14:textId="77777777" w:rsidR="0004387A" w:rsidRDefault="0004387A" w:rsidP="00D45B52">
      <w:pPr>
        <w:spacing w:after="0" w:line="240" w:lineRule="auto"/>
        <w:ind w:left="284"/>
        <w:jc w:val="center"/>
        <w:rPr>
          <w:i/>
          <w:sz w:val="28"/>
        </w:rPr>
      </w:pPr>
    </w:p>
    <w:p w14:paraId="7C5E151F" w14:textId="77777777" w:rsidR="0004387A" w:rsidRDefault="0004387A" w:rsidP="00D45B52">
      <w:pPr>
        <w:spacing w:after="0" w:line="240" w:lineRule="auto"/>
        <w:ind w:left="284"/>
        <w:jc w:val="center"/>
        <w:rPr>
          <w:i/>
          <w:sz w:val="28"/>
        </w:rPr>
      </w:pPr>
    </w:p>
    <w:p w14:paraId="529C350D" w14:textId="77777777" w:rsidR="0004387A" w:rsidRDefault="0004387A" w:rsidP="00D45B52">
      <w:pPr>
        <w:spacing w:after="0" w:line="240" w:lineRule="auto"/>
        <w:ind w:left="284"/>
        <w:jc w:val="center"/>
        <w:rPr>
          <w:i/>
          <w:sz w:val="28"/>
        </w:rPr>
      </w:pPr>
    </w:p>
    <w:p w14:paraId="5B7A4B87" w14:textId="77777777" w:rsidR="0004387A" w:rsidRDefault="0004387A" w:rsidP="00D45B52">
      <w:pPr>
        <w:spacing w:after="0" w:line="240" w:lineRule="auto"/>
        <w:ind w:left="284"/>
        <w:jc w:val="center"/>
        <w:rPr>
          <w:i/>
          <w:sz w:val="28"/>
        </w:rPr>
      </w:pPr>
    </w:p>
    <w:p w14:paraId="72E79BBE" w14:textId="77777777" w:rsidR="0004387A" w:rsidRDefault="0004387A" w:rsidP="00D45B52">
      <w:pPr>
        <w:spacing w:after="0" w:line="240" w:lineRule="auto"/>
        <w:ind w:left="284"/>
        <w:jc w:val="center"/>
        <w:rPr>
          <w:i/>
          <w:sz w:val="28"/>
        </w:rPr>
      </w:pPr>
    </w:p>
    <w:p w14:paraId="78BDC956" w14:textId="77777777" w:rsidR="0004387A" w:rsidRDefault="0004387A" w:rsidP="00D45B52">
      <w:pPr>
        <w:spacing w:after="0" w:line="240" w:lineRule="auto"/>
        <w:ind w:left="284"/>
        <w:jc w:val="center"/>
        <w:rPr>
          <w:i/>
          <w:sz w:val="28"/>
        </w:rPr>
      </w:pPr>
    </w:p>
    <w:p w14:paraId="29DEEEEC" w14:textId="77777777" w:rsidR="0004387A" w:rsidRDefault="0004387A" w:rsidP="00D45B52">
      <w:pPr>
        <w:spacing w:after="0" w:line="240" w:lineRule="auto"/>
        <w:ind w:left="284"/>
        <w:jc w:val="center"/>
        <w:rPr>
          <w:i/>
          <w:sz w:val="28"/>
        </w:rPr>
      </w:pPr>
    </w:p>
    <w:p w14:paraId="29A9E7EF" w14:textId="77777777" w:rsidR="0004387A" w:rsidRDefault="0004387A" w:rsidP="00D45B52">
      <w:pPr>
        <w:spacing w:after="0" w:line="240" w:lineRule="auto"/>
        <w:ind w:left="284"/>
        <w:jc w:val="center"/>
        <w:rPr>
          <w:i/>
          <w:sz w:val="28"/>
        </w:rPr>
      </w:pPr>
    </w:p>
    <w:p w14:paraId="2F138534" w14:textId="77777777" w:rsidR="0004387A" w:rsidRDefault="0004387A" w:rsidP="00D45B52">
      <w:pPr>
        <w:spacing w:after="0" w:line="240" w:lineRule="auto"/>
        <w:ind w:left="284"/>
        <w:jc w:val="center"/>
        <w:rPr>
          <w:i/>
          <w:sz w:val="28"/>
        </w:rPr>
      </w:pPr>
    </w:p>
    <w:p w14:paraId="1D5F4EC7" w14:textId="77777777" w:rsidR="0004387A" w:rsidRDefault="0004387A" w:rsidP="00D45B52">
      <w:pPr>
        <w:spacing w:after="0" w:line="240" w:lineRule="auto"/>
        <w:ind w:left="284"/>
        <w:jc w:val="center"/>
        <w:rPr>
          <w:i/>
          <w:sz w:val="28"/>
        </w:rPr>
      </w:pPr>
    </w:p>
    <w:p w14:paraId="6C81EFA9" w14:textId="77777777" w:rsidR="0004387A" w:rsidRDefault="0004387A" w:rsidP="00D45B52">
      <w:pPr>
        <w:spacing w:after="0" w:line="240" w:lineRule="auto"/>
        <w:ind w:left="284"/>
        <w:jc w:val="center"/>
        <w:rPr>
          <w:i/>
          <w:sz w:val="28"/>
        </w:rPr>
      </w:pPr>
    </w:p>
    <w:p w14:paraId="16DFA418" w14:textId="77777777" w:rsidR="0004387A" w:rsidRDefault="0004387A" w:rsidP="00D45B52">
      <w:pPr>
        <w:spacing w:after="0" w:line="240" w:lineRule="auto"/>
        <w:ind w:left="284"/>
        <w:jc w:val="center"/>
        <w:rPr>
          <w:i/>
          <w:sz w:val="28"/>
        </w:rPr>
      </w:pPr>
    </w:p>
    <w:p w14:paraId="4963CACB" w14:textId="77777777" w:rsidR="0004387A" w:rsidRDefault="0004387A" w:rsidP="00D45B52">
      <w:pPr>
        <w:spacing w:after="0" w:line="240" w:lineRule="auto"/>
        <w:ind w:left="284"/>
        <w:jc w:val="center"/>
        <w:rPr>
          <w:i/>
          <w:sz w:val="28"/>
        </w:rPr>
      </w:pPr>
    </w:p>
    <w:p w14:paraId="666CE47C" w14:textId="0F3312DF" w:rsidR="0004387A" w:rsidRDefault="0004387A" w:rsidP="00D45B52">
      <w:pPr>
        <w:spacing w:after="0" w:line="240" w:lineRule="auto"/>
        <w:ind w:left="284"/>
        <w:jc w:val="center"/>
        <w:rPr>
          <w:i/>
          <w:sz w:val="28"/>
        </w:rPr>
      </w:pPr>
    </w:p>
    <w:p w14:paraId="35679B9A" w14:textId="62C92B53" w:rsidR="001C03D7" w:rsidRDefault="001C03D7" w:rsidP="00D45B52">
      <w:pPr>
        <w:spacing w:after="0" w:line="240" w:lineRule="auto"/>
        <w:ind w:left="284"/>
        <w:jc w:val="center"/>
        <w:rPr>
          <w:i/>
          <w:sz w:val="28"/>
        </w:rPr>
      </w:pPr>
    </w:p>
    <w:p w14:paraId="5A8FFAD3" w14:textId="60964B2A" w:rsidR="001C03D7" w:rsidRDefault="001C03D7" w:rsidP="00D45B52">
      <w:pPr>
        <w:spacing w:after="0" w:line="240" w:lineRule="auto"/>
        <w:ind w:left="284"/>
        <w:jc w:val="center"/>
        <w:rPr>
          <w:i/>
          <w:sz w:val="28"/>
        </w:rPr>
      </w:pPr>
    </w:p>
    <w:p w14:paraId="00CE7449" w14:textId="77777777" w:rsidR="001C03D7" w:rsidRDefault="001C03D7" w:rsidP="00D45B52">
      <w:pPr>
        <w:spacing w:after="0" w:line="240" w:lineRule="auto"/>
        <w:ind w:left="284"/>
        <w:jc w:val="center"/>
        <w:rPr>
          <w:i/>
          <w:sz w:val="28"/>
        </w:rPr>
      </w:pPr>
    </w:p>
    <w:p w14:paraId="0C0E6CA6" w14:textId="77777777" w:rsidR="0004387A" w:rsidRDefault="0004387A" w:rsidP="00D45B52">
      <w:pPr>
        <w:spacing w:after="0" w:line="240" w:lineRule="auto"/>
        <w:ind w:left="284"/>
        <w:jc w:val="center"/>
        <w:rPr>
          <w:i/>
          <w:sz w:val="28"/>
        </w:rPr>
      </w:pPr>
    </w:p>
    <w:p w14:paraId="4A02DACD" w14:textId="77777777" w:rsidR="001C03D7" w:rsidRDefault="00477FA0" w:rsidP="00D45B52">
      <w:pPr>
        <w:spacing w:after="0" w:line="240" w:lineRule="auto"/>
        <w:ind w:left="284"/>
        <w:jc w:val="center"/>
        <w:rPr>
          <w:i/>
          <w:sz w:val="28"/>
        </w:rPr>
      </w:pPr>
      <w:r w:rsidRPr="002A3AA4">
        <w:rPr>
          <w:i/>
          <w:sz w:val="28"/>
        </w:rPr>
        <w:t xml:space="preserve">Material which is copyright in this service is from the Archbishops’ Council. </w:t>
      </w:r>
    </w:p>
    <w:p w14:paraId="0C4DC86F" w14:textId="79A85647" w:rsidR="00477FA0" w:rsidRPr="002A3AA4" w:rsidRDefault="00477FA0" w:rsidP="00D45B52">
      <w:pPr>
        <w:spacing w:after="0" w:line="240" w:lineRule="auto"/>
        <w:ind w:left="284"/>
        <w:jc w:val="center"/>
        <w:rPr>
          <w:i/>
          <w:sz w:val="28"/>
        </w:rPr>
      </w:pPr>
      <w:r w:rsidRPr="002A3AA4">
        <w:rPr>
          <w:i/>
          <w:sz w:val="28"/>
        </w:rPr>
        <w:t>CCL licence 5794</w:t>
      </w:r>
    </w:p>
    <w:p w14:paraId="1F0EF915" w14:textId="48381D44" w:rsidR="00000000" w:rsidRPr="002A3AA4" w:rsidRDefault="001C03D7" w:rsidP="00D45B52">
      <w:pPr>
        <w:spacing w:after="240" w:line="240" w:lineRule="auto"/>
        <w:ind w:left="284"/>
        <w:jc w:val="center"/>
        <w:rPr>
          <w:i/>
          <w:sz w:val="28"/>
        </w:rPr>
      </w:pPr>
      <w:r>
        <w:rPr>
          <w:i/>
          <w:sz w:val="28"/>
        </w:rPr>
        <w:t xml:space="preserve">Remembrance Order of Service printed </w:t>
      </w:r>
      <w:r w:rsidR="00B86D5F">
        <w:rPr>
          <w:i/>
          <w:sz w:val="28"/>
        </w:rPr>
        <w:t>November 202</w:t>
      </w:r>
      <w:r w:rsidR="00E2481D">
        <w:rPr>
          <w:i/>
          <w:sz w:val="28"/>
        </w:rPr>
        <w:t>2</w:t>
      </w:r>
      <w:r w:rsidR="00017356">
        <w:rPr>
          <w:i/>
          <w:sz w:val="28"/>
        </w:rPr>
        <w:br/>
      </w:r>
    </w:p>
    <w:sectPr w:rsidR="00445176" w:rsidRPr="002A3AA4" w:rsidSect="00417EED">
      <w:footerReference w:type="default" r:id="rId7"/>
      <w:pgSz w:w="11906" w:h="16838"/>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FFC40" w14:textId="77777777" w:rsidR="009474A4" w:rsidRDefault="009474A4" w:rsidP="00380272">
      <w:pPr>
        <w:spacing w:after="0" w:line="240" w:lineRule="auto"/>
      </w:pPr>
      <w:r>
        <w:separator/>
      </w:r>
    </w:p>
  </w:endnote>
  <w:endnote w:type="continuationSeparator" w:id="0">
    <w:p w14:paraId="30C7A22A" w14:textId="77777777" w:rsidR="009474A4" w:rsidRDefault="009474A4" w:rsidP="0038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2432500"/>
      <w:docPartObj>
        <w:docPartGallery w:val="Page Numbers (Bottom of Page)"/>
        <w:docPartUnique/>
      </w:docPartObj>
    </w:sdtPr>
    <w:sdtEndPr>
      <w:rPr>
        <w:noProof/>
      </w:rPr>
    </w:sdtEndPr>
    <w:sdtContent>
      <w:p w14:paraId="1E9BF1EE" w14:textId="5B791CA1" w:rsidR="00380272" w:rsidRPr="009C29D3" w:rsidRDefault="009C29D3" w:rsidP="009C29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51326" w14:textId="77777777" w:rsidR="009474A4" w:rsidRDefault="009474A4" w:rsidP="00380272">
      <w:pPr>
        <w:spacing w:after="0" w:line="240" w:lineRule="auto"/>
      </w:pPr>
      <w:r>
        <w:separator/>
      </w:r>
    </w:p>
  </w:footnote>
  <w:footnote w:type="continuationSeparator" w:id="0">
    <w:p w14:paraId="5CB535C2" w14:textId="77777777" w:rsidR="009474A4" w:rsidRDefault="009474A4" w:rsidP="003802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A0"/>
    <w:rsid w:val="00017356"/>
    <w:rsid w:val="0004387A"/>
    <w:rsid w:val="00080C6D"/>
    <w:rsid w:val="000A373F"/>
    <w:rsid w:val="000E4198"/>
    <w:rsid w:val="00147577"/>
    <w:rsid w:val="0018168B"/>
    <w:rsid w:val="001A0D9B"/>
    <w:rsid w:val="001C03D7"/>
    <w:rsid w:val="001C12F0"/>
    <w:rsid w:val="001D33F2"/>
    <w:rsid w:val="001D5335"/>
    <w:rsid w:val="001E7BDC"/>
    <w:rsid w:val="002528DB"/>
    <w:rsid w:val="00276532"/>
    <w:rsid w:val="002A3AA4"/>
    <w:rsid w:val="002C3D7B"/>
    <w:rsid w:val="003277C3"/>
    <w:rsid w:val="00361E4C"/>
    <w:rsid w:val="00364E0B"/>
    <w:rsid w:val="00374DAB"/>
    <w:rsid w:val="00380272"/>
    <w:rsid w:val="003A6D6A"/>
    <w:rsid w:val="003E1097"/>
    <w:rsid w:val="003E1E71"/>
    <w:rsid w:val="00415677"/>
    <w:rsid w:val="00417EED"/>
    <w:rsid w:val="00463679"/>
    <w:rsid w:val="00477FA0"/>
    <w:rsid w:val="004B6642"/>
    <w:rsid w:val="004D5271"/>
    <w:rsid w:val="004F5560"/>
    <w:rsid w:val="00526A90"/>
    <w:rsid w:val="005543A6"/>
    <w:rsid w:val="005758F7"/>
    <w:rsid w:val="005A0EA4"/>
    <w:rsid w:val="005B2857"/>
    <w:rsid w:val="005B77F4"/>
    <w:rsid w:val="005D328A"/>
    <w:rsid w:val="005E22E5"/>
    <w:rsid w:val="005F029C"/>
    <w:rsid w:val="005F4363"/>
    <w:rsid w:val="006425F3"/>
    <w:rsid w:val="00651322"/>
    <w:rsid w:val="00666749"/>
    <w:rsid w:val="00695BF6"/>
    <w:rsid w:val="00696760"/>
    <w:rsid w:val="006A4A85"/>
    <w:rsid w:val="006B7A6F"/>
    <w:rsid w:val="006C001F"/>
    <w:rsid w:val="007073B6"/>
    <w:rsid w:val="0072749E"/>
    <w:rsid w:val="0075319C"/>
    <w:rsid w:val="008313BD"/>
    <w:rsid w:val="00866897"/>
    <w:rsid w:val="008710E1"/>
    <w:rsid w:val="00871448"/>
    <w:rsid w:val="00893E00"/>
    <w:rsid w:val="00895799"/>
    <w:rsid w:val="008D30C6"/>
    <w:rsid w:val="008E1C9D"/>
    <w:rsid w:val="008F02CF"/>
    <w:rsid w:val="00901213"/>
    <w:rsid w:val="00911F30"/>
    <w:rsid w:val="00922DD7"/>
    <w:rsid w:val="00940595"/>
    <w:rsid w:val="009474A4"/>
    <w:rsid w:val="009550DE"/>
    <w:rsid w:val="009A7351"/>
    <w:rsid w:val="009C29D3"/>
    <w:rsid w:val="009C609F"/>
    <w:rsid w:val="00A22910"/>
    <w:rsid w:val="00A40120"/>
    <w:rsid w:val="00A65BC0"/>
    <w:rsid w:val="00AA26CB"/>
    <w:rsid w:val="00AB7523"/>
    <w:rsid w:val="00AF5049"/>
    <w:rsid w:val="00B05989"/>
    <w:rsid w:val="00B2672C"/>
    <w:rsid w:val="00B37106"/>
    <w:rsid w:val="00B5649A"/>
    <w:rsid w:val="00B86D5F"/>
    <w:rsid w:val="00B9127E"/>
    <w:rsid w:val="00BC2C2C"/>
    <w:rsid w:val="00C03D65"/>
    <w:rsid w:val="00C114DF"/>
    <w:rsid w:val="00C826D6"/>
    <w:rsid w:val="00D34E45"/>
    <w:rsid w:val="00D45B52"/>
    <w:rsid w:val="00DA0EE1"/>
    <w:rsid w:val="00E05C68"/>
    <w:rsid w:val="00E2481D"/>
    <w:rsid w:val="00E410FC"/>
    <w:rsid w:val="00E6300F"/>
    <w:rsid w:val="00E72578"/>
    <w:rsid w:val="00E73E32"/>
    <w:rsid w:val="00EB7691"/>
    <w:rsid w:val="00FA42C3"/>
    <w:rsid w:val="00FF4B4E"/>
    <w:rsid w:val="6BC404FA"/>
    <w:rsid w:val="73390B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8835"/>
  <w15:docId w15:val="{ABA563EE-963C-491C-BD6E-C9B03773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57"/>
  </w:style>
  <w:style w:type="paragraph" w:styleId="Heading1">
    <w:name w:val="heading 1"/>
    <w:basedOn w:val="Normal"/>
    <w:link w:val="Heading1Char"/>
    <w:uiPriority w:val="9"/>
    <w:qFormat/>
    <w:rsid w:val="00893E00"/>
    <w:pPr>
      <w:spacing w:before="100" w:beforeAutospacing="1" w:after="100" w:afterAutospacing="1" w:line="240" w:lineRule="auto"/>
      <w:outlineLvl w:val="0"/>
    </w:pPr>
    <w:rPr>
      <w:rFonts w:ascii="Calibri" w:eastAsia="Times New Roman" w:hAnsi="Calibri" w:cs="Calibri"/>
      <w:b/>
      <w:bCs/>
      <w:kern w:val="36"/>
      <w:sz w:val="48"/>
      <w:szCs w:val="48"/>
      <w:lang w:eastAsia="en-GB"/>
    </w:rPr>
  </w:style>
  <w:style w:type="paragraph" w:styleId="Heading3">
    <w:name w:val="heading 3"/>
    <w:basedOn w:val="Normal"/>
    <w:link w:val="Heading3Char"/>
    <w:uiPriority w:val="9"/>
    <w:semiHidden/>
    <w:unhideWhenUsed/>
    <w:qFormat/>
    <w:rsid w:val="00893E00"/>
    <w:pPr>
      <w:spacing w:before="100" w:beforeAutospacing="1" w:after="100" w:afterAutospacing="1" w:line="240" w:lineRule="auto"/>
      <w:outlineLvl w:val="2"/>
    </w:pPr>
    <w:rPr>
      <w:rFonts w:ascii="Calibri" w:eastAsia="Times New Roman" w:hAnsi="Calibri" w:cs="Calibri"/>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AA4"/>
    <w:rPr>
      <w:rFonts w:ascii="Tahoma" w:hAnsi="Tahoma" w:cs="Tahoma"/>
      <w:sz w:val="16"/>
      <w:szCs w:val="16"/>
    </w:rPr>
  </w:style>
  <w:style w:type="paragraph" w:styleId="Header">
    <w:name w:val="header"/>
    <w:basedOn w:val="Normal"/>
    <w:link w:val="HeaderChar"/>
    <w:uiPriority w:val="99"/>
    <w:unhideWhenUsed/>
    <w:rsid w:val="00380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72"/>
  </w:style>
  <w:style w:type="paragraph" w:styleId="Footer">
    <w:name w:val="footer"/>
    <w:basedOn w:val="Normal"/>
    <w:link w:val="FooterChar"/>
    <w:uiPriority w:val="99"/>
    <w:unhideWhenUsed/>
    <w:rsid w:val="00380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72"/>
  </w:style>
  <w:style w:type="character" w:customStyle="1" w:styleId="Heading1Char">
    <w:name w:val="Heading 1 Char"/>
    <w:basedOn w:val="DefaultParagraphFont"/>
    <w:link w:val="Heading1"/>
    <w:uiPriority w:val="9"/>
    <w:rsid w:val="00893E00"/>
    <w:rPr>
      <w:rFonts w:ascii="Calibri" w:eastAsia="Times New Roman"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893E00"/>
    <w:rPr>
      <w:rFonts w:ascii="Calibri" w:eastAsia="Times New Roman" w:hAnsi="Calibri" w:cs="Calibri"/>
      <w:b/>
      <w:bCs/>
      <w:sz w:val="27"/>
      <w:szCs w:val="27"/>
      <w:lang w:eastAsia="en-GB"/>
    </w:rPr>
  </w:style>
  <w:style w:type="character" w:styleId="Hyperlink">
    <w:name w:val="Hyperlink"/>
    <w:basedOn w:val="DefaultParagraphFont"/>
    <w:uiPriority w:val="99"/>
    <w:semiHidden/>
    <w:unhideWhenUsed/>
    <w:rsid w:val="00893E00"/>
    <w:rPr>
      <w:color w:val="0000FF"/>
      <w:u w:val="single"/>
    </w:rPr>
  </w:style>
  <w:style w:type="paragraph" w:customStyle="1" w:styleId="gmail-chapter-2">
    <w:name w:val="gmail-chapter-2"/>
    <w:basedOn w:val="Normal"/>
    <w:rsid w:val="00893E00"/>
    <w:pPr>
      <w:spacing w:before="100" w:beforeAutospacing="1" w:after="100" w:afterAutospacing="1" w:line="240" w:lineRule="auto"/>
    </w:pPr>
    <w:rPr>
      <w:rFonts w:ascii="Calibri" w:hAnsi="Calibri" w:cs="Calibri"/>
      <w:lang w:eastAsia="en-GB"/>
    </w:rPr>
  </w:style>
  <w:style w:type="paragraph" w:customStyle="1" w:styleId="gmail-line">
    <w:name w:val="gmail-line"/>
    <w:basedOn w:val="Normal"/>
    <w:rsid w:val="00893E00"/>
    <w:pPr>
      <w:spacing w:before="100" w:beforeAutospacing="1" w:after="100" w:afterAutospacing="1" w:line="240" w:lineRule="auto"/>
    </w:pPr>
    <w:rPr>
      <w:rFonts w:ascii="Calibri" w:hAnsi="Calibri" w:cs="Calibri"/>
      <w:lang w:eastAsia="en-GB"/>
    </w:rPr>
  </w:style>
  <w:style w:type="character" w:customStyle="1" w:styleId="gmail-passage-display-bcv">
    <w:name w:val="gmail-passage-display-bcv"/>
    <w:basedOn w:val="DefaultParagraphFont"/>
    <w:rsid w:val="00893E00"/>
  </w:style>
  <w:style w:type="character" w:customStyle="1" w:styleId="gmail-passage-display-version">
    <w:name w:val="gmail-passage-display-version"/>
    <w:basedOn w:val="DefaultParagraphFont"/>
    <w:rsid w:val="00893E00"/>
  </w:style>
  <w:style w:type="character" w:customStyle="1" w:styleId="gmail-text">
    <w:name w:val="gmail-text"/>
    <w:basedOn w:val="DefaultParagraphFont"/>
    <w:rsid w:val="00893E00"/>
  </w:style>
  <w:style w:type="character" w:customStyle="1" w:styleId="gmail-chapternum">
    <w:name w:val="gmail-chapternum"/>
    <w:basedOn w:val="DefaultParagraphFont"/>
    <w:rsid w:val="0089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334231">
      <w:bodyDiv w:val="1"/>
      <w:marLeft w:val="0"/>
      <w:marRight w:val="0"/>
      <w:marTop w:val="0"/>
      <w:marBottom w:val="0"/>
      <w:divBdr>
        <w:top w:val="none" w:sz="0" w:space="0" w:color="auto"/>
        <w:left w:val="none" w:sz="0" w:space="0" w:color="auto"/>
        <w:bottom w:val="none" w:sz="0" w:space="0" w:color="auto"/>
        <w:right w:val="none" w:sz="0" w:space="0" w:color="auto"/>
      </w:divBdr>
    </w:div>
    <w:div w:id="194113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1643</Words>
  <Characters>9368</Characters>
  <Application>Microsoft Office Word</Application>
  <DocSecurity>0</DocSecurity>
  <Lines>78</Lines>
  <Paragraphs>21</Paragraphs>
  <ScaleCrop>false</ScaleCrop>
  <Company>Harmoni</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AmicusITS</dc:creator>
  <cp:lastModifiedBy>Fiona Trott</cp:lastModifiedBy>
  <cp:revision>7</cp:revision>
  <cp:lastPrinted>2021-11-14T07:14:00Z</cp:lastPrinted>
  <dcterms:created xsi:type="dcterms:W3CDTF">2022-10-12T08:52:00Z</dcterms:created>
  <dcterms:modified xsi:type="dcterms:W3CDTF">2024-10-09T16:41:00Z</dcterms:modified>
</cp:coreProperties>
</file>