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9286" w14:textId="0B894B53" w:rsidR="00A70E1A" w:rsidRPr="00824D96" w:rsidRDefault="00F4194C" w:rsidP="00824D9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</w:pPr>
      <w:bookmarkStart w:id="0" w:name="_Hlk216805195"/>
      <w:r w:rsidRPr="002A3381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A2676F7" wp14:editId="10331A30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541520" cy="1404620"/>
                <wp:effectExtent l="0" t="0" r="11430" b="15240"/>
                <wp:wrapSquare wrapText="bothSides"/>
                <wp:docPr id="5193063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1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26BE5" w14:textId="1583A372" w:rsidR="009F368B" w:rsidRPr="00F4194C" w:rsidRDefault="009F368B" w:rsidP="00F4194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4194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Rev’d Christine’s Retirement</w:t>
                            </w:r>
                          </w:p>
                          <w:p w14:paraId="0022B5FD" w14:textId="77777777" w:rsidR="009F368B" w:rsidRPr="00F4194C" w:rsidRDefault="009F368B" w:rsidP="00F4194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16C958BA" w14:textId="73569356" w:rsidR="009F368B" w:rsidRDefault="009F368B" w:rsidP="00F4194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4194C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  <w:t>It is with mixed emotions that Rev'd Christine has announced her plans to retire from ministry at the end of th</w:t>
                            </w:r>
                            <w:r w:rsidR="00F4194C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  <w:t>is</w:t>
                            </w:r>
                            <w:r w:rsidRPr="00F4194C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  <w:t xml:space="preserve"> year, so she can prioritise the care needed for her 89 year old mother in Lincoln.  </w:t>
                            </w:r>
                          </w:p>
                          <w:p w14:paraId="4FA108D3" w14:textId="77777777" w:rsidR="000470ED" w:rsidRPr="000470ED" w:rsidRDefault="000470ED" w:rsidP="00F4194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06E163AE" w14:textId="5CD50D5A" w:rsidR="00697898" w:rsidRPr="00F4194C" w:rsidRDefault="009F368B" w:rsidP="00F4194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4194C">
                              <w:rPr>
                                <w:rFonts w:ascii="Comic Sans MS" w:eastAsia="Times New Roman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Curre</w:t>
                            </w:r>
                            <w:r w:rsidR="00F4194C">
                              <w:rPr>
                                <w:rFonts w:ascii="Comic Sans MS" w:eastAsia="Times New Roman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n</w:t>
                            </w:r>
                            <w:r w:rsidRPr="00F4194C">
                              <w:rPr>
                                <w:rFonts w:ascii="Comic Sans MS" w:eastAsia="Times New Roman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tly there is no exact dates as she and Lester need to find a house </w:t>
                            </w:r>
                            <w:r w:rsidR="00A358F9">
                              <w:rPr>
                                <w:rFonts w:ascii="Comic Sans MS" w:eastAsia="Times New Roman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to buy that’s </w:t>
                            </w:r>
                            <w:r w:rsidRPr="00F4194C">
                              <w:rPr>
                                <w:rFonts w:ascii="Comic Sans MS" w:eastAsia="Times New Roman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suitable for Christine’s mum</w:t>
                            </w:r>
                            <w:r w:rsidR="00F4194C" w:rsidRPr="00F4194C">
                              <w:rPr>
                                <w:rFonts w:ascii="Comic Sans MS" w:eastAsia="Times New Roman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, and safe for the cats too!</w:t>
                            </w:r>
                          </w:p>
                          <w:p w14:paraId="65EAF7DD" w14:textId="77777777" w:rsidR="00697898" w:rsidRPr="000470ED" w:rsidRDefault="00697898" w:rsidP="00F4194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2676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6.4pt;margin-top:0;width:357.6pt;height:110.6pt;z-index:2516848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">
                <v:textbox style="mso-fit-shape-to-text:t">
                  <w:txbxContent>
                    <w:p w14:paraId="17126BE5" w14:textId="1583A372" w:rsidR="009F368B" w:rsidRPr="00F4194C" w:rsidRDefault="009F368B" w:rsidP="00F4194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r w:rsidRPr="00F4194C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  <w:t>Rev’d Christine’s Retirement</w:t>
                      </w:r>
                    </w:p>
                    <w:p w14:paraId="0022B5FD" w14:textId="77777777" w:rsidR="009F368B" w:rsidRPr="00F4194C" w:rsidRDefault="009F368B" w:rsidP="00F4194C">
                      <w:pPr>
                        <w:spacing w:after="0" w:line="240" w:lineRule="auto"/>
                        <w:rPr>
                          <w:rFonts w:ascii="Comic Sans MS" w:hAnsi="Comic Sans MS"/>
                          <w:color w:val="000000"/>
                          <w:sz w:val="16"/>
                          <w:szCs w:val="16"/>
                        </w:rPr>
                      </w:pPr>
                    </w:p>
                    <w:p w14:paraId="16C958BA" w14:textId="73569356" w:rsidR="009F368B" w:rsidRDefault="009F368B" w:rsidP="00F4194C">
                      <w:pPr>
                        <w:spacing w:after="0" w:line="240" w:lineRule="auto"/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</w:pPr>
                      <w:r w:rsidRPr="00F4194C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  <w:t>It is with mixed emotions that Rev'd Christine has announced her plans to retire from ministry at the end of th</w:t>
                      </w:r>
                      <w:r w:rsidR="00F4194C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  <w:t>is</w:t>
                      </w:r>
                      <w:r w:rsidRPr="00F4194C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  <w:t xml:space="preserve"> year, so she can prioritise the care needed for her 89 year old mother in Lincoln.  </w:t>
                      </w:r>
                    </w:p>
                    <w:p w14:paraId="4FA108D3" w14:textId="77777777" w:rsidR="000470ED" w:rsidRPr="000470ED" w:rsidRDefault="000470ED" w:rsidP="00F4194C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06E163AE" w14:textId="5CD50D5A" w:rsidR="00697898" w:rsidRPr="00F4194C" w:rsidRDefault="009F368B" w:rsidP="00F4194C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 w:rsidRPr="00F4194C">
                        <w:rPr>
                          <w:rFonts w:ascii="Comic Sans MS" w:eastAsia="Times New Roman" w:hAnsi="Comic Sans MS"/>
                          <w:color w:val="000000" w:themeColor="text1"/>
                          <w:sz w:val="28"/>
                          <w:szCs w:val="28"/>
                        </w:rPr>
                        <w:t>Curre</w:t>
                      </w:r>
                      <w:r w:rsidR="00F4194C">
                        <w:rPr>
                          <w:rFonts w:ascii="Comic Sans MS" w:eastAsia="Times New Roman" w:hAnsi="Comic Sans MS"/>
                          <w:color w:val="000000" w:themeColor="text1"/>
                          <w:sz w:val="28"/>
                          <w:szCs w:val="28"/>
                        </w:rPr>
                        <w:t>n</w:t>
                      </w:r>
                      <w:r w:rsidRPr="00F4194C">
                        <w:rPr>
                          <w:rFonts w:ascii="Comic Sans MS" w:eastAsia="Times New Roman" w:hAnsi="Comic Sans MS"/>
                          <w:color w:val="000000" w:themeColor="text1"/>
                          <w:sz w:val="28"/>
                          <w:szCs w:val="28"/>
                        </w:rPr>
                        <w:t xml:space="preserve">tly there is no exact dates as she and Lester need to find a house </w:t>
                      </w:r>
                      <w:r w:rsidR="00A358F9">
                        <w:rPr>
                          <w:rFonts w:ascii="Comic Sans MS" w:eastAsia="Times New Roman" w:hAnsi="Comic Sans MS"/>
                          <w:color w:val="000000" w:themeColor="text1"/>
                          <w:sz w:val="28"/>
                          <w:szCs w:val="28"/>
                        </w:rPr>
                        <w:t xml:space="preserve">to buy that’s </w:t>
                      </w:r>
                      <w:r w:rsidRPr="00F4194C">
                        <w:rPr>
                          <w:rFonts w:ascii="Comic Sans MS" w:eastAsia="Times New Roman" w:hAnsi="Comic Sans MS"/>
                          <w:color w:val="000000" w:themeColor="text1"/>
                          <w:sz w:val="28"/>
                          <w:szCs w:val="28"/>
                        </w:rPr>
                        <w:t>suitable for Christine’s mum</w:t>
                      </w:r>
                      <w:r w:rsidR="00F4194C" w:rsidRPr="00F4194C">
                        <w:rPr>
                          <w:rFonts w:ascii="Comic Sans MS" w:eastAsia="Times New Roman" w:hAnsi="Comic Sans MS"/>
                          <w:color w:val="000000" w:themeColor="text1"/>
                          <w:sz w:val="28"/>
                          <w:szCs w:val="28"/>
                        </w:rPr>
                        <w:t>, and safe for the cats too!</w:t>
                      </w:r>
                    </w:p>
                    <w:p w14:paraId="65EAF7DD" w14:textId="77777777" w:rsidR="00697898" w:rsidRPr="000470ED" w:rsidRDefault="00697898" w:rsidP="00F4194C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0F5A" w:rsidRPr="00824D96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>Palm</w:t>
      </w:r>
      <w:r w:rsidR="008C0849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 xml:space="preserve"> </w:t>
      </w:r>
      <w:r w:rsidR="009B1169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 xml:space="preserve">116: </w:t>
      </w:r>
      <w:r w:rsidR="00C70C30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 xml:space="preserve">1, </w:t>
      </w:r>
      <w:r w:rsidR="009B1169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>9 to 17</w:t>
      </w:r>
    </w:p>
    <w:p w14:paraId="33428FFB" w14:textId="5631A110" w:rsidR="00994869" w:rsidRDefault="002A519E" w:rsidP="00133368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</w:rPr>
      </w:pPr>
      <w:r w:rsidRPr="00994869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</w:rPr>
        <w:t>Please stand</w:t>
      </w:r>
      <w:r w:rsidR="006E7F47" w:rsidRPr="00994869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</w:rPr>
        <w:t xml:space="preserve">, if able, </w:t>
      </w:r>
      <w:bookmarkStart w:id="1" w:name="_Hlk199318997"/>
      <w:r w:rsidR="0010721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</w:rPr>
        <w:t>and join in with the verses in bold italics</w:t>
      </w:r>
    </w:p>
    <w:bookmarkEnd w:id="0"/>
    <w:p w14:paraId="184AB267" w14:textId="6C4A6E88" w:rsidR="00D829DB" w:rsidRPr="00462BF8" w:rsidRDefault="00D829DB" w:rsidP="00AB1877">
      <w:pPr>
        <w:pStyle w:val="line"/>
        <w:spacing w:before="0" w:beforeAutospacing="0" w:after="0" w:afterAutospacing="0"/>
        <w:rPr>
          <w:color w:val="000000"/>
          <w:sz w:val="28"/>
          <w:szCs w:val="28"/>
        </w:rPr>
      </w:pPr>
    </w:p>
    <w:p w14:paraId="2E67DE50" w14:textId="318BCF70" w:rsidR="00462BF8" w:rsidRPr="007B5577" w:rsidRDefault="00C70C30" w:rsidP="00AB1877">
      <w:pPr>
        <w:pStyle w:val="line"/>
        <w:spacing w:before="0" w:beforeAutospacing="0" w:after="0" w:afterAutospacing="0"/>
        <w:rPr>
          <w:rStyle w:val="text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7B5577">
        <w:rPr>
          <w:rStyle w:val="text"/>
          <w:color w:val="000000"/>
          <w:sz w:val="28"/>
          <w:szCs w:val="28"/>
          <w:shd w:val="clear" w:color="auto" w:fill="FFFFFF"/>
        </w:rPr>
        <w:t>I love the </w:t>
      </w:r>
      <w:r w:rsidRPr="007B5577">
        <w:rPr>
          <w:rStyle w:val="small-caps"/>
          <w:smallCaps/>
          <w:color w:val="000000"/>
          <w:sz w:val="28"/>
          <w:szCs w:val="28"/>
          <w:shd w:val="clear" w:color="auto" w:fill="FFFFFF"/>
        </w:rPr>
        <w:t>Lord</w:t>
      </w:r>
      <w:r w:rsidRPr="007B5577">
        <w:rPr>
          <w:rStyle w:val="text"/>
          <w:color w:val="000000"/>
          <w:sz w:val="28"/>
          <w:szCs w:val="28"/>
          <w:shd w:val="clear" w:color="auto" w:fill="FFFFFF"/>
        </w:rPr>
        <w:t>, because he has heard</w:t>
      </w:r>
      <w:r w:rsidRPr="007B5577">
        <w:rPr>
          <w:color w:val="000000"/>
          <w:sz w:val="28"/>
          <w:szCs w:val="28"/>
        </w:rPr>
        <w:br/>
      </w:r>
      <w:r w:rsidRPr="007B5577">
        <w:rPr>
          <w:rStyle w:val="indent-1-breaks"/>
          <w:b/>
          <w:bCs/>
          <w:i/>
          <w:iCs/>
          <w:color w:val="000000"/>
          <w:sz w:val="12"/>
          <w:szCs w:val="12"/>
          <w:shd w:val="clear" w:color="auto" w:fill="FFFFFF"/>
        </w:rPr>
        <w:t>    </w:t>
      </w:r>
      <w:r w:rsidRPr="007B5577">
        <w:rPr>
          <w:rStyle w:val="text"/>
          <w:b/>
          <w:bCs/>
          <w:i/>
          <w:iCs/>
          <w:color w:val="000000"/>
          <w:sz w:val="28"/>
          <w:szCs w:val="28"/>
          <w:shd w:val="clear" w:color="auto" w:fill="FFFFFF"/>
        </w:rPr>
        <w:t>my voice and my supplications.</w:t>
      </w:r>
    </w:p>
    <w:p w14:paraId="040F0BC4" w14:textId="77777777" w:rsidR="007B5577" w:rsidRPr="007B5577" w:rsidRDefault="007B5577" w:rsidP="00AB1877">
      <w:pPr>
        <w:pStyle w:val="line"/>
        <w:spacing w:before="0" w:beforeAutospacing="0" w:after="0" w:afterAutospacing="0"/>
        <w:rPr>
          <w:color w:val="000000"/>
          <w:sz w:val="16"/>
          <w:szCs w:val="16"/>
        </w:rPr>
      </w:pPr>
    </w:p>
    <w:p w14:paraId="7BFC0EEF" w14:textId="0A91AA15" w:rsidR="007B5577" w:rsidRPr="007B5577" w:rsidRDefault="007B5577" w:rsidP="007B5577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color w:val="000000"/>
          <w:sz w:val="28"/>
          <w:szCs w:val="28"/>
        </w:rPr>
      </w:pPr>
      <w:r w:rsidRPr="007B5577">
        <w:rPr>
          <w:rStyle w:val="text"/>
          <w:color w:val="000000"/>
          <w:sz w:val="28"/>
          <w:szCs w:val="28"/>
        </w:rPr>
        <w:t>I kept my faith, even when I said,</w:t>
      </w:r>
      <w:r w:rsidRPr="007B5577">
        <w:rPr>
          <w:color w:val="000000"/>
          <w:sz w:val="28"/>
          <w:szCs w:val="28"/>
        </w:rPr>
        <w:br/>
      </w:r>
      <w:r w:rsidRPr="007B5577">
        <w:rPr>
          <w:rStyle w:val="indent-1-breaks"/>
          <w:b/>
          <w:bCs/>
          <w:i/>
          <w:iCs/>
          <w:color w:val="000000"/>
          <w:sz w:val="12"/>
          <w:szCs w:val="12"/>
        </w:rPr>
        <w:t>    </w:t>
      </w:r>
      <w:r w:rsidRPr="007B5577">
        <w:rPr>
          <w:rStyle w:val="text"/>
          <w:b/>
          <w:bCs/>
          <w:i/>
          <w:iCs/>
          <w:color w:val="000000"/>
          <w:sz w:val="28"/>
          <w:szCs w:val="28"/>
        </w:rPr>
        <w:t>‘I am greatly afflicted’;</w:t>
      </w:r>
    </w:p>
    <w:p w14:paraId="4522585C" w14:textId="36CF385C" w:rsidR="007B5577" w:rsidRPr="001E3D5D" w:rsidRDefault="007B5577" w:rsidP="007B5577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color w:val="000000"/>
          <w:sz w:val="28"/>
          <w:szCs w:val="28"/>
        </w:rPr>
      </w:pPr>
      <w:r w:rsidRPr="007B5577">
        <w:rPr>
          <w:color w:val="000000"/>
          <w:sz w:val="16"/>
          <w:szCs w:val="16"/>
        </w:rPr>
        <w:br/>
      </w:r>
      <w:r w:rsidRPr="007B5577">
        <w:rPr>
          <w:rStyle w:val="text"/>
          <w:color w:val="000000"/>
          <w:sz w:val="28"/>
          <w:szCs w:val="28"/>
        </w:rPr>
        <w:t>I said in my consternation,</w:t>
      </w:r>
      <w:r w:rsidRPr="007B5577">
        <w:rPr>
          <w:color w:val="000000"/>
          <w:sz w:val="28"/>
          <w:szCs w:val="28"/>
        </w:rPr>
        <w:br/>
      </w:r>
      <w:r w:rsidRPr="001E3D5D">
        <w:rPr>
          <w:rStyle w:val="indent-1-breaks"/>
          <w:b/>
          <w:bCs/>
          <w:i/>
          <w:iCs/>
          <w:color w:val="000000"/>
          <w:sz w:val="12"/>
          <w:szCs w:val="12"/>
        </w:rPr>
        <w:t>    </w:t>
      </w:r>
      <w:r w:rsidRPr="001E3D5D">
        <w:rPr>
          <w:rStyle w:val="text"/>
          <w:b/>
          <w:bCs/>
          <w:i/>
          <w:iCs/>
          <w:color w:val="000000"/>
          <w:sz w:val="28"/>
          <w:szCs w:val="28"/>
        </w:rPr>
        <w:t>‘Everyone is a liar.’</w:t>
      </w:r>
    </w:p>
    <w:p w14:paraId="3504D55E" w14:textId="7BA6493A" w:rsidR="001E3D5D" w:rsidRPr="007B5577" w:rsidRDefault="001E3D5D" w:rsidP="007B5577">
      <w:pPr>
        <w:pStyle w:val="lin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6C8CF38" w14:textId="786C27B9" w:rsidR="001E3D5D" w:rsidRPr="001E3D5D" w:rsidRDefault="000470ED" w:rsidP="007B5577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color w:val="000000"/>
          <w:sz w:val="28"/>
          <w:szCs w:val="28"/>
        </w:rPr>
      </w:pPr>
      <w:r w:rsidRPr="00DB7AB2">
        <w:rPr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D31DFF4" wp14:editId="0463B2B0">
                <wp:simplePos x="0" y="0"/>
                <wp:positionH relativeFrom="margin">
                  <wp:posOffset>5257165</wp:posOffset>
                </wp:positionH>
                <wp:positionV relativeFrom="paragraph">
                  <wp:posOffset>283210</wp:posOffset>
                </wp:positionV>
                <wp:extent cx="4514215" cy="1404620"/>
                <wp:effectExtent l="0" t="0" r="19685" b="15875"/>
                <wp:wrapSquare wrapText="bothSides"/>
                <wp:docPr id="618540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2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96D70" w14:textId="5AC2B10A" w:rsidR="00DB7AB2" w:rsidRPr="000470ED" w:rsidRDefault="00DB7AB2" w:rsidP="00DB7AB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470ED">
                              <w:rPr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u w:val="single"/>
                              </w:rPr>
                              <w:t>Mothers’ Union 150</w:t>
                            </w:r>
                            <w:r w:rsidRPr="000470ED">
                              <w:rPr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0470ED">
                              <w:rPr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u w:val="single"/>
                              </w:rPr>
                              <w:t xml:space="preserve"> Anniversary Tea Party</w:t>
                            </w:r>
                          </w:p>
                          <w:p w14:paraId="15D36AC2" w14:textId="77777777" w:rsidR="000470ED" w:rsidRDefault="00DB7AB2" w:rsidP="00DB7AB2">
                            <w:pPr>
                              <w:spacing w:after="0"/>
                              <w:jc w:val="center"/>
                              <w:rPr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  <w:r w:rsidRPr="000470ED">
                              <w:rPr>
                                <w:color w:val="2F5496" w:themeColor="accent1" w:themeShade="BF"/>
                                <w:sz w:val="32"/>
                                <w:szCs w:val="32"/>
                              </w:rPr>
                              <w:t>Tickets are now available at £10 per person from Janet and Jane</w:t>
                            </w:r>
                            <w:r w:rsidR="000470ED">
                              <w:rPr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 for the Afternoon Tea Party </w:t>
                            </w:r>
                          </w:p>
                          <w:p w14:paraId="6BD0A394" w14:textId="4B22EC63" w:rsidR="00DB7AB2" w:rsidRPr="000470ED" w:rsidRDefault="000470ED" w:rsidP="00DB7AB2">
                            <w:pPr>
                              <w:spacing w:after="0"/>
                              <w:jc w:val="center"/>
                              <w:rPr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32"/>
                                <w:szCs w:val="32"/>
                              </w:rPr>
                              <w:t>on 1</w:t>
                            </w:r>
                            <w:r w:rsidRPr="000470ED">
                              <w:rPr>
                                <w:color w:val="2F5496" w:themeColor="accent1" w:themeShade="BF"/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 July.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31DFF4" id="_x0000_s1027" type="#_x0000_t202" style="position:absolute;margin-left:413.95pt;margin-top:22.3pt;width:355.4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">
                <v:textbox style="mso-fit-shape-to-text:t">
                  <w:txbxContent>
                    <w:p w14:paraId="44096D70" w14:textId="5AC2B10A" w:rsidR="00DB7AB2" w:rsidRPr="000470ED" w:rsidRDefault="00DB7AB2" w:rsidP="00DB7AB2">
                      <w:pP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  <w:u w:val="single"/>
                        </w:rPr>
                      </w:pPr>
                      <w:r w:rsidRPr="000470ED">
                        <w:rPr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u w:val="single"/>
                        </w:rPr>
                        <w:t>Mothers’ Union 150</w:t>
                      </w:r>
                      <w:r w:rsidRPr="000470ED">
                        <w:rPr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u w:val="single"/>
                          <w:vertAlign w:val="superscript"/>
                        </w:rPr>
                        <w:t>th</w:t>
                      </w:r>
                      <w:r w:rsidRPr="000470ED">
                        <w:rPr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u w:val="single"/>
                        </w:rPr>
                        <w:t xml:space="preserve"> Anniversary Tea Party</w:t>
                      </w:r>
                    </w:p>
                    <w:p w14:paraId="15D36AC2" w14:textId="77777777" w:rsidR="000470ED" w:rsidRDefault="00DB7AB2" w:rsidP="00DB7AB2">
                      <w:pPr>
                        <w:spacing w:after="0"/>
                        <w:jc w:val="center"/>
                        <w:rPr>
                          <w:color w:val="2F5496" w:themeColor="accent1" w:themeShade="BF"/>
                          <w:sz w:val="32"/>
                          <w:szCs w:val="32"/>
                        </w:rPr>
                      </w:pPr>
                      <w:r w:rsidRPr="000470ED">
                        <w:rPr>
                          <w:color w:val="2F5496" w:themeColor="accent1" w:themeShade="BF"/>
                          <w:sz w:val="32"/>
                          <w:szCs w:val="32"/>
                        </w:rPr>
                        <w:t>Tickets are now available at £10 per person from Janet and Jane</w:t>
                      </w:r>
                      <w:r w:rsidR="000470ED">
                        <w:rPr>
                          <w:color w:val="2F5496" w:themeColor="accent1" w:themeShade="BF"/>
                          <w:sz w:val="32"/>
                          <w:szCs w:val="32"/>
                        </w:rPr>
                        <w:t xml:space="preserve"> for the Afternoon Tea Party </w:t>
                      </w:r>
                    </w:p>
                    <w:p w14:paraId="6BD0A394" w14:textId="4B22EC63" w:rsidR="00DB7AB2" w:rsidRPr="000470ED" w:rsidRDefault="000470ED" w:rsidP="00DB7AB2">
                      <w:pPr>
                        <w:spacing w:after="0"/>
                        <w:jc w:val="center"/>
                        <w:rPr>
                          <w:color w:val="2F5496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color w:val="2F5496" w:themeColor="accent1" w:themeShade="BF"/>
                          <w:sz w:val="32"/>
                          <w:szCs w:val="32"/>
                        </w:rPr>
                        <w:t>on 1</w:t>
                      </w:r>
                      <w:r w:rsidRPr="000470ED">
                        <w:rPr>
                          <w:color w:val="2F5496" w:themeColor="accent1" w:themeShade="BF"/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r>
                        <w:rPr>
                          <w:color w:val="2F5496" w:themeColor="accent1" w:themeShade="BF"/>
                          <w:sz w:val="32"/>
                          <w:szCs w:val="32"/>
                        </w:rPr>
                        <w:t xml:space="preserve"> July.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5577" w:rsidRPr="007B5577">
        <w:rPr>
          <w:rStyle w:val="text"/>
          <w:b/>
          <w:bCs/>
          <w:color w:val="000000"/>
          <w:sz w:val="28"/>
          <w:szCs w:val="28"/>
          <w:vertAlign w:val="superscript"/>
        </w:rPr>
        <w:t> </w:t>
      </w:r>
      <w:r w:rsidR="007B5577" w:rsidRPr="007B5577">
        <w:rPr>
          <w:rStyle w:val="text"/>
          <w:color w:val="000000"/>
          <w:sz w:val="28"/>
          <w:szCs w:val="28"/>
        </w:rPr>
        <w:t>What shall I return to the </w:t>
      </w:r>
      <w:r w:rsidR="007B5577" w:rsidRPr="007B5577">
        <w:rPr>
          <w:rStyle w:val="small-caps"/>
          <w:smallCaps/>
          <w:color w:val="000000"/>
          <w:sz w:val="28"/>
          <w:szCs w:val="28"/>
        </w:rPr>
        <w:t>Lord</w:t>
      </w:r>
      <w:r w:rsidR="007B5577" w:rsidRPr="007B5577">
        <w:rPr>
          <w:color w:val="000000"/>
          <w:sz w:val="28"/>
          <w:szCs w:val="28"/>
        </w:rPr>
        <w:br/>
      </w:r>
      <w:r w:rsidR="007B5577" w:rsidRPr="001E3D5D">
        <w:rPr>
          <w:rStyle w:val="indent-1-breaks"/>
          <w:b/>
          <w:bCs/>
          <w:i/>
          <w:iCs/>
          <w:color w:val="000000"/>
          <w:sz w:val="12"/>
          <w:szCs w:val="12"/>
        </w:rPr>
        <w:t>    </w:t>
      </w:r>
      <w:r w:rsidR="007B5577" w:rsidRPr="001E3D5D">
        <w:rPr>
          <w:rStyle w:val="text"/>
          <w:b/>
          <w:bCs/>
          <w:i/>
          <w:iCs/>
          <w:color w:val="000000"/>
          <w:sz w:val="28"/>
          <w:szCs w:val="28"/>
        </w:rPr>
        <w:t>for all his bounty to me?</w:t>
      </w:r>
    </w:p>
    <w:p w14:paraId="202221E9" w14:textId="58A9E276" w:rsidR="001E3D5D" w:rsidRPr="001E3D5D" w:rsidRDefault="007B5577" w:rsidP="007B5577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color w:val="000000"/>
          <w:sz w:val="28"/>
          <w:szCs w:val="28"/>
        </w:rPr>
      </w:pPr>
      <w:r w:rsidRPr="001E3D5D">
        <w:rPr>
          <w:color w:val="000000"/>
          <w:sz w:val="16"/>
          <w:szCs w:val="16"/>
        </w:rPr>
        <w:br/>
      </w:r>
      <w:r w:rsidRPr="007B5577">
        <w:rPr>
          <w:rStyle w:val="text"/>
          <w:b/>
          <w:bCs/>
          <w:color w:val="000000"/>
          <w:sz w:val="28"/>
          <w:szCs w:val="28"/>
          <w:vertAlign w:val="superscript"/>
        </w:rPr>
        <w:t> </w:t>
      </w:r>
      <w:r w:rsidRPr="007B5577">
        <w:rPr>
          <w:rStyle w:val="text"/>
          <w:color w:val="000000"/>
          <w:sz w:val="28"/>
          <w:szCs w:val="28"/>
        </w:rPr>
        <w:t>I will lift up the cup of salvation</w:t>
      </w:r>
      <w:r w:rsidRPr="007B5577">
        <w:rPr>
          <w:color w:val="000000"/>
          <w:sz w:val="28"/>
          <w:szCs w:val="28"/>
        </w:rPr>
        <w:br/>
      </w:r>
      <w:r w:rsidRPr="001E3D5D">
        <w:rPr>
          <w:rStyle w:val="indent-1-breaks"/>
          <w:b/>
          <w:bCs/>
          <w:i/>
          <w:iCs/>
          <w:color w:val="000000"/>
          <w:sz w:val="12"/>
          <w:szCs w:val="12"/>
        </w:rPr>
        <w:t>    </w:t>
      </w:r>
      <w:r w:rsidRPr="001E3D5D">
        <w:rPr>
          <w:rStyle w:val="text"/>
          <w:b/>
          <w:bCs/>
          <w:i/>
          <w:iCs/>
          <w:color w:val="000000"/>
          <w:sz w:val="28"/>
          <w:szCs w:val="28"/>
        </w:rPr>
        <w:t>and call on the name of the </w:t>
      </w:r>
      <w:r w:rsidRPr="001E3D5D">
        <w:rPr>
          <w:rStyle w:val="small-caps"/>
          <w:b/>
          <w:bCs/>
          <w:i/>
          <w:iCs/>
          <w:smallCaps/>
          <w:color w:val="000000"/>
          <w:sz w:val="28"/>
          <w:szCs w:val="28"/>
        </w:rPr>
        <w:t>Lord</w:t>
      </w:r>
      <w:r w:rsidRPr="001E3D5D">
        <w:rPr>
          <w:rStyle w:val="text"/>
          <w:b/>
          <w:bCs/>
          <w:i/>
          <w:iCs/>
          <w:color w:val="000000"/>
          <w:sz w:val="28"/>
          <w:szCs w:val="28"/>
        </w:rPr>
        <w:t>,</w:t>
      </w:r>
    </w:p>
    <w:p w14:paraId="17A28135" w14:textId="7A033F94" w:rsidR="001E3D5D" w:rsidRPr="001E3D5D" w:rsidRDefault="007B5577" w:rsidP="007B5577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color w:val="000000"/>
          <w:sz w:val="28"/>
          <w:szCs w:val="28"/>
        </w:rPr>
      </w:pPr>
      <w:r w:rsidRPr="001E3D5D">
        <w:rPr>
          <w:color w:val="000000"/>
          <w:sz w:val="16"/>
          <w:szCs w:val="16"/>
        </w:rPr>
        <w:br/>
      </w:r>
      <w:r w:rsidRPr="007B5577">
        <w:rPr>
          <w:rStyle w:val="text"/>
          <w:b/>
          <w:bCs/>
          <w:color w:val="000000"/>
          <w:sz w:val="28"/>
          <w:szCs w:val="28"/>
          <w:vertAlign w:val="superscript"/>
        </w:rPr>
        <w:t> </w:t>
      </w:r>
      <w:r w:rsidRPr="007B5577">
        <w:rPr>
          <w:rStyle w:val="text"/>
          <w:color w:val="000000"/>
          <w:sz w:val="28"/>
          <w:szCs w:val="28"/>
        </w:rPr>
        <w:t>I will pay my vows to the </w:t>
      </w:r>
      <w:r w:rsidRPr="007B5577">
        <w:rPr>
          <w:rStyle w:val="small-caps"/>
          <w:smallCaps/>
          <w:color w:val="000000"/>
          <w:sz w:val="28"/>
          <w:szCs w:val="28"/>
        </w:rPr>
        <w:t>Lord</w:t>
      </w:r>
      <w:r w:rsidRPr="007B5577">
        <w:rPr>
          <w:color w:val="000000"/>
          <w:sz w:val="28"/>
          <w:szCs w:val="28"/>
        </w:rPr>
        <w:br/>
      </w:r>
      <w:r w:rsidRPr="001E3D5D">
        <w:rPr>
          <w:rStyle w:val="indent-1-breaks"/>
          <w:b/>
          <w:bCs/>
          <w:i/>
          <w:iCs/>
          <w:color w:val="000000"/>
          <w:sz w:val="12"/>
          <w:szCs w:val="12"/>
        </w:rPr>
        <w:t>    </w:t>
      </w:r>
      <w:r w:rsidRPr="001E3D5D">
        <w:rPr>
          <w:rStyle w:val="text"/>
          <w:b/>
          <w:bCs/>
          <w:i/>
          <w:iCs/>
          <w:color w:val="000000"/>
          <w:sz w:val="28"/>
          <w:szCs w:val="28"/>
        </w:rPr>
        <w:t>in the presence of all his people.</w:t>
      </w:r>
    </w:p>
    <w:p w14:paraId="2D60C634" w14:textId="7E9A16CE" w:rsidR="001E3D5D" w:rsidRPr="0097393C" w:rsidRDefault="00AD44B8" w:rsidP="007B5577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color w:val="000000"/>
          <w:sz w:val="28"/>
          <w:szCs w:val="28"/>
        </w:rPr>
      </w:pPr>
      <w:r w:rsidRPr="00AD44B8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EACAC25" wp14:editId="5D3F95A6">
                <wp:simplePos x="0" y="0"/>
                <wp:positionH relativeFrom="margin">
                  <wp:posOffset>5263515</wp:posOffset>
                </wp:positionH>
                <wp:positionV relativeFrom="paragraph">
                  <wp:posOffset>194945</wp:posOffset>
                </wp:positionV>
                <wp:extent cx="4499610" cy="1797050"/>
                <wp:effectExtent l="0" t="0" r="15240" b="12700"/>
                <wp:wrapSquare wrapText="bothSides"/>
                <wp:docPr id="14331441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9610" cy="179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5E2B2" w14:textId="7C41825D" w:rsidR="00AD44B8" w:rsidRPr="00FF4D82" w:rsidRDefault="00AD44B8" w:rsidP="00FF4D8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F4D82"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Archdeacon’s Visitation</w:t>
                            </w:r>
                            <w:r w:rsidR="00FF4D82" w:rsidRPr="00FF4D82"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Service</w:t>
                            </w:r>
                          </w:p>
                          <w:p w14:paraId="15B67A38" w14:textId="0523FDB9" w:rsidR="00AD44B8" w:rsidRPr="00FF4D82" w:rsidRDefault="00AD44B8" w:rsidP="00FF4D8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F4D8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Please come along to St Mary’s in Ilkeston on </w:t>
                            </w:r>
                            <w:r w:rsidR="00B42976" w:rsidRPr="00FF4D8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Thursday 25</w:t>
                            </w:r>
                            <w:r w:rsidR="00B42976" w:rsidRPr="00FF4D82">
                              <w:rPr>
                                <w:rFonts w:ascii="Times New Roman" w:hAnsi="Times New Roman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B42976" w:rsidRPr="00FF4D8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June at 7pm for the Archdeacon’s Visitation Service,  at which our amazing Church Wardens – Janet and Linda will renew their </w:t>
                            </w:r>
                            <w:r w:rsidR="00005653" w:rsidRPr="00FF4D8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promises again.  This is also a chance to meet our new archdeacon</w:t>
                            </w:r>
                            <w:r w:rsidR="00FF4D8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05653" w:rsidRPr="00FF4D8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– Rev’d Emma Skyes</w:t>
                            </w:r>
                            <w:r w:rsidR="00FF4D82" w:rsidRPr="00FF4D8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CAC25" id="_x0000_s1028" type="#_x0000_t202" style="position:absolute;margin-left:414.45pt;margin-top:15.35pt;width:354.3pt;height:141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">
                <v:textbox>
                  <w:txbxContent>
                    <w:p w14:paraId="6015E2B2" w14:textId="7C41825D" w:rsidR="00AD44B8" w:rsidRPr="00FF4D82" w:rsidRDefault="00AD44B8" w:rsidP="00FF4D8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FF4D82"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  <w:u w:val="single"/>
                        </w:rPr>
                        <w:t>Archdeacon’s Visitation</w:t>
                      </w:r>
                      <w:r w:rsidR="00FF4D82" w:rsidRPr="00FF4D82"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Service</w:t>
                      </w:r>
                    </w:p>
                    <w:p w14:paraId="15B67A38" w14:textId="0523FDB9" w:rsidR="00AD44B8" w:rsidRPr="00FF4D82" w:rsidRDefault="00AD44B8" w:rsidP="00FF4D8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F4D8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Please come along to St Mary’s in Ilkeston on </w:t>
                      </w:r>
                      <w:r w:rsidR="00B42976" w:rsidRPr="00FF4D8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Thursday 25</w:t>
                      </w:r>
                      <w:r w:rsidR="00B42976" w:rsidRPr="00FF4D82">
                        <w:rPr>
                          <w:rFonts w:ascii="Times New Roman" w:hAnsi="Times New Roman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B42976" w:rsidRPr="00FF4D8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June at 7pm for the Archdeacon’s Visitation Service,  at which our amazing Church Wardens – Janet and Linda will renew their </w:t>
                      </w:r>
                      <w:r w:rsidR="00005653" w:rsidRPr="00FF4D8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promises again.  This is also a chance to meet our new archdeacon</w:t>
                      </w:r>
                      <w:r w:rsidR="00FF4D8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005653" w:rsidRPr="00FF4D8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– Rev’d Emma Skyes</w:t>
                      </w:r>
                      <w:r w:rsidR="00FF4D82" w:rsidRPr="00FF4D8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5577" w:rsidRPr="001E3D5D">
        <w:rPr>
          <w:color w:val="000000"/>
          <w:sz w:val="16"/>
          <w:szCs w:val="16"/>
        </w:rPr>
        <w:br/>
      </w:r>
      <w:r w:rsidR="007B5577" w:rsidRPr="007B5577">
        <w:rPr>
          <w:rStyle w:val="text"/>
          <w:color w:val="000000"/>
          <w:sz w:val="28"/>
          <w:szCs w:val="28"/>
        </w:rPr>
        <w:t>Precious in the sight of the </w:t>
      </w:r>
      <w:r w:rsidR="007B5577" w:rsidRPr="007B5577">
        <w:rPr>
          <w:rStyle w:val="small-caps"/>
          <w:smallCaps/>
          <w:color w:val="000000"/>
          <w:sz w:val="28"/>
          <w:szCs w:val="28"/>
        </w:rPr>
        <w:t>Lord</w:t>
      </w:r>
      <w:r w:rsidR="007B5577" w:rsidRPr="007B5577">
        <w:rPr>
          <w:color w:val="000000"/>
          <w:sz w:val="28"/>
          <w:szCs w:val="28"/>
        </w:rPr>
        <w:br/>
      </w:r>
      <w:r w:rsidR="007B5577" w:rsidRPr="0097393C">
        <w:rPr>
          <w:rStyle w:val="indent-1-breaks"/>
          <w:b/>
          <w:bCs/>
          <w:i/>
          <w:iCs/>
          <w:color w:val="000000"/>
          <w:sz w:val="12"/>
          <w:szCs w:val="12"/>
        </w:rPr>
        <w:t>    </w:t>
      </w:r>
      <w:r w:rsidR="007B5577" w:rsidRPr="0097393C">
        <w:rPr>
          <w:rStyle w:val="text"/>
          <w:b/>
          <w:bCs/>
          <w:i/>
          <w:iCs/>
          <w:color w:val="000000"/>
          <w:sz w:val="28"/>
          <w:szCs w:val="28"/>
        </w:rPr>
        <w:t>is the death of his faithful ones.</w:t>
      </w:r>
    </w:p>
    <w:p w14:paraId="2A954A51" w14:textId="296B062D" w:rsidR="0097393C" w:rsidRPr="0097393C" w:rsidRDefault="007B5577" w:rsidP="007B5577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color w:val="000000"/>
          <w:sz w:val="28"/>
          <w:szCs w:val="28"/>
        </w:rPr>
      </w:pPr>
      <w:r w:rsidRPr="0097393C">
        <w:rPr>
          <w:color w:val="000000"/>
          <w:sz w:val="16"/>
          <w:szCs w:val="16"/>
        </w:rPr>
        <w:br/>
      </w:r>
      <w:r w:rsidRPr="007B5577">
        <w:rPr>
          <w:rStyle w:val="text"/>
          <w:b/>
          <w:bCs/>
          <w:color w:val="000000"/>
          <w:sz w:val="28"/>
          <w:szCs w:val="28"/>
          <w:vertAlign w:val="superscript"/>
        </w:rPr>
        <w:t> </w:t>
      </w:r>
      <w:r w:rsidRPr="007B5577">
        <w:rPr>
          <w:rStyle w:val="text"/>
          <w:color w:val="000000"/>
          <w:sz w:val="28"/>
          <w:szCs w:val="28"/>
        </w:rPr>
        <w:t>O </w:t>
      </w:r>
      <w:r w:rsidRPr="007B5577">
        <w:rPr>
          <w:rStyle w:val="small-caps"/>
          <w:smallCaps/>
          <w:color w:val="000000"/>
          <w:sz w:val="28"/>
          <w:szCs w:val="28"/>
        </w:rPr>
        <w:t>Lord</w:t>
      </w:r>
      <w:r w:rsidRPr="007B5577">
        <w:rPr>
          <w:rStyle w:val="text"/>
          <w:color w:val="000000"/>
          <w:sz w:val="28"/>
          <w:szCs w:val="28"/>
        </w:rPr>
        <w:t>, I am your servant;</w:t>
      </w:r>
      <w:r w:rsidRPr="007B5577">
        <w:rPr>
          <w:color w:val="000000"/>
          <w:sz w:val="28"/>
          <w:szCs w:val="28"/>
        </w:rPr>
        <w:br/>
      </w:r>
      <w:r w:rsidRPr="0097393C">
        <w:rPr>
          <w:rStyle w:val="indent-1-breaks"/>
          <w:b/>
          <w:bCs/>
          <w:i/>
          <w:iCs/>
          <w:color w:val="000000"/>
          <w:sz w:val="12"/>
          <w:szCs w:val="12"/>
        </w:rPr>
        <w:t>    </w:t>
      </w:r>
      <w:r w:rsidRPr="0097393C">
        <w:rPr>
          <w:rStyle w:val="text"/>
          <w:b/>
          <w:bCs/>
          <w:i/>
          <w:iCs/>
          <w:color w:val="000000"/>
          <w:sz w:val="28"/>
          <w:szCs w:val="28"/>
        </w:rPr>
        <w:t>I am your servant, the child of your serving-maid.</w:t>
      </w:r>
    </w:p>
    <w:p w14:paraId="0BB16184" w14:textId="77777777" w:rsidR="0097393C" w:rsidRPr="0097393C" w:rsidRDefault="007B5577" w:rsidP="007B5577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color w:val="000000"/>
          <w:sz w:val="28"/>
          <w:szCs w:val="28"/>
        </w:rPr>
      </w:pPr>
      <w:r w:rsidRPr="0097393C">
        <w:rPr>
          <w:rStyle w:val="indent-1-breaks"/>
          <w:b/>
          <w:bCs/>
          <w:i/>
          <w:iCs/>
          <w:color w:val="000000"/>
          <w:sz w:val="12"/>
          <w:szCs w:val="12"/>
        </w:rPr>
        <w:t>    </w:t>
      </w:r>
      <w:r w:rsidRPr="0097393C">
        <w:rPr>
          <w:rStyle w:val="text"/>
          <w:b/>
          <w:bCs/>
          <w:i/>
          <w:iCs/>
          <w:color w:val="000000"/>
          <w:sz w:val="28"/>
          <w:szCs w:val="28"/>
        </w:rPr>
        <w:t>You have loosed my bonds.</w:t>
      </w:r>
    </w:p>
    <w:p w14:paraId="51A4A7D9" w14:textId="6DEA97FD" w:rsidR="007B5577" w:rsidRPr="0097393C" w:rsidRDefault="007B5577" w:rsidP="007B5577">
      <w:pPr>
        <w:pStyle w:val="line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97393C">
        <w:rPr>
          <w:color w:val="000000"/>
          <w:sz w:val="16"/>
          <w:szCs w:val="16"/>
        </w:rPr>
        <w:br/>
      </w:r>
      <w:r w:rsidRPr="007B5577">
        <w:rPr>
          <w:rStyle w:val="text"/>
          <w:b/>
          <w:bCs/>
          <w:color w:val="000000"/>
          <w:sz w:val="28"/>
          <w:szCs w:val="28"/>
          <w:vertAlign w:val="superscript"/>
        </w:rPr>
        <w:t> </w:t>
      </w:r>
      <w:r w:rsidRPr="007B5577">
        <w:rPr>
          <w:rStyle w:val="text"/>
          <w:color w:val="000000"/>
          <w:sz w:val="28"/>
          <w:szCs w:val="28"/>
        </w:rPr>
        <w:t>I will offer to you a thanksgiving sacrifice</w:t>
      </w:r>
      <w:r w:rsidRPr="007B5577">
        <w:rPr>
          <w:color w:val="000000"/>
          <w:sz w:val="28"/>
          <w:szCs w:val="28"/>
        </w:rPr>
        <w:br/>
      </w:r>
      <w:r w:rsidRPr="0097393C">
        <w:rPr>
          <w:rStyle w:val="indent-1-breaks"/>
          <w:b/>
          <w:bCs/>
          <w:i/>
          <w:iCs/>
          <w:color w:val="000000"/>
          <w:sz w:val="12"/>
          <w:szCs w:val="12"/>
        </w:rPr>
        <w:t>    </w:t>
      </w:r>
      <w:r w:rsidRPr="0097393C">
        <w:rPr>
          <w:rStyle w:val="text"/>
          <w:b/>
          <w:bCs/>
          <w:i/>
          <w:iCs/>
          <w:color w:val="000000"/>
          <w:sz w:val="28"/>
          <w:szCs w:val="28"/>
        </w:rPr>
        <w:t>and c</w:t>
      </w:r>
      <w:r w:rsidR="0097393C">
        <w:rPr>
          <w:rStyle w:val="text"/>
          <w:b/>
          <w:bCs/>
          <w:i/>
          <w:iCs/>
          <w:color w:val="000000"/>
          <w:sz w:val="28"/>
          <w:szCs w:val="28"/>
        </w:rPr>
        <w:t>a</w:t>
      </w:r>
      <w:r w:rsidRPr="0097393C">
        <w:rPr>
          <w:rStyle w:val="text"/>
          <w:b/>
          <w:bCs/>
          <w:i/>
          <w:iCs/>
          <w:color w:val="000000"/>
          <w:sz w:val="28"/>
          <w:szCs w:val="28"/>
        </w:rPr>
        <w:t>ll on the name of the </w:t>
      </w:r>
      <w:r w:rsidRPr="0097393C">
        <w:rPr>
          <w:rStyle w:val="small-caps"/>
          <w:b/>
          <w:bCs/>
          <w:i/>
          <w:iCs/>
          <w:smallCaps/>
          <w:color w:val="000000"/>
          <w:sz w:val="28"/>
          <w:szCs w:val="28"/>
        </w:rPr>
        <w:t>Lord</w:t>
      </w:r>
      <w:r w:rsidRPr="0097393C">
        <w:rPr>
          <w:rStyle w:val="text"/>
          <w:b/>
          <w:bCs/>
          <w:i/>
          <w:iCs/>
          <w:color w:val="000000"/>
          <w:sz w:val="28"/>
          <w:szCs w:val="28"/>
        </w:rPr>
        <w:t>.</w:t>
      </w:r>
    </w:p>
    <w:p w14:paraId="60981C2E" w14:textId="77777777" w:rsidR="00462BF8" w:rsidRPr="00462BF8" w:rsidRDefault="00462BF8" w:rsidP="00AB1877">
      <w:pPr>
        <w:pStyle w:val="line"/>
        <w:spacing w:before="0" w:beforeAutospacing="0" w:after="0" w:afterAutospacing="0"/>
        <w:rPr>
          <w:color w:val="000000"/>
          <w:sz w:val="28"/>
          <w:szCs w:val="28"/>
        </w:rPr>
      </w:pPr>
    </w:p>
    <w:p w14:paraId="6DD12755" w14:textId="177E2376" w:rsidR="004F678E" w:rsidRPr="00DA4B41" w:rsidRDefault="004F678E" w:rsidP="00502273">
      <w:pPr>
        <w:shd w:val="clear" w:color="auto" w:fill="FFFFFF"/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DA4B41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Glory be to the Father</w:t>
      </w:r>
      <w:r w:rsidR="0065207B" w:rsidRPr="00DA4B41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DA4B41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and to the Son and to the Holy Spirit,</w:t>
      </w:r>
    </w:p>
    <w:p w14:paraId="0BDEDCD8" w14:textId="19354745" w:rsidR="004F678E" w:rsidRPr="00DA4B41" w:rsidRDefault="004F678E" w:rsidP="005022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DA4B41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>as it was in the beginning,</w:t>
      </w:r>
      <w:r w:rsidR="0065207B" w:rsidRPr="00DA4B41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DA4B41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>is now and ever shall be,</w:t>
      </w:r>
    </w:p>
    <w:p w14:paraId="280B44B1" w14:textId="7EA0FD44" w:rsidR="00442A43" w:rsidRDefault="003A4167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</w:pPr>
      <w:r w:rsidRPr="00DA4B41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>world without end.  Amen</w:t>
      </w:r>
      <w:bookmarkEnd w:id="1"/>
      <w:r w:rsidR="00251EF5" w:rsidRPr="00DA4B41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 xml:space="preserve"> </w:t>
      </w:r>
    </w:p>
    <w:p w14:paraId="04547F7D" w14:textId="77777777" w:rsidR="00B544C5" w:rsidRDefault="00B544C5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</w:pPr>
    </w:p>
    <w:p w14:paraId="45C62CE6" w14:textId="38E23BCF" w:rsidR="005B124A" w:rsidRPr="00FF4D82" w:rsidRDefault="00B544C5" w:rsidP="00FF4D82">
      <w:pPr>
        <w:spacing w:after="0" w:line="240" w:lineRule="auto"/>
        <w:jc w:val="center"/>
        <w:rPr>
          <w:rStyle w:val="Hyperlink"/>
          <w:rFonts w:ascii="Times New Roman" w:eastAsia="Times New Roman" w:hAnsi="Times New Roman"/>
          <w:b/>
          <w:bCs/>
          <w:i/>
          <w:iCs/>
          <w:color w:val="000000" w:themeColor="text1"/>
          <w:sz w:val="16"/>
          <w:szCs w:val="16"/>
          <w:u w:val="none"/>
        </w:rPr>
      </w:pP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br w:type="column"/>
      </w:r>
      <w:r w:rsidR="005B124A" w:rsidRPr="005B124A">
        <w:rPr>
          <w:rFonts w:ascii="Times New Roman" w:eastAsia="Times New Roman" w:hAnsi="Times New Roman"/>
          <w:b/>
          <w:bCs/>
          <w:i/>
          <w:iCs/>
          <w:color w:val="000000" w:themeColor="text1"/>
          <w:sz w:val="16"/>
          <w:szCs w:val="16"/>
        </w:rPr>
        <w:fldChar w:fldCharType="begin"/>
      </w:r>
      <w:r w:rsidR="005B124A" w:rsidRPr="005B124A">
        <w:rPr>
          <w:rFonts w:ascii="Times New Roman" w:eastAsia="Times New Roman" w:hAnsi="Times New Roman"/>
          <w:b/>
          <w:bCs/>
          <w:i/>
          <w:iCs/>
          <w:color w:val="000000" w:themeColor="text1"/>
          <w:sz w:val="16"/>
          <w:szCs w:val="16"/>
        </w:rPr>
        <w:instrText>HYPERLINK "https://www.bing.com/ck/a?!&amp;&amp;p=d33b2e9d4b0ae9eaa107758f3d8dbfcece6804c328844f84a7c834a2685cb980JmltdHM9MTc4MDM1ODQwMA&amp;ptn=3&amp;ver=2&amp;hsh=4&amp;fclid=342688dc-bf3d-6b92-3d4d-9d3bbb3d65ab&amp;u=a1L2NvcGlsb3RzZWFyY2g_cT1Tb25ncyt0aGFua2luZytHb2QrZm9yK3N1bnNoaW5lJmZvcm09Q1NTQU5T&amp;ntb=1" \t "_blank"</w:instrText>
      </w:r>
      <w:r w:rsidR="005B124A" w:rsidRPr="005B124A">
        <w:rPr>
          <w:rFonts w:ascii="Times New Roman" w:eastAsia="Times New Roman" w:hAnsi="Times New Roman"/>
          <w:b/>
          <w:bCs/>
          <w:i/>
          <w:iCs/>
          <w:color w:val="000000" w:themeColor="text1"/>
          <w:sz w:val="16"/>
          <w:szCs w:val="16"/>
        </w:rPr>
      </w:r>
      <w:r w:rsidR="005B124A" w:rsidRPr="005B124A">
        <w:rPr>
          <w:rFonts w:ascii="Times New Roman" w:eastAsia="Times New Roman" w:hAnsi="Times New Roman"/>
          <w:b/>
          <w:bCs/>
          <w:i/>
          <w:iCs/>
          <w:color w:val="000000" w:themeColor="text1"/>
          <w:sz w:val="16"/>
          <w:szCs w:val="16"/>
        </w:rPr>
        <w:fldChar w:fldCharType="separate"/>
      </w:r>
    </w:p>
    <w:p w14:paraId="1322C733" w14:textId="7096E90D" w:rsidR="004104F8" w:rsidRPr="002A3381" w:rsidRDefault="005B124A" w:rsidP="002A33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16"/>
          <w:szCs w:val="16"/>
        </w:rPr>
      </w:pPr>
      <w:r w:rsidRPr="005B124A">
        <w:rPr>
          <w:rFonts w:ascii="Times New Roman" w:eastAsia="Times New Roman" w:hAnsi="Times New Roman"/>
          <w:b/>
          <w:bCs/>
          <w:i/>
          <w:iCs/>
          <w:color w:val="000000" w:themeColor="text1"/>
          <w:sz w:val="16"/>
          <w:szCs w:val="16"/>
        </w:rPr>
        <w:fldChar w:fldCharType="end"/>
      </w:r>
      <w:r w:rsidR="002B1DB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br w:type="page"/>
      </w:r>
    </w:p>
    <w:p w14:paraId="3A455035" w14:textId="77777777" w:rsidR="002A3381" w:rsidRDefault="002A3381" w:rsidP="006D012E">
      <w:pPr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</w:pPr>
      <w:bookmarkStart w:id="2" w:name="_Hlk22196992"/>
      <w:bookmarkStart w:id="3" w:name="_Hlk21613402"/>
      <w:bookmarkStart w:id="4" w:name="_Hlk17454805"/>
      <w:bookmarkStart w:id="5" w:name="_Hlk18424239"/>
      <w:bookmarkStart w:id="6" w:name="_Hlk20410947"/>
      <w:bookmarkStart w:id="7" w:name="_Hlk30498164"/>
    </w:p>
    <w:p w14:paraId="1F2D14C6" w14:textId="5B6B310B" w:rsidR="00DF579B" w:rsidRPr="006D5BF6" w:rsidRDefault="00DF579B" w:rsidP="006D012E">
      <w:pPr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</w:pPr>
      <w:r w:rsidRPr="006D5BF6"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  <w:t>In our weekly prayers for our parish</w:t>
      </w:r>
    </w:p>
    <w:p w14:paraId="39744BBE" w14:textId="6B245363" w:rsidR="00A3319D" w:rsidRDefault="007A471C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1C1BF3">
        <w:rPr>
          <w:rFonts w:ascii="Times New Roman" w:eastAsia="Times New Roman" w:hAnsi="Times New Roman"/>
          <w:i/>
          <w:iCs/>
          <w:sz w:val="28"/>
          <w:szCs w:val="28"/>
        </w:rPr>
        <w:t>This week w</w:t>
      </w:r>
      <w:r w:rsidR="00733355" w:rsidRPr="001C1BF3">
        <w:rPr>
          <w:rFonts w:ascii="Times New Roman" w:eastAsia="Times New Roman" w:hAnsi="Times New Roman"/>
          <w:i/>
          <w:iCs/>
          <w:sz w:val="28"/>
          <w:szCs w:val="28"/>
        </w:rPr>
        <w:t>e pray for God’s blessing</w:t>
      </w:r>
      <w:r w:rsidR="00EB06CB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1276E0">
        <w:rPr>
          <w:rFonts w:ascii="Times New Roman" w:eastAsia="Times New Roman" w:hAnsi="Times New Roman"/>
          <w:i/>
          <w:iCs/>
          <w:sz w:val="28"/>
          <w:szCs w:val="28"/>
        </w:rPr>
        <w:t>on</w:t>
      </w:r>
      <w:r w:rsidR="00475589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E97758">
        <w:rPr>
          <w:rFonts w:ascii="Times New Roman" w:eastAsia="Times New Roman" w:hAnsi="Times New Roman"/>
          <w:i/>
          <w:iCs/>
          <w:sz w:val="28"/>
          <w:szCs w:val="28"/>
        </w:rPr>
        <w:t xml:space="preserve">Windermere Avenue, Windsor Crescent and Wirksworth Road. </w:t>
      </w:r>
      <w:r w:rsidR="00E04C24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</w:p>
    <w:p w14:paraId="5A54EB42" w14:textId="176402FE" w:rsidR="00A16F1B" w:rsidRDefault="00A16F1B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2D7265">
        <w:rPr>
          <w:rFonts w:ascii="Times New Roman" w:eastAsia="Times New Roman" w:hAnsi="Times New Roman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6E4A51" wp14:editId="39F8B8FA">
                <wp:simplePos x="0" y="0"/>
                <wp:positionH relativeFrom="column">
                  <wp:align>right</wp:align>
                </wp:positionH>
                <wp:positionV relativeFrom="paragraph">
                  <wp:posOffset>1465335</wp:posOffset>
                </wp:positionV>
                <wp:extent cx="4465320" cy="793750"/>
                <wp:effectExtent l="0" t="0" r="11430" b="25400"/>
                <wp:wrapSquare wrapText="bothSides"/>
                <wp:docPr id="10986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7E4C1" w14:textId="3BC72FDE" w:rsidR="009B5847" w:rsidRPr="00D3786B" w:rsidRDefault="009B5847" w:rsidP="0024050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D3786B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Distribution of Communion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–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currently the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riest will dip the communion wafer in the wine </w:t>
                            </w:r>
                            <w:r w:rsidR="00BA2DCD" w:rsidRPr="00D3786B">
                              <w:rPr>
                                <w:rFonts w:ascii="Times New Roman" w:hAnsi="Times New Roman"/>
                              </w:rPr>
                              <w:t xml:space="preserve">while we discern a safe way to bring the common cup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back into worship, as we want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everyone to feel included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 xml:space="preserve"> and safe.  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 xml:space="preserve">We also 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>have gluten free wafers available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E4A51" id="_x0000_s1029" type="#_x0000_t202" style="position:absolute;left:0;text-align:left;margin-left:300.4pt;margin-top:115.4pt;width:351.6pt;height:6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">
                <v:textbox>
                  <w:txbxContent>
                    <w:p w14:paraId="5A57E4C1" w14:textId="3BC72FDE" w:rsidR="009B5847" w:rsidRPr="00D3786B" w:rsidRDefault="009B5847" w:rsidP="0024050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D3786B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Distribution of Communion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–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currently the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P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riest will dip the communion wafer in the wine </w:t>
                      </w:r>
                      <w:r w:rsidR="00BA2DCD" w:rsidRPr="00D3786B">
                        <w:rPr>
                          <w:rFonts w:ascii="Times New Roman" w:hAnsi="Times New Roman"/>
                        </w:rPr>
                        <w:t xml:space="preserve">while we discern a safe way to bring the common cup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back into worship, as we want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everyone to feel included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 xml:space="preserve"> and safe.  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 xml:space="preserve">We also 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>have gluten free wafers available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01564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3AAA0A0" wp14:editId="5E173ECB">
                <wp:simplePos x="0" y="0"/>
                <wp:positionH relativeFrom="column">
                  <wp:align>right</wp:align>
                </wp:positionH>
                <wp:positionV relativeFrom="paragraph">
                  <wp:posOffset>272415</wp:posOffset>
                </wp:positionV>
                <wp:extent cx="4446270" cy="1404620"/>
                <wp:effectExtent l="0" t="0" r="11430" b="12065"/>
                <wp:wrapSquare wrapText="bothSides"/>
                <wp:docPr id="93434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6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34853" w14:textId="77777777" w:rsidR="00C01564" w:rsidRPr="004200A9" w:rsidRDefault="00C01564" w:rsidP="00C0156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u w:val="single"/>
                              </w:rPr>
                            </w:pPr>
                            <w:r w:rsidRPr="004200A9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u w:val="single"/>
                              </w:rPr>
                              <w:t>Refreshments After the Morning Service</w:t>
                            </w:r>
                          </w:p>
                          <w:p w14:paraId="4654854E" w14:textId="1BC1BA7F" w:rsidR="00C01564" w:rsidRPr="007575A2" w:rsidRDefault="00C01564" w:rsidP="00C6032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EE0000"/>
                              </w:rPr>
                            </w:pPr>
                            <w:r w:rsidRPr="004200A9">
                              <w:rPr>
                                <w:rFonts w:ascii="Comic Sans MS" w:hAnsi="Comic Sans MS"/>
                                <w:color w:val="EE0000"/>
                              </w:rPr>
      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AAA0A0" id="_x0000_s1030" type="#_x0000_t202" style="position:absolute;left:0;text-align:left;margin-left:298.9pt;margin-top:21.45pt;width:350.1pt;height:110.6pt;z-index:251678720;visibility:visible;mso-wrap-style:square;mso-width-percent:0;mso-height-percent:20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">
                <v:textbox style="mso-fit-shape-to-text:t">
                  <w:txbxContent>
                    <w:p w14:paraId="23F34853" w14:textId="77777777" w:rsidR="00C01564" w:rsidRPr="004200A9" w:rsidRDefault="00C01564" w:rsidP="00C0156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u w:val="single"/>
                        </w:rPr>
                      </w:pPr>
                      <w:r w:rsidRPr="004200A9">
                        <w:rPr>
                          <w:rFonts w:ascii="Comic Sans MS" w:hAnsi="Comic Sans MS"/>
                          <w:b/>
                          <w:bCs/>
                          <w:color w:val="EE0000"/>
                          <w:u w:val="single"/>
                        </w:rPr>
                        <w:t>Refreshments After the Morning Service</w:t>
                      </w:r>
                    </w:p>
                    <w:p w14:paraId="4654854E" w14:textId="1BC1BA7F" w:rsidR="00C01564" w:rsidRPr="007575A2" w:rsidRDefault="00C01564" w:rsidP="00C60321">
                      <w:pPr>
                        <w:spacing w:after="0" w:line="240" w:lineRule="auto"/>
                        <w:rPr>
                          <w:rFonts w:ascii="Comic Sans MS" w:hAnsi="Comic Sans MS"/>
                          <w:color w:val="EE0000"/>
                        </w:rPr>
                      </w:pPr>
                      <w:r w:rsidRPr="004200A9">
                        <w:rPr>
                          <w:rFonts w:ascii="Comic Sans MS" w:hAnsi="Comic Sans MS"/>
                          <w:color w:val="EE0000"/>
                        </w:rPr>
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C9D182" w14:textId="37C0167A" w:rsidR="00631754" w:rsidRPr="00FC6C23" w:rsidRDefault="00631754" w:rsidP="00C60321">
      <w:pPr>
        <w:spacing w:after="0" w:line="257" w:lineRule="auto"/>
        <w:rPr>
          <w:rFonts w:ascii="Times New Roman" w:eastAsia="Times New Roman" w:hAnsi="Times New Roman"/>
          <w:i/>
          <w:iCs/>
          <w:sz w:val="16"/>
          <w:szCs w:val="16"/>
        </w:rPr>
      </w:pPr>
      <w:bookmarkStart w:id="8" w:name="_Hlk91494998"/>
    </w:p>
    <w:bookmarkEnd w:id="8"/>
    <w:p w14:paraId="3C39CF55" w14:textId="558C0413" w:rsidR="00DF579B" w:rsidRPr="00487003" w:rsidRDefault="00F93E83" w:rsidP="00DF579B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36"/>
          <w:lang w:eastAsia="ja-JP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22BD2374" wp14:editId="33804887">
                <wp:simplePos x="0" y="0"/>
                <wp:positionH relativeFrom="margin">
                  <wp:posOffset>33655</wp:posOffset>
                </wp:positionH>
                <wp:positionV relativeFrom="paragraph">
                  <wp:posOffset>143510</wp:posOffset>
                </wp:positionV>
                <wp:extent cx="4566285" cy="2190750"/>
                <wp:effectExtent l="0" t="0" r="2476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628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3C220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Church contact information</w:t>
                            </w:r>
                          </w:p>
                          <w:p w14:paraId="627B0B02" w14:textId="40033030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Contact:  </w:t>
                            </w:r>
                            <w:r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Rev’d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Christine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history="1">
                              <w:r w:rsidRPr="002D492F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</w:rPr>
                                <w:t>revchristine@outlook.com</w:t>
                              </w:r>
                            </w:hyperlink>
                          </w:p>
                          <w:p w14:paraId="056B6E6A" w14:textId="5ED8B2EB" w:rsidR="00C63484" w:rsidRDefault="001B18CB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="00C6348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he Rectory, The Village, West Hallam, DE7 6GR</w:t>
                            </w:r>
                          </w:p>
                          <w:p w14:paraId="50195D96" w14:textId="17D042FD" w:rsidR="005A1F30" w:rsidRDefault="001770DD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Landline 0115 646 1497</w:t>
                            </w:r>
                          </w:p>
                          <w:p w14:paraId="3696A17D" w14:textId="174890D9" w:rsidR="00C7654D" w:rsidRDefault="00C7654D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Style w:val="Hyperlink"/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Rev’d Ailsa </w:t>
                            </w:r>
                            <w:hyperlink r:id="rId9" w:history="1">
                              <w:r w:rsidR="00CC7C38" w:rsidRPr="00857957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-revailsahunt@gmail.com</w:t>
                              </w:r>
                            </w:hyperlink>
                          </w:p>
                          <w:p w14:paraId="42B30441" w14:textId="064CB2BB" w:rsidR="00DF04B6" w:rsidRDefault="00496E46" w:rsidP="00EB6322">
                            <w:pPr>
                              <w:autoSpaceDE w:val="0"/>
                              <w:adjustRightInd w:val="0"/>
                              <w:spacing w:after="0"/>
                              <w:ind w:left="288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Tel - 07</w:t>
                            </w:r>
                            <w:r w:rsidR="00EB63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356064856</w:t>
                            </w:r>
                          </w:p>
                          <w:p w14:paraId="50A61D28" w14:textId="77777777" w:rsidR="00CC7C38" w:rsidRPr="00CC7C38" w:rsidRDefault="00CC7C38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14:paraId="71DD4991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Churchwardens – Mrs Janet Wheeldon, -Tel: 0115 8771593</w:t>
                            </w:r>
                          </w:p>
                          <w:p w14:paraId="515C341D" w14:textId="5DD48190" w:rsidR="00DF579B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Mrs Linda Gregory – </w:t>
                            </w:r>
                            <w:hyperlink r:id="rId10" w:history="1">
                              <w:r w:rsidR="00214E83" w:rsidRPr="00E36DD3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linda.gregory3@icloud.com</w:t>
                              </w:r>
                            </w:hyperlink>
                          </w:p>
                          <w:p w14:paraId="6EAC4BC9" w14:textId="4654B868" w:rsidR="00214E83" w:rsidRPr="002D492F" w:rsidRDefault="008D5F26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5F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https://www.achurchnearyou.com/church/13402/</w:t>
                            </w:r>
                          </w:p>
                          <w:p w14:paraId="594820DD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https://www.facebook.com/allsaintskirkhallam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2374" id="Text Box 13" o:spid="_x0000_s1031" type="#_x0000_t202" style="position:absolute;left:0;text-align:left;margin-left:2.65pt;margin-top:11.3pt;width:359.55pt;height:172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">
                <v:textbox>
                  <w:txbxContent>
                    <w:p w14:paraId="2043C220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Church contact information</w:t>
                      </w:r>
                    </w:p>
                    <w:p w14:paraId="627B0B02" w14:textId="40033030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Contact:  </w:t>
                      </w:r>
                      <w:r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Rev’d </w:t>
                      </w:r>
                      <w:r w:rsidR="000B343F"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Christine </w:t>
                      </w:r>
                      <w:r w:rsidR="000B343F"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hyperlink r:id="rId11" w:history="1">
                        <w:r w:rsidRPr="002D492F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revchristine@outlook.com</w:t>
                        </w:r>
                      </w:hyperlink>
                    </w:p>
                    <w:p w14:paraId="056B6E6A" w14:textId="5ED8B2EB" w:rsidR="00C63484" w:rsidRDefault="001B18CB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="00C6348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he Rectory, The Village, West Hallam, DE7 6GR</w:t>
                      </w:r>
                    </w:p>
                    <w:p w14:paraId="50195D96" w14:textId="17D042FD" w:rsidR="005A1F30" w:rsidRDefault="001770DD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Landline 0115 646 1497</w:t>
                      </w:r>
                    </w:p>
                    <w:p w14:paraId="3696A17D" w14:textId="174890D9" w:rsidR="00C7654D" w:rsidRDefault="00C7654D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Style w:val="Hyperlink"/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Rev’d Ailsa </w:t>
                      </w:r>
                      <w:hyperlink r:id="rId12" w:history="1">
                        <w:r w:rsidR="00CC7C38" w:rsidRPr="00857957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-revailsahunt@gmail.com</w:t>
                        </w:r>
                      </w:hyperlink>
                    </w:p>
                    <w:p w14:paraId="42B30441" w14:textId="064CB2BB" w:rsidR="00DF04B6" w:rsidRDefault="00496E46" w:rsidP="00EB6322">
                      <w:pPr>
                        <w:autoSpaceDE w:val="0"/>
                        <w:adjustRightInd w:val="0"/>
                        <w:spacing w:after="0"/>
                        <w:ind w:left="288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Tel - 07</w:t>
                      </w:r>
                      <w:r w:rsidR="00EB63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356064856</w:t>
                      </w:r>
                    </w:p>
                    <w:p w14:paraId="50A61D28" w14:textId="77777777" w:rsidR="00CC7C38" w:rsidRPr="00CC7C38" w:rsidRDefault="00CC7C38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14:paraId="71DD4991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Churchwardens – Mrs Janet Wheeldon, -Tel: 0115 8771593</w:t>
                      </w:r>
                    </w:p>
                    <w:p w14:paraId="515C341D" w14:textId="5DD48190" w:rsidR="00DF579B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Mrs Linda Gregory – </w:t>
                      </w:r>
                      <w:hyperlink r:id="rId13" w:history="1">
                        <w:r w:rsidR="00214E83" w:rsidRPr="00E36DD3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linda.gregory3@icloud.com</w:t>
                        </w:r>
                      </w:hyperlink>
                    </w:p>
                    <w:p w14:paraId="6EAC4BC9" w14:textId="4654B868" w:rsidR="00214E83" w:rsidRPr="002D492F" w:rsidRDefault="008D5F26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D5F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https://www.achurchnearyou.com/church/13402/</w:t>
                      </w:r>
                    </w:p>
                    <w:p w14:paraId="594820DD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https://www.facebook.com/allsaintskirkhallam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79B" w:rsidRPr="00DF579B">
        <w:rPr>
          <w:rFonts w:asciiTheme="minorHAnsi" w:eastAsiaTheme="minorHAnsi" w:hAnsiTheme="minorHAnsi" w:cstheme="minorBidi"/>
          <w:color w:val="0070C0"/>
          <w:lang w:eastAsia="ja-JP"/>
        </w:rPr>
        <w:br w:type="column"/>
      </w:r>
      <w:r w:rsidR="00DF579B" w:rsidRPr="00487003">
        <w:rPr>
          <w:rFonts w:ascii="Times New Roman" w:eastAsiaTheme="minorHAnsi" w:hAnsi="Times New Roman"/>
          <w:b/>
          <w:sz w:val="36"/>
          <w:lang w:eastAsia="ja-JP"/>
        </w:rPr>
        <w:t>All Saints Church</w:t>
      </w:r>
    </w:p>
    <w:p w14:paraId="10D3BB09" w14:textId="7CBE8378" w:rsidR="00DF579B" w:rsidRPr="00487003" w:rsidRDefault="00126C41" w:rsidP="00DF579B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/>
          <w:sz w:val="36"/>
          <w:lang w:eastAsia="ja-JP"/>
        </w:rPr>
      </w:pPr>
      <w:r>
        <w:rPr>
          <w:rFonts w:ascii="Times New Roman" w:eastAsiaTheme="minorHAnsi" w:hAnsi="Times New Roman"/>
          <w:noProof/>
          <w:sz w:val="36"/>
          <w:lang w:eastAsia="ja-JP"/>
        </w:rPr>
        <w:drawing>
          <wp:anchor distT="0" distB="0" distL="114300" distR="114300" simplePos="0" relativeHeight="251656704" behindDoc="1" locked="0" layoutInCell="1" allowOverlap="1" wp14:anchorId="1B1403B5" wp14:editId="6D747E4D">
            <wp:simplePos x="0" y="0"/>
            <wp:positionH relativeFrom="column">
              <wp:posOffset>3148330</wp:posOffset>
            </wp:positionH>
            <wp:positionV relativeFrom="paragraph">
              <wp:posOffset>-385445</wp:posOffset>
            </wp:positionV>
            <wp:extent cx="1297305" cy="895350"/>
            <wp:effectExtent l="0" t="0" r="0" b="0"/>
            <wp:wrapNone/>
            <wp:docPr id="1061933614" name="Picture 2" descr="A drawing of a cas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33614" name="Picture 2" descr="A drawing of a castle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41A">
        <w:rPr>
          <w:rFonts w:ascii="Times New Roman" w:eastAsia="Times New Roman" w:hAnsi="Times New Roman"/>
          <w:i/>
          <w:iCs/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709907" wp14:editId="5D6D271E">
                <wp:simplePos x="0" y="0"/>
                <wp:positionH relativeFrom="column">
                  <wp:posOffset>196850</wp:posOffset>
                </wp:positionH>
                <wp:positionV relativeFrom="paragraph">
                  <wp:posOffset>-356870</wp:posOffset>
                </wp:positionV>
                <wp:extent cx="1016000" cy="831850"/>
                <wp:effectExtent l="0" t="0" r="12700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44D3E" w14:textId="77777777" w:rsidR="00F60CC3" w:rsidRPr="00F60CC3" w:rsidRDefault="00F60CC3" w:rsidP="00F60CC3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60CC3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Disabled Toilet in Friendship House.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09907" id="Text Box 6" o:spid="_x0000_s1032" type="#_x0000_t202" style="position:absolute;left:0;text-align:left;margin-left:15.5pt;margin-top:-28.1pt;width:80pt;height:6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" strokeweight="1.5pt">
                <v:textbox>
                  <w:txbxContent>
                    <w:p w14:paraId="65444D3E" w14:textId="77777777" w:rsidR="00F60CC3" w:rsidRPr="00F60CC3" w:rsidRDefault="00F60CC3" w:rsidP="00F60CC3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60CC3">
                        <w:rPr>
                          <w:rFonts w:ascii="Verdana" w:hAnsi="Verdana"/>
                          <w:sz w:val="24"/>
                          <w:szCs w:val="24"/>
                        </w:rPr>
                        <w:t>Disabled Toilet in Friendship House.</w:t>
                      </w:r>
                    </w:p>
                  </w:txbxContent>
                </v:textbox>
              </v:shape>
            </w:pict>
          </mc:Fallback>
        </mc:AlternateContent>
      </w:r>
      <w:r w:rsidR="00F60CC3">
        <w:rPr>
          <w:rFonts w:ascii="Arial" w:eastAsiaTheme="minorHAnsi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D9B70E" wp14:editId="32B1E165">
                <wp:simplePos x="0" y="0"/>
                <wp:positionH relativeFrom="column">
                  <wp:posOffset>9611995</wp:posOffset>
                </wp:positionH>
                <wp:positionV relativeFrom="paragraph">
                  <wp:posOffset>184150</wp:posOffset>
                </wp:positionV>
                <wp:extent cx="941070" cy="789305"/>
                <wp:effectExtent l="10795" t="12700" r="10160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F827F" w14:textId="77777777" w:rsidR="00F60CC3" w:rsidRPr="003A02FC" w:rsidRDefault="00F60CC3" w:rsidP="00CA29BC">
                            <w:pPr>
                              <w:jc w:val="center"/>
                            </w:pPr>
                            <w:r w:rsidRPr="003A02FC">
                              <w:t>Disabled Toilet in Friendship House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9B70E" id="Text Box 5" o:spid="_x0000_s1033" type="#_x0000_t202" style="position:absolute;left:0;text-align:left;margin-left:756.85pt;margin-top:14.5pt;width:74.1pt;height:62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" strokeweight="1.5pt">
                <v:textbox>
                  <w:txbxContent>
                    <w:p w14:paraId="216F827F" w14:textId="77777777" w:rsidR="00F60CC3" w:rsidRPr="003A02FC" w:rsidRDefault="00F60CC3" w:rsidP="00CA29BC">
                      <w:pPr>
                        <w:jc w:val="center"/>
                      </w:pPr>
                      <w:r w:rsidRPr="003A02FC">
                        <w:t>Disabled Toilet in Friendship House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F579B" w:rsidRPr="00487003">
        <w:rPr>
          <w:rFonts w:ascii="Times New Roman" w:eastAsiaTheme="minorHAnsi" w:hAnsi="Times New Roman"/>
          <w:sz w:val="36"/>
          <w:lang w:eastAsia="ja-JP"/>
        </w:rPr>
        <w:t>Kirk Hallam</w:t>
      </w:r>
    </w:p>
    <w:p w14:paraId="54A2FC14" w14:textId="592A93BE" w:rsidR="00A27049" w:rsidRPr="005A4C0D" w:rsidRDefault="00A27049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7030A0"/>
          <w:sz w:val="18"/>
          <w:szCs w:val="14"/>
          <w:lang w:eastAsia="ja-JP"/>
        </w:rPr>
      </w:pPr>
    </w:p>
    <w:p w14:paraId="44E4F954" w14:textId="0D8243B3" w:rsidR="00C7687D" w:rsidRPr="00F929F2" w:rsidRDefault="00213F0B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</w:pPr>
      <w:r w:rsidRPr="00D3786B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6D730E5" wp14:editId="70FEFDEE">
                <wp:simplePos x="0" y="0"/>
                <wp:positionH relativeFrom="column">
                  <wp:posOffset>-93784</wp:posOffset>
                </wp:positionH>
                <wp:positionV relativeFrom="paragraph">
                  <wp:posOffset>315936</wp:posOffset>
                </wp:positionV>
                <wp:extent cx="4387850" cy="4699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24314" w14:textId="0684BBEB" w:rsidR="00D3786B" w:rsidRPr="00BF5124" w:rsidRDefault="00D3786B" w:rsidP="00BF5124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Please can you ensure your mobile is on silence, or </w:t>
                            </w:r>
                            <w:r w:rsidR="00BF5124"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off during the service, it is affecting people with hearing aids and the loop system.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30E5" id="_x0000_s1034" type="#_x0000_t202" style="position:absolute;left:0;text-align:left;margin-left:-7.4pt;margin-top:24.9pt;width:345.5pt;height:3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" strokecolor="#4472c4 [3204]">
                <v:textbox>
                  <w:txbxContent>
                    <w:p w14:paraId="12A24314" w14:textId="0684BBEB" w:rsidR="00D3786B" w:rsidRPr="00BF5124" w:rsidRDefault="00D3786B" w:rsidP="00BF5124">
                      <w:pPr>
                        <w:spacing w:line="240" w:lineRule="auto"/>
                        <w:rPr>
                          <w:rFonts w:ascii="Times New Roman" w:hAnsi="Times New Roman"/>
                          <w:color w:val="0070C0"/>
                        </w:rPr>
                      </w:pPr>
                      <w:r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Please can you ensure your mobile is on silence, or </w:t>
                      </w:r>
                      <w:r w:rsidR="00BF5124"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off during the service, it is affecting people with hearing aids and the loop system.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4C0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W</w:t>
      </w:r>
      <w:r w:rsidR="00C7687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orking with God to transform lives &amp; communities.</w:t>
      </w:r>
    </w:p>
    <w:bookmarkEnd w:id="2"/>
    <w:bookmarkEnd w:id="3"/>
    <w:bookmarkEnd w:id="4"/>
    <w:bookmarkEnd w:id="5"/>
    <w:bookmarkEnd w:id="6"/>
    <w:bookmarkEnd w:id="7"/>
    <w:p w14:paraId="11B145AE" w14:textId="77777777" w:rsidR="00142C05" w:rsidRPr="00E168E5" w:rsidRDefault="00142C05" w:rsidP="00142C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58CAE03A" w14:textId="77777777" w:rsidR="00142C05" w:rsidRPr="00281AD0" w:rsidRDefault="00142C05" w:rsidP="00142C05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14</w:t>
      </w:r>
      <w:r w:rsidRPr="00BD59C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June – Second Sunday After Trinity</w:t>
      </w:r>
    </w:p>
    <w:p w14:paraId="7A08FDDD" w14:textId="77777777" w:rsidR="00142C05" w:rsidRDefault="00142C05" w:rsidP="00142C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Iona Communion Service with Rev’d Christine &amp; Julie</w:t>
      </w:r>
    </w:p>
    <w:p w14:paraId="45FFFD99" w14:textId="1D5F3324" w:rsidR="00142C05" w:rsidRDefault="00142C05" w:rsidP="00142C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1.00pm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Baptism </w:t>
      </w:r>
      <w:r w:rsidR="008D0934">
        <w:rPr>
          <w:rFonts w:ascii="Times New Roman" w:eastAsia="Times New Roman" w:hAnsi="Times New Roman"/>
          <w:color w:val="000000" w:themeColor="text1"/>
          <w:sz w:val="24"/>
          <w:szCs w:val="24"/>
        </w:rPr>
        <w:t>with Rev’d Christine</w:t>
      </w:r>
    </w:p>
    <w:p w14:paraId="08B0A93B" w14:textId="290074A9" w:rsidR="00142C05" w:rsidRDefault="00142C05" w:rsidP="00142C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36C6F">
        <w:rPr>
          <w:rFonts w:ascii="Times New Roman" w:eastAsia="Times New Roman" w:hAnsi="Times New Roman"/>
          <w:color w:val="000000" w:themeColor="text1"/>
          <w:sz w:val="24"/>
          <w:szCs w:val="24"/>
        </w:rPr>
        <w:t>6.00pm</w:t>
      </w:r>
      <w:r w:rsidRPr="00341BB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Iona Evening Prayer with </w:t>
      </w:r>
      <w:r w:rsidR="008D0934">
        <w:rPr>
          <w:rFonts w:ascii="Times New Roman" w:eastAsia="Times New Roman" w:hAnsi="Times New Roman"/>
          <w:color w:val="000000" w:themeColor="text1"/>
          <w:sz w:val="24"/>
          <w:szCs w:val="24"/>
        </w:rPr>
        <w:t>Eileen</w:t>
      </w:r>
    </w:p>
    <w:p w14:paraId="5798D94B" w14:textId="77777777" w:rsidR="00142C05" w:rsidRDefault="00142C05" w:rsidP="00F85794">
      <w:pPr>
        <w:spacing w:after="0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</w:rPr>
      </w:pPr>
    </w:p>
    <w:p w14:paraId="119D055C" w14:textId="04CA151E" w:rsidR="00F85794" w:rsidRPr="00EB4E97" w:rsidRDefault="00F85794" w:rsidP="00F85794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  <w:r w:rsidRPr="00DB5B7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</w:rPr>
        <w:t>Forthcoming Events</w:t>
      </w:r>
    </w:p>
    <w:p w14:paraId="3DC9F985" w14:textId="61940189" w:rsidR="00DE2886" w:rsidRDefault="00890FE8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9" w:name="_Hlk166486101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Tues</w:t>
      </w:r>
      <w:r w:rsidR="00D92D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61A7F">
        <w:rPr>
          <w:rFonts w:ascii="Times New Roman" w:eastAsia="Times New Roman" w:hAnsi="Times New Roman"/>
          <w:color w:val="000000" w:themeColor="text1"/>
          <w:sz w:val="24"/>
          <w:szCs w:val="24"/>
        </w:rPr>
        <w:t>16</w:t>
      </w:r>
      <w:r w:rsidR="00935BCE" w:rsidRPr="00935BCE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935B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001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652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247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92D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B1F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F2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22DC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6.</w:t>
      </w:r>
      <w:r w:rsidR="0071685C">
        <w:rPr>
          <w:rFonts w:ascii="Times New Roman" w:eastAsia="Times New Roman" w:hAnsi="Times New Roman"/>
          <w:color w:val="000000" w:themeColor="text1"/>
          <w:sz w:val="24"/>
          <w:szCs w:val="24"/>
        </w:rPr>
        <w:t>3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0pm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Home Group in Friendship House</w:t>
      </w:r>
    </w:p>
    <w:p w14:paraId="76F85E12" w14:textId="26C9E8B3" w:rsidR="00822DC3" w:rsidRDefault="00822DC3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Weds</w:t>
      </w:r>
      <w:r w:rsidR="009A6D0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35BCE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8002B8">
        <w:rPr>
          <w:rFonts w:ascii="Times New Roman" w:eastAsia="Times New Roman" w:hAnsi="Times New Roman"/>
          <w:color w:val="000000" w:themeColor="text1"/>
          <w:sz w:val="24"/>
          <w:szCs w:val="24"/>
        </w:rPr>
        <w:t>7</w:t>
      </w:r>
      <w:r w:rsidR="00935BCE" w:rsidRPr="00935BCE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935B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B1F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C584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0345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F59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173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7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9.30am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Morning Prayer at UCAS</w:t>
      </w:r>
    </w:p>
    <w:p w14:paraId="5E389E3B" w14:textId="4E8E4E32" w:rsidR="008002B8" w:rsidRDefault="008002B8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Fri 19</w:t>
      </w:r>
      <w:r w:rsidRPr="008002B8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5.00pm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Wedding Rehearsal in church</w:t>
      </w:r>
    </w:p>
    <w:p w14:paraId="38337D7D" w14:textId="64793D8D" w:rsidR="006370CC" w:rsidRDefault="00F26832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>ri</w:t>
      </w:r>
      <w:r w:rsidR="00067E9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D3594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8002B8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="003D3594" w:rsidRPr="003D3594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3D35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83A1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60EB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947C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A05C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F59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B2EE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1043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7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C01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947CF">
        <w:rPr>
          <w:rFonts w:ascii="Times New Roman" w:eastAsia="Times New Roman" w:hAnsi="Times New Roman"/>
          <w:color w:val="000000" w:themeColor="text1"/>
          <w:sz w:val="24"/>
          <w:szCs w:val="24"/>
        </w:rPr>
        <w:t>6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>.00pm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947CF">
        <w:rPr>
          <w:rFonts w:ascii="Times New Roman" w:eastAsia="Times New Roman" w:hAnsi="Times New Roman"/>
          <w:color w:val="000000" w:themeColor="text1"/>
          <w:sz w:val="24"/>
          <w:szCs w:val="24"/>
        </w:rPr>
        <w:t>Choir</w:t>
      </w:r>
      <w:r w:rsidR="00341BB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in Friendship House</w:t>
      </w:r>
    </w:p>
    <w:p w14:paraId="3397E223" w14:textId="52D66B3B" w:rsidR="00341BB9" w:rsidRDefault="00341BB9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Sat</w:t>
      </w:r>
      <w:r w:rsidR="003D35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002B8">
        <w:rPr>
          <w:rFonts w:ascii="Times New Roman" w:eastAsia="Times New Roman" w:hAnsi="Times New Roman"/>
          <w:color w:val="000000" w:themeColor="text1"/>
          <w:sz w:val="24"/>
          <w:szCs w:val="24"/>
        </w:rPr>
        <w:t>20</w:t>
      </w:r>
      <w:r w:rsidR="003D3594" w:rsidRPr="003D3594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3D35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C04F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036F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85A1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67E9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10</w:t>
      </w:r>
      <w:r w:rsidR="00A61CDA">
        <w:rPr>
          <w:rFonts w:ascii="Times New Roman" w:eastAsia="Times New Roman" w:hAnsi="Times New Roman"/>
          <w:color w:val="000000" w:themeColor="text1"/>
          <w:sz w:val="24"/>
          <w:szCs w:val="24"/>
        </w:rPr>
        <w:t>.00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Prayer Meeting in </w:t>
      </w:r>
      <w:r w:rsidR="001A739F">
        <w:rPr>
          <w:rFonts w:ascii="Times New Roman" w:eastAsia="Times New Roman" w:hAnsi="Times New Roman"/>
          <w:color w:val="000000" w:themeColor="text1"/>
          <w:sz w:val="24"/>
          <w:szCs w:val="24"/>
        </w:rPr>
        <w:t>F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riendship House</w:t>
      </w:r>
    </w:p>
    <w:p w14:paraId="2C46C928" w14:textId="77777777" w:rsidR="009374AE" w:rsidRPr="00E168E5" w:rsidRDefault="009374AE" w:rsidP="002904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5C5AB67D" w14:textId="4917E57A" w:rsidR="00E01A7E" w:rsidRPr="00281AD0" w:rsidRDefault="00AA58D6" w:rsidP="00F25E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bookmarkStart w:id="10" w:name="_Hlk197595433"/>
      <w:bookmarkStart w:id="11" w:name="_Hlk200383387"/>
      <w:bookmarkStart w:id="12" w:name="_Hlk212040902"/>
      <w:bookmarkStart w:id="13" w:name="_Hlk212483568"/>
      <w:bookmarkStart w:id="14" w:name="_Hlk206408816"/>
      <w:bookmarkEnd w:id="9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21</w:t>
      </w:r>
      <w:r w:rsidRPr="00AA58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st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8F29C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June </w:t>
      </w:r>
      <w:r w:rsidR="00AE7AE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–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Third</w:t>
      </w:r>
      <w:r w:rsidR="008F29C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Sunday After </w:t>
      </w:r>
      <w:r w:rsidR="00267F2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Trinity</w:t>
      </w:r>
    </w:p>
    <w:p w14:paraId="29324BC1" w14:textId="0F5E5EEC" w:rsidR="00A75D68" w:rsidRDefault="00E01A7E" w:rsidP="00877D5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AA58D6">
        <w:rPr>
          <w:rFonts w:ascii="Times New Roman" w:eastAsia="Times New Roman" w:hAnsi="Times New Roman"/>
          <w:color w:val="000000" w:themeColor="text1"/>
          <w:sz w:val="24"/>
          <w:szCs w:val="24"/>
        </w:rPr>
        <w:t>CW</w:t>
      </w:r>
      <w:r w:rsidR="005F14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C</w:t>
      </w:r>
      <w:r w:rsidR="00012B6D">
        <w:rPr>
          <w:rFonts w:ascii="Times New Roman" w:eastAsia="Times New Roman" w:hAnsi="Times New Roman"/>
          <w:color w:val="000000" w:themeColor="text1"/>
          <w:sz w:val="24"/>
          <w:szCs w:val="24"/>
        </w:rPr>
        <w:t>ommunion Service</w:t>
      </w:r>
      <w:r w:rsidR="00A270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539D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with </w:t>
      </w:r>
      <w:r w:rsidR="00A75D68">
        <w:rPr>
          <w:rFonts w:ascii="Times New Roman" w:eastAsia="Times New Roman" w:hAnsi="Times New Roman"/>
          <w:color w:val="000000" w:themeColor="text1"/>
          <w:sz w:val="24"/>
          <w:szCs w:val="24"/>
        </w:rPr>
        <w:t>Rev’d</w:t>
      </w:r>
      <w:r w:rsidR="005F14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60FB7">
        <w:rPr>
          <w:rFonts w:ascii="Times New Roman" w:eastAsia="Times New Roman" w:hAnsi="Times New Roman"/>
          <w:color w:val="000000" w:themeColor="text1"/>
          <w:sz w:val="24"/>
          <w:szCs w:val="24"/>
        </w:rPr>
        <w:t>Christine</w:t>
      </w:r>
    </w:p>
    <w:p w14:paraId="52D2BCA9" w14:textId="77777777" w:rsidR="00217FD3" w:rsidRDefault="00217FD3" w:rsidP="00877D5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Church of England Flower Arrangers Association</w:t>
      </w:r>
    </w:p>
    <w:p w14:paraId="122115DD" w14:textId="4EF96625" w:rsidR="00217FD3" w:rsidRDefault="00217FD3" w:rsidP="00217FD3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CEFA - Prayer Day</w:t>
      </w:r>
    </w:p>
    <w:p w14:paraId="2DDAF3BB" w14:textId="50069B29" w:rsidR="001E234F" w:rsidRDefault="00AA58D6" w:rsidP="00877D5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3</w:t>
      </w:r>
      <w:r w:rsidR="001E234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.00pm </w:t>
      </w:r>
      <w:r w:rsidR="001E234F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B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uilding Faith at Community Centre</w:t>
      </w:r>
    </w:p>
    <w:p w14:paraId="731D4E20" w14:textId="57AB038B" w:rsidR="00EA1AED" w:rsidRDefault="000258C9" w:rsidP="00590AE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345CE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85E3E8F" wp14:editId="48DE3639">
                <wp:simplePos x="0" y="0"/>
                <wp:positionH relativeFrom="margin">
                  <wp:align>right</wp:align>
                </wp:positionH>
                <wp:positionV relativeFrom="paragraph">
                  <wp:posOffset>1162685</wp:posOffset>
                </wp:positionV>
                <wp:extent cx="4558030" cy="539750"/>
                <wp:effectExtent l="0" t="0" r="13970" b="12700"/>
                <wp:wrapSquare wrapText="bothSides"/>
                <wp:docPr id="1205866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03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01375" w14:textId="3112F092" w:rsidR="003064E4" w:rsidRPr="00590AE7" w:rsidRDefault="00AF6E24" w:rsidP="00F1784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64167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“</w:t>
                            </w:r>
                            <w:r w:rsidR="000258C9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Jesus Christ is the same yesterday and today and forever” Hebrews 13:8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E3E8F" id="_x0000_s1035" type="#_x0000_t202" style="position:absolute;margin-left:307.7pt;margin-top:91.55pt;width:358.9pt;height:42.5pt;z-index: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">
                <v:textbox>
                  <w:txbxContent>
                    <w:p w14:paraId="78301375" w14:textId="3112F092" w:rsidR="003064E4" w:rsidRPr="00590AE7" w:rsidRDefault="00AF6E24" w:rsidP="00F1784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</w:rPr>
                      </w:pPr>
                      <w:r w:rsidRPr="00D64167">
                        <w:rPr>
                          <w:rFonts w:ascii="Comic Sans MS" w:hAnsi="Comic Sans MS"/>
                          <w:i/>
                          <w:iCs/>
                        </w:rPr>
                        <w:t>“</w:t>
                      </w:r>
                      <w:r w:rsidR="000258C9">
                        <w:rPr>
                          <w:rFonts w:ascii="Comic Sans MS" w:hAnsi="Comic Sans MS"/>
                          <w:i/>
                          <w:iCs/>
                        </w:rPr>
                        <w:t>Jesus Christ is the same yesterday and today and forever” Hebrews 13:8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1BB9" w:rsidRPr="00036C6F">
        <w:rPr>
          <w:rFonts w:ascii="Times New Roman" w:eastAsia="Times New Roman" w:hAnsi="Times New Roman"/>
          <w:color w:val="000000" w:themeColor="text1"/>
          <w:sz w:val="24"/>
          <w:szCs w:val="24"/>
        </w:rPr>
        <w:t>6.00pm</w:t>
      </w:r>
      <w:r w:rsidR="00341BB9" w:rsidRPr="00341BB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8D0934">
        <w:rPr>
          <w:rFonts w:ascii="Times New Roman" w:eastAsia="Times New Roman" w:hAnsi="Times New Roman"/>
          <w:color w:val="000000" w:themeColor="text1"/>
          <w:sz w:val="24"/>
          <w:szCs w:val="24"/>
        </w:rPr>
        <w:t>BCP Holy Communion</w:t>
      </w:r>
      <w:r w:rsidR="00D97BD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with </w:t>
      </w:r>
      <w:bookmarkEnd w:id="10"/>
      <w:bookmarkEnd w:id="11"/>
      <w:bookmarkEnd w:id="12"/>
      <w:bookmarkEnd w:id="13"/>
      <w:bookmarkEnd w:id="14"/>
      <w:r w:rsidR="00F334F3">
        <w:rPr>
          <w:rFonts w:ascii="Times New Roman" w:eastAsia="Times New Roman" w:hAnsi="Times New Roman"/>
          <w:color w:val="000000" w:themeColor="text1"/>
          <w:sz w:val="24"/>
          <w:szCs w:val="24"/>
        </w:rPr>
        <w:t>Rev’d Christine</w:t>
      </w:r>
    </w:p>
    <w:p w14:paraId="64E70C55" w14:textId="56B3E1E2" w:rsidR="0055104C" w:rsidRPr="003F58DB" w:rsidRDefault="000258C9" w:rsidP="00590AE7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14"/>
          <w:szCs w:val="14"/>
          <w:u w:val="single"/>
        </w:rPr>
      </w:pPr>
      <w:r w:rsidRPr="003F58D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76D748" wp14:editId="54528324">
                <wp:simplePos x="0" y="0"/>
                <wp:positionH relativeFrom="column">
                  <wp:posOffset>-38100</wp:posOffset>
                </wp:positionH>
                <wp:positionV relativeFrom="paragraph">
                  <wp:posOffset>273050</wp:posOffset>
                </wp:positionV>
                <wp:extent cx="4564380" cy="652780"/>
                <wp:effectExtent l="0" t="0" r="26670" b="13970"/>
                <wp:wrapThrough wrapText="bothSides">
                  <wp:wrapPolygon edited="0">
                    <wp:start x="0" y="0"/>
                    <wp:lineTo x="0" y="21432"/>
                    <wp:lineTo x="21636" y="21432"/>
                    <wp:lineTo x="21636" y="0"/>
                    <wp:lineTo x="0" y="0"/>
                  </wp:wrapPolygon>
                </wp:wrapThrough>
                <wp:docPr id="12725818" name="Text Box 12725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6527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6668E" w14:textId="77777777" w:rsidR="00E36942" w:rsidRPr="002C00F4" w:rsidRDefault="00E36942" w:rsidP="00E36942">
                            <w:pPr>
                              <w:spacing w:line="209" w:lineRule="auto"/>
                              <w:jc w:val="center"/>
                              <w:rPr>
                                <w:color w:val="002060"/>
                                <w:szCs w:val="20"/>
                              </w:rPr>
                            </w:pPr>
                            <w:r w:rsidRPr="002C00F4">
                              <w:rPr>
                                <w:b/>
                                <w:color w:val="002060"/>
                                <w:szCs w:val="20"/>
                                <w:u w:val="single"/>
                              </w:rPr>
                              <w:t>It’s Good to Talk</w:t>
                            </w:r>
                            <w:r w:rsidRPr="002C00F4">
                              <w:rPr>
                                <w:b/>
                                <w:color w:val="002060"/>
                                <w:spacing w:val="-6"/>
                                <w:szCs w:val="20"/>
                                <w:u w:val="single"/>
                              </w:rPr>
                              <w:t>!</w:t>
                            </w:r>
                            <w:r w:rsidRPr="002C00F4">
                              <w:rPr>
                                <w:color w:val="002060"/>
                                <w:spacing w:val="-6"/>
                                <w:sz w:val="18"/>
                                <w:szCs w:val="16"/>
                              </w:rPr>
                              <w:t xml:space="preserve">  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 xml:space="preserve">If you spot that someone is missing, </w:t>
                            </w:r>
                            <w:r>
                              <w:rPr>
                                <w:color w:val="002060"/>
                                <w:szCs w:val="20"/>
                              </w:rPr>
                              <w:t xml:space="preserve">please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>pop a news sheet through their door, &amp; if you’ve time, call for a chat - just to check they’re OK &amp; to let them know that they are not forgotten!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6D748" id="Text Box 12725818" o:spid="_x0000_s1036" type="#_x0000_t202" style="position:absolute;margin-left:-3pt;margin-top:21.5pt;width:359.4pt;height:5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" filled="f" strokecolor="red" strokeweight="1.5pt">
                <v:textbox>
                  <w:txbxContent>
                    <w:p w14:paraId="05E6668E" w14:textId="77777777" w:rsidR="00E36942" w:rsidRPr="002C00F4" w:rsidRDefault="00E36942" w:rsidP="00E36942">
                      <w:pPr>
                        <w:spacing w:line="209" w:lineRule="auto"/>
                        <w:jc w:val="center"/>
                        <w:rPr>
                          <w:color w:val="002060"/>
                          <w:szCs w:val="20"/>
                        </w:rPr>
                      </w:pPr>
                      <w:r w:rsidRPr="002C00F4">
                        <w:rPr>
                          <w:b/>
                          <w:color w:val="002060"/>
                          <w:szCs w:val="20"/>
                          <w:u w:val="single"/>
                        </w:rPr>
                        <w:t>It’s Good to Talk</w:t>
                      </w:r>
                      <w:r w:rsidRPr="002C00F4">
                        <w:rPr>
                          <w:b/>
                          <w:color w:val="002060"/>
                          <w:spacing w:val="-6"/>
                          <w:szCs w:val="20"/>
                          <w:u w:val="single"/>
                        </w:rPr>
                        <w:t>!</w:t>
                      </w:r>
                      <w:r w:rsidRPr="002C00F4">
                        <w:rPr>
                          <w:color w:val="002060"/>
                          <w:spacing w:val="-6"/>
                          <w:sz w:val="18"/>
                          <w:szCs w:val="16"/>
                        </w:rPr>
                        <w:t xml:space="preserve">   </w:t>
                      </w:r>
                      <w:r w:rsidRPr="002C00F4">
                        <w:rPr>
                          <w:color w:val="002060"/>
                          <w:szCs w:val="20"/>
                        </w:rPr>
                        <w:t xml:space="preserve">If you spot that someone is missing, </w:t>
                      </w:r>
                      <w:r>
                        <w:rPr>
                          <w:color w:val="002060"/>
                          <w:szCs w:val="20"/>
                        </w:rPr>
                        <w:t xml:space="preserve">please </w:t>
                      </w:r>
                      <w:r w:rsidRPr="002C00F4">
                        <w:rPr>
                          <w:color w:val="002060"/>
                          <w:szCs w:val="20"/>
                        </w:rPr>
                        <w:t>pop a news sheet through their door, &amp; if you’ve time, call for a chat - just to check they’re OK &amp; to let them know that they are not forgotten!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55104C" w:rsidRPr="003F58DB" w:rsidSect="003A4167">
      <w:pgSz w:w="16838" w:h="11906" w:orient="landscape"/>
      <w:pgMar w:top="680" w:right="567" w:bottom="426" w:left="851" w:header="709" w:footer="709" w:gutter="0"/>
      <w:cols w:num="2" w:space="11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9A74A" w14:textId="77777777" w:rsidR="005A6619" w:rsidRDefault="005A6619" w:rsidP="00394979">
      <w:pPr>
        <w:spacing w:after="0" w:line="240" w:lineRule="auto"/>
      </w:pPr>
      <w:r>
        <w:separator/>
      </w:r>
    </w:p>
  </w:endnote>
  <w:endnote w:type="continuationSeparator" w:id="0">
    <w:p w14:paraId="131FF0A5" w14:textId="77777777" w:rsidR="005A6619" w:rsidRDefault="005A6619" w:rsidP="0039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6C92C" w14:textId="77777777" w:rsidR="005A6619" w:rsidRDefault="005A6619" w:rsidP="00394979">
      <w:pPr>
        <w:spacing w:after="0" w:line="240" w:lineRule="auto"/>
      </w:pPr>
      <w:r>
        <w:separator/>
      </w:r>
    </w:p>
  </w:footnote>
  <w:footnote w:type="continuationSeparator" w:id="0">
    <w:p w14:paraId="2B690BF1" w14:textId="77777777" w:rsidR="005A6619" w:rsidRDefault="005A6619" w:rsidP="00394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1DF"/>
    <w:multiLevelType w:val="hybridMultilevel"/>
    <w:tmpl w:val="0024CAFC"/>
    <w:lvl w:ilvl="0" w:tplc="506A6B98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EC7DB1"/>
    <w:multiLevelType w:val="multilevel"/>
    <w:tmpl w:val="76E0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0575246">
    <w:abstractNumId w:val="1"/>
  </w:num>
  <w:num w:numId="2" w16cid:durableId="181660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9"/>
    <w:rsid w:val="00000E89"/>
    <w:rsid w:val="0000130E"/>
    <w:rsid w:val="00001BA4"/>
    <w:rsid w:val="00001BAE"/>
    <w:rsid w:val="000028E3"/>
    <w:rsid w:val="000028EE"/>
    <w:rsid w:val="0000313B"/>
    <w:rsid w:val="0000347B"/>
    <w:rsid w:val="000042DA"/>
    <w:rsid w:val="00004370"/>
    <w:rsid w:val="000045E8"/>
    <w:rsid w:val="00004923"/>
    <w:rsid w:val="00004A2B"/>
    <w:rsid w:val="00004E6B"/>
    <w:rsid w:val="00005142"/>
    <w:rsid w:val="00005558"/>
    <w:rsid w:val="00005653"/>
    <w:rsid w:val="000057B1"/>
    <w:rsid w:val="000065A8"/>
    <w:rsid w:val="0000734D"/>
    <w:rsid w:val="0000741A"/>
    <w:rsid w:val="0001017D"/>
    <w:rsid w:val="000106BE"/>
    <w:rsid w:val="00010AFB"/>
    <w:rsid w:val="0001109E"/>
    <w:rsid w:val="00011904"/>
    <w:rsid w:val="00011CF3"/>
    <w:rsid w:val="000124FD"/>
    <w:rsid w:val="00012B6D"/>
    <w:rsid w:val="00014B92"/>
    <w:rsid w:val="00014D9C"/>
    <w:rsid w:val="000155FC"/>
    <w:rsid w:val="00015A84"/>
    <w:rsid w:val="00015BBA"/>
    <w:rsid w:val="00015D30"/>
    <w:rsid w:val="00015F54"/>
    <w:rsid w:val="00016CBB"/>
    <w:rsid w:val="00016FF6"/>
    <w:rsid w:val="00017033"/>
    <w:rsid w:val="000172B4"/>
    <w:rsid w:val="00017803"/>
    <w:rsid w:val="000178AE"/>
    <w:rsid w:val="00017CCE"/>
    <w:rsid w:val="00021199"/>
    <w:rsid w:val="0002211A"/>
    <w:rsid w:val="000222D8"/>
    <w:rsid w:val="00023427"/>
    <w:rsid w:val="00023C09"/>
    <w:rsid w:val="00024692"/>
    <w:rsid w:val="000253BC"/>
    <w:rsid w:val="000258C9"/>
    <w:rsid w:val="00025D22"/>
    <w:rsid w:val="00026347"/>
    <w:rsid w:val="00026883"/>
    <w:rsid w:val="000269B9"/>
    <w:rsid w:val="000274AA"/>
    <w:rsid w:val="0002767F"/>
    <w:rsid w:val="00030679"/>
    <w:rsid w:val="00030ABC"/>
    <w:rsid w:val="0003113F"/>
    <w:rsid w:val="00031277"/>
    <w:rsid w:val="0003176C"/>
    <w:rsid w:val="00032368"/>
    <w:rsid w:val="00032F98"/>
    <w:rsid w:val="000336A3"/>
    <w:rsid w:val="00033859"/>
    <w:rsid w:val="00033F8F"/>
    <w:rsid w:val="000345CE"/>
    <w:rsid w:val="0003479A"/>
    <w:rsid w:val="00035045"/>
    <w:rsid w:val="0003589E"/>
    <w:rsid w:val="0003690D"/>
    <w:rsid w:val="00036C6F"/>
    <w:rsid w:val="00037B66"/>
    <w:rsid w:val="00037CD3"/>
    <w:rsid w:val="00037E6D"/>
    <w:rsid w:val="00040020"/>
    <w:rsid w:val="0004078D"/>
    <w:rsid w:val="00040A21"/>
    <w:rsid w:val="00040B71"/>
    <w:rsid w:val="00041021"/>
    <w:rsid w:val="00041252"/>
    <w:rsid w:val="000415E7"/>
    <w:rsid w:val="000418B9"/>
    <w:rsid w:val="000419EB"/>
    <w:rsid w:val="00042430"/>
    <w:rsid w:val="00042BE1"/>
    <w:rsid w:val="00042FD1"/>
    <w:rsid w:val="00043D56"/>
    <w:rsid w:val="00044697"/>
    <w:rsid w:val="0004577E"/>
    <w:rsid w:val="00045D78"/>
    <w:rsid w:val="00046975"/>
    <w:rsid w:val="00046A75"/>
    <w:rsid w:val="000470ED"/>
    <w:rsid w:val="0004796B"/>
    <w:rsid w:val="00047B3C"/>
    <w:rsid w:val="0005026D"/>
    <w:rsid w:val="000512ED"/>
    <w:rsid w:val="0005180B"/>
    <w:rsid w:val="000519EF"/>
    <w:rsid w:val="00051ABA"/>
    <w:rsid w:val="000526B7"/>
    <w:rsid w:val="00052FE9"/>
    <w:rsid w:val="00053ED2"/>
    <w:rsid w:val="00054AAE"/>
    <w:rsid w:val="00054D03"/>
    <w:rsid w:val="0005513F"/>
    <w:rsid w:val="000563A5"/>
    <w:rsid w:val="000564BE"/>
    <w:rsid w:val="000568F5"/>
    <w:rsid w:val="000577E3"/>
    <w:rsid w:val="000601E8"/>
    <w:rsid w:val="00060847"/>
    <w:rsid w:val="00060D8F"/>
    <w:rsid w:val="00060F15"/>
    <w:rsid w:val="000626E4"/>
    <w:rsid w:val="00063937"/>
    <w:rsid w:val="0006436B"/>
    <w:rsid w:val="000647AC"/>
    <w:rsid w:val="00065688"/>
    <w:rsid w:val="0006583D"/>
    <w:rsid w:val="00065D03"/>
    <w:rsid w:val="00065D8E"/>
    <w:rsid w:val="00066185"/>
    <w:rsid w:val="000667B9"/>
    <w:rsid w:val="00066B23"/>
    <w:rsid w:val="00066C37"/>
    <w:rsid w:val="000671D8"/>
    <w:rsid w:val="00067366"/>
    <w:rsid w:val="00067C3F"/>
    <w:rsid w:val="00067DC9"/>
    <w:rsid w:val="00067E90"/>
    <w:rsid w:val="000707D2"/>
    <w:rsid w:val="000707E3"/>
    <w:rsid w:val="00070CED"/>
    <w:rsid w:val="00071176"/>
    <w:rsid w:val="00071370"/>
    <w:rsid w:val="000717CD"/>
    <w:rsid w:val="000720E1"/>
    <w:rsid w:val="00072E6F"/>
    <w:rsid w:val="0007388A"/>
    <w:rsid w:val="00074642"/>
    <w:rsid w:val="00074C6E"/>
    <w:rsid w:val="00075147"/>
    <w:rsid w:val="0007575A"/>
    <w:rsid w:val="0007576C"/>
    <w:rsid w:val="00075B53"/>
    <w:rsid w:val="0007666F"/>
    <w:rsid w:val="00077374"/>
    <w:rsid w:val="0007785C"/>
    <w:rsid w:val="000800E5"/>
    <w:rsid w:val="00080334"/>
    <w:rsid w:val="00080DFF"/>
    <w:rsid w:val="00081482"/>
    <w:rsid w:val="00081565"/>
    <w:rsid w:val="00081C41"/>
    <w:rsid w:val="0008200A"/>
    <w:rsid w:val="00082AB9"/>
    <w:rsid w:val="00083124"/>
    <w:rsid w:val="00084EF7"/>
    <w:rsid w:val="00085AE1"/>
    <w:rsid w:val="00085EE9"/>
    <w:rsid w:val="00086D7F"/>
    <w:rsid w:val="000871E0"/>
    <w:rsid w:val="000872A9"/>
    <w:rsid w:val="0009034E"/>
    <w:rsid w:val="00090428"/>
    <w:rsid w:val="0009065B"/>
    <w:rsid w:val="00090C07"/>
    <w:rsid w:val="00090F3E"/>
    <w:rsid w:val="00090FC1"/>
    <w:rsid w:val="00091BFB"/>
    <w:rsid w:val="0009237D"/>
    <w:rsid w:val="00093EFD"/>
    <w:rsid w:val="000952A8"/>
    <w:rsid w:val="00095593"/>
    <w:rsid w:val="00095A40"/>
    <w:rsid w:val="00095AB9"/>
    <w:rsid w:val="00096288"/>
    <w:rsid w:val="000969A8"/>
    <w:rsid w:val="00097738"/>
    <w:rsid w:val="00097EB1"/>
    <w:rsid w:val="000A0F37"/>
    <w:rsid w:val="000A0F59"/>
    <w:rsid w:val="000A171B"/>
    <w:rsid w:val="000A1C4A"/>
    <w:rsid w:val="000A1D8A"/>
    <w:rsid w:val="000A1DD6"/>
    <w:rsid w:val="000A32C9"/>
    <w:rsid w:val="000A3376"/>
    <w:rsid w:val="000A3390"/>
    <w:rsid w:val="000A34A8"/>
    <w:rsid w:val="000A36A3"/>
    <w:rsid w:val="000A382A"/>
    <w:rsid w:val="000A4549"/>
    <w:rsid w:val="000A4DB3"/>
    <w:rsid w:val="000A5B45"/>
    <w:rsid w:val="000A649F"/>
    <w:rsid w:val="000A6E66"/>
    <w:rsid w:val="000B04BB"/>
    <w:rsid w:val="000B10F0"/>
    <w:rsid w:val="000B1103"/>
    <w:rsid w:val="000B1386"/>
    <w:rsid w:val="000B1BB2"/>
    <w:rsid w:val="000B1D2A"/>
    <w:rsid w:val="000B1FDD"/>
    <w:rsid w:val="000B2291"/>
    <w:rsid w:val="000B2A75"/>
    <w:rsid w:val="000B2D23"/>
    <w:rsid w:val="000B33F8"/>
    <w:rsid w:val="000B343F"/>
    <w:rsid w:val="000B36E4"/>
    <w:rsid w:val="000B39F6"/>
    <w:rsid w:val="000B4033"/>
    <w:rsid w:val="000B4EC7"/>
    <w:rsid w:val="000B5037"/>
    <w:rsid w:val="000B521E"/>
    <w:rsid w:val="000B65F1"/>
    <w:rsid w:val="000B6D6E"/>
    <w:rsid w:val="000B6F86"/>
    <w:rsid w:val="000C03E2"/>
    <w:rsid w:val="000C1C14"/>
    <w:rsid w:val="000C1E98"/>
    <w:rsid w:val="000C21BE"/>
    <w:rsid w:val="000C25F1"/>
    <w:rsid w:val="000C339D"/>
    <w:rsid w:val="000C3F34"/>
    <w:rsid w:val="000C3F99"/>
    <w:rsid w:val="000C3FE2"/>
    <w:rsid w:val="000C4060"/>
    <w:rsid w:val="000C41D9"/>
    <w:rsid w:val="000C440F"/>
    <w:rsid w:val="000C463E"/>
    <w:rsid w:val="000C5747"/>
    <w:rsid w:val="000C574A"/>
    <w:rsid w:val="000C6349"/>
    <w:rsid w:val="000C68C5"/>
    <w:rsid w:val="000C6ABB"/>
    <w:rsid w:val="000C7B9F"/>
    <w:rsid w:val="000C7DB4"/>
    <w:rsid w:val="000D201C"/>
    <w:rsid w:val="000D2584"/>
    <w:rsid w:val="000D27E0"/>
    <w:rsid w:val="000D37C5"/>
    <w:rsid w:val="000D44E9"/>
    <w:rsid w:val="000D4A75"/>
    <w:rsid w:val="000D4F48"/>
    <w:rsid w:val="000D50AC"/>
    <w:rsid w:val="000D57FD"/>
    <w:rsid w:val="000D5EF8"/>
    <w:rsid w:val="000D6C58"/>
    <w:rsid w:val="000D702D"/>
    <w:rsid w:val="000D73BB"/>
    <w:rsid w:val="000D7B0E"/>
    <w:rsid w:val="000E0404"/>
    <w:rsid w:val="000E099E"/>
    <w:rsid w:val="000E09D5"/>
    <w:rsid w:val="000E0A0F"/>
    <w:rsid w:val="000E0AC1"/>
    <w:rsid w:val="000E0AF9"/>
    <w:rsid w:val="000E0B71"/>
    <w:rsid w:val="000E382B"/>
    <w:rsid w:val="000E3931"/>
    <w:rsid w:val="000E406D"/>
    <w:rsid w:val="000E46A0"/>
    <w:rsid w:val="000E4E9D"/>
    <w:rsid w:val="000E5019"/>
    <w:rsid w:val="000E58F0"/>
    <w:rsid w:val="000E75F8"/>
    <w:rsid w:val="000F0052"/>
    <w:rsid w:val="000F0A82"/>
    <w:rsid w:val="000F16CF"/>
    <w:rsid w:val="000F20C8"/>
    <w:rsid w:val="000F23E9"/>
    <w:rsid w:val="000F2B96"/>
    <w:rsid w:val="000F3E73"/>
    <w:rsid w:val="000F552B"/>
    <w:rsid w:val="000F5B8F"/>
    <w:rsid w:val="000F5CB1"/>
    <w:rsid w:val="000F691D"/>
    <w:rsid w:val="000F73E4"/>
    <w:rsid w:val="00100FB4"/>
    <w:rsid w:val="00101004"/>
    <w:rsid w:val="00101AD1"/>
    <w:rsid w:val="00101B2E"/>
    <w:rsid w:val="00101BF5"/>
    <w:rsid w:val="00101ECE"/>
    <w:rsid w:val="0010216F"/>
    <w:rsid w:val="00102576"/>
    <w:rsid w:val="00102A78"/>
    <w:rsid w:val="00102C4B"/>
    <w:rsid w:val="00102E65"/>
    <w:rsid w:val="00103101"/>
    <w:rsid w:val="00103AE3"/>
    <w:rsid w:val="00103CB1"/>
    <w:rsid w:val="001041FD"/>
    <w:rsid w:val="00104345"/>
    <w:rsid w:val="00104C74"/>
    <w:rsid w:val="00104C87"/>
    <w:rsid w:val="00105734"/>
    <w:rsid w:val="0010605C"/>
    <w:rsid w:val="001067E2"/>
    <w:rsid w:val="00107096"/>
    <w:rsid w:val="00107211"/>
    <w:rsid w:val="00107245"/>
    <w:rsid w:val="00107603"/>
    <w:rsid w:val="00107688"/>
    <w:rsid w:val="00107F2A"/>
    <w:rsid w:val="00110334"/>
    <w:rsid w:val="00112149"/>
    <w:rsid w:val="00112E29"/>
    <w:rsid w:val="0011353F"/>
    <w:rsid w:val="00113C16"/>
    <w:rsid w:val="00113E24"/>
    <w:rsid w:val="00113F2A"/>
    <w:rsid w:val="00114444"/>
    <w:rsid w:val="0011470A"/>
    <w:rsid w:val="00114814"/>
    <w:rsid w:val="0011487B"/>
    <w:rsid w:val="00115EEA"/>
    <w:rsid w:val="0011645B"/>
    <w:rsid w:val="001168A9"/>
    <w:rsid w:val="00117619"/>
    <w:rsid w:val="0012134A"/>
    <w:rsid w:val="00121582"/>
    <w:rsid w:val="001228A7"/>
    <w:rsid w:val="001228D3"/>
    <w:rsid w:val="001231B6"/>
    <w:rsid w:val="001231DC"/>
    <w:rsid w:val="001233E7"/>
    <w:rsid w:val="0012481F"/>
    <w:rsid w:val="00124FA4"/>
    <w:rsid w:val="00125272"/>
    <w:rsid w:val="00125BD6"/>
    <w:rsid w:val="00125F53"/>
    <w:rsid w:val="00126218"/>
    <w:rsid w:val="00126C41"/>
    <w:rsid w:val="00126E3D"/>
    <w:rsid w:val="001276E0"/>
    <w:rsid w:val="001279E1"/>
    <w:rsid w:val="00127C4B"/>
    <w:rsid w:val="0013030C"/>
    <w:rsid w:val="00130CAE"/>
    <w:rsid w:val="00130F55"/>
    <w:rsid w:val="00131010"/>
    <w:rsid w:val="00131055"/>
    <w:rsid w:val="00131571"/>
    <w:rsid w:val="00132909"/>
    <w:rsid w:val="00133368"/>
    <w:rsid w:val="00134156"/>
    <w:rsid w:val="0013422D"/>
    <w:rsid w:val="00135C7E"/>
    <w:rsid w:val="00135E53"/>
    <w:rsid w:val="00135F1E"/>
    <w:rsid w:val="00136044"/>
    <w:rsid w:val="00136637"/>
    <w:rsid w:val="00136BC9"/>
    <w:rsid w:val="00137DC3"/>
    <w:rsid w:val="0014067B"/>
    <w:rsid w:val="00140B54"/>
    <w:rsid w:val="00140C8C"/>
    <w:rsid w:val="00140F6F"/>
    <w:rsid w:val="001411F8"/>
    <w:rsid w:val="001413B9"/>
    <w:rsid w:val="0014144A"/>
    <w:rsid w:val="00141932"/>
    <w:rsid w:val="001423E8"/>
    <w:rsid w:val="0014292C"/>
    <w:rsid w:val="00142B09"/>
    <w:rsid w:val="00142C05"/>
    <w:rsid w:val="00143566"/>
    <w:rsid w:val="001439AD"/>
    <w:rsid w:val="00143B9F"/>
    <w:rsid w:val="00143D3E"/>
    <w:rsid w:val="00143DBD"/>
    <w:rsid w:val="00143E18"/>
    <w:rsid w:val="001446BE"/>
    <w:rsid w:val="001452B9"/>
    <w:rsid w:val="00145A55"/>
    <w:rsid w:val="00146802"/>
    <w:rsid w:val="00146B0A"/>
    <w:rsid w:val="00147997"/>
    <w:rsid w:val="00147A97"/>
    <w:rsid w:val="00147D34"/>
    <w:rsid w:val="00147E75"/>
    <w:rsid w:val="0015006C"/>
    <w:rsid w:val="00150626"/>
    <w:rsid w:val="00150F01"/>
    <w:rsid w:val="00152259"/>
    <w:rsid w:val="001523AC"/>
    <w:rsid w:val="001531BA"/>
    <w:rsid w:val="00153325"/>
    <w:rsid w:val="00153D2C"/>
    <w:rsid w:val="00154A14"/>
    <w:rsid w:val="00155F97"/>
    <w:rsid w:val="00156C6D"/>
    <w:rsid w:val="00156F2E"/>
    <w:rsid w:val="00157387"/>
    <w:rsid w:val="00157708"/>
    <w:rsid w:val="0015779D"/>
    <w:rsid w:val="0016063A"/>
    <w:rsid w:val="001606DD"/>
    <w:rsid w:val="0016093D"/>
    <w:rsid w:val="0016145A"/>
    <w:rsid w:val="00161ECF"/>
    <w:rsid w:val="001624B9"/>
    <w:rsid w:val="001629BD"/>
    <w:rsid w:val="00162AB0"/>
    <w:rsid w:val="00163B77"/>
    <w:rsid w:val="00164148"/>
    <w:rsid w:val="001644B3"/>
    <w:rsid w:val="00164D74"/>
    <w:rsid w:val="00165E7D"/>
    <w:rsid w:val="00166E7F"/>
    <w:rsid w:val="00167CA2"/>
    <w:rsid w:val="00170318"/>
    <w:rsid w:val="00170AD5"/>
    <w:rsid w:val="00170DA2"/>
    <w:rsid w:val="00170FCC"/>
    <w:rsid w:val="001715A9"/>
    <w:rsid w:val="0017266C"/>
    <w:rsid w:val="00172885"/>
    <w:rsid w:val="00172ADE"/>
    <w:rsid w:val="00172D31"/>
    <w:rsid w:val="00173367"/>
    <w:rsid w:val="00173C50"/>
    <w:rsid w:val="00173E1B"/>
    <w:rsid w:val="00175140"/>
    <w:rsid w:val="001751E9"/>
    <w:rsid w:val="00175A75"/>
    <w:rsid w:val="00175C95"/>
    <w:rsid w:val="00176390"/>
    <w:rsid w:val="0017651B"/>
    <w:rsid w:val="001770DD"/>
    <w:rsid w:val="00177AF5"/>
    <w:rsid w:val="0018042F"/>
    <w:rsid w:val="0018050B"/>
    <w:rsid w:val="001807FE"/>
    <w:rsid w:val="0018097F"/>
    <w:rsid w:val="00180B70"/>
    <w:rsid w:val="001813CE"/>
    <w:rsid w:val="001818C6"/>
    <w:rsid w:val="001819EA"/>
    <w:rsid w:val="00181B38"/>
    <w:rsid w:val="00181D14"/>
    <w:rsid w:val="00181E28"/>
    <w:rsid w:val="001824D7"/>
    <w:rsid w:val="00182CAE"/>
    <w:rsid w:val="00182DD5"/>
    <w:rsid w:val="001836C9"/>
    <w:rsid w:val="00184DAC"/>
    <w:rsid w:val="001850C9"/>
    <w:rsid w:val="00185D3E"/>
    <w:rsid w:val="001869B8"/>
    <w:rsid w:val="00186DD6"/>
    <w:rsid w:val="00186F2F"/>
    <w:rsid w:val="00190664"/>
    <w:rsid w:val="00191481"/>
    <w:rsid w:val="00191649"/>
    <w:rsid w:val="00191AA9"/>
    <w:rsid w:val="001926AC"/>
    <w:rsid w:val="00192893"/>
    <w:rsid w:val="00193686"/>
    <w:rsid w:val="00193B79"/>
    <w:rsid w:val="00194FA1"/>
    <w:rsid w:val="00195B53"/>
    <w:rsid w:val="00196BE9"/>
    <w:rsid w:val="00196D6F"/>
    <w:rsid w:val="00196F0D"/>
    <w:rsid w:val="0019701A"/>
    <w:rsid w:val="001A088A"/>
    <w:rsid w:val="001A0C58"/>
    <w:rsid w:val="001A177E"/>
    <w:rsid w:val="001A187E"/>
    <w:rsid w:val="001A18F3"/>
    <w:rsid w:val="001A2231"/>
    <w:rsid w:val="001A2AB5"/>
    <w:rsid w:val="001A2E4D"/>
    <w:rsid w:val="001A5397"/>
    <w:rsid w:val="001A5FF6"/>
    <w:rsid w:val="001A64D0"/>
    <w:rsid w:val="001A6528"/>
    <w:rsid w:val="001A739F"/>
    <w:rsid w:val="001A74B5"/>
    <w:rsid w:val="001A7E5E"/>
    <w:rsid w:val="001B11F3"/>
    <w:rsid w:val="001B17BE"/>
    <w:rsid w:val="001B18CB"/>
    <w:rsid w:val="001B1F02"/>
    <w:rsid w:val="001B22D8"/>
    <w:rsid w:val="001B25DE"/>
    <w:rsid w:val="001B35E4"/>
    <w:rsid w:val="001B3733"/>
    <w:rsid w:val="001B39CE"/>
    <w:rsid w:val="001B3B0D"/>
    <w:rsid w:val="001B4440"/>
    <w:rsid w:val="001B48EE"/>
    <w:rsid w:val="001B4D87"/>
    <w:rsid w:val="001B56B7"/>
    <w:rsid w:val="001B67AD"/>
    <w:rsid w:val="001B68ED"/>
    <w:rsid w:val="001B706C"/>
    <w:rsid w:val="001B7535"/>
    <w:rsid w:val="001C0000"/>
    <w:rsid w:val="001C04FB"/>
    <w:rsid w:val="001C14B7"/>
    <w:rsid w:val="001C1BF3"/>
    <w:rsid w:val="001C278C"/>
    <w:rsid w:val="001C2E92"/>
    <w:rsid w:val="001C31D1"/>
    <w:rsid w:val="001C37AF"/>
    <w:rsid w:val="001C3B2B"/>
    <w:rsid w:val="001C407E"/>
    <w:rsid w:val="001C410B"/>
    <w:rsid w:val="001C42B7"/>
    <w:rsid w:val="001C46AF"/>
    <w:rsid w:val="001C497B"/>
    <w:rsid w:val="001C4B08"/>
    <w:rsid w:val="001C5711"/>
    <w:rsid w:val="001C5A8C"/>
    <w:rsid w:val="001C60F6"/>
    <w:rsid w:val="001C6767"/>
    <w:rsid w:val="001C6AC5"/>
    <w:rsid w:val="001C7F6A"/>
    <w:rsid w:val="001D0619"/>
    <w:rsid w:val="001D14EB"/>
    <w:rsid w:val="001D173D"/>
    <w:rsid w:val="001D1AA4"/>
    <w:rsid w:val="001D20C4"/>
    <w:rsid w:val="001D2495"/>
    <w:rsid w:val="001D26C4"/>
    <w:rsid w:val="001D4A5C"/>
    <w:rsid w:val="001D4E7A"/>
    <w:rsid w:val="001D4E9D"/>
    <w:rsid w:val="001D533B"/>
    <w:rsid w:val="001D5341"/>
    <w:rsid w:val="001D673C"/>
    <w:rsid w:val="001D68CE"/>
    <w:rsid w:val="001D7278"/>
    <w:rsid w:val="001D75CE"/>
    <w:rsid w:val="001D7891"/>
    <w:rsid w:val="001D7E1E"/>
    <w:rsid w:val="001E072B"/>
    <w:rsid w:val="001E0A08"/>
    <w:rsid w:val="001E0A83"/>
    <w:rsid w:val="001E0C23"/>
    <w:rsid w:val="001E1037"/>
    <w:rsid w:val="001E123A"/>
    <w:rsid w:val="001E13BB"/>
    <w:rsid w:val="001E1451"/>
    <w:rsid w:val="001E234F"/>
    <w:rsid w:val="001E2369"/>
    <w:rsid w:val="001E2388"/>
    <w:rsid w:val="001E3716"/>
    <w:rsid w:val="001E37FA"/>
    <w:rsid w:val="001E38C0"/>
    <w:rsid w:val="001E3D5D"/>
    <w:rsid w:val="001E4C9A"/>
    <w:rsid w:val="001E60E7"/>
    <w:rsid w:val="001E6216"/>
    <w:rsid w:val="001E7165"/>
    <w:rsid w:val="001E75DF"/>
    <w:rsid w:val="001E7B9E"/>
    <w:rsid w:val="001E7BF3"/>
    <w:rsid w:val="001E7C73"/>
    <w:rsid w:val="001E7F80"/>
    <w:rsid w:val="001F00D8"/>
    <w:rsid w:val="001F167E"/>
    <w:rsid w:val="001F17A3"/>
    <w:rsid w:val="001F1C8F"/>
    <w:rsid w:val="001F27D9"/>
    <w:rsid w:val="001F2DEC"/>
    <w:rsid w:val="001F2F86"/>
    <w:rsid w:val="001F308A"/>
    <w:rsid w:val="001F30BF"/>
    <w:rsid w:val="001F33E7"/>
    <w:rsid w:val="001F3F2A"/>
    <w:rsid w:val="001F5027"/>
    <w:rsid w:val="001F514E"/>
    <w:rsid w:val="001F56F6"/>
    <w:rsid w:val="001F61E1"/>
    <w:rsid w:val="001F6219"/>
    <w:rsid w:val="001F66FF"/>
    <w:rsid w:val="001F6DF5"/>
    <w:rsid w:val="001F77E4"/>
    <w:rsid w:val="001F79D4"/>
    <w:rsid w:val="002001D5"/>
    <w:rsid w:val="002006C8"/>
    <w:rsid w:val="00200860"/>
    <w:rsid w:val="00200C91"/>
    <w:rsid w:val="0020163C"/>
    <w:rsid w:val="00201B74"/>
    <w:rsid w:val="00201F20"/>
    <w:rsid w:val="002020D8"/>
    <w:rsid w:val="0020226F"/>
    <w:rsid w:val="00202565"/>
    <w:rsid w:val="002025BA"/>
    <w:rsid w:val="002025BE"/>
    <w:rsid w:val="002027E3"/>
    <w:rsid w:val="00203EB3"/>
    <w:rsid w:val="00204164"/>
    <w:rsid w:val="00204DA3"/>
    <w:rsid w:val="00205263"/>
    <w:rsid w:val="0020675E"/>
    <w:rsid w:val="002071E4"/>
    <w:rsid w:val="00207240"/>
    <w:rsid w:val="002101FB"/>
    <w:rsid w:val="0021067B"/>
    <w:rsid w:val="002106CC"/>
    <w:rsid w:val="00210954"/>
    <w:rsid w:val="002109DD"/>
    <w:rsid w:val="002132AD"/>
    <w:rsid w:val="002132B9"/>
    <w:rsid w:val="00213521"/>
    <w:rsid w:val="0021358A"/>
    <w:rsid w:val="00213F0B"/>
    <w:rsid w:val="00214DBF"/>
    <w:rsid w:val="00214E83"/>
    <w:rsid w:val="0021600A"/>
    <w:rsid w:val="00217053"/>
    <w:rsid w:val="002171F8"/>
    <w:rsid w:val="002172A6"/>
    <w:rsid w:val="00217C99"/>
    <w:rsid w:val="00217FD3"/>
    <w:rsid w:val="0022087D"/>
    <w:rsid w:val="00220CFC"/>
    <w:rsid w:val="00220D05"/>
    <w:rsid w:val="00221827"/>
    <w:rsid w:val="00222639"/>
    <w:rsid w:val="00222BA9"/>
    <w:rsid w:val="00223C77"/>
    <w:rsid w:val="00224EA2"/>
    <w:rsid w:val="00225B2B"/>
    <w:rsid w:val="00225E34"/>
    <w:rsid w:val="00225F94"/>
    <w:rsid w:val="00226D63"/>
    <w:rsid w:val="00226E71"/>
    <w:rsid w:val="00226F23"/>
    <w:rsid w:val="002275BF"/>
    <w:rsid w:val="00227BC4"/>
    <w:rsid w:val="00230143"/>
    <w:rsid w:val="00230E23"/>
    <w:rsid w:val="002323D0"/>
    <w:rsid w:val="002324B0"/>
    <w:rsid w:val="00232FE6"/>
    <w:rsid w:val="0023318F"/>
    <w:rsid w:val="002333B9"/>
    <w:rsid w:val="00233782"/>
    <w:rsid w:val="002338EA"/>
    <w:rsid w:val="00233F4A"/>
    <w:rsid w:val="00233F6D"/>
    <w:rsid w:val="002340FE"/>
    <w:rsid w:val="0023443E"/>
    <w:rsid w:val="00234DDF"/>
    <w:rsid w:val="0023543C"/>
    <w:rsid w:val="00235552"/>
    <w:rsid w:val="00235C8B"/>
    <w:rsid w:val="00235D61"/>
    <w:rsid w:val="00236715"/>
    <w:rsid w:val="0023675F"/>
    <w:rsid w:val="00237013"/>
    <w:rsid w:val="002371DE"/>
    <w:rsid w:val="002373BC"/>
    <w:rsid w:val="00237D5F"/>
    <w:rsid w:val="00240504"/>
    <w:rsid w:val="00240909"/>
    <w:rsid w:val="00240E00"/>
    <w:rsid w:val="00241192"/>
    <w:rsid w:val="00243743"/>
    <w:rsid w:val="00244031"/>
    <w:rsid w:val="00244777"/>
    <w:rsid w:val="00244D0C"/>
    <w:rsid w:val="0024539C"/>
    <w:rsid w:val="00245FDD"/>
    <w:rsid w:val="002460C8"/>
    <w:rsid w:val="002468C4"/>
    <w:rsid w:val="00247E74"/>
    <w:rsid w:val="00250BBD"/>
    <w:rsid w:val="00250F86"/>
    <w:rsid w:val="002511B5"/>
    <w:rsid w:val="00251EF5"/>
    <w:rsid w:val="0025339E"/>
    <w:rsid w:val="0025373B"/>
    <w:rsid w:val="00253D2C"/>
    <w:rsid w:val="0025495E"/>
    <w:rsid w:val="00255749"/>
    <w:rsid w:val="00255A0D"/>
    <w:rsid w:val="002568D0"/>
    <w:rsid w:val="00256B62"/>
    <w:rsid w:val="00256DE8"/>
    <w:rsid w:val="00257441"/>
    <w:rsid w:val="00257B61"/>
    <w:rsid w:val="00261727"/>
    <w:rsid w:val="00261AB0"/>
    <w:rsid w:val="00262C94"/>
    <w:rsid w:val="0026327A"/>
    <w:rsid w:val="00263C0B"/>
    <w:rsid w:val="00263C8E"/>
    <w:rsid w:val="00263D19"/>
    <w:rsid w:val="002642C7"/>
    <w:rsid w:val="00265C80"/>
    <w:rsid w:val="00266023"/>
    <w:rsid w:val="00266136"/>
    <w:rsid w:val="002669C4"/>
    <w:rsid w:val="00266B74"/>
    <w:rsid w:val="002677DE"/>
    <w:rsid w:val="00267903"/>
    <w:rsid w:val="00267D95"/>
    <w:rsid w:val="00267F21"/>
    <w:rsid w:val="00270E94"/>
    <w:rsid w:val="00271F5F"/>
    <w:rsid w:val="00273244"/>
    <w:rsid w:val="002739BE"/>
    <w:rsid w:val="00273A1D"/>
    <w:rsid w:val="00274247"/>
    <w:rsid w:val="00274B65"/>
    <w:rsid w:val="00274DD7"/>
    <w:rsid w:val="00275CF5"/>
    <w:rsid w:val="00276630"/>
    <w:rsid w:val="002773AF"/>
    <w:rsid w:val="00277446"/>
    <w:rsid w:val="00280EC7"/>
    <w:rsid w:val="00281866"/>
    <w:rsid w:val="00281AD0"/>
    <w:rsid w:val="00281B8A"/>
    <w:rsid w:val="002824FA"/>
    <w:rsid w:val="00282915"/>
    <w:rsid w:val="00282C72"/>
    <w:rsid w:val="00282D1C"/>
    <w:rsid w:val="002836EF"/>
    <w:rsid w:val="00284436"/>
    <w:rsid w:val="002848E5"/>
    <w:rsid w:val="0028499C"/>
    <w:rsid w:val="0028515A"/>
    <w:rsid w:val="00286527"/>
    <w:rsid w:val="002874C6"/>
    <w:rsid w:val="0028792D"/>
    <w:rsid w:val="00287BD1"/>
    <w:rsid w:val="00287D8A"/>
    <w:rsid w:val="00290405"/>
    <w:rsid w:val="00290505"/>
    <w:rsid w:val="0029095D"/>
    <w:rsid w:val="002918C7"/>
    <w:rsid w:val="00291999"/>
    <w:rsid w:val="002927B6"/>
    <w:rsid w:val="00293561"/>
    <w:rsid w:val="00293907"/>
    <w:rsid w:val="00293D1E"/>
    <w:rsid w:val="00293F2A"/>
    <w:rsid w:val="002956AF"/>
    <w:rsid w:val="00295935"/>
    <w:rsid w:val="0029597F"/>
    <w:rsid w:val="002974C6"/>
    <w:rsid w:val="00297EA9"/>
    <w:rsid w:val="002A0E03"/>
    <w:rsid w:val="002A181E"/>
    <w:rsid w:val="002A3381"/>
    <w:rsid w:val="002A3805"/>
    <w:rsid w:val="002A3BFD"/>
    <w:rsid w:val="002A4345"/>
    <w:rsid w:val="002A43BF"/>
    <w:rsid w:val="002A452B"/>
    <w:rsid w:val="002A4B1B"/>
    <w:rsid w:val="002A519E"/>
    <w:rsid w:val="002A64BD"/>
    <w:rsid w:val="002A68F1"/>
    <w:rsid w:val="002A6A91"/>
    <w:rsid w:val="002A6E53"/>
    <w:rsid w:val="002B00B3"/>
    <w:rsid w:val="002B0AF8"/>
    <w:rsid w:val="002B0EDE"/>
    <w:rsid w:val="002B14F2"/>
    <w:rsid w:val="002B1C4F"/>
    <w:rsid w:val="002B1DB4"/>
    <w:rsid w:val="002B23C3"/>
    <w:rsid w:val="002B2605"/>
    <w:rsid w:val="002B2683"/>
    <w:rsid w:val="002B2E08"/>
    <w:rsid w:val="002B2E21"/>
    <w:rsid w:val="002B39AD"/>
    <w:rsid w:val="002B3D65"/>
    <w:rsid w:val="002B3E87"/>
    <w:rsid w:val="002B527C"/>
    <w:rsid w:val="002B59E6"/>
    <w:rsid w:val="002B6BEF"/>
    <w:rsid w:val="002B7178"/>
    <w:rsid w:val="002B746C"/>
    <w:rsid w:val="002B76F1"/>
    <w:rsid w:val="002B7E31"/>
    <w:rsid w:val="002C00F4"/>
    <w:rsid w:val="002C01DD"/>
    <w:rsid w:val="002C08A7"/>
    <w:rsid w:val="002C0BFC"/>
    <w:rsid w:val="002C1007"/>
    <w:rsid w:val="002C11E6"/>
    <w:rsid w:val="002C1919"/>
    <w:rsid w:val="002C1A91"/>
    <w:rsid w:val="002C274F"/>
    <w:rsid w:val="002C2921"/>
    <w:rsid w:val="002C3275"/>
    <w:rsid w:val="002C3775"/>
    <w:rsid w:val="002C3B71"/>
    <w:rsid w:val="002C3D26"/>
    <w:rsid w:val="002C430F"/>
    <w:rsid w:val="002C460E"/>
    <w:rsid w:val="002C483F"/>
    <w:rsid w:val="002C5229"/>
    <w:rsid w:val="002C5A67"/>
    <w:rsid w:val="002C6ADB"/>
    <w:rsid w:val="002C6B40"/>
    <w:rsid w:val="002C6BD4"/>
    <w:rsid w:val="002C6D03"/>
    <w:rsid w:val="002C7364"/>
    <w:rsid w:val="002D1439"/>
    <w:rsid w:val="002D1956"/>
    <w:rsid w:val="002D1E74"/>
    <w:rsid w:val="002D21C4"/>
    <w:rsid w:val="002D25F6"/>
    <w:rsid w:val="002D2F1B"/>
    <w:rsid w:val="002D2FBA"/>
    <w:rsid w:val="002D3771"/>
    <w:rsid w:val="002D3CF4"/>
    <w:rsid w:val="002D3DCD"/>
    <w:rsid w:val="002D3E18"/>
    <w:rsid w:val="002D3ECE"/>
    <w:rsid w:val="002D4280"/>
    <w:rsid w:val="002D4498"/>
    <w:rsid w:val="002D451C"/>
    <w:rsid w:val="002D484C"/>
    <w:rsid w:val="002D492F"/>
    <w:rsid w:val="002D50C4"/>
    <w:rsid w:val="002D5288"/>
    <w:rsid w:val="002D52B9"/>
    <w:rsid w:val="002D5C9B"/>
    <w:rsid w:val="002D5EBF"/>
    <w:rsid w:val="002D61E8"/>
    <w:rsid w:val="002D6621"/>
    <w:rsid w:val="002D70EC"/>
    <w:rsid w:val="002D7265"/>
    <w:rsid w:val="002D74D4"/>
    <w:rsid w:val="002E0657"/>
    <w:rsid w:val="002E0AA2"/>
    <w:rsid w:val="002E1372"/>
    <w:rsid w:val="002E14D7"/>
    <w:rsid w:val="002E1862"/>
    <w:rsid w:val="002E224C"/>
    <w:rsid w:val="002E2506"/>
    <w:rsid w:val="002E271D"/>
    <w:rsid w:val="002E314F"/>
    <w:rsid w:val="002E4040"/>
    <w:rsid w:val="002E4531"/>
    <w:rsid w:val="002E4957"/>
    <w:rsid w:val="002E4DC4"/>
    <w:rsid w:val="002E69B2"/>
    <w:rsid w:val="002E6C97"/>
    <w:rsid w:val="002E6DD6"/>
    <w:rsid w:val="002E7272"/>
    <w:rsid w:val="002E771C"/>
    <w:rsid w:val="002E7C71"/>
    <w:rsid w:val="002F11AE"/>
    <w:rsid w:val="002F1322"/>
    <w:rsid w:val="002F2314"/>
    <w:rsid w:val="002F28C9"/>
    <w:rsid w:val="002F2F8F"/>
    <w:rsid w:val="002F2FA8"/>
    <w:rsid w:val="002F37CE"/>
    <w:rsid w:val="002F4518"/>
    <w:rsid w:val="002F48AF"/>
    <w:rsid w:val="002F590A"/>
    <w:rsid w:val="002F5CB2"/>
    <w:rsid w:val="002F6345"/>
    <w:rsid w:val="002F6500"/>
    <w:rsid w:val="002F6921"/>
    <w:rsid w:val="002F706E"/>
    <w:rsid w:val="003006DD"/>
    <w:rsid w:val="00300CF7"/>
    <w:rsid w:val="003010F0"/>
    <w:rsid w:val="00301643"/>
    <w:rsid w:val="003017F1"/>
    <w:rsid w:val="003021F3"/>
    <w:rsid w:val="00302825"/>
    <w:rsid w:val="003028F1"/>
    <w:rsid w:val="00302B10"/>
    <w:rsid w:val="00303244"/>
    <w:rsid w:val="0030345A"/>
    <w:rsid w:val="00303550"/>
    <w:rsid w:val="003036C7"/>
    <w:rsid w:val="0030393E"/>
    <w:rsid w:val="003042EE"/>
    <w:rsid w:val="0030457B"/>
    <w:rsid w:val="00305255"/>
    <w:rsid w:val="003056EE"/>
    <w:rsid w:val="00305E5C"/>
    <w:rsid w:val="003064E4"/>
    <w:rsid w:val="00306913"/>
    <w:rsid w:val="00306966"/>
    <w:rsid w:val="00306C93"/>
    <w:rsid w:val="00307136"/>
    <w:rsid w:val="003077A8"/>
    <w:rsid w:val="00307A0E"/>
    <w:rsid w:val="00307A18"/>
    <w:rsid w:val="00307FFB"/>
    <w:rsid w:val="003103DD"/>
    <w:rsid w:val="00311331"/>
    <w:rsid w:val="00311973"/>
    <w:rsid w:val="00311DC0"/>
    <w:rsid w:val="00312FFD"/>
    <w:rsid w:val="00313DDF"/>
    <w:rsid w:val="00314507"/>
    <w:rsid w:val="00314F19"/>
    <w:rsid w:val="00315BFB"/>
    <w:rsid w:val="00315E49"/>
    <w:rsid w:val="00315E63"/>
    <w:rsid w:val="00315F05"/>
    <w:rsid w:val="00316231"/>
    <w:rsid w:val="00316544"/>
    <w:rsid w:val="00316C3F"/>
    <w:rsid w:val="00316CBE"/>
    <w:rsid w:val="00316FE7"/>
    <w:rsid w:val="00320F6F"/>
    <w:rsid w:val="00321270"/>
    <w:rsid w:val="003214B3"/>
    <w:rsid w:val="00321971"/>
    <w:rsid w:val="0032287E"/>
    <w:rsid w:val="00322CED"/>
    <w:rsid w:val="00323DB3"/>
    <w:rsid w:val="00325F59"/>
    <w:rsid w:val="00326429"/>
    <w:rsid w:val="0032681A"/>
    <w:rsid w:val="00326830"/>
    <w:rsid w:val="00326A19"/>
    <w:rsid w:val="00326E9F"/>
    <w:rsid w:val="003272B8"/>
    <w:rsid w:val="00327FA0"/>
    <w:rsid w:val="003303F7"/>
    <w:rsid w:val="00330C7B"/>
    <w:rsid w:val="00330E69"/>
    <w:rsid w:val="0033242D"/>
    <w:rsid w:val="0033249E"/>
    <w:rsid w:val="003324C9"/>
    <w:rsid w:val="00332DF1"/>
    <w:rsid w:val="00332E13"/>
    <w:rsid w:val="00333E0A"/>
    <w:rsid w:val="00333E1B"/>
    <w:rsid w:val="00334887"/>
    <w:rsid w:val="0033537B"/>
    <w:rsid w:val="00335C9F"/>
    <w:rsid w:val="00335F18"/>
    <w:rsid w:val="00336224"/>
    <w:rsid w:val="00336238"/>
    <w:rsid w:val="00336292"/>
    <w:rsid w:val="00336650"/>
    <w:rsid w:val="003379FC"/>
    <w:rsid w:val="00340073"/>
    <w:rsid w:val="003409E9"/>
    <w:rsid w:val="00340CF3"/>
    <w:rsid w:val="00340F5A"/>
    <w:rsid w:val="003419BD"/>
    <w:rsid w:val="00341BB9"/>
    <w:rsid w:val="003424B2"/>
    <w:rsid w:val="003432BF"/>
    <w:rsid w:val="00343AA7"/>
    <w:rsid w:val="00343B10"/>
    <w:rsid w:val="00343C31"/>
    <w:rsid w:val="003441BC"/>
    <w:rsid w:val="0034434F"/>
    <w:rsid w:val="003458F6"/>
    <w:rsid w:val="00345ECF"/>
    <w:rsid w:val="0034679F"/>
    <w:rsid w:val="00346B10"/>
    <w:rsid w:val="0034707B"/>
    <w:rsid w:val="003479FD"/>
    <w:rsid w:val="0035114D"/>
    <w:rsid w:val="00353185"/>
    <w:rsid w:val="00353701"/>
    <w:rsid w:val="00354CFD"/>
    <w:rsid w:val="00354D87"/>
    <w:rsid w:val="0035575E"/>
    <w:rsid w:val="00356A25"/>
    <w:rsid w:val="00356A9D"/>
    <w:rsid w:val="0035740E"/>
    <w:rsid w:val="00357E6C"/>
    <w:rsid w:val="00360298"/>
    <w:rsid w:val="00361151"/>
    <w:rsid w:val="00361C6C"/>
    <w:rsid w:val="003626AF"/>
    <w:rsid w:val="00362986"/>
    <w:rsid w:val="003641F3"/>
    <w:rsid w:val="003648B8"/>
    <w:rsid w:val="00364CDD"/>
    <w:rsid w:val="00365048"/>
    <w:rsid w:val="00365C01"/>
    <w:rsid w:val="00365E27"/>
    <w:rsid w:val="00366148"/>
    <w:rsid w:val="003670BA"/>
    <w:rsid w:val="00367824"/>
    <w:rsid w:val="00370AE9"/>
    <w:rsid w:val="00370C95"/>
    <w:rsid w:val="00371B5D"/>
    <w:rsid w:val="0037285D"/>
    <w:rsid w:val="003728B1"/>
    <w:rsid w:val="00372B1D"/>
    <w:rsid w:val="003732BE"/>
    <w:rsid w:val="00373506"/>
    <w:rsid w:val="003736C0"/>
    <w:rsid w:val="00373AFB"/>
    <w:rsid w:val="00374D5E"/>
    <w:rsid w:val="00374F78"/>
    <w:rsid w:val="00375691"/>
    <w:rsid w:val="0037582F"/>
    <w:rsid w:val="00375C82"/>
    <w:rsid w:val="00376084"/>
    <w:rsid w:val="00376260"/>
    <w:rsid w:val="00376A8B"/>
    <w:rsid w:val="00376F0B"/>
    <w:rsid w:val="00377ECC"/>
    <w:rsid w:val="003804EB"/>
    <w:rsid w:val="003805AC"/>
    <w:rsid w:val="00382195"/>
    <w:rsid w:val="00382807"/>
    <w:rsid w:val="00382DCA"/>
    <w:rsid w:val="003834BA"/>
    <w:rsid w:val="003853EC"/>
    <w:rsid w:val="00385451"/>
    <w:rsid w:val="00385556"/>
    <w:rsid w:val="003855C4"/>
    <w:rsid w:val="0038616C"/>
    <w:rsid w:val="003909D1"/>
    <w:rsid w:val="00390BD4"/>
    <w:rsid w:val="00390C71"/>
    <w:rsid w:val="00390D57"/>
    <w:rsid w:val="00391068"/>
    <w:rsid w:val="00392B58"/>
    <w:rsid w:val="0039308C"/>
    <w:rsid w:val="00394979"/>
    <w:rsid w:val="00394C71"/>
    <w:rsid w:val="00394F38"/>
    <w:rsid w:val="0039530A"/>
    <w:rsid w:val="003953B9"/>
    <w:rsid w:val="00395795"/>
    <w:rsid w:val="00395AF9"/>
    <w:rsid w:val="00396A09"/>
    <w:rsid w:val="00396BBA"/>
    <w:rsid w:val="00396EA0"/>
    <w:rsid w:val="0039741A"/>
    <w:rsid w:val="003A0B64"/>
    <w:rsid w:val="003A18D1"/>
    <w:rsid w:val="003A1B80"/>
    <w:rsid w:val="003A1EF0"/>
    <w:rsid w:val="003A23BD"/>
    <w:rsid w:val="003A23D3"/>
    <w:rsid w:val="003A303D"/>
    <w:rsid w:val="003A3E0B"/>
    <w:rsid w:val="003A4167"/>
    <w:rsid w:val="003A41B6"/>
    <w:rsid w:val="003A438D"/>
    <w:rsid w:val="003A4DDB"/>
    <w:rsid w:val="003A5A8D"/>
    <w:rsid w:val="003A65A4"/>
    <w:rsid w:val="003A6E07"/>
    <w:rsid w:val="003A7AF8"/>
    <w:rsid w:val="003B0119"/>
    <w:rsid w:val="003B0413"/>
    <w:rsid w:val="003B0A58"/>
    <w:rsid w:val="003B146B"/>
    <w:rsid w:val="003B1944"/>
    <w:rsid w:val="003B1A72"/>
    <w:rsid w:val="003B22FA"/>
    <w:rsid w:val="003B26CB"/>
    <w:rsid w:val="003B336D"/>
    <w:rsid w:val="003B340F"/>
    <w:rsid w:val="003B3C92"/>
    <w:rsid w:val="003B3F81"/>
    <w:rsid w:val="003B4A06"/>
    <w:rsid w:val="003B552A"/>
    <w:rsid w:val="003B58BB"/>
    <w:rsid w:val="003B6397"/>
    <w:rsid w:val="003B6CE8"/>
    <w:rsid w:val="003B70F3"/>
    <w:rsid w:val="003B75C8"/>
    <w:rsid w:val="003B7638"/>
    <w:rsid w:val="003B79B5"/>
    <w:rsid w:val="003B7E2B"/>
    <w:rsid w:val="003C08C7"/>
    <w:rsid w:val="003C09EA"/>
    <w:rsid w:val="003C1367"/>
    <w:rsid w:val="003C1A16"/>
    <w:rsid w:val="003C1B36"/>
    <w:rsid w:val="003C1EE9"/>
    <w:rsid w:val="003C1F4E"/>
    <w:rsid w:val="003C226F"/>
    <w:rsid w:val="003C2698"/>
    <w:rsid w:val="003C2721"/>
    <w:rsid w:val="003C2FD5"/>
    <w:rsid w:val="003C3727"/>
    <w:rsid w:val="003C3BAF"/>
    <w:rsid w:val="003C4F61"/>
    <w:rsid w:val="003C583D"/>
    <w:rsid w:val="003C6178"/>
    <w:rsid w:val="003C65FD"/>
    <w:rsid w:val="003C6870"/>
    <w:rsid w:val="003C7706"/>
    <w:rsid w:val="003C7802"/>
    <w:rsid w:val="003D03F8"/>
    <w:rsid w:val="003D154F"/>
    <w:rsid w:val="003D2E22"/>
    <w:rsid w:val="003D33D2"/>
    <w:rsid w:val="003D3594"/>
    <w:rsid w:val="003D36C1"/>
    <w:rsid w:val="003D3C74"/>
    <w:rsid w:val="003D3DB8"/>
    <w:rsid w:val="003D3FFB"/>
    <w:rsid w:val="003D432F"/>
    <w:rsid w:val="003D4AA5"/>
    <w:rsid w:val="003D4C9F"/>
    <w:rsid w:val="003D4FBD"/>
    <w:rsid w:val="003D5C3A"/>
    <w:rsid w:val="003D5CC9"/>
    <w:rsid w:val="003D5DED"/>
    <w:rsid w:val="003D5E32"/>
    <w:rsid w:val="003D64EE"/>
    <w:rsid w:val="003D656E"/>
    <w:rsid w:val="003D6B2E"/>
    <w:rsid w:val="003D740B"/>
    <w:rsid w:val="003D790F"/>
    <w:rsid w:val="003E0502"/>
    <w:rsid w:val="003E0C0E"/>
    <w:rsid w:val="003E0CA1"/>
    <w:rsid w:val="003E0F4E"/>
    <w:rsid w:val="003E13E9"/>
    <w:rsid w:val="003E1BF6"/>
    <w:rsid w:val="003E1F81"/>
    <w:rsid w:val="003E1FF3"/>
    <w:rsid w:val="003E2D6C"/>
    <w:rsid w:val="003E44D3"/>
    <w:rsid w:val="003E55CD"/>
    <w:rsid w:val="003E5986"/>
    <w:rsid w:val="003E63F3"/>
    <w:rsid w:val="003E6B4B"/>
    <w:rsid w:val="003E6FE1"/>
    <w:rsid w:val="003E7019"/>
    <w:rsid w:val="003E73D7"/>
    <w:rsid w:val="003F0AD7"/>
    <w:rsid w:val="003F0D21"/>
    <w:rsid w:val="003F1042"/>
    <w:rsid w:val="003F13A5"/>
    <w:rsid w:val="003F1B4F"/>
    <w:rsid w:val="003F3197"/>
    <w:rsid w:val="003F34D0"/>
    <w:rsid w:val="003F397D"/>
    <w:rsid w:val="003F3EAD"/>
    <w:rsid w:val="003F4455"/>
    <w:rsid w:val="003F4789"/>
    <w:rsid w:val="003F58DB"/>
    <w:rsid w:val="003F5FE1"/>
    <w:rsid w:val="003F6069"/>
    <w:rsid w:val="003F6159"/>
    <w:rsid w:val="003F676A"/>
    <w:rsid w:val="0040114E"/>
    <w:rsid w:val="00401883"/>
    <w:rsid w:val="0040218A"/>
    <w:rsid w:val="0040289B"/>
    <w:rsid w:val="00402B97"/>
    <w:rsid w:val="00402CE7"/>
    <w:rsid w:val="004031A5"/>
    <w:rsid w:val="004033FD"/>
    <w:rsid w:val="004039E9"/>
    <w:rsid w:val="004040E8"/>
    <w:rsid w:val="0040595A"/>
    <w:rsid w:val="00405A3F"/>
    <w:rsid w:val="0040627B"/>
    <w:rsid w:val="00406774"/>
    <w:rsid w:val="00406CB3"/>
    <w:rsid w:val="004072AA"/>
    <w:rsid w:val="004104F8"/>
    <w:rsid w:val="0041094B"/>
    <w:rsid w:val="00410C96"/>
    <w:rsid w:val="00411496"/>
    <w:rsid w:val="00411B8B"/>
    <w:rsid w:val="00411F8A"/>
    <w:rsid w:val="00412221"/>
    <w:rsid w:val="00412C9C"/>
    <w:rsid w:val="00414E38"/>
    <w:rsid w:val="004150BA"/>
    <w:rsid w:val="004152E4"/>
    <w:rsid w:val="0041639F"/>
    <w:rsid w:val="00416904"/>
    <w:rsid w:val="00416E9A"/>
    <w:rsid w:val="00417031"/>
    <w:rsid w:val="004177B7"/>
    <w:rsid w:val="00417EB9"/>
    <w:rsid w:val="004200A9"/>
    <w:rsid w:val="00420403"/>
    <w:rsid w:val="004212BE"/>
    <w:rsid w:val="00421D60"/>
    <w:rsid w:val="004223AB"/>
    <w:rsid w:val="004225B0"/>
    <w:rsid w:val="004228FF"/>
    <w:rsid w:val="00422F12"/>
    <w:rsid w:val="0042371B"/>
    <w:rsid w:val="00424BAA"/>
    <w:rsid w:val="00424BE3"/>
    <w:rsid w:val="004258FF"/>
    <w:rsid w:val="00425CC5"/>
    <w:rsid w:val="00425FA6"/>
    <w:rsid w:val="004267EC"/>
    <w:rsid w:val="00426964"/>
    <w:rsid w:val="00426BCE"/>
    <w:rsid w:val="00427126"/>
    <w:rsid w:val="00427373"/>
    <w:rsid w:val="00430BA0"/>
    <w:rsid w:val="00430BF2"/>
    <w:rsid w:val="00431A35"/>
    <w:rsid w:val="00431F9B"/>
    <w:rsid w:val="00432462"/>
    <w:rsid w:val="004327D8"/>
    <w:rsid w:val="00432F44"/>
    <w:rsid w:val="00432F6A"/>
    <w:rsid w:val="0043316F"/>
    <w:rsid w:val="00433998"/>
    <w:rsid w:val="004339F9"/>
    <w:rsid w:val="00433EC1"/>
    <w:rsid w:val="004346FF"/>
    <w:rsid w:val="00436619"/>
    <w:rsid w:val="004366B4"/>
    <w:rsid w:val="00437311"/>
    <w:rsid w:val="0043749C"/>
    <w:rsid w:val="004407F1"/>
    <w:rsid w:val="00441407"/>
    <w:rsid w:val="00441F64"/>
    <w:rsid w:val="00442A43"/>
    <w:rsid w:val="004438A1"/>
    <w:rsid w:val="00443E91"/>
    <w:rsid w:val="00443FB7"/>
    <w:rsid w:val="00444F04"/>
    <w:rsid w:val="004453BE"/>
    <w:rsid w:val="00445B68"/>
    <w:rsid w:val="00445B71"/>
    <w:rsid w:val="00445C1D"/>
    <w:rsid w:val="004460A7"/>
    <w:rsid w:val="00446DD5"/>
    <w:rsid w:val="00446F94"/>
    <w:rsid w:val="004479BD"/>
    <w:rsid w:val="004502E9"/>
    <w:rsid w:val="00450611"/>
    <w:rsid w:val="00450653"/>
    <w:rsid w:val="0045243C"/>
    <w:rsid w:val="00452C66"/>
    <w:rsid w:val="0045315C"/>
    <w:rsid w:val="004532E2"/>
    <w:rsid w:val="00453B05"/>
    <w:rsid w:val="00453E71"/>
    <w:rsid w:val="004549CA"/>
    <w:rsid w:val="00454B8A"/>
    <w:rsid w:val="00454CED"/>
    <w:rsid w:val="00455191"/>
    <w:rsid w:val="00455EC9"/>
    <w:rsid w:val="004562E9"/>
    <w:rsid w:val="004565FB"/>
    <w:rsid w:val="00456927"/>
    <w:rsid w:val="00456AEE"/>
    <w:rsid w:val="00456D42"/>
    <w:rsid w:val="00457495"/>
    <w:rsid w:val="00457855"/>
    <w:rsid w:val="00457D6A"/>
    <w:rsid w:val="004613E3"/>
    <w:rsid w:val="0046274C"/>
    <w:rsid w:val="0046280B"/>
    <w:rsid w:val="0046284B"/>
    <w:rsid w:val="00462B52"/>
    <w:rsid w:val="00462BC5"/>
    <w:rsid w:val="00462BF8"/>
    <w:rsid w:val="004631BB"/>
    <w:rsid w:val="0046335B"/>
    <w:rsid w:val="00463775"/>
    <w:rsid w:val="00463A35"/>
    <w:rsid w:val="00463C67"/>
    <w:rsid w:val="00463C73"/>
    <w:rsid w:val="00463F71"/>
    <w:rsid w:val="00464463"/>
    <w:rsid w:val="004646E3"/>
    <w:rsid w:val="00464FBA"/>
    <w:rsid w:val="00464FDB"/>
    <w:rsid w:val="0046566F"/>
    <w:rsid w:val="00465713"/>
    <w:rsid w:val="00465790"/>
    <w:rsid w:val="00465945"/>
    <w:rsid w:val="00466091"/>
    <w:rsid w:val="004675F4"/>
    <w:rsid w:val="00470C1B"/>
    <w:rsid w:val="00471A22"/>
    <w:rsid w:val="00472253"/>
    <w:rsid w:val="004734DB"/>
    <w:rsid w:val="00473B97"/>
    <w:rsid w:val="00473F79"/>
    <w:rsid w:val="0047440E"/>
    <w:rsid w:val="0047471A"/>
    <w:rsid w:val="00474B55"/>
    <w:rsid w:val="004753D7"/>
    <w:rsid w:val="00475589"/>
    <w:rsid w:val="00475ED5"/>
    <w:rsid w:val="004760D7"/>
    <w:rsid w:val="004772FF"/>
    <w:rsid w:val="004777EC"/>
    <w:rsid w:val="00480069"/>
    <w:rsid w:val="004801FD"/>
    <w:rsid w:val="004806FE"/>
    <w:rsid w:val="0048083D"/>
    <w:rsid w:val="00480B8E"/>
    <w:rsid w:val="004810CD"/>
    <w:rsid w:val="00481635"/>
    <w:rsid w:val="00481ED4"/>
    <w:rsid w:val="0048201B"/>
    <w:rsid w:val="00482246"/>
    <w:rsid w:val="00482D9B"/>
    <w:rsid w:val="00482DAC"/>
    <w:rsid w:val="00483593"/>
    <w:rsid w:val="00483C03"/>
    <w:rsid w:val="00483C6F"/>
    <w:rsid w:val="004842FD"/>
    <w:rsid w:val="00484FF1"/>
    <w:rsid w:val="0048572C"/>
    <w:rsid w:val="004857BC"/>
    <w:rsid w:val="00486163"/>
    <w:rsid w:val="0048639F"/>
    <w:rsid w:val="004865CA"/>
    <w:rsid w:val="00486614"/>
    <w:rsid w:val="00487003"/>
    <w:rsid w:val="00487E37"/>
    <w:rsid w:val="004910B2"/>
    <w:rsid w:val="00491FD7"/>
    <w:rsid w:val="00493927"/>
    <w:rsid w:val="00493A32"/>
    <w:rsid w:val="00493C38"/>
    <w:rsid w:val="00494EF3"/>
    <w:rsid w:val="00495CDC"/>
    <w:rsid w:val="00496E46"/>
    <w:rsid w:val="004970AC"/>
    <w:rsid w:val="00497A63"/>
    <w:rsid w:val="004A0308"/>
    <w:rsid w:val="004A035E"/>
    <w:rsid w:val="004A054C"/>
    <w:rsid w:val="004A1189"/>
    <w:rsid w:val="004A1532"/>
    <w:rsid w:val="004A1B44"/>
    <w:rsid w:val="004A1E36"/>
    <w:rsid w:val="004A391A"/>
    <w:rsid w:val="004A3B57"/>
    <w:rsid w:val="004A3FF8"/>
    <w:rsid w:val="004A4F62"/>
    <w:rsid w:val="004A5399"/>
    <w:rsid w:val="004A5B2F"/>
    <w:rsid w:val="004A5CE5"/>
    <w:rsid w:val="004A5F0C"/>
    <w:rsid w:val="004A60E9"/>
    <w:rsid w:val="004A6198"/>
    <w:rsid w:val="004A68FE"/>
    <w:rsid w:val="004A6E6E"/>
    <w:rsid w:val="004A7204"/>
    <w:rsid w:val="004A740A"/>
    <w:rsid w:val="004A7414"/>
    <w:rsid w:val="004A767E"/>
    <w:rsid w:val="004A7D4E"/>
    <w:rsid w:val="004B0572"/>
    <w:rsid w:val="004B0623"/>
    <w:rsid w:val="004B0C25"/>
    <w:rsid w:val="004B13C1"/>
    <w:rsid w:val="004B14A5"/>
    <w:rsid w:val="004B2549"/>
    <w:rsid w:val="004B2BDA"/>
    <w:rsid w:val="004B3736"/>
    <w:rsid w:val="004B4979"/>
    <w:rsid w:val="004B5980"/>
    <w:rsid w:val="004B690E"/>
    <w:rsid w:val="004B73E4"/>
    <w:rsid w:val="004C016A"/>
    <w:rsid w:val="004C0519"/>
    <w:rsid w:val="004C053B"/>
    <w:rsid w:val="004C0CDF"/>
    <w:rsid w:val="004C19B4"/>
    <w:rsid w:val="004C1A21"/>
    <w:rsid w:val="004C1DD1"/>
    <w:rsid w:val="004C2159"/>
    <w:rsid w:val="004C2E17"/>
    <w:rsid w:val="004C30C9"/>
    <w:rsid w:val="004C36B4"/>
    <w:rsid w:val="004C3A79"/>
    <w:rsid w:val="004C3C0A"/>
    <w:rsid w:val="004C3DD5"/>
    <w:rsid w:val="004C53D4"/>
    <w:rsid w:val="004C57C5"/>
    <w:rsid w:val="004C5A64"/>
    <w:rsid w:val="004C5AF4"/>
    <w:rsid w:val="004C5E1D"/>
    <w:rsid w:val="004C5F4C"/>
    <w:rsid w:val="004C68D5"/>
    <w:rsid w:val="004C6A27"/>
    <w:rsid w:val="004C730C"/>
    <w:rsid w:val="004C7727"/>
    <w:rsid w:val="004C7A5F"/>
    <w:rsid w:val="004D0452"/>
    <w:rsid w:val="004D0762"/>
    <w:rsid w:val="004D0B6F"/>
    <w:rsid w:val="004D0D14"/>
    <w:rsid w:val="004D2325"/>
    <w:rsid w:val="004D2C8F"/>
    <w:rsid w:val="004D3352"/>
    <w:rsid w:val="004D350A"/>
    <w:rsid w:val="004D4B61"/>
    <w:rsid w:val="004D4DDF"/>
    <w:rsid w:val="004D529B"/>
    <w:rsid w:val="004D54A1"/>
    <w:rsid w:val="004D6010"/>
    <w:rsid w:val="004D6189"/>
    <w:rsid w:val="004D635D"/>
    <w:rsid w:val="004D63C6"/>
    <w:rsid w:val="004D6763"/>
    <w:rsid w:val="004D6FDD"/>
    <w:rsid w:val="004D73ED"/>
    <w:rsid w:val="004D75D7"/>
    <w:rsid w:val="004D77CF"/>
    <w:rsid w:val="004E0100"/>
    <w:rsid w:val="004E05BA"/>
    <w:rsid w:val="004E088F"/>
    <w:rsid w:val="004E0F5A"/>
    <w:rsid w:val="004E145E"/>
    <w:rsid w:val="004E1768"/>
    <w:rsid w:val="004E18D3"/>
    <w:rsid w:val="004E1BDD"/>
    <w:rsid w:val="004E2225"/>
    <w:rsid w:val="004E2BE9"/>
    <w:rsid w:val="004E3686"/>
    <w:rsid w:val="004E3F45"/>
    <w:rsid w:val="004E4872"/>
    <w:rsid w:val="004E4CC2"/>
    <w:rsid w:val="004E5023"/>
    <w:rsid w:val="004E588F"/>
    <w:rsid w:val="004E5A98"/>
    <w:rsid w:val="004E5DFE"/>
    <w:rsid w:val="004E5E1D"/>
    <w:rsid w:val="004E6BA8"/>
    <w:rsid w:val="004E6FFC"/>
    <w:rsid w:val="004E7679"/>
    <w:rsid w:val="004E76C1"/>
    <w:rsid w:val="004E7DF0"/>
    <w:rsid w:val="004F03C2"/>
    <w:rsid w:val="004F0CE3"/>
    <w:rsid w:val="004F16ED"/>
    <w:rsid w:val="004F1707"/>
    <w:rsid w:val="004F1F22"/>
    <w:rsid w:val="004F1F2D"/>
    <w:rsid w:val="004F298A"/>
    <w:rsid w:val="004F366F"/>
    <w:rsid w:val="004F53D0"/>
    <w:rsid w:val="004F56CA"/>
    <w:rsid w:val="004F5F56"/>
    <w:rsid w:val="004F62D6"/>
    <w:rsid w:val="004F678E"/>
    <w:rsid w:val="004F68D4"/>
    <w:rsid w:val="004F6AC3"/>
    <w:rsid w:val="004F70DF"/>
    <w:rsid w:val="004F7208"/>
    <w:rsid w:val="004F7393"/>
    <w:rsid w:val="00500007"/>
    <w:rsid w:val="005009B5"/>
    <w:rsid w:val="00500C2A"/>
    <w:rsid w:val="00500C3B"/>
    <w:rsid w:val="00500DB0"/>
    <w:rsid w:val="00500E38"/>
    <w:rsid w:val="0050132D"/>
    <w:rsid w:val="00502273"/>
    <w:rsid w:val="00502401"/>
    <w:rsid w:val="0050255D"/>
    <w:rsid w:val="00502699"/>
    <w:rsid w:val="00502773"/>
    <w:rsid w:val="00502C6B"/>
    <w:rsid w:val="00502CC9"/>
    <w:rsid w:val="00503390"/>
    <w:rsid w:val="005036A8"/>
    <w:rsid w:val="00503A87"/>
    <w:rsid w:val="005040A5"/>
    <w:rsid w:val="0050428D"/>
    <w:rsid w:val="00504A43"/>
    <w:rsid w:val="00504B28"/>
    <w:rsid w:val="00505975"/>
    <w:rsid w:val="00505EFE"/>
    <w:rsid w:val="00506AD0"/>
    <w:rsid w:val="00506C14"/>
    <w:rsid w:val="0050728D"/>
    <w:rsid w:val="00507E9F"/>
    <w:rsid w:val="00510348"/>
    <w:rsid w:val="00510356"/>
    <w:rsid w:val="0051038E"/>
    <w:rsid w:val="005103A7"/>
    <w:rsid w:val="00510714"/>
    <w:rsid w:val="00510E9F"/>
    <w:rsid w:val="0051132E"/>
    <w:rsid w:val="005117BF"/>
    <w:rsid w:val="00511EC9"/>
    <w:rsid w:val="00512166"/>
    <w:rsid w:val="00513381"/>
    <w:rsid w:val="005135FE"/>
    <w:rsid w:val="00514054"/>
    <w:rsid w:val="005144B5"/>
    <w:rsid w:val="00514761"/>
    <w:rsid w:val="005166CE"/>
    <w:rsid w:val="00516F37"/>
    <w:rsid w:val="00516F50"/>
    <w:rsid w:val="00516F59"/>
    <w:rsid w:val="005176BD"/>
    <w:rsid w:val="00517B89"/>
    <w:rsid w:val="00520202"/>
    <w:rsid w:val="0052025F"/>
    <w:rsid w:val="00520816"/>
    <w:rsid w:val="005210DF"/>
    <w:rsid w:val="005213A8"/>
    <w:rsid w:val="00521EA8"/>
    <w:rsid w:val="00522649"/>
    <w:rsid w:val="00522ABE"/>
    <w:rsid w:val="00523795"/>
    <w:rsid w:val="00523A85"/>
    <w:rsid w:val="00523D34"/>
    <w:rsid w:val="005240E7"/>
    <w:rsid w:val="0052421B"/>
    <w:rsid w:val="0052443B"/>
    <w:rsid w:val="00524971"/>
    <w:rsid w:val="00525358"/>
    <w:rsid w:val="005258EC"/>
    <w:rsid w:val="00525C78"/>
    <w:rsid w:val="0052648E"/>
    <w:rsid w:val="005264C1"/>
    <w:rsid w:val="00527F81"/>
    <w:rsid w:val="00531262"/>
    <w:rsid w:val="005321CE"/>
    <w:rsid w:val="00532F4C"/>
    <w:rsid w:val="005333EB"/>
    <w:rsid w:val="00533FF8"/>
    <w:rsid w:val="00534C1D"/>
    <w:rsid w:val="00536BA2"/>
    <w:rsid w:val="00536F0B"/>
    <w:rsid w:val="00537912"/>
    <w:rsid w:val="00537EAD"/>
    <w:rsid w:val="00537FCC"/>
    <w:rsid w:val="00540016"/>
    <w:rsid w:val="00540250"/>
    <w:rsid w:val="00540E55"/>
    <w:rsid w:val="00541ECA"/>
    <w:rsid w:val="0054269A"/>
    <w:rsid w:val="00542764"/>
    <w:rsid w:val="00544262"/>
    <w:rsid w:val="005445FB"/>
    <w:rsid w:val="005452BC"/>
    <w:rsid w:val="00546622"/>
    <w:rsid w:val="00546791"/>
    <w:rsid w:val="00546DCF"/>
    <w:rsid w:val="00547272"/>
    <w:rsid w:val="005475B7"/>
    <w:rsid w:val="00547DB0"/>
    <w:rsid w:val="00550A25"/>
    <w:rsid w:val="0055104C"/>
    <w:rsid w:val="0055116C"/>
    <w:rsid w:val="00551283"/>
    <w:rsid w:val="0055177B"/>
    <w:rsid w:val="005528FD"/>
    <w:rsid w:val="005529DD"/>
    <w:rsid w:val="00552A88"/>
    <w:rsid w:val="00553465"/>
    <w:rsid w:val="005535B9"/>
    <w:rsid w:val="005538CB"/>
    <w:rsid w:val="00553C95"/>
    <w:rsid w:val="005550BA"/>
    <w:rsid w:val="0055606B"/>
    <w:rsid w:val="00556133"/>
    <w:rsid w:val="0055683D"/>
    <w:rsid w:val="00556932"/>
    <w:rsid w:val="00556A4C"/>
    <w:rsid w:val="00556B45"/>
    <w:rsid w:val="00556BAC"/>
    <w:rsid w:val="00557093"/>
    <w:rsid w:val="00557130"/>
    <w:rsid w:val="005601B8"/>
    <w:rsid w:val="00560316"/>
    <w:rsid w:val="00560348"/>
    <w:rsid w:val="00560FB7"/>
    <w:rsid w:val="0056109A"/>
    <w:rsid w:val="00561999"/>
    <w:rsid w:val="00562200"/>
    <w:rsid w:val="00562380"/>
    <w:rsid w:val="005628E5"/>
    <w:rsid w:val="00562A0C"/>
    <w:rsid w:val="005647B2"/>
    <w:rsid w:val="005649DE"/>
    <w:rsid w:val="005649F8"/>
    <w:rsid w:val="00564CEC"/>
    <w:rsid w:val="00564F28"/>
    <w:rsid w:val="00564F72"/>
    <w:rsid w:val="00565819"/>
    <w:rsid w:val="0057038B"/>
    <w:rsid w:val="00570C97"/>
    <w:rsid w:val="00571E96"/>
    <w:rsid w:val="0057227E"/>
    <w:rsid w:val="00572B37"/>
    <w:rsid w:val="005731CE"/>
    <w:rsid w:val="00573F42"/>
    <w:rsid w:val="00574AE2"/>
    <w:rsid w:val="0057505E"/>
    <w:rsid w:val="005754CD"/>
    <w:rsid w:val="00575BC6"/>
    <w:rsid w:val="00575F16"/>
    <w:rsid w:val="00576819"/>
    <w:rsid w:val="00576D12"/>
    <w:rsid w:val="00576F5A"/>
    <w:rsid w:val="00577369"/>
    <w:rsid w:val="00577A49"/>
    <w:rsid w:val="00577B89"/>
    <w:rsid w:val="00577DB0"/>
    <w:rsid w:val="0058058A"/>
    <w:rsid w:val="00580B6D"/>
    <w:rsid w:val="00580F72"/>
    <w:rsid w:val="005822C9"/>
    <w:rsid w:val="005825D3"/>
    <w:rsid w:val="005826C8"/>
    <w:rsid w:val="005827AC"/>
    <w:rsid w:val="00582D25"/>
    <w:rsid w:val="00583E21"/>
    <w:rsid w:val="0058412B"/>
    <w:rsid w:val="005846DF"/>
    <w:rsid w:val="00584CE8"/>
    <w:rsid w:val="00585B0C"/>
    <w:rsid w:val="00586983"/>
    <w:rsid w:val="00586B2D"/>
    <w:rsid w:val="005875D2"/>
    <w:rsid w:val="0059041A"/>
    <w:rsid w:val="005909D1"/>
    <w:rsid w:val="00590AE7"/>
    <w:rsid w:val="00590FB4"/>
    <w:rsid w:val="00591548"/>
    <w:rsid w:val="005929AC"/>
    <w:rsid w:val="0059338D"/>
    <w:rsid w:val="0059339D"/>
    <w:rsid w:val="005934EF"/>
    <w:rsid w:val="005947CF"/>
    <w:rsid w:val="00595E5A"/>
    <w:rsid w:val="00596AF4"/>
    <w:rsid w:val="00596B8F"/>
    <w:rsid w:val="00597181"/>
    <w:rsid w:val="00597197"/>
    <w:rsid w:val="005A034D"/>
    <w:rsid w:val="005A0748"/>
    <w:rsid w:val="005A079C"/>
    <w:rsid w:val="005A0A55"/>
    <w:rsid w:val="005A11EF"/>
    <w:rsid w:val="005A1F30"/>
    <w:rsid w:val="005A20E2"/>
    <w:rsid w:val="005A2447"/>
    <w:rsid w:val="005A2BBD"/>
    <w:rsid w:val="005A372E"/>
    <w:rsid w:val="005A3C53"/>
    <w:rsid w:val="005A3D42"/>
    <w:rsid w:val="005A4C0D"/>
    <w:rsid w:val="005A51EB"/>
    <w:rsid w:val="005A551F"/>
    <w:rsid w:val="005A6027"/>
    <w:rsid w:val="005A6619"/>
    <w:rsid w:val="005A6FB7"/>
    <w:rsid w:val="005A7CFA"/>
    <w:rsid w:val="005A7F5F"/>
    <w:rsid w:val="005B006C"/>
    <w:rsid w:val="005B08F3"/>
    <w:rsid w:val="005B0DB1"/>
    <w:rsid w:val="005B10CF"/>
    <w:rsid w:val="005B124A"/>
    <w:rsid w:val="005B2B87"/>
    <w:rsid w:val="005B2EE1"/>
    <w:rsid w:val="005B35C0"/>
    <w:rsid w:val="005B4B63"/>
    <w:rsid w:val="005B4FB9"/>
    <w:rsid w:val="005B5080"/>
    <w:rsid w:val="005B5505"/>
    <w:rsid w:val="005B5F5F"/>
    <w:rsid w:val="005B61A6"/>
    <w:rsid w:val="005B6A88"/>
    <w:rsid w:val="005B7543"/>
    <w:rsid w:val="005B7DDD"/>
    <w:rsid w:val="005C095A"/>
    <w:rsid w:val="005C10FD"/>
    <w:rsid w:val="005C110B"/>
    <w:rsid w:val="005C2946"/>
    <w:rsid w:val="005C2E8C"/>
    <w:rsid w:val="005C2F63"/>
    <w:rsid w:val="005C3144"/>
    <w:rsid w:val="005C3253"/>
    <w:rsid w:val="005C446E"/>
    <w:rsid w:val="005C4F4D"/>
    <w:rsid w:val="005C5634"/>
    <w:rsid w:val="005C585E"/>
    <w:rsid w:val="005C614D"/>
    <w:rsid w:val="005C6CAE"/>
    <w:rsid w:val="005C78AF"/>
    <w:rsid w:val="005C78CC"/>
    <w:rsid w:val="005C79D2"/>
    <w:rsid w:val="005D027E"/>
    <w:rsid w:val="005D087E"/>
    <w:rsid w:val="005D0E9D"/>
    <w:rsid w:val="005D169F"/>
    <w:rsid w:val="005D17EE"/>
    <w:rsid w:val="005D3AC0"/>
    <w:rsid w:val="005D3E11"/>
    <w:rsid w:val="005D4A8B"/>
    <w:rsid w:val="005D4E1B"/>
    <w:rsid w:val="005D6058"/>
    <w:rsid w:val="005D7808"/>
    <w:rsid w:val="005D7B5C"/>
    <w:rsid w:val="005D7CBD"/>
    <w:rsid w:val="005E00A4"/>
    <w:rsid w:val="005E0424"/>
    <w:rsid w:val="005E1673"/>
    <w:rsid w:val="005E2A01"/>
    <w:rsid w:val="005E33B4"/>
    <w:rsid w:val="005E3DAE"/>
    <w:rsid w:val="005E3DB2"/>
    <w:rsid w:val="005E3F17"/>
    <w:rsid w:val="005E42F3"/>
    <w:rsid w:val="005E44D2"/>
    <w:rsid w:val="005E55FD"/>
    <w:rsid w:val="005E5962"/>
    <w:rsid w:val="005E6131"/>
    <w:rsid w:val="005E6AC7"/>
    <w:rsid w:val="005E75B0"/>
    <w:rsid w:val="005E7A89"/>
    <w:rsid w:val="005E7CF9"/>
    <w:rsid w:val="005F07A5"/>
    <w:rsid w:val="005F11AF"/>
    <w:rsid w:val="005F14C0"/>
    <w:rsid w:val="005F2226"/>
    <w:rsid w:val="005F27FE"/>
    <w:rsid w:val="005F3101"/>
    <w:rsid w:val="005F4195"/>
    <w:rsid w:val="005F441E"/>
    <w:rsid w:val="005F4A80"/>
    <w:rsid w:val="005F4D3E"/>
    <w:rsid w:val="005F52A6"/>
    <w:rsid w:val="005F559A"/>
    <w:rsid w:val="005F5F9E"/>
    <w:rsid w:val="005F66C5"/>
    <w:rsid w:val="005F6734"/>
    <w:rsid w:val="005F6E31"/>
    <w:rsid w:val="005F708C"/>
    <w:rsid w:val="005F7933"/>
    <w:rsid w:val="005F7A74"/>
    <w:rsid w:val="0060011A"/>
    <w:rsid w:val="00601D29"/>
    <w:rsid w:val="0060317E"/>
    <w:rsid w:val="006039FC"/>
    <w:rsid w:val="00604508"/>
    <w:rsid w:val="00604CCA"/>
    <w:rsid w:val="0060522D"/>
    <w:rsid w:val="00605AA9"/>
    <w:rsid w:val="00606083"/>
    <w:rsid w:val="00606ACC"/>
    <w:rsid w:val="00606D51"/>
    <w:rsid w:val="00607520"/>
    <w:rsid w:val="00610A28"/>
    <w:rsid w:val="0061115B"/>
    <w:rsid w:val="00611220"/>
    <w:rsid w:val="00611785"/>
    <w:rsid w:val="006121B0"/>
    <w:rsid w:val="006122BA"/>
    <w:rsid w:val="006123B5"/>
    <w:rsid w:val="00612606"/>
    <w:rsid w:val="0061314E"/>
    <w:rsid w:val="00613C7C"/>
    <w:rsid w:val="0061473D"/>
    <w:rsid w:val="00614D8A"/>
    <w:rsid w:val="006153FD"/>
    <w:rsid w:val="00615EE6"/>
    <w:rsid w:val="00616E7A"/>
    <w:rsid w:val="00616FF0"/>
    <w:rsid w:val="00617695"/>
    <w:rsid w:val="006177B9"/>
    <w:rsid w:val="00617DF1"/>
    <w:rsid w:val="006201C1"/>
    <w:rsid w:val="00620242"/>
    <w:rsid w:val="00620FE4"/>
    <w:rsid w:val="006211A9"/>
    <w:rsid w:val="00621353"/>
    <w:rsid w:val="0062153E"/>
    <w:rsid w:val="00622E38"/>
    <w:rsid w:val="00622FE6"/>
    <w:rsid w:val="006230C2"/>
    <w:rsid w:val="006232CA"/>
    <w:rsid w:val="00623857"/>
    <w:rsid w:val="00623FC5"/>
    <w:rsid w:val="006243C4"/>
    <w:rsid w:val="006247A0"/>
    <w:rsid w:val="00625283"/>
    <w:rsid w:val="00625380"/>
    <w:rsid w:val="00625677"/>
    <w:rsid w:val="0062578B"/>
    <w:rsid w:val="00626318"/>
    <w:rsid w:val="00626572"/>
    <w:rsid w:val="00626678"/>
    <w:rsid w:val="006268A3"/>
    <w:rsid w:val="0062747E"/>
    <w:rsid w:val="00627826"/>
    <w:rsid w:val="0063004E"/>
    <w:rsid w:val="00630C53"/>
    <w:rsid w:val="00631664"/>
    <w:rsid w:val="00631754"/>
    <w:rsid w:val="006317FE"/>
    <w:rsid w:val="00632ADB"/>
    <w:rsid w:val="0063346D"/>
    <w:rsid w:val="00633B2A"/>
    <w:rsid w:val="00633F09"/>
    <w:rsid w:val="00634B2D"/>
    <w:rsid w:val="00636079"/>
    <w:rsid w:val="0063613D"/>
    <w:rsid w:val="00636895"/>
    <w:rsid w:val="00636B82"/>
    <w:rsid w:val="00636E4C"/>
    <w:rsid w:val="006370CC"/>
    <w:rsid w:val="00637B7C"/>
    <w:rsid w:val="00637BE2"/>
    <w:rsid w:val="00637CE9"/>
    <w:rsid w:val="00637E4A"/>
    <w:rsid w:val="0064026C"/>
    <w:rsid w:val="00640537"/>
    <w:rsid w:val="00641275"/>
    <w:rsid w:val="006421DA"/>
    <w:rsid w:val="00642BD1"/>
    <w:rsid w:val="00643287"/>
    <w:rsid w:val="006433D0"/>
    <w:rsid w:val="006440FB"/>
    <w:rsid w:val="006445F8"/>
    <w:rsid w:val="006449F8"/>
    <w:rsid w:val="00644E9B"/>
    <w:rsid w:val="006467BF"/>
    <w:rsid w:val="00646EBD"/>
    <w:rsid w:val="00647D8E"/>
    <w:rsid w:val="00650C06"/>
    <w:rsid w:val="006514D3"/>
    <w:rsid w:val="0065207B"/>
    <w:rsid w:val="006520C8"/>
    <w:rsid w:val="006526DA"/>
    <w:rsid w:val="0065285F"/>
    <w:rsid w:val="00652A9F"/>
    <w:rsid w:val="00653023"/>
    <w:rsid w:val="00653300"/>
    <w:rsid w:val="00653376"/>
    <w:rsid w:val="006542A8"/>
    <w:rsid w:val="00654C07"/>
    <w:rsid w:val="00655E51"/>
    <w:rsid w:val="00656344"/>
    <w:rsid w:val="00656852"/>
    <w:rsid w:val="00656EF3"/>
    <w:rsid w:val="00657411"/>
    <w:rsid w:val="00657B19"/>
    <w:rsid w:val="00660106"/>
    <w:rsid w:val="0066041D"/>
    <w:rsid w:val="00660493"/>
    <w:rsid w:val="00660D6A"/>
    <w:rsid w:val="00661448"/>
    <w:rsid w:val="00661FAB"/>
    <w:rsid w:val="006625A5"/>
    <w:rsid w:val="00662AD4"/>
    <w:rsid w:val="00662E15"/>
    <w:rsid w:val="006630B5"/>
    <w:rsid w:val="006634B0"/>
    <w:rsid w:val="006638E1"/>
    <w:rsid w:val="00663CAF"/>
    <w:rsid w:val="0066401F"/>
    <w:rsid w:val="00664288"/>
    <w:rsid w:val="00664501"/>
    <w:rsid w:val="00664866"/>
    <w:rsid w:val="006649B6"/>
    <w:rsid w:val="00664B58"/>
    <w:rsid w:val="006650E9"/>
    <w:rsid w:val="00665126"/>
    <w:rsid w:val="006652D4"/>
    <w:rsid w:val="006660C9"/>
    <w:rsid w:val="006674CE"/>
    <w:rsid w:val="006679C5"/>
    <w:rsid w:val="00667C33"/>
    <w:rsid w:val="00667FD8"/>
    <w:rsid w:val="006700E8"/>
    <w:rsid w:val="00670A87"/>
    <w:rsid w:val="00671553"/>
    <w:rsid w:val="006722CF"/>
    <w:rsid w:val="00672EEB"/>
    <w:rsid w:val="00672F96"/>
    <w:rsid w:val="006730E0"/>
    <w:rsid w:val="006732DC"/>
    <w:rsid w:val="00674A64"/>
    <w:rsid w:val="00674D23"/>
    <w:rsid w:val="00675458"/>
    <w:rsid w:val="00676188"/>
    <w:rsid w:val="0067630E"/>
    <w:rsid w:val="00676F04"/>
    <w:rsid w:val="00680128"/>
    <w:rsid w:val="00680D6E"/>
    <w:rsid w:val="0068128B"/>
    <w:rsid w:val="006812A8"/>
    <w:rsid w:val="00681394"/>
    <w:rsid w:val="006814D2"/>
    <w:rsid w:val="006819A4"/>
    <w:rsid w:val="006829BB"/>
    <w:rsid w:val="00683724"/>
    <w:rsid w:val="00683C1A"/>
    <w:rsid w:val="00683C3E"/>
    <w:rsid w:val="0068482A"/>
    <w:rsid w:val="006848F8"/>
    <w:rsid w:val="00685053"/>
    <w:rsid w:val="0068580C"/>
    <w:rsid w:val="006858FF"/>
    <w:rsid w:val="00685FE3"/>
    <w:rsid w:val="00686551"/>
    <w:rsid w:val="00686A2D"/>
    <w:rsid w:val="00686EA3"/>
    <w:rsid w:val="0068708C"/>
    <w:rsid w:val="006870D6"/>
    <w:rsid w:val="00687F30"/>
    <w:rsid w:val="00690156"/>
    <w:rsid w:val="0069017C"/>
    <w:rsid w:val="006902EF"/>
    <w:rsid w:val="00690784"/>
    <w:rsid w:val="00692084"/>
    <w:rsid w:val="00692C56"/>
    <w:rsid w:val="00693486"/>
    <w:rsid w:val="00693A08"/>
    <w:rsid w:val="00693F43"/>
    <w:rsid w:val="006941E5"/>
    <w:rsid w:val="006945F5"/>
    <w:rsid w:val="00694D47"/>
    <w:rsid w:val="00695E76"/>
    <w:rsid w:val="00695F12"/>
    <w:rsid w:val="00695F1F"/>
    <w:rsid w:val="00696534"/>
    <w:rsid w:val="0069695B"/>
    <w:rsid w:val="0069713D"/>
    <w:rsid w:val="00697503"/>
    <w:rsid w:val="00697594"/>
    <w:rsid w:val="0069763F"/>
    <w:rsid w:val="00697898"/>
    <w:rsid w:val="00697D34"/>
    <w:rsid w:val="00697E39"/>
    <w:rsid w:val="006A014D"/>
    <w:rsid w:val="006A0A22"/>
    <w:rsid w:val="006A12AF"/>
    <w:rsid w:val="006A1D2D"/>
    <w:rsid w:val="006A221B"/>
    <w:rsid w:val="006A27A5"/>
    <w:rsid w:val="006A2B52"/>
    <w:rsid w:val="006A3DF1"/>
    <w:rsid w:val="006A4BAA"/>
    <w:rsid w:val="006A4C8B"/>
    <w:rsid w:val="006A4CE3"/>
    <w:rsid w:val="006A55B9"/>
    <w:rsid w:val="006A5A59"/>
    <w:rsid w:val="006A5D5C"/>
    <w:rsid w:val="006A64DB"/>
    <w:rsid w:val="006A6AFD"/>
    <w:rsid w:val="006A70B2"/>
    <w:rsid w:val="006A71FE"/>
    <w:rsid w:val="006A74F8"/>
    <w:rsid w:val="006A79A2"/>
    <w:rsid w:val="006A7EC8"/>
    <w:rsid w:val="006B0BC4"/>
    <w:rsid w:val="006B159D"/>
    <w:rsid w:val="006B1D9E"/>
    <w:rsid w:val="006B1DAB"/>
    <w:rsid w:val="006B2B86"/>
    <w:rsid w:val="006B2CEE"/>
    <w:rsid w:val="006B39A0"/>
    <w:rsid w:val="006B43D9"/>
    <w:rsid w:val="006B504F"/>
    <w:rsid w:val="006B5339"/>
    <w:rsid w:val="006B578C"/>
    <w:rsid w:val="006B586B"/>
    <w:rsid w:val="006B5F15"/>
    <w:rsid w:val="006B6421"/>
    <w:rsid w:val="006B6437"/>
    <w:rsid w:val="006B6D36"/>
    <w:rsid w:val="006B7F19"/>
    <w:rsid w:val="006C04E3"/>
    <w:rsid w:val="006C0F18"/>
    <w:rsid w:val="006C1CE4"/>
    <w:rsid w:val="006C1F68"/>
    <w:rsid w:val="006C28C2"/>
    <w:rsid w:val="006C3CEF"/>
    <w:rsid w:val="006C3F66"/>
    <w:rsid w:val="006C41EE"/>
    <w:rsid w:val="006C4690"/>
    <w:rsid w:val="006C48EB"/>
    <w:rsid w:val="006C5353"/>
    <w:rsid w:val="006C5564"/>
    <w:rsid w:val="006C57D6"/>
    <w:rsid w:val="006C5E90"/>
    <w:rsid w:val="006C6CAE"/>
    <w:rsid w:val="006C6D83"/>
    <w:rsid w:val="006C7208"/>
    <w:rsid w:val="006C7A28"/>
    <w:rsid w:val="006C7A57"/>
    <w:rsid w:val="006C7DF0"/>
    <w:rsid w:val="006D012E"/>
    <w:rsid w:val="006D035E"/>
    <w:rsid w:val="006D07BE"/>
    <w:rsid w:val="006D08D4"/>
    <w:rsid w:val="006D0D7C"/>
    <w:rsid w:val="006D0FC3"/>
    <w:rsid w:val="006D103E"/>
    <w:rsid w:val="006D1208"/>
    <w:rsid w:val="006D1DB7"/>
    <w:rsid w:val="006D1F98"/>
    <w:rsid w:val="006D1FB2"/>
    <w:rsid w:val="006D215C"/>
    <w:rsid w:val="006D299E"/>
    <w:rsid w:val="006D2B9C"/>
    <w:rsid w:val="006D2D97"/>
    <w:rsid w:val="006D2EC8"/>
    <w:rsid w:val="006D2F51"/>
    <w:rsid w:val="006D32BE"/>
    <w:rsid w:val="006D4681"/>
    <w:rsid w:val="006D5378"/>
    <w:rsid w:val="006D5463"/>
    <w:rsid w:val="006D5756"/>
    <w:rsid w:val="006D5831"/>
    <w:rsid w:val="006D5BF6"/>
    <w:rsid w:val="006D62CD"/>
    <w:rsid w:val="006D6C8F"/>
    <w:rsid w:val="006D6EE4"/>
    <w:rsid w:val="006D77DB"/>
    <w:rsid w:val="006D7A3A"/>
    <w:rsid w:val="006D7EC2"/>
    <w:rsid w:val="006E0DED"/>
    <w:rsid w:val="006E1ADA"/>
    <w:rsid w:val="006E1B04"/>
    <w:rsid w:val="006E20AC"/>
    <w:rsid w:val="006E24F5"/>
    <w:rsid w:val="006E25AC"/>
    <w:rsid w:val="006E275D"/>
    <w:rsid w:val="006E275F"/>
    <w:rsid w:val="006E287A"/>
    <w:rsid w:val="006E3773"/>
    <w:rsid w:val="006E3E70"/>
    <w:rsid w:val="006E3F3C"/>
    <w:rsid w:val="006E4C7C"/>
    <w:rsid w:val="006E5605"/>
    <w:rsid w:val="006E61CF"/>
    <w:rsid w:val="006E6242"/>
    <w:rsid w:val="006E647F"/>
    <w:rsid w:val="006E6606"/>
    <w:rsid w:val="006E69DA"/>
    <w:rsid w:val="006E6E05"/>
    <w:rsid w:val="006E7BAB"/>
    <w:rsid w:val="006E7F47"/>
    <w:rsid w:val="006F01A9"/>
    <w:rsid w:val="006F054F"/>
    <w:rsid w:val="006F0CD6"/>
    <w:rsid w:val="006F0E6A"/>
    <w:rsid w:val="006F261C"/>
    <w:rsid w:val="006F27DD"/>
    <w:rsid w:val="006F2B68"/>
    <w:rsid w:val="006F2F07"/>
    <w:rsid w:val="006F36F5"/>
    <w:rsid w:val="006F3806"/>
    <w:rsid w:val="006F3A8B"/>
    <w:rsid w:val="006F3BA9"/>
    <w:rsid w:val="006F3BEE"/>
    <w:rsid w:val="006F4064"/>
    <w:rsid w:val="006F41FA"/>
    <w:rsid w:val="006F4D33"/>
    <w:rsid w:val="006F4E6B"/>
    <w:rsid w:val="006F4EDE"/>
    <w:rsid w:val="006F5366"/>
    <w:rsid w:val="006F58A7"/>
    <w:rsid w:val="006F59E4"/>
    <w:rsid w:val="006F5C6F"/>
    <w:rsid w:val="006F60DA"/>
    <w:rsid w:val="006F6E1E"/>
    <w:rsid w:val="006F78FD"/>
    <w:rsid w:val="0070013A"/>
    <w:rsid w:val="007004FB"/>
    <w:rsid w:val="00700567"/>
    <w:rsid w:val="007007FE"/>
    <w:rsid w:val="007009CC"/>
    <w:rsid w:val="00700B7F"/>
    <w:rsid w:val="0070151F"/>
    <w:rsid w:val="00701EAA"/>
    <w:rsid w:val="007029BB"/>
    <w:rsid w:val="00702E18"/>
    <w:rsid w:val="00703EE6"/>
    <w:rsid w:val="0070414F"/>
    <w:rsid w:val="007042AE"/>
    <w:rsid w:val="007045E2"/>
    <w:rsid w:val="00704C7E"/>
    <w:rsid w:val="007050BE"/>
    <w:rsid w:val="0070516E"/>
    <w:rsid w:val="00706443"/>
    <w:rsid w:val="0070726B"/>
    <w:rsid w:val="007073FF"/>
    <w:rsid w:val="007077DC"/>
    <w:rsid w:val="007102C6"/>
    <w:rsid w:val="007108DC"/>
    <w:rsid w:val="00710A69"/>
    <w:rsid w:val="00710AED"/>
    <w:rsid w:val="00710F13"/>
    <w:rsid w:val="007114C2"/>
    <w:rsid w:val="00711C5B"/>
    <w:rsid w:val="0071280F"/>
    <w:rsid w:val="007134B6"/>
    <w:rsid w:val="00713D9C"/>
    <w:rsid w:val="0071438B"/>
    <w:rsid w:val="007154F4"/>
    <w:rsid w:val="007158DA"/>
    <w:rsid w:val="00715C8C"/>
    <w:rsid w:val="00715F4E"/>
    <w:rsid w:val="00716600"/>
    <w:rsid w:val="0071685C"/>
    <w:rsid w:val="00716CAD"/>
    <w:rsid w:val="00717A75"/>
    <w:rsid w:val="0072063B"/>
    <w:rsid w:val="00720E04"/>
    <w:rsid w:val="0072142C"/>
    <w:rsid w:val="0072186D"/>
    <w:rsid w:val="00721C2B"/>
    <w:rsid w:val="00722107"/>
    <w:rsid w:val="0072225C"/>
    <w:rsid w:val="00722BDC"/>
    <w:rsid w:val="007232D1"/>
    <w:rsid w:val="007233D8"/>
    <w:rsid w:val="007234C5"/>
    <w:rsid w:val="00723B6B"/>
    <w:rsid w:val="00725D09"/>
    <w:rsid w:val="00725E03"/>
    <w:rsid w:val="00727BBD"/>
    <w:rsid w:val="00727D01"/>
    <w:rsid w:val="007305EA"/>
    <w:rsid w:val="00730800"/>
    <w:rsid w:val="00730B23"/>
    <w:rsid w:val="007315D4"/>
    <w:rsid w:val="00731665"/>
    <w:rsid w:val="00731788"/>
    <w:rsid w:val="007323E5"/>
    <w:rsid w:val="00733355"/>
    <w:rsid w:val="007337B9"/>
    <w:rsid w:val="007348C8"/>
    <w:rsid w:val="00734AFC"/>
    <w:rsid w:val="00734DCD"/>
    <w:rsid w:val="00734E84"/>
    <w:rsid w:val="00736206"/>
    <w:rsid w:val="00737413"/>
    <w:rsid w:val="00737676"/>
    <w:rsid w:val="00740092"/>
    <w:rsid w:val="0074044A"/>
    <w:rsid w:val="00740B07"/>
    <w:rsid w:val="00741602"/>
    <w:rsid w:val="00742700"/>
    <w:rsid w:val="00742C22"/>
    <w:rsid w:val="0074374D"/>
    <w:rsid w:val="00743A29"/>
    <w:rsid w:val="00743FF5"/>
    <w:rsid w:val="00744125"/>
    <w:rsid w:val="007442A6"/>
    <w:rsid w:val="00744A14"/>
    <w:rsid w:val="00744A82"/>
    <w:rsid w:val="0074507A"/>
    <w:rsid w:val="00745BF4"/>
    <w:rsid w:val="00745F7E"/>
    <w:rsid w:val="007472BB"/>
    <w:rsid w:val="00747440"/>
    <w:rsid w:val="007476A4"/>
    <w:rsid w:val="007504CA"/>
    <w:rsid w:val="00750AA4"/>
    <w:rsid w:val="00751195"/>
    <w:rsid w:val="00751D1A"/>
    <w:rsid w:val="00751FB0"/>
    <w:rsid w:val="0075257F"/>
    <w:rsid w:val="00752609"/>
    <w:rsid w:val="007528B6"/>
    <w:rsid w:val="007537E7"/>
    <w:rsid w:val="007539FD"/>
    <w:rsid w:val="00753B47"/>
    <w:rsid w:val="00754280"/>
    <w:rsid w:val="007547DD"/>
    <w:rsid w:val="00754ECA"/>
    <w:rsid w:val="00754EFB"/>
    <w:rsid w:val="007555A3"/>
    <w:rsid w:val="00755711"/>
    <w:rsid w:val="00755727"/>
    <w:rsid w:val="00756713"/>
    <w:rsid w:val="00756B43"/>
    <w:rsid w:val="00756F12"/>
    <w:rsid w:val="007575A2"/>
    <w:rsid w:val="007578A2"/>
    <w:rsid w:val="00757C38"/>
    <w:rsid w:val="00760390"/>
    <w:rsid w:val="00760AE0"/>
    <w:rsid w:val="00760EBC"/>
    <w:rsid w:val="0076120A"/>
    <w:rsid w:val="00762437"/>
    <w:rsid w:val="007629FD"/>
    <w:rsid w:val="0076342A"/>
    <w:rsid w:val="0076344F"/>
    <w:rsid w:val="00763942"/>
    <w:rsid w:val="0076493B"/>
    <w:rsid w:val="0076528A"/>
    <w:rsid w:val="007657ED"/>
    <w:rsid w:val="007663C2"/>
    <w:rsid w:val="00766525"/>
    <w:rsid w:val="00767EC4"/>
    <w:rsid w:val="00767F6B"/>
    <w:rsid w:val="00767FBF"/>
    <w:rsid w:val="007709DA"/>
    <w:rsid w:val="007719F7"/>
    <w:rsid w:val="007720C4"/>
    <w:rsid w:val="00772610"/>
    <w:rsid w:val="00772945"/>
    <w:rsid w:val="00772B76"/>
    <w:rsid w:val="00772DEE"/>
    <w:rsid w:val="00773902"/>
    <w:rsid w:val="00773F73"/>
    <w:rsid w:val="00774ADD"/>
    <w:rsid w:val="0077551D"/>
    <w:rsid w:val="00775BE0"/>
    <w:rsid w:val="0077691E"/>
    <w:rsid w:val="00777954"/>
    <w:rsid w:val="007805F7"/>
    <w:rsid w:val="00780957"/>
    <w:rsid w:val="00780A44"/>
    <w:rsid w:val="00780BE6"/>
    <w:rsid w:val="0078145A"/>
    <w:rsid w:val="00781590"/>
    <w:rsid w:val="007831BE"/>
    <w:rsid w:val="007837C6"/>
    <w:rsid w:val="007838F1"/>
    <w:rsid w:val="007839C5"/>
    <w:rsid w:val="00783C6A"/>
    <w:rsid w:val="00784A26"/>
    <w:rsid w:val="007854DB"/>
    <w:rsid w:val="0078558B"/>
    <w:rsid w:val="00785979"/>
    <w:rsid w:val="00786A15"/>
    <w:rsid w:val="00786B91"/>
    <w:rsid w:val="00786F0C"/>
    <w:rsid w:val="00787230"/>
    <w:rsid w:val="0078742A"/>
    <w:rsid w:val="007878D6"/>
    <w:rsid w:val="00787C9E"/>
    <w:rsid w:val="00787CC4"/>
    <w:rsid w:val="007900B0"/>
    <w:rsid w:val="007910F9"/>
    <w:rsid w:val="007914B4"/>
    <w:rsid w:val="0079175B"/>
    <w:rsid w:val="007919C3"/>
    <w:rsid w:val="00792505"/>
    <w:rsid w:val="0079262B"/>
    <w:rsid w:val="007928DC"/>
    <w:rsid w:val="0079307C"/>
    <w:rsid w:val="007932FC"/>
    <w:rsid w:val="00793684"/>
    <w:rsid w:val="007946CB"/>
    <w:rsid w:val="00794730"/>
    <w:rsid w:val="0079485D"/>
    <w:rsid w:val="00794E53"/>
    <w:rsid w:val="00794EDF"/>
    <w:rsid w:val="0079533F"/>
    <w:rsid w:val="00795702"/>
    <w:rsid w:val="00795705"/>
    <w:rsid w:val="007970A5"/>
    <w:rsid w:val="007971AE"/>
    <w:rsid w:val="007972C6"/>
    <w:rsid w:val="007978DF"/>
    <w:rsid w:val="007A0207"/>
    <w:rsid w:val="007A0A04"/>
    <w:rsid w:val="007A1217"/>
    <w:rsid w:val="007A12FC"/>
    <w:rsid w:val="007A26EA"/>
    <w:rsid w:val="007A391A"/>
    <w:rsid w:val="007A4019"/>
    <w:rsid w:val="007A471C"/>
    <w:rsid w:val="007A4F83"/>
    <w:rsid w:val="007A548C"/>
    <w:rsid w:val="007A6777"/>
    <w:rsid w:val="007A6794"/>
    <w:rsid w:val="007A71DE"/>
    <w:rsid w:val="007A7C3F"/>
    <w:rsid w:val="007A7DE9"/>
    <w:rsid w:val="007B0632"/>
    <w:rsid w:val="007B0D71"/>
    <w:rsid w:val="007B0E59"/>
    <w:rsid w:val="007B1169"/>
    <w:rsid w:val="007B14B0"/>
    <w:rsid w:val="007B1AF4"/>
    <w:rsid w:val="007B356D"/>
    <w:rsid w:val="007B3A75"/>
    <w:rsid w:val="007B48FE"/>
    <w:rsid w:val="007B5577"/>
    <w:rsid w:val="007B5586"/>
    <w:rsid w:val="007B5A51"/>
    <w:rsid w:val="007B5B02"/>
    <w:rsid w:val="007B699D"/>
    <w:rsid w:val="007B6B98"/>
    <w:rsid w:val="007B6E9B"/>
    <w:rsid w:val="007B740C"/>
    <w:rsid w:val="007C03CE"/>
    <w:rsid w:val="007C0FB7"/>
    <w:rsid w:val="007C115B"/>
    <w:rsid w:val="007C11D7"/>
    <w:rsid w:val="007C2671"/>
    <w:rsid w:val="007C287E"/>
    <w:rsid w:val="007C2BD9"/>
    <w:rsid w:val="007C3432"/>
    <w:rsid w:val="007C3485"/>
    <w:rsid w:val="007C3B48"/>
    <w:rsid w:val="007C4D6B"/>
    <w:rsid w:val="007C5096"/>
    <w:rsid w:val="007C544F"/>
    <w:rsid w:val="007C56F4"/>
    <w:rsid w:val="007C586A"/>
    <w:rsid w:val="007C5B2C"/>
    <w:rsid w:val="007C5B33"/>
    <w:rsid w:val="007C6FFF"/>
    <w:rsid w:val="007C7E3A"/>
    <w:rsid w:val="007D0EF0"/>
    <w:rsid w:val="007D1A59"/>
    <w:rsid w:val="007D21EB"/>
    <w:rsid w:val="007D2427"/>
    <w:rsid w:val="007D2B5D"/>
    <w:rsid w:val="007D305D"/>
    <w:rsid w:val="007D3236"/>
    <w:rsid w:val="007D3DF5"/>
    <w:rsid w:val="007D504C"/>
    <w:rsid w:val="007D62F3"/>
    <w:rsid w:val="007D6326"/>
    <w:rsid w:val="007D66E1"/>
    <w:rsid w:val="007D675D"/>
    <w:rsid w:val="007D6F5C"/>
    <w:rsid w:val="007D7E10"/>
    <w:rsid w:val="007E034A"/>
    <w:rsid w:val="007E0651"/>
    <w:rsid w:val="007E197A"/>
    <w:rsid w:val="007E2030"/>
    <w:rsid w:val="007E2597"/>
    <w:rsid w:val="007E2806"/>
    <w:rsid w:val="007E2B8F"/>
    <w:rsid w:val="007E2BC1"/>
    <w:rsid w:val="007E2C50"/>
    <w:rsid w:val="007E2FD3"/>
    <w:rsid w:val="007E3164"/>
    <w:rsid w:val="007E3440"/>
    <w:rsid w:val="007E3D04"/>
    <w:rsid w:val="007E4550"/>
    <w:rsid w:val="007E4AA5"/>
    <w:rsid w:val="007E502F"/>
    <w:rsid w:val="007E56B2"/>
    <w:rsid w:val="007E57D8"/>
    <w:rsid w:val="007E5B5F"/>
    <w:rsid w:val="007E5C35"/>
    <w:rsid w:val="007E6A80"/>
    <w:rsid w:val="007E6BDD"/>
    <w:rsid w:val="007E6C23"/>
    <w:rsid w:val="007E7DEE"/>
    <w:rsid w:val="007F024A"/>
    <w:rsid w:val="007F0B2C"/>
    <w:rsid w:val="007F1770"/>
    <w:rsid w:val="007F1E96"/>
    <w:rsid w:val="007F269F"/>
    <w:rsid w:val="007F2869"/>
    <w:rsid w:val="007F2A61"/>
    <w:rsid w:val="007F2BAA"/>
    <w:rsid w:val="007F4F20"/>
    <w:rsid w:val="007F52E3"/>
    <w:rsid w:val="007F549D"/>
    <w:rsid w:val="007F63AA"/>
    <w:rsid w:val="007F75BC"/>
    <w:rsid w:val="007F7C39"/>
    <w:rsid w:val="00800207"/>
    <w:rsid w:val="008002B8"/>
    <w:rsid w:val="00800768"/>
    <w:rsid w:val="00800ABE"/>
    <w:rsid w:val="00802883"/>
    <w:rsid w:val="00802976"/>
    <w:rsid w:val="00802B6D"/>
    <w:rsid w:val="00802B96"/>
    <w:rsid w:val="00803FC4"/>
    <w:rsid w:val="00804B56"/>
    <w:rsid w:val="00805063"/>
    <w:rsid w:val="00805813"/>
    <w:rsid w:val="00806F8D"/>
    <w:rsid w:val="0080725E"/>
    <w:rsid w:val="00807812"/>
    <w:rsid w:val="008100EC"/>
    <w:rsid w:val="00810A64"/>
    <w:rsid w:val="00810B68"/>
    <w:rsid w:val="00810CD9"/>
    <w:rsid w:val="00810DCC"/>
    <w:rsid w:val="00810EB6"/>
    <w:rsid w:val="00811255"/>
    <w:rsid w:val="00811575"/>
    <w:rsid w:val="00811899"/>
    <w:rsid w:val="00811C31"/>
    <w:rsid w:val="00811EB0"/>
    <w:rsid w:val="00812594"/>
    <w:rsid w:val="00812642"/>
    <w:rsid w:val="00812F71"/>
    <w:rsid w:val="0081309E"/>
    <w:rsid w:val="00813435"/>
    <w:rsid w:val="00813441"/>
    <w:rsid w:val="00813494"/>
    <w:rsid w:val="00814446"/>
    <w:rsid w:val="0081455C"/>
    <w:rsid w:val="0081479B"/>
    <w:rsid w:val="00814DCB"/>
    <w:rsid w:val="00815601"/>
    <w:rsid w:val="00815EA9"/>
    <w:rsid w:val="00816B20"/>
    <w:rsid w:val="00816EC8"/>
    <w:rsid w:val="00816F61"/>
    <w:rsid w:val="00817635"/>
    <w:rsid w:val="008205F9"/>
    <w:rsid w:val="00820E62"/>
    <w:rsid w:val="00821062"/>
    <w:rsid w:val="008213EC"/>
    <w:rsid w:val="00821438"/>
    <w:rsid w:val="0082196D"/>
    <w:rsid w:val="00822163"/>
    <w:rsid w:val="00822DC3"/>
    <w:rsid w:val="0082344A"/>
    <w:rsid w:val="00823776"/>
    <w:rsid w:val="00823D89"/>
    <w:rsid w:val="00824099"/>
    <w:rsid w:val="008241E0"/>
    <w:rsid w:val="00824D96"/>
    <w:rsid w:val="008250C9"/>
    <w:rsid w:val="00825349"/>
    <w:rsid w:val="008253E6"/>
    <w:rsid w:val="008254C9"/>
    <w:rsid w:val="0082570F"/>
    <w:rsid w:val="00825766"/>
    <w:rsid w:val="00825A30"/>
    <w:rsid w:val="008273AD"/>
    <w:rsid w:val="00827F7D"/>
    <w:rsid w:val="0083005E"/>
    <w:rsid w:val="008303C4"/>
    <w:rsid w:val="00830A99"/>
    <w:rsid w:val="00830BB7"/>
    <w:rsid w:val="0083100C"/>
    <w:rsid w:val="00831141"/>
    <w:rsid w:val="00831ADF"/>
    <w:rsid w:val="00832472"/>
    <w:rsid w:val="00832D2F"/>
    <w:rsid w:val="0083313F"/>
    <w:rsid w:val="008333B3"/>
    <w:rsid w:val="00833931"/>
    <w:rsid w:val="00833A7D"/>
    <w:rsid w:val="00833D80"/>
    <w:rsid w:val="0083420D"/>
    <w:rsid w:val="00834719"/>
    <w:rsid w:val="0083582C"/>
    <w:rsid w:val="0083591A"/>
    <w:rsid w:val="008361BC"/>
    <w:rsid w:val="008362FC"/>
    <w:rsid w:val="0083668E"/>
    <w:rsid w:val="00836990"/>
    <w:rsid w:val="0083737E"/>
    <w:rsid w:val="008375A7"/>
    <w:rsid w:val="00840F14"/>
    <w:rsid w:val="008417E9"/>
    <w:rsid w:val="008420D3"/>
    <w:rsid w:val="00842303"/>
    <w:rsid w:val="008429A3"/>
    <w:rsid w:val="00842A38"/>
    <w:rsid w:val="00843748"/>
    <w:rsid w:val="008444D9"/>
    <w:rsid w:val="00845007"/>
    <w:rsid w:val="00845239"/>
    <w:rsid w:val="00846B59"/>
    <w:rsid w:val="00847399"/>
    <w:rsid w:val="008477E6"/>
    <w:rsid w:val="00847949"/>
    <w:rsid w:val="00847DCB"/>
    <w:rsid w:val="008516FA"/>
    <w:rsid w:val="008518EF"/>
    <w:rsid w:val="00851FA1"/>
    <w:rsid w:val="00852040"/>
    <w:rsid w:val="0085222B"/>
    <w:rsid w:val="008526E4"/>
    <w:rsid w:val="00852CEA"/>
    <w:rsid w:val="00852F30"/>
    <w:rsid w:val="008539B1"/>
    <w:rsid w:val="0085580E"/>
    <w:rsid w:val="0085596D"/>
    <w:rsid w:val="00856032"/>
    <w:rsid w:val="008560E3"/>
    <w:rsid w:val="008565DA"/>
    <w:rsid w:val="008569D7"/>
    <w:rsid w:val="00856BD7"/>
    <w:rsid w:val="00857873"/>
    <w:rsid w:val="00857B57"/>
    <w:rsid w:val="00860008"/>
    <w:rsid w:val="008609D1"/>
    <w:rsid w:val="00860C3C"/>
    <w:rsid w:val="00860F0F"/>
    <w:rsid w:val="008616A6"/>
    <w:rsid w:val="0086196B"/>
    <w:rsid w:val="00861986"/>
    <w:rsid w:val="0086198E"/>
    <w:rsid w:val="008621C7"/>
    <w:rsid w:val="00862495"/>
    <w:rsid w:val="00863379"/>
    <w:rsid w:val="00863433"/>
    <w:rsid w:val="00863843"/>
    <w:rsid w:val="00863DBF"/>
    <w:rsid w:val="008640AC"/>
    <w:rsid w:val="0086430A"/>
    <w:rsid w:val="00864428"/>
    <w:rsid w:val="008646DD"/>
    <w:rsid w:val="00864B14"/>
    <w:rsid w:val="00864ECD"/>
    <w:rsid w:val="00865985"/>
    <w:rsid w:val="00866B40"/>
    <w:rsid w:val="00867B4F"/>
    <w:rsid w:val="0087010E"/>
    <w:rsid w:val="00870327"/>
    <w:rsid w:val="008716BC"/>
    <w:rsid w:val="008723C0"/>
    <w:rsid w:val="00873A12"/>
    <w:rsid w:val="00873CAF"/>
    <w:rsid w:val="00873EF2"/>
    <w:rsid w:val="00874067"/>
    <w:rsid w:val="00875270"/>
    <w:rsid w:val="008758BA"/>
    <w:rsid w:val="00875947"/>
    <w:rsid w:val="008759A6"/>
    <w:rsid w:val="008761A8"/>
    <w:rsid w:val="00876745"/>
    <w:rsid w:val="00876C59"/>
    <w:rsid w:val="00876DE9"/>
    <w:rsid w:val="00877029"/>
    <w:rsid w:val="00877526"/>
    <w:rsid w:val="0087780D"/>
    <w:rsid w:val="00877D58"/>
    <w:rsid w:val="00877DEC"/>
    <w:rsid w:val="00880375"/>
    <w:rsid w:val="00880465"/>
    <w:rsid w:val="008815CA"/>
    <w:rsid w:val="00881A7D"/>
    <w:rsid w:val="008821E4"/>
    <w:rsid w:val="008826AA"/>
    <w:rsid w:val="008836EF"/>
    <w:rsid w:val="0088408B"/>
    <w:rsid w:val="00884791"/>
    <w:rsid w:val="0088479A"/>
    <w:rsid w:val="008847BF"/>
    <w:rsid w:val="00884C84"/>
    <w:rsid w:val="00884D88"/>
    <w:rsid w:val="00884E5C"/>
    <w:rsid w:val="00885CD5"/>
    <w:rsid w:val="00885FE1"/>
    <w:rsid w:val="00886697"/>
    <w:rsid w:val="00886979"/>
    <w:rsid w:val="008869D3"/>
    <w:rsid w:val="008876FD"/>
    <w:rsid w:val="00887B3D"/>
    <w:rsid w:val="00887D71"/>
    <w:rsid w:val="008901E9"/>
    <w:rsid w:val="008908CB"/>
    <w:rsid w:val="00890D7F"/>
    <w:rsid w:val="00890DE1"/>
    <w:rsid w:val="00890EBD"/>
    <w:rsid w:val="00890FE8"/>
    <w:rsid w:val="008911DD"/>
    <w:rsid w:val="00891355"/>
    <w:rsid w:val="00891B92"/>
    <w:rsid w:val="00891D0D"/>
    <w:rsid w:val="00891D30"/>
    <w:rsid w:val="00892458"/>
    <w:rsid w:val="0089350E"/>
    <w:rsid w:val="008942EA"/>
    <w:rsid w:val="008943E7"/>
    <w:rsid w:val="00894E69"/>
    <w:rsid w:val="00894F2F"/>
    <w:rsid w:val="00896030"/>
    <w:rsid w:val="0089679A"/>
    <w:rsid w:val="00896AF4"/>
    <w:rsid w:val="008973AF"/>
    <w:rsid w:val="008975D5"/>
    <w:rsid w:val="00897C0B"/>
    <w:rsid w:val="00897E97"/>
    <w:rsid w:val="008A0198"/>
    <w:rsid w:val="008A0314"/>
    <w:rsid w:val="008A0D91"/>
    <w:rsid w:val="008A104A"/>
    <w:rsid w:val="008A114C"/>
    <w:rsid w:val="008A120D"/>
    <w:rsid w:val="008A140E"/>
    <w:rsid w:val="008A1548"/>
    <w:rsid w:val="008A1D54"/>
    <w:rsid w:val="008A1E3B"/>
    <w:rsid w:val="008A1F5B"/>
    <w:rsid w:val="008A2233"/>
    <w:rsid w:val="008A3493"/>
    <w:rsid w:val="008A4022"/>
    <w:rsid w:val="008A402F"/>
    <w:rsid w:val="008A4765"/>
    <w:rsid w:val="008A4937"/>
    <w:rsid w:val="008A500E"/>
    <w:rsid w:val="008A5220"/>
    <w:rsid w:val="008A56E6"/>
    <w:rsid w:val="008A57E3"/>
    <w:rsid w:val="008A68B4"/>
    <w:rsid w:val="008A6FC0"/>
    <w:rsid w:val="008A711B"/>
    <w:rsid w:val="008A73F1"/>
    <w:rsid w:val="008B01C1"/>
    <w:rsid w:val="008B091B"/>
    <w:rsid w:val="008B0BE3"/>
    <w:rsid w:val="008B0D5E"/>
    <w:rsid w:val="008B1542"/>
    <w:rsid w:val="008B24D1"/>
    <w:rsid w:val="008B2999"/>
    <w:rsid w:val="008B301F"/>
    <w:rsid w:val="008B3264"/>
    <w:rsid w:val="008B3372"/>
    <w:rsid w:val="008B37CB"/>
    <w:rsid w:val="008B3BF3"/>
    <w:rsid w:val="008B433F"/>
    <w:rsid w:val="008B4603"/>
    <w:rsid w:val="008B47B9"/>
    <w:rsid w:val="008B5373"/>
    <w:rsid w:val="008B57A4"/>
    <w:rsid w:val="008B5B6E"/>
    <w:rsid w:val="008B5E62"/>
    <w:rsid w:val="008B619F"/>
    <w:rsid w:val="008B6329"/>
    <w:rsid w:val="008B645C"/>
    <w:rsid w:val="008B6B83"/>
    <w:rsid w:val="008B6D5C"/>
    <w:rsid w:val="008B7890"/>
    <w:rsid w:val="008B7CC6"/>
    <w:rsid w:val="008B7F77"/>
    <w:rsid w:val="008C01EE"/>
    <w:rsid w:val="008C050F"/>
    <w:rsid w:val="008C0849"/>
    <w:rsid w:val="008C0A68"/>
    <w:rsid w:val="008C0EA1"/>
    <w:rsid w:val="008C1943"/>
    <w:rsid w:val="008C2146"/>
    <w:rsid w:val="008C2392"/>
    <w:rsid w:val="008C26AA"/>
    <w:rsid w:val="008C301B"/>
    <w:rsid w:val="008C3050"/>
    <w:rsid w:val="008C330C"/>
    <w:rsid w:val="008C3A07"/>
    <w:rsid w:val="008C424A"/>
    <w:rsid w:val="008C4D8B"/>
    <w:rsid w:val="008C517D"/>
    <w:rsid w:val="008C6282"/>
    <w:rsid w:val="008C6B7A"/>
    <w:rsid w:val="008C760D"/>
    <w:rsid w:val="008D00DE"/>
    <w:rsid w:val="008D0905"/>
    <w:rsid w:val="008D0934"/>
    <w:rsid w:val="008D14A0"/>
    <w:rsid w:val="008D172C"/>
    <w:rsid w:val="008D1B42"/>
    <w:rsid w:val="008D2CAE"/>
    <w:rsid w:val="008D2CC5"/>
    <w:rsid w:val="008D2D2B"/>
    <w:rsid w:val="008D3159"/>
    <w:rsid w:val="008D3208"/>
    <w:rsid w:val="008D3643"/>
    <w:rsid w:val="008D39ED"/>
    <w:rsid w:val="008D3A30"/>
    <w:rsid w:val="008D4007"/>
    <w:rsid w:val="008D402D"/>
    <w:rsid w:val="008D4885"/>
    <w:rsid w:val="008D58BE"/>
    <w:rsid w:val="008D5F26"/>
    <w:rsid w:val="008D63C1"/>
    <w:rsid w:val="008D6BE2"/>
    <w:rsid w:val="008D6E00"/>
    <w:rsid w:val="008D74B7"/>
    <w:rsid w:val="008D7548"/>
    <w:rsid w:val="008D7931"/>
    <w:rsid w:val="008D7984"/>
    <w:rsid w:val="008E0533"/>
    <w:rsid w:val="008E0D3C"/>
    <w:rsid w:val="008E1265"/>
    <w:rsid w:val="008E1519"/>
    <w:rsid w:val="008E20B9"/>
    <w:rsid w:val="008E21E6"/>
    <w:rsid w:val="008E22AE"/>
    <w:rsid w:val="008E36FE"/>
    <w:rsid w:val="008E38FE"/>
    <w:rsid w:val="008E4B34"/>
    <w:rsid w:val="008E4CC9"/>
    <w:rsid w:val="008E4FE6"/>
    <w:rsid w:val="008E67DC"/>
    <w:rsid w:val="008E6A45"/>
    <w:rsid w:val="008E7378"/>
    <w:rsid w:val="008E7E3A"/>
    <w:rsid w:val="008F00A5"/>
    <w:rsid w:val="008F0DE1"/>
    <w:rsid w:val="008F0EDE"/>
    <w:rsid w:val="008F1965"/>
    <w:rsid w:val="008F19D4"/>
    <w:rsid w:val="008F29CE"/>
    <w:rsid w:val="008F3613"/>
    <w:rsid w:val="008F4010"/>
    <w:rsid w:val="008F4DED"/>
    <w:rsid w:val="008F515D"/>
    <w:rsid w:val="008F5508"/>
    <w:rsid w:val="008F6596"/>
    <w:rsid w:val="008F6A68"/>
    <w:rsid w:val="008F6B6A"/>
    <w:rsid w:val="008F7798"/>
    <w:rsid w:val="00900FBC"/>
    <w:rsid w:val="00901346"/>
    <w:rsid w:val="00901695"/>
    <w:rsid w:val="00901B62"/>
    <w:rsid w:val="00901C5A"/>
    <w:rsid w:val="00901DFB"/>
    <w:rsid w:val="009024B3"/>
    <w:rsid w:val="00902F48"/>
    <w:rsid w:val="009038BB"/>
    <w:rsid w:val="00904B04"/>
    <w:rsid w:val="00904B17"/>
    <w:rsid w:val="00905170"/>
    <w:rsid w:val="00905577"/>
    <w:rsid w:val="00906608"/>
    <w:rsid w:val="00906667"/>
    <w:rsid w:val="009067F6"/>
    <w:rsid w:val="00907286"/>
    <w:rsid w:val="00907289"/>
    <w:rsid w:val="00910306"/>
    <w:rsid w:val="00910361"/>
    <w:rsid w:val="00910B6D"/>
    <w:rsid w:val="00911420"/>
    <w:rsid w:val="009124F0"/>
    <w:rsid w:val="00913C13"/>
    <w:rsid w:val="009146F4"/>
    <w:rsid w:val="0091479D"/>
    <w:rsid w:val="00914BE3"/>
    <w:rsid w:val="0091502D"/>
    <w:rsid w:val="009157D1"/>
    <w:rsid w:val="00917037"/>
    <w:rsid w:val="00920405"/>
    <w:rsid w:val="00920B6D"/>
    <w:rsid w:val="00920D56"/>
    <w:rsid w:val="00921561"/>
    <w:rsid w:val="009217B9"/>
    <w:rsid w:val="009224BD"/>
    <w:rsid w:val="00922CB6"/>
    <w:rsid w:val="00923715"/>
    <w:rsid w:val="00923AFD"/>
    <w:rsid w:val="00923F07"/>
    <w:rsid w:val="00926064"/>
    <w:rsid w:val="009265A1"/>
    <w:rsid w:val="00926749"/>
    <w:rsid w:val="009269E9"/>
    <w:rsid w:val="00926E2A"/>
    <w:rsid w:val="00926E34"/>
    <w:rsid w:val="00927089"/>
    <w:rsid w:val="009272E3"/>
    <w:rsid w:val="00927C03"/>
    <w:rsid w:val="00927D4F"/>
    <w:rsid w:val="00927F51"/>
    <w:rsid w:val="00930FD9"/>
    <w:rsid w:val="00930FF1"/>
    <w:rsid w:val="0093153C"/>
    <w:rsid w:val="00932042"/>
    <w:rsid w:val="0093338E"/>
    <w:rsid w:val="009346AE"/>
    <w:rsid w:val="00935BCE"/>
    <w:rsid w:val="0093663B"/>
    <w:rsid w:val="00936750"/>
    <w:rsid w:val="00937186"/>
    <w:rsid w:val="009374AE"/>
    <w:rsid w:val="00940479"/>
    <w:rsid w:val="00940651"/>
    <w:rsid w:val="0094145C"/>
    <w:rsid w:val="009414B2"/>
    <w:rsid w:val="0094162C"/>
    <w:rsid w:val="00941B13"/>
    <w:rsid w:val="00941F2C"/>
    <w:rsid w:val="00942169"/>
    <w:rsid w:val="009424D5"/>
    <w:rsid w:val="0094272F"/>
    <w:rsid w:val="00943AA5"/>
    <w:rsid w:val="00943C6E"/>
    <w:rsid w:val="009442DA"/>
    <w:rsid w:val="009445A3"/>
    <w:rsid w:val="00944B2B"/>
    <w:rsid w:val="009455EF"/>
    <w:rsid w:val="00945983"/>
    <w:rsid w:val="0094616B"/>
    <w:rsid w:val="009477DA"/>
    <w:rsid w:val="00947A1A"/>
    <w:rsid w:val="00947FE2"/>
    <w:rsid w:val="0095120C"/>
    <w:rsid w:val="0095130D"/>
    <w:rsid w:val="00951547"/>
    <w:rsid w:val="0095162B"/>
    <w:rsid w:val="0095235F"/>
    <w:rsid w:val="00952A69"/>
    <w:rsid w:val="00952EA3"/>
    <w:rsid w:val="00953217"/>
    <w:rsid w:val="009533DC"/>
    <w:rsid w:val="00953613"/>
    <w:rsid w:val="00953705"/>
    <w:rsid w:val="009551CB"/>
    <w:rsid w:val="009556B4"/>
    <w:rsid w:val="009556C9"/>
    <w:rsid w:val="00955B7A"/>
    <w:rsid w:val="00956684"/>
    <w:rsid w:val="009566F3"/>
    <w:rsid w:val="00956D40"/>
    <w:rsid w:val="00957731"/>
    <w:rsid w:val="009578A8"/>
    <w:rsid w:val="00957CFA"/>
    <w:rsid w:val="00957D4E"/>
    <w:rsid w:val="00957EF0"/>
    <w:rsid w:val="00960088"/>
    <w:rsid w:val="00960093"/>
    <w:rsid w:val="0096040D"/>
    <w:rsid w:val="00961A7F"/>
    <w:rsid w:val="00961AA2"/>
    <w:rsid w:val="0096220F"/>
    <w:rsid w:val="00962CE6"/>
    <w:rsid w:val="00962D5B"/>
    <w:rsid w:val="00962E3E"/>
    <w:rsid w:val="0096442D"/>
    <w:rsid w:val="00964772"/>
    <w:rsid w:val="00964933"/>
    <w:rsid w:val="009652C2"/>
    <w:rsid w:val="00965B6E"/>
    <w:rsid w:val="00966E3B"/>
    <w:rsid w:val="00966F60"/>
    <w:rsid w:val="009672A6"/>
    <w:rsid w:val="00967D4B"/>
    <w:rsid w:val="0097062C"/>
    <w:rsid w:val="0097086D"/>
    <w:rsid w:val="0097209F"/>
    <w:rsid w:val="00972374"/>
    <w:rsid w:val="00972C99"/>
    <w:rsid w:val="00972F4F"/>
    <w:rsid w:val="009730FB"/>
    <w:rsid w:val="00973471"/>
    <w:rsid w:val="0097393C"/>
    <w:rsid w:val="009739F1"/>
    <w:rsid w:val="00973F77"/>
    <w:rsid w:val="009741B2"/>
    <w:rsid w:val="009746F0"/>
    <w:rsid w:val="00974D92"/>
    <w:rsid w:val="00975339"/>
    <w:rsid w:val="00976835"/>
    <w:rsid w:val="00976B11"/>
    <w:rsid w:val="00976DA3"/>
    <w:rsid w:val="0097733F"/>
    <w:rsid w:val="00977849"/>
    <w:rsid w:val="0098085E"/>
    <w:rsid w:val="00980BB8"/>
    <w:rsid w:val="00981206"/>
    <w:rsid w:val="00981B9C"/>
    <w:rsid w:val="00982CEB"/>
    <w:rsid w:val="00982E50"/>
    <w:rsid w:val="00983345"/>
    <w:rsid w:val="009833A2"/>
    <w:rsid w:val="00983761"/>
    <w:rsid w:val="00983A8D"/>
    <w:rsid w:val="0098534C"/>
    <w:rsid w:val="00985A19"/>
    <w:rsid w:val="00985B04"/>
    <w:rsid w:val="00986ABD"/>
    <w:rsid w:val="00986D24"/>
    <w:rsid w:val="0098771A"/>
    <w:rsid w:val="00987C67"/>
    <w:rsid w:val="00987DBE"/>
    <w:rsid w:val="009903F8"/>
    <w:rsid w:val="0099040F"/>
    <w:rsid w:val="009910E9"/>
    <w:rsid w:val="00991572"/>
    <w:rsid w:val="00991669"/>
    <w:rsid w:val="009919E8"/>
    <w:rsid w:val="00992505"/>
    <w:rsid w:val="00992960"/>
    <w:rsid w:val="009930B6"/>
    <w:rsid w:val="009936FA"/>
    <w:rsid w:val="00993B12"/>
    <w:rsid w:val="00994869"/>
    <w:rsid w:val="00994BC2"/>
    <w:rsid w:val="00995425"/>
    <w:rsid w:val="009954A4"/>
    <w:rsid w:val="00995F78"/>
    <w:rsid w:val="00996123"/>
    <w:rsid w:val="00996524"/>
    <w:rsid w:val="009A0877"/>
    <w:rsid w:val="009A08D2"/>
    <w:rsid w:val="009A11B5"/>
    <w:rsid w:val="009A19F6"/>
    <w:rsid w:val="009A1DCF"/>
    <w:rsid w:val="009A1E9C"/>
    <w:rsid w:val="009A29EB"/>
    <w:rsid w:val="009A3374"/>
    <w:rsid w:val="009A501C"/>
    <w:rsid w:val="009A5727"/>
    <w:rsid w:val="009A58AC"/>
    <w:rsid w:val="009A6401"/>
    <w:rsid w:val="009A64DC"/>
    <w:rsid w:val="009A69AD"/>
    <w:rsid w:val="009A6D03"/>
    <w:rsid w:val="009A6EBD"/>
    <w:rsid w:val="009A744C"/>
    <w:rsid w:val="009A7499"/>
    <w:rsid w:val="009A75B1"/>
    <w:rsid w:val="009A78FE"/>
    <w:rsid w:val="009A7D32"/>
    <w:rsid w:val="009B00B0"/>
    <w:rsid w:val="009B02E6"/>
    <w:rsid w:val="009B1082"/>
    <w:rsid w:val="009B1169"/>
    <w:rsid w:val="009B126A"/>
    <w:rsid w:val="009B1503"/>
    <w:rsid w:val="009B16D8"/>
    <w:rsid w:val="009B1FEC"/>
    <w:rsid w:val="009B2053"/>
    <w:rsid w:val="009B2718"/>
    <w:rsid w:val="009B28F1"/>
    <w:rsid w:val="009B2C98"/>
    <w:rsid w:val="009B3116"/>
    <w:rsid w:val="009B3716"/>
    <w:rsid w:val="009B3D54"/>
    <w:rsid w:val="009B4701"/>
    <w:rsid w:val="009B4712"/>
    <w:rsid w:val="009B4F48"/>
    <w:rsid w:val="009B5847"/>
    <w:rsid w:val="009B6057"/>
    <w:rsid w:val="009B695B"/>
    <w:rsid w:val="009B69B2"/>
    <w:rsid w:val="009B73D6"/>
    <w:rsid w:val="009B7726"/>
    <w:rsid w:val="009B78B7"/>
    <w:rsid w:val="009B7ACE"/>
    <w:rsid w:val="009C0419"/>
    <w:rsid w:val="009C0743"/>
    <w:rsid w:val="009C224A"/>
    <w:rsid w:val="009C22AB"/>
    <w:rsid w:val="009C2AAA"/>
    <w:rsid w:val="009C310C"/>
    <w:rsid w:val="009C33EA"/>
    <w:rsid w:val="009C34FB"/>
    <w:rsid w:val="009C3782"/>
    <w:rsid w:val="009C4F27"/>
    <w:rsid w:val="009C59A7"/>
    <w:rsid w:val="009C5C9A"/>
    <w:rsid w:val="009C60F7"/>
    <w:rsid w:val="009C6246"/>
    <w:rsid w:val="009C6B90"/>
    <w:rsid w:val="009C72F0"/>
    <w:rsid w:val="009C7353"/>
    <w:rsid w:val="009D0DD9"/>
    <w:rsid w:val="009D1452"/>
    <w:rsid w:val="009D14BE"/>
    <w:rsid w:val="009D155F"/>
    <w:rsid w:val="009D1C1A"/>
    <w:rsid w:val="009D20F8"/>
    <w:rsid w:val="009D2214"/>
    <w:rsid w:val="009D2C5C"/>
    <w:rsid w:val="009D326B"/>
    <w:rsid w:val="009D36ED"/>
    <w:rsid w:val="009D3BAC"/>
    <w:rsid w:val="009D55B2"/>
    <w:rsid w:val="009D661B"/>
    <w:rsid w:val="009D75CA"/>
    <w:rsid w:val="009D7728"/>
    <w:rsid w:val="009D7896"/>
    <w:rsid w:val="009D7BAA"/>
    <w:rsid w:val="009E071D"/>
    <w:rsid w:val="009E0AC0"/>
    <w:rsid w:val="009E1EA2"/>
    <w:rsid w:val="009E2458"/>
    <w:rsid w:val="009E27B8"/>
    <w:rsid w:val="009E2C94"/>
    <w:rsid w:val="009E3284"/>
    <w:rsid w:val="009E333F"/>
    <w:rsid w:val="009E38C8"/>
    <w:rsid w:val="009E3FDB"/>
    <w:rsid w:val="009E4779"/>
    <w:rsid w:val="009E48C1"/>
    <w:rsid w:val="009E4998"/>
    <w:rsid w:val="009E57DB"/>
    <w:rsid w:val="009E65EE"/>
    <w:rsid w:val="009E67CD"/>
    <w:rsid w:val="009E691C"/>
    <w:rsid w:val="009F0229"/>
    <w:rsid w:val="009F0483"/>
    <w:rsid w:val="009F0AF1"/>
    <w:rsid w:val="009F0F76"/>
    <w:rsid w:val="009F0FAB"/>
    <w:rsid w:val="009F1392"/>
    <w:rsid w:val="009F1663"/>
    <w:rsid w:val="009F266B"/>
    <w:rsid w:val="009F2AA7"/>
    <w:rsid w:val="009F2D2A"/>
    <w:rsid w:val="009F2D76"/>
    <w:rsid w:val="009F2E78"/>
    <w:rsid w:val="009F3318"/>
    <w:rsid w:val="009F368B"/>
    <w:rsid w:val="009F4774"/>
    <w:rsid w:val="009F48B5"/>
    <w:rsid w:val="009F55C4"/>
    <w:rsid w:val="009F5A19"/>
    <w:rsid w:val="009F649C"/>
    <w:rsid w:val="009F6B27"/>
    <w:rsid w:val="009F6E78"/>
    <w:rsid w:val="009F763C"/>
    <w:rsid w:val="009F7EF0"/>
    <w:rsid w:val="009F7F2D"/>
    <w:rsid w:val="009F7F74"/>
    <w:rsid w:val="009F7FEC"/>
    <w:rsid w:val="00A000AF"/>
    <w:rsid w:val="00A00D74"/>
    <w:rsid w:val="00A00E4B"/>
    <w:rsid w:val="00A018A1"/>
    <w:rsid w:val="00A02B89"/>
    <w:rsid w:val="00A031D7"/>
    <w:rsid w:val="00A0390D"/>
    <w:rsid w:val="00A0466B"/>
    <w:rsid w:val="00A05638"/>
    <w:rsid w:val="00A06088"/>
    <w:rsid w:val="00A06473"/>
    <w:rsid w:val="00A06FAF"/>
    <w:rsid w:val="00A06FD1"/>
    <w:rsid w:val="00A07070"/>
    <w:rsid w:val="00A0709B"/>
    <w:rsid w:val="00A0721B"/>
    <w:rsid w:val="00A07623"/>
    <w:rsid w:val="00A07883"/>
    <w:rsid w:val="00A07966"/>
    <w:rsid w:val="00A102DD"/>
    <w:rsid w:val="00A1044D"/>
    <w:rsid w:val="00A1046F"/>
    <w:rsid w:val="00A10871"/>
    <w:rsid w:val="00A10975"/>
    <w:rsid w:val="00A109C2"/>
    <w:rsid w:val="00A1154C"/>
    <w:rsid w:val="00A115CF"/>
    <w:rsid w:val="00A1177A"/>
    <w:rsid w:val="00A126EB"/>
    <w:rsid w:val="00A12749"/>
    <w:rsid w:val="00A13816"/>
    <w:rsid w:val="00A13901"/>
    <w:rsid w:val="00A14903"/>
    <w:rsid w:val="00A14F57"/>
    <w:rsid w:val="00A14FBD"/>
    <w:rsid w:val="00A15B3B"/>
    <w:rsid w:val="00A15D3D"/>
    <w:rsid w:val="00A16D47"/>
    <w:rsid w:val="00A16F1B"/>
    <w:rsid w:val="00A16FB8"/>
    <w:rsid w:val="00A173C0"/>
    <w:rsid w:val="00A176FA"/>
    <w:rsid w:val="00A17EFF"/>
    <w:rsid w:val="00A17F07"/>
    <w:rsid w:val="00A20190"/>
    <w:rsid w:val="00A21557"/>
    <w:rsid w:val="00A21697"/>
    <w:rsid w:val="00A228D6"/>
    <w:rsid w:val="00A24A09"/>
    <w:rsid w:val="00A24A8E"/>
    <w:rsid w:val="00A26458"/>
    <w:rsid w:val="00A27049"/>
    <w:rsid w:val="00A27738"/>
    <w:rsid w:val="00A3007B"/>
    <w:rsid w:val="00A303E7"/>
    <w:rsid w:val="00A30A14"/>
    <w:rsid w:val="00A318AD"/>
    <w:rsid w:val="00A32ABA"/>
    <w:rsid w:val="00A32FC4"/>
    <w:rsid w:val="00A3319D"/>
    <w:rsid w:val="00A34A10"/>
    <w:rsid w:val="00A35351"/>
    <w:rsid w:val="00A358F9"/>
    <w:rsid w:val="00A35FD8"/>
    <w:rsid w:val="00A37392"/>
    <w:rsid w:val="00A3761F"/>
    <w:rsid w:val="00A37AFE"/>
    <w:rsid w:val="00A37DA2"/>
    <w:rsid w:val="00A4010B"/>
    <w:rsid w:val="00A40416"/>
    <w:rsid w:val="00A4099F"/>
    <w:rsid w:val="00A40EA0"/>
    <w:rsid w:val="00A40FA4"/>
    <w:rsid w:val="00A411E5"/>
    <w:rsid w:val="00A412D5"/>
    <w:rsid w:val="00A41D93"/>
    <w:rsid w:val="00A420AF"/>
    <w:rsid w:val="00A42BE2"/>
    <w:rsid w:val="00A42D93"/>
    <w:rsid w:val="00A433DD"/>
    <w:rsid w:val="00A436E6"/>
    <w:rsid w:val="00A441C0"/>
    <w:rsid w:val="00A444AA"/>
    <w:rsid w:val="00A44886"/>
    <w:rsid w:val="00A448AA"/>
    <w:rsid w:val="00A4494D"/>
    <w:rsid w:val="00A44D39"/>
    <w:rsid w:val="00A45254"/>
    <w:rsid w:val="00A4565F"/>
    <w:rsid w:val="00A458B8"/>
    <w:rsid w:val="00A46040"/>
    <w:rsid w:val="00A463CE"/>
    <w:rsid w:val="00A4683F"/>
    <w:rsid w:val="00A47BB1"/>
    <w:rsid w:val="00A47BE4"/>
    <w:rsid w:val="00A50271"/>
    <w:rsid w:val="00A513C5"/>
    <w:rsid w:val="00A51643"/>
    <w:rsid w:val="00A51F11"/>
    <w:rsid w:val="00A52335"/>
    <w:rsid w:val="00A527D0"/>
    <w:rsid w:val="00A530D5"/>
    <w:rsid w:val="00A53697"/>
    <w:rsid w:val="00A537A4"/>
    <w:rsid w:val="00A537A5"/>
    <w:rsid w:val="00A53815"/>
    <w:rsid w:val="00A56183"/>
    <w:rsid w:val="00A56A1D"/>
    <w:rsid w:val="00A56CE5"/>
    <w:rsid w:val="00A56D0D"/>
    <w:rsid w:val="00A56D38"/>
    <w:rsid w:val="00A56E82"/>
    <w:rsid w:val="00A56EEF"/>
    <w:rsid w:val="00A56FA9"/>
    <w:rsid w:val="00A5724A"/>
    <w:rsid w:val="00A57537"/>
    <w:rsid w:val="00A578B5"/>
    <w:rsid w:val="00A57A9D"/>
    <w:rsid w:val="00A606E8"/>
    <w:rsid w:val="00A61445"/>
    <w:rsid w:val="00A61CDA"/>
    <w:rsid w:val="00A622A0"/>
    <w:rsid w:val="00A625CB"/>
    <w:rsid w:val="00A62CD6"/>
    <w:rsid w:val="00A6340B"/>
    <w:rsid w:val="00A63847"/>
    <w:rsid w:val="00A63E7B"/>
    <w:rsid w:val="00A6455F"/>
    <w:rsid w:val="00A64941"/>
    <w:rsid w:val="00A64CDF"/>
    <w:rsid w:val="00A6518B"/>
    <w:rsid w:val="00A65387"/>
    <w:rsid w:val="00A6577C"/>
    <w:rsid w:val="00A667F8"/>
    <w:rsid w:val="00A668CB"/>
    <w:rsid w:val="00A671EF"/>
    <w:rsid w:val="00A6745A"/>
    <w:rsid w:val="00A679D0"/>
    <w:rsid w:val="00A67B26"/>
    <w:rsid w:val="00A70100"/>
    <w:rsid w:val="00A704EC"/>
    <w:rsid w:val="00A70CEA"/>
    <w:rsid w:val="00A70E1A"/>
    <w:rsid w:val="00A70FB1"/>
    <w:rsid w:val="00A71028"/>
    <w:rsid w:val="00A7107E"/>
    <w:rsid w:val="00A7166F"/>
    <w:rsid w:val="00A722F8"/>
    <w:rsid w:val="00A72585"/>
    <w:rsid w:val="00A72686"/>
    <w:rsid w:val="00A72883"/>
    <w:rsid w:val="00A72BDF"/>
    <w:rsid w:val="00A733B2"/>
    <w:rsid w:val="00A74D33"/>
    <w:rsid w:val="00A74E67"/>
    <w:rsid w:val="00A7507F"/>
    <w:rsid w:val="00A75586"/>
    <w:rsid w:val="00A75D68"/>
    <w:rsid w:val="00A75D8B"/>
    <w:rsid w:val="00A7741B"/>
    <w:rsid w:val="00A80FC9"/>
    <w:rsid w:val="00A81165"/>
    <w:rsid w:val="00A8136B"/>
    <w:rsid w:val="00A8181F"/>
    <w:rsid w:val="00A818D4"/>
    <w:rsid w:val="00A82180"/>
    <w:rsid w:val="00A824BB"/>
    <w:rsid w:val="00A82708"/>
    <w:rsid w:val="00A83517"/>
    <w:rsid w:val="00A83786"/>
    <w:rsid w:val="00A83E9F"/>
    <w:rsid w:val="00A849F8"/>
    <w:rsid w:val="00A85469"/>
    <w:rsid w:val="00A85715"/>
    <w:rsid w:val="00A85C09"/>
    <w:rsid w:val="00A86A3D"/>
    <w:rsid w:val="00A8757C"/>
    <w:rsid w:val="00A87825"/>
    <w:rsid w:val="00A90988"/>
    <w:rsid w:val="00A909BC"/>
    <w:rsid w:val="00A9106A"/>
    <w:rsid w:val="00A92274"/>
    <w:rsid w:val="00A92C91"/>
    <w:rsid w:val="00A931DD"/>
    <w:rsid w:val="00A93373"/>
    <w:rsid w:val="00A93622"/>
    <w:rsid w:val="00A93DB4"/>
    <w:rsid w:val="00A94953"/>
    <w:rsid w:val="00A9497E"/>
    <w:rsid w:val="00A949C2"/>
    <w:rsid w:val="00A951D6"/>
    <w:rsid w:val="00A95552"/>
    <w:rsid w:val="00A95C03"/>
    <w:rsid w:val="00A96CD5"/>
    <w:rsid w:val="00A973DA"/>
    <w:rsid w:val="00AA046F"/>
    <w:rsid w:val="00AA0A54"/>
    <w:rsid w:val="00AA0F0A"/>
    <w:rsid w:val="00AA11EE"/>
    <w:rsid w:val="00AA1205"/>
    <w:rsid w:val="00AA13A6"/>
    <w:rsid w:val="00AA17DA"/>
    <w:rsid w:val="00AA23C4"/>
    <w:rsid w:val="00AA307A"/>
    <w:rsid w:val="00AA3DB1"/>
    <w:rsid w:val="00AA3ECB"/>
    <w:rsid w:val="00AA4282"/>
    <w:rsid w:val="00AA4968"/>
    <w:rsid w:val="00AA4B0F"/>
    <w:rsid w:val="00AA51E3"/>
    <w:rsid w:val="00AA52E2"/>
    <w:rsid w:val="00AA54C1"/>
    <w:rsid w:val="00AA5688"/>
    <w:rsid w:val="00AA5729"/>
    <w:rsid w:val="00AA58D6"/>
    <w:rsid w:val="00AA5B06"/>
    <w:rsid w:val="00AA66E0"/>
    <w:rsid w:val="00AA76A4"/>
    <w:rsid w:val="00AB00D9"/>
    <w:rsid w:val="00AB0125"/>
    <w:rsid w:val="00AB02E9"/>
    <w:rsid w:val="00AB0419"/>
    <w:rsid w:val="00AB094E"/>
    <w:rsid w:val="00AB15FE"/>
    <w:rsid w:val="00AB1877"/>
    <w:rsid w:val="00AB1D8D"/>
    <w:rsid w:val="00AB1E72"/>
    <w:rsid w:val="00AB26EE"/>
    <w:rsid w:val="00AB2F12"/>
    <w:rsid w:val="00AB3092"/>
    <w:rsid w:val="00AB3662"/>
    <w:rsid w:val="00AB3D09"/>
    <w:rsid w:val="00AB444F"/>
    <w:rsid w:val="00AB4772"/>
    <w:rsid w:val="00AB51A6"/>
    <w:rsid w:val="00AB5A91"/>
    <w:rsid w:val="00AB5B79"/>
    <w:rsid w:val="00AB5BF4"/>
    <w:rsid w:val="00AB704A"/>
    <w:rsid w:val="00AC0180"/>
    <w:rsid w:val="00AC0663"/>
    <w:rsid w:val="00AC0DA9"/>
    <w:rsid w:val="00AC110F"/>
    <w:rsid w:val="00AC1DDF"/>
    <w:rsid w:val="00AC1E3F"/>
    <w:rsid w:val="00AC2454"/>
    <w:rsid w:val="00AC28C4"/>
    <w:rsid w:val="00AC335B"/>
    <w:rsid w:val="00AC34F1"/>
    <w:rsid w:val="00AC3BD4"/>
    <w:rsid w:val="00AC41D6"/>
    <w:rsid w:val="00AC4414"/>
    <w:rsid w:val="00AC47B7"/>
    <w:rsid w:val="00AC4FA5"/>
    <w:rsid w:val="00AC55BE"/>
    <w:rsid w:val="00AC56A2"/>
    <w:rsid w:val="00AC597B"/>
    <w:rsid w:val="00AC6082"/>
    <w:rsid w:val="00AC6B2A"/>
    <w:rsid w:val="00AC6C99"/>
    <w:rsid w:val="00AC6E1D"/>
    <w:rsid w:val="00AC75D2"/>
    <w:rsid w:val="00AC789F"/>
    <w:rsid w:val="00AD0356"/>
    <w:rsid w:val="00AD1C33"/>
    <w:rsid w:val="00AD224C"/>
    <w:rsid w:val="00AD331F"/>
    <w:rsid w:val="00AD3606"/>
    <w:rsid w:val="00AD3C16"/>
    <w:rsid w:val="00AD3DFE"/>
    <w:rsid w:val="00AD4170"/>
    <w:rsid w:val="00AD44B8"/>
    <w:rsid w:val="00AD4E9C"/>
    <w:rsid w:val="00AD54E4"/>
    <w:rsid w:val="00AD5B5D"/>
    <w:rsid w:val="00AD6376"/>
    <w:rsid w:val="00AD6457"/>
    <w:rsid w:val="00AD67A1"/>
    <w:rsid w:val="00AD733B"/>
    <w:rsid w:val="00AD7590"/>
    <w:rsid w:val="00AD7694"/>
    <w:rsid w:val="00AE01BE"/>
    <w:rsid w:val="00AE0435"/>
    <w:rsid w:val="00AE141D"/>
    <w:rsid w:val="00AE1BAD"/>
    <w:rsid w:val="00AE1FC2"/>
    <w:rsid w:val="00AE2392"/>
    <w:rsid w:val="00AE2CAC"/>
    <w:rsid w:val="00AE2EB8"/>
    <w:rsid w:val="00AE2F0D"/>
    <w:rsid w:val="00AE2F0E"/>
    <w:rsid w:val="00AE3A82"/>
    <w:rsid w:val="00AE3A9F"/>
    <w:rsid w:val="00AE3B81"/>
    <w:rsid w:val="00AE41B2"/>
    <w:rsid w:val="00AE4D10"/>
    <w:rsid w:val="00AE4D4A"/>
    <w:rsid w:val="00AE5000"/>
    <w:rsid w:val="00AE5046"/>
    <w:rsid w:val="00AE5924"/>
    <w:rsid w:val="00AE63C2"/>
    <w:rsid w:val="00AE7500"/>
    <w:rsid w:val="00AE78BA"/>
    <w:rsid w:val="00AE7AE3"/>
    <w:rsid w:val="00AF01CE"/>
    <w:rsid w:val="00AF041F"/>
    <w:rsid w:val="00AF082F"/>
    <w:rsid w:val="00AF0D78"/>
    <w:rsid w:val="00AF0E23"/>
    <w:rsid w:val="00AF11B1"/>
    <w:rsid w:val="00AF1C55"/>
    <w:rsid w:val="00AF2870"/>
    <w:rsid w:val="00AF316D"/>
    <w:rsid w:val="00AF3897"/>
    <w:rsid w:val="00AF3A58"/>
    <w:rsid w:val="00AF3CDD"/>
    <w:rsid w:val="00AF3E53"/>
    <w:rsid w:val="00AF527D"/>
    <w:rsid w:val="00AF5358"/>
    <w:rsid w:val="00AF5FED"/>
    <w:rsid w:val="00AF64A9"/>
    <w:rsid w:val="00AF6B64"/>
    <w:rsid w:val="00AF6E24"/>
    <w:rsid w:val="00AF764C"/>
    <w:rsid w:val="00AF78F5"/>
    <w:rsid w:val="00AF79A3"/>
    <w:rsid w:val="00B00221"/>
    <w:rsid w:val="00B00AFF"/>
    <w:rsid w:val="00B00CF5"/>
    <w:rsid w:val="00B01026"/>
    <w:rsid w:val="00B02FEE"/>
    <w:rsid w:val="00B03526"/>
    <w:rsid w:val="00B041FB"/>
    <w:rsid w:val="00B0544C"/>
    <w:rsid w:val="00B05AC2"/>
    <w:rsid w:val="00B065DC"/>
    <w:rsid w:val="00B06744"/>
    <w:rsid w:val="00B06D88"/>
    <w:rsid w:val="00B070E4"/>
    <w:rsid w:val="00B076B3"/>
    <w:rsid w:val="00B07A30"/>
    <w:rsid w:val="00B102C2"/>
    <w:rsid w:val="00B10671"/>
    <w:rsid w:val="00B10869"/>
    <w:rsid w:val="00B1108A"/>
    <w:rsid w:val="00B118A7"/>
    <w:rsid w:val="00B12BD4"/>
    <w:rsid w:val="00B12C25"/>
    <w:rsid w:val="00B12E22"/>
    <w:rsid w:val="00B12F5A"/>
    <w:rsid w:val="00B13B1F"/>
    <w:rsid w:val="00B13B32"/>
    <w:rsid w:val="00B13D47"/>
    <w:rsid w:val="00B154D3"/>
    <w:rsid w:val="00B155C1"/>
    <w:rsid w:val="00B158D0"/>
    <w:rsid w:val="00B15D03"/>
    <w:rsid w:val="00B15DA8"/>
    <w:rsid w:val="00B16397"/>
    <w:rsid w:val="00B16A0E"/>
    <w:rsid w:val="00B16BA9"/>
    <w:rsid w:val="00B171CC"/>
    <w:rsid w:val="00B17D91"/>
    <w:rsid w:val="00B17DC5"/>
    <w:rsid w:val="00B17FEA"/>
    <w:rsid w:val="00B20082"/>
    <w:rsid w:val="00B2033B"/>
    <w:rsid w:val="00B21B67"/>
    <w:rsid w:val="00B22568"/>
    <w:rsid w:val="00B22648"/>
    <w:rsid w:val="00B2274A"/>
    <w:rsid w:val="00B22CC6"/>
    <w:rsid w:val="00B23436"/>
    <w:rsid w:val="00B23A31"/>
    <w:rsid w:val="00B23BD1"/>
    <w:rsid w:val="00B23F43"/>
    <w:rsid w:val="00B243AE"/>
    <w:rsid w:val="00B247A7"/>
    <w:rsid w:val="00B24AAA"/>
    <w:rsid w:val="00B24E8A"/>
    <w:rsid w:val="00B255C5"/>
    <w:rsid w:val="00B26687"/>
    <w:rsid w:val="00B273E8"/>
    <w:rsid w:val="00B27418"/>
    <w:rsid w:val="00B30877"/>
    <w:rsid w:val="00B30A90"/>
    <w:rsid w:val="00B32083"/>
    <w:rsid w:val="00B33230"/>
    <w:rsid w:val="00B33272"/>
    <w:rsid w:val="00B34C1E"/>
    <w:rsid w:val="00B34DDE"/>
    <w:rsid w:val="00B350DC"/>
    <w:rsid w:val="00B35AF6"/>
    <w:rsid w:val="00B35E74"/>
    <w:rsid w:val="00B360BA"/>
    <w:rsid w:val="00B366AA"/>
    <w:rsid w:val="00B36A2E"/>
    <w:rsid w:val="00B36FF8"/>
    <w:rsid w:val="00B378AB"/>
    <w:rsid w:val="00B37B39"/>
    <w:rsid w:val="00B37C4E"/>
    <w:rsid w:val="00B40070"/>
    <w:rsid w:val="00B40817"/>
    <w:rsid w:val="00B41503"/>
    <w:rsid w:val="00B41D5B"/>
    <w:rsid w:val="00B41F07"/>
    <w:rsid w:val="00B42976"/>
    <w:rsid w:val="00B43480"/>
    <w:rsid w:val="00B435D2"/>
    <w:rsid w:val="00B443FB"/>
    <w:rsid w:val="00B44F1D"/>
    <w:rsid w:val="00B4515E"/>
    <w:rsid w:val="00B4552B"/>
    <w:rsid w:val="00B45E35"/>
    <w:rsid w:val="00B462B7"/>
    <w:rsid w:val="00B464F7"/>
    <w:rsid w:val="00B46673"/>
    <w:rsid w:val="00B46FD4"/>
    <w:rsid w:val="00B47A48"/>
    <w:rsid w:val="00B47AC4"/>
    <w:rsid w:val="00B47D54"/>
    <w:rsid w:val="00B50067"/>
    <w:rsid w:val="00B50B29"/>
    <w:rsid w:val="00B5178D"/>
    <w:rsid w:val="00B520C6"/>
    <w:rsid w:val="00B52482"/>
    <w:rsid w:val="00B52600"/>
    <w:rsid w:val="00B528C7"/>
    <w:rsid w:val="00B52D00"/>
    <w:rsid w:val="00B5315F"/>
    <w:rsid w:val="00B5350E"/>
    <w:rsid w:val="00B53A80"/>
    <w:rsid w:val="00B53E6E"/>
    <w:rsid w:val="00B544C5"/>
    <w:rsid w:val="00B549A7"/>
    <w:rsid w:val="00B54D3D"/>
    <w:rsid w:val="00B55206"/>
    <w:rsid w:val="00B5538D"/>
    <w:rsid w:val="00B55AF2"/>
    <w:rsid w:val="00B55B75"/>
    <w:rsid w:val="00B55D13"/>
    <w:rsid w:val="00B55D23"/>
    <w:rsid w:val="00B565B2"/>
    <w:rsid w:val="00B5722F"/>
    <w:rsid w:val="00B572F4"/>
    <w:rsid w:val="00B600E5"/>
    <w:rsid w:val="00B60A20"/>
    <w:rsid w:val="00B60DD4"/>
    <w:rsid w:val="00B6157C"/>
    <w:rsid w:val="00B61875"/>
    <w:rsid w:val="00B621A4"/>
    <w:rsid w:val="00B626D3"/>
    <w:rsid w:val="00B62AC2"/>
    <w:rsid w:val="00B6310E"/>
    <w:rsid w:val="00B63323"/>
    <w:rsid w:val="00B63BB2"/>
    <w:rsid w:val="00B63D50"/>
    <w:rsid w:val="00B63D71"/>
    <w:rsid w:val="00B648F4"/>
    <w:rsid w:val="00B654C3"/>
    <w:rsid w:val="00B66CD6"/>
    <w:rsid w:val="00B66FA0"/>
    <w:rsid w:val="00B6734C"/>
    <w:rsid w:val="00B67D5D"/>
    <w:rsid w:val="00B703BB"/>
    <w:rsid w:val="00B71395"/>
    <w:rsid w:val="00B72101"/>
    <w:rsid w:val="00B725BD"/>
    <w:rsid w:val="00B72BC0"/>
    <w:rsid w:val="00B73814"/>
    <w:rsid w:val="00B74858"/>
    <w:rsid w:val="00B74898"/>
    <w:rsid w:val="00B750FB"/>
    <w:rsid w:val="00B764EC"/>
    <w:rsid w:val="00B7695E"/>
    <w:rsid w:val="00B770CA"/>
    <w:rsid w:val="00B7741A"/>
    <w:rsid w:val="00B80058"/>
    <w:rsid w:val="00B8020C"/>
    <w:rsid w:val="00B80DF5"/>
    <w:rsid w:val="00B810A0"/>
    <w:rsid w:val="00B813D5"/>
    <w:rsid w:val="00B81593"/>
    <w:rsid w:val="00B81C62"/>
    <w:rsid w:val="00B8287B"/>
    <w:rsid w:val="00B82B03"/>
    <w:rsid w:val="00B83813"/>
    <w:rsid w:val="00B83AE8"/>
    <w:rsid w:val="00B847CE"/>
    <w:rsid w:val="00B84F8D"/>
    <w:rsid w:val="00B85288"/>
    <w:rsid w:val="00B85339"/>
    <w:rsid w:val="00B86814"/>
    <w:rsid w:val="00B8792A"/>
    <w:rsid w:val="00B90321"/>
    <w:rsid w:val="00B9050E"/>
    <w:rsid w:val="00B91D47"/>
    <w:rsid w:val="00B9257E"/>
    <w:rsid w:val="00B92A46"/>
    <w:rsid w:val="00B9335E"/>
    <w:rsid w:val="00B9355E"/>
    <w:rsid w:val="00B9381E"/>
    <w:rsid w:val="00B946A2"/>
    <w:rsid w:val="00B94DE8"/>
    <w:rsid w:val="00B95372"/>
    <w:rsid w:val="00B962A4"/>
    <w:rsid w:val="00B9661A"/>
    <w:rsid w:val="00B96A32"/>
    <w:rsid w:val="00B9702A"/>
    <w:rsid w:val="00B97C84"/>
    <w:rsid w:val="00B97CFA"/>
    <w:rsid w:val="00B97DD8"/>
    <w:rsid w:val="00BA006B"/>
    <w:rsid w:val="00BA0188"/>
    <w:rsid w:val="00BA0739"/>
    <w:rsid w:val="00BA262E"/>
    <w:rsid w:val="00BA2B89"/>
    <w:rsid w:val="00BA2DCD"/>
    <w:rsid w:val="00BA30CE"/>
    <w:rsid w:val="00BA3E6F"/>
    <w:rsid w:val="00BA4017"/>
    <w:rsid w:val="00BA4232"/>
    <w:rsid w:val="00BA4522"/>
    <w:rsid w:val="00BA4CDD"/>
    <w:rsid w:val="00BA4D89"/>
    <w:rsid w:val="00BA4D94"/>
    <w:rsid w:val="00BA50E2"/>
    <w:rsid w:val="00BA54DF"/>
    <w:rsid w:val="00BA5571"/>
    <w:rsid w:val="00BA5B47"/>
    <w:rsid w:val="00BB04DC"/>
    <w:rsid w:val="00BB0703"/>
    <w:rsid w:val="00BB0C71"/>
    <w:rsid w:val="00BB174C"/>
    <w:rsid w:val="00BB32BA"/>
    <w:rsid w:val="00BB3544"/>
    <w:rsid w:val="00BB3B58"/>
    <w:rsid w:val="00BB419D"/>
    <w:rsid w:val="00BB4244"/>
    <w:rsid w:val="00BB42A7"/>
    <w:rsid w:val="00BB440A"/>
    <w:rsid w:val="00BB4F85"/>
    <w:rsid w:val="00BB4FE1"/>
    <w:rsid w:val="00BB5D65"/>
    <w:rsid w:val="00BB5E16"/>
    <w:rsid w:val="00BB6189"/>
    <w:rsid w:val="00BB65B9"/>
    <w:rsid w:val="00BB6E6D"/>
    <w:rsid w:val="00BB73C0"/>
    <w:rsid w:val="00BB774C"/>
    <w:rsid w:val="00BB7914"/>
    <w:rsid w:val="00BB795B"/>
    <w:rsid w:val="00BB7A7B"/>
    <w:rsid w:val="00BC0153"/>
    <w:rsid w:val="00BC0FF0"/>
    <w:rsid w:val="00BC149A"/>
    <w:rsid w:val="00BC1A08"/>
    <w:rsid w:val="00BC1D8E"/>
    <w:rsid w:val="00BC20C1"/>
    <w:rsid w:val="00BC243E"/>
    <w:rsid w:val="00BC263A"/>
    <w:rsid w:val="00BC26B0"/>
    <w:rsid w:val="00BC2A0C"/>
    <w:rsid w:val="00BC3C54"/>
    <w:rsid w:val="00BC3FD9"/>
    <w:rsid w:val="00BC41AE"/>
    <w:rsid w:val="00BC41F9"/>
    <w:rsid w:val="00BC454A"/>
    <w:rsid w:val="00BC4A5B"/>
    <w:rsid w:val="00BC4AF1"/>
    <w:rsid w:val="00BC4FD8"/>
    <w:rsid w:val="00BC5740"/>
    <w:rsid w:val="00BC5805"/>
    <w:rsid w:val="00BC5EA0"/>
    <w:rsid w:val="00BC638C"/>
    <w:rsid w:val="00BC7E8D"/>
    <w:rsid w:val="00BD0D35"/>
    <w:rsid w:val="00BD0F5D"/>
    <w:rsid w:val="00BD20AB"/>
    <w:rsid w:val="00BD21C5"/>
    <w:rsid w:val="00BD2963"/>
    <w:rsid w:val="00BD2BEF"/>
    <w:rsid w:val="00BD329C"/>
    <w:rsid w:val="00BD4CE4"/>
    <w:rsid w:val="00BD54B9"/>
    <w:rsid w:val="00BD59CB"/>
    <w:rsid w:val="00BD6155"/>
    <w:rsid w:val="00BD7051"/>
    <w:rsid w:val="00BD7593"/>
    <w:rsid w:val="00BE0E83"/>
    <w:rsid w:val="00BE1B83"/>
    <w:rsid w:val="00BE2901"/>
    <w:rsid w:val="00BE3134"/>
    <w:rsid w:val="00BE3315"/>
    <w:rsid w:val="00BE41CB"/>
    <w:rsid w:val="00BE44B6"/>
    <w:rsid w:val="00BE4EC7"/>
    <w:rsid w:val="00BE5435"/>
    <w:rsid w:val="00BE5694"/>
    <w:rsid w:val="00BE5E2E"/>
    <w:rsid w:val="00BE6C4D"/>
    <w:rsid w:val="00BE6E18"/>
    <w:rsid w:val="00BE7BC0"/>
    <w:rsid w:val="00BE7F7E"/>
    <w:rsid w:val="00BE7FF7"/>
    <w:rsid w:val="00BF1191"/>
    <w:rsid w:val="00BF19D5"/>
    <w:rsid w:val="00BF1BFF"/>
    <w:rsid w:val="00BF31F4"/>
    <w:rsid w:val="00BF5124"/>
    <w:rsid w:val="00BF54A6"/>
    <w:rsid w:val="00BF5646"/>
    <w:rsid w:val="00BF5850"/>
    <w:rsid w:val="00BF5C44"/>
    <w:rsid w:val="00BF5F8F"/>
    <w:rsid w:val="00BF7F62"/>
    <w:rsid w:val="00BF7FEE"/>
    <w:rsid w:val="00C00234"/>
    <w:rsid w:val="00C01564"/>
    <w:rsid w:val="00C018D8"/>
    <w:rsid w:val="00C01FD9"/>
    <w:rsid w:val="00C0264D"/>
    <w:rsid w:val="00C02928"/>
    <w:rsid w:val="00C02E9A"/>
    <w:rsid w:val="00C02F68"/>
    <w:rsid w:val="00C037A5"/>
    <w:rsid w:val="00C0397E"/>
    <w:rsid w:val="00C03F82"/>
    <w:rsid w:val="00C0466C"/>
    <w:rsid w:val="00C04E43"/>
    <w:rsid w:val="00C0514B"/>
    <w:rsid w:val="00C05DA9"/>
    <w:rsid w:val="00C05DD4"/>
    <w:rsid w:val="00C061AE"/>
    <w:rsid w:val="00C061EB"/>
    <w:rsid w:val="00C0672A"/>
    <w:rsid w:val="00C0681F"/>
    <w:rsid w:val="00C07A2B"/>
    <w:rsid w:val="00C103F4"/>
    <w:rsid w:val="00C105CB"/>
    <w:rsid w:val="00C11505"/>
    <w:rsid w:val="00C11A5F"/>
    <w:rsid w:val="00C12B8F"/>
    <w:rsid w:val="00C136B7"/>
    <w:rsid w:val="00C1372A"/>
    <w:rsid w:val="00C13730"/>
    <w:rsid w:val="00C13878"/>
    <w:rsid w:val="00C14049"/>
    <w:rsid w:val="00C1419C"/>
    <w:rsid w:val="00C162C0"/>
    <w:rsid w:val="00C16F45"/>
    <w:rsid w:val="00C17463"/>
    <w:rsid w:val="00C177C2"/>
    <w:rsid w:val="00C17F61"/>
    <w:rsid w:val="00C20EBC"/>
    <w:rsid w:val="00C20F82"/>
    <w:rsid w:val="00C215BD"/>
    <w:rsid w:val="00C2174D"/>
    <w:rsid w:val="00C21C07"/>
    <w:rsid w:val="00C21EA8"/>
    <w:rsid w:val="00C2216B"/>
    <w:rsid w:val="00C22515"/>
    <w:rsid w:val="00C227C2"/>
    <w:rsid w:val="00C22990"/>
    <w:rsid w:val="00C229BE"/>
    <w:rsid w:val="00C230D5"/>
    <w:rsid w:val="00C237C6"/>
    <w:rsid w:val="00C23A7B"/>
    <w:rsid w:val="00C24232"/>
    <w:rsid w:val="00C243DB"/>
    <w:rsid w:val="00C2581C"/>
    <w:rsid w:val="00C2600A"/>
    <w:rsid w:val="00C263CC"/>
    <w:rsid w:val="00C2648F"/>
    <w:rsid w:val="00C267FB"/>
    <w:rsid w:val="00C273AD"/>
    <w:rsid w:val="00C276F5"/>
    <w:rsid w:val="00C279D5"/>
    <w:rsid w:val="00C279FE"/>
    <w:rsid w:val="00C307D1"/>
    <w:rsid w:val="00C30DAB"/>
    <w:rsid w:val="00C30F89"/>
    <w:rsid w:val="00C31816"/>
    <w:rsid w:val="00C31953"/>
    <w:rsid w:val="00C3195D"/>
    <w:rsid w:val="00C31DA1"/>
    <w:rsid w:val="00C32035"/>
    <w:rsid w:val="00C33CB2"/>
    <w:rsid w:val="00C34218"/>
    <w:rsid w:val="00C34C7E"/>
    <w:rsid w:val="00C353CF"/>
    <w:rsid w:val="00C355CD"/>
    <w:rsid w:val="00C35B8D"/>
    <w:rsid w:val="00C36D0D"/>
    <w:rsid w:val="00C36F8B"/>
    <w:rsid w:val="00C370C3"/>
    <w:rsid w:val="00C37173"/>
    <w:rsid w:val="00C37301"/>
    <w:rsid w:val="00C374C6"/>
    <w:rsid w:val="00C40DF7"/>
    <w:rsid w:val="00C40E5D"/>
    <w:rsid w:val="00C425A7"/>
    <w:rsid w:val="00C42814"/>
    <w:rsid w:val="00C4364C"/>
    <w:rsid w:val="00C4390B"/>
    <w:rsid w:val="00C43AC8"/>
    <w:rsid w:val="00C43FA4"/>
    <w:rsid w:val="00C4400E"/>
    <w:rsid w:val="00C4407C"/>
    <w:rsid w:val="00C44572"/>
    <w:rsid w:val="00C44FC0"/>
    <w:rsid w:val="00C46161"/>
    <w:rsid w:val="00C464BA"/>
    <w:rsid w:val="00C466BD"/>
    <w:rsid w:val="00C471B7"/>
    <w:rsid w:val="00C473F4"/>
    <w:rsid w:val="00C47902"/>
    <w:rsid w:val="00C47C06"/>
    <w:rsid w:val="00C47D8D"/>
    <w:rsid w:val="00C5035A"/>
    <w:rsid w:val="00C50F85"/>
    <w:rsid w:val="00C51450"/>
    <w:rsid w:val="00C519F0"/>
    <w:rsid w:val="00C5213B"/>
    <w:rsid w:val="00C5230C"/>
    <w:rsid w:val="00C5296F"/>
    <w:rsid w:val="00C5436A"/>
    <w:rsid w:val="00C54DC2"/>
    <w:rsid w:val="00C5515A"/>
    <w:rsid w:val="00C5527D"/>
    <w:rsid w:val="00C55842"/>
    <w:rsid w:val="00C558EA"/>
    <w:rsid w:val="00C568A5"/>
    <w:rsid w:val="00C56DC3"/>
    <w:rsid w:val="00C572FB"/>
    <w:rsid w:val="00C57398"/>
    <w:rsid w:val="00C576C5"/>
    <w:rsid w:val="00C60321"/>
    <w:rsid w:val="00C60E66"/>
    <w:rsid w:val="00C61223"/>
    <w:rsid w:val="00C6216B"/>
    <w:rsid w:val="00C6245F"/>
    <w:rsid w:val="00C624BD"/>
    <w:rsid w:val="00C62929"/>
    <w:rsid w:val="00C62A80"/>
    <w:rsid w:val="00C62D16"/>
    <w:rsid w:val="00C63484"/>
    <w:rsid w:val="00C634B3"/>
    <w:rsid w:val="00C63B52"/>
    <w:rsid w:val="00C6488A"/>
    <w:rsid w:val="00C64FAF"/>
    <w:rsid w:val="00C65716"/>
    <w:rsid w:val="00C65B2D"/>
    <w:rsid w:val="00C65F9E"/>
    <w:rsid w:val="00C6604B"/>
    <w:rsid w:val="00C661BF"/>
    <w:rsid w:val="00C668B5"/>
    <w:rsid w:val="00C66CA6"/>
    <w:rsid w:val="00C672A3"/>
    <w:rsid w:val="00C70C30"/>
    <w:rsid w:val="00C70F49"/>
    <w:rsid w:val="00C73403"/>
    <w:rsid w:val="00C738A5"/>
    <w:rsid w:val="00C74377"/>
    <w:rsid w:val="00C74FD4"/>
    <w:rsid w:val="00C754A9"/>
    <w:rsid w:val="00C754CA"/>
    <w:rsid w:val="00C7654D"/>
    <w:rsid w:val="00C7687D"/>
    <w:rsid w:val="00C771AA"/>
    <w:rsid w:val="00C77262"/>
    <w:rsid w:val="00C77585"/>
    <w:rsid w:val="00C77752"/>
    <w:rsid w:val="00C80026"/>
    <w:rsid w:val="00C80448"/>
    <w:rsid w:val="00C80C5D"/>
    <w:rsid w:val="00C80F85"/>
    <w:rsid w:val="00C813EA"/>
    <w:rsid w:val="00C82787"/>
    <w:rsid w:val="00C82D42"/>
    <w:rsid w:val="00C82F2C"/>
    <w:rsid w:val="00C842F5"/>
    <w:rsid w:val="00C84726"/>
    <w:rsid w:val="00C84FFA"/>
    <w:rsid w:val="00C856D9"/>
    <w:rsid w:val="00C85865"/>
    <w:rsid w:val="00C85BBD"/>
    <w:rsid w:val="00C85F9F"/>
    <w:rsid w:val="00C86078"/>
    <w:rsid w:val="00C86641"/>
    <w:rsid w:val="00C866BC"/>
    <w:rsid w:val="00C868C2"/>
    <w:rsid w:val="00C8697D"/>
    <w:rsid w:val="00C876B9"/>
    <w:rsid w:val="00C908FA"/>
    <w:rsid w:val="00C90EED"/>
    <w:rsid w:val="00C9115F"/>
    <w:rsid w:val="00C91769"/>
    <w:rsid w:val="00C918ED"/>
    <w:rsid w:val="00C91A77"/>
    <w:rsid w:val="00C92267"/>
    <w:rsid w:val="00C9228B"/>
    <w:rsid w:val="00C925DC"/>
    <w:rsid w:val="00C92889"/>
    <w:rsid w:val="00C9306C"/>
    <w:rsid w:val="00C939A8"/>
    <w:rsid w:val="00C941C5"/>
    <w:rsid w:val="00C955CE"/>
    <w:rsid w:val="00C959AA"/>
    <w:rsid w:val="00C97430"/>
    <w:rsid w:val="00CA0703"/>
    <w:rsid w:val="00CA0C6E"/>
    <w:rsid w:val="00CA117B"/>
    <w:rsid w:val="00CA18FE"/>
    <w:rsid w:val="00CA1F72"/>
    <w:rsid w:val="00CA2064"/>
    <w:rsid w:val="00CA26E1"/>
    <w:rsid w:val="00CA2ADB"/>
    <w:rsid w:val="00CA3E95"/>
    <w:rsid w:val="00CA45CB"/>
    <w:rsid w:val="00CA540D"/>
    <w:rsid w:val="00CA55E8"/>
    <w:rsid w:val="00CA5850"/>
    <w:rsid w:val="00CA5B84"/>
    <w:rsid w:val="00CA5CD3"/>
    <w:rsid w:val="00CA5D5D"/>
    <w:rsid w:val="00CA65DE"/>
    <w:rsid w:val="00CA6D44"/>
    <w:rsid w:val="00CA6D8A"/>
    <w:rsid w:val="00CA7B0A"/>
    <w:rsid w:val="00CA7DE3"/>
    <w:rsid w:val="00CB0867"/>
    <w:rsid w:val="00CB0B22"/>
    <w:rsid w:val="00CB10F9"/>
    <w:rsid w:val="00CB1AC9"/>
    <w:rsid w:val="00CB21E7"/>
    <w:rsid w:val="00CB3185"/>
    <w:rsid w:val="00CB32C8"/>
    <w:rsid w:val="00CB4055"/>
    <w:rsid w:val="00CB427E"/>
    <w:rsid w:val="00CB510B"/>
    <w:rsid w:val="00CB56A5"/>
    <w:rsid w:val="00CB70DE"/>
    <w:rsid w:val="00CB76A9"/>
    <w:rsid w:val="00CB78F4"/>
    <w:rsid w:val="00CC09C2"/>
    <w:rsid w:val="00CC0AF4"/>
    <w:rsid w:val="00CC15AE"/>
    <w:rsid w:val="00CC1999"/>
    <w:rsid w:val="00CC1DAA"/>
    <w:rsid w:val="00CC22B6"/>
    <w:rsid w:val="00CC26D5"/>
    <w:rsid w:val="00CC39FC"/>
    <w:rsid w:val="00CC3BE5"/>
    <w:rsid w:val="00CC3C3F"/>
    <w:rsid w:val="00CC4692"/>
    <w:rsid w:val="00CC500F"/>
    <w:rsid w:val="00CC5717"/>
    <w:rsid w:val="00CC6924"/>
    <w:rsid w:val="00CC6998"/>
    <w:rsid w:val="00CC7621"/>
    <w:rsid w:val="00CC7C38"/>
    <w:rsid w:val="00CD068C"/>
    <w:rsid w:val="00CD1567"/>
    <w:rsid w:val="00CD1E17"/>
    <w:rsid w:val="00CD230C"/>
    <w:rsid w:val="00CD2CE1"/>
    <w:rsid w:val="00CD34D8"/>
    <w:rsid w:val="00CD3B93"/>
    <w:rsid w:val="00CD3CA3"/>
    <w:rsid w:val="00CD3DE1"/>
    <w:rsid w:val="00CD49DE"/>
    <w:rsid w:val="00CD4DA7"/>
    <w:rsid w:val="00CD4E3B"/>
    <w:rsid w:val="00CD4F8D"/>
    <w:rsid w:val="00CD5A9A"/>
    <w:rsid w:val="00CD65E5"/>
    <w:rsid w:val="00CD71EF"/>
    <w:rsid w:val="00CD72F4"/>
    <w:rsid w:val="00CD763A"/>
    <w:rsid w:val="00CD7FC0"/>
    <w:rsid w:val="00CE02DC"/>
    <w:rsid w:val="00CE0AC1"/>
    <w:rsid w:val="00CE0EE1"/>
    <w:rsid w:val="00CE0FEE"/>
    <w:rsid w:val="00CE1249"/>
    <w:rsid w:val="00CE17CA"/>
    <w:rsid w:val="00CE1CE2"/>
    <w:rsid w:val="00CE265C"/>
    <w:rsid w:val="00CE2C3F"/>
    <w:rsid w:val="00CE311B"/>
    <w:rsid w:val="00CE3206"/>
    <w:rsid w:val="00CE38BC"/>
    <w:rsid w:val="00CE3A3D"/>
    <w:rsid w:val="00CE6986"/>
    <w:rsid w:val="00CF0257"/>
    <w:rsid w:val="00CF0715"/>
    <w:rsid w:val="00CF0DDF"/>
    <w:rsid w:val="00CF258D"/>
    <w:rsid w:val="00CF333A"/>
    <w:rsid w:val="00CF3EB6"/>
    <w:rsid w:val="00CF3F87"/>
    <w:rsid w:val="00CF3FF1"/>
    <w:rsid w:val="00CF4537"/>
    <w:rsid w:val="00CF4543"/>
    <w:rsid w:val="00CF4A7E"/>
    <w:rsid w:val="00CF4FA9"/>
    <w:rsid w:val="00CF5532"/>
    <w:rsid w:val="00CF6615"/>
    <w:rsid w:val="00CF6C4D"/>
    <w:rsid w:val="00CF72C7"/>
    <w:rsid w:val="00CF7ADD"/>
    <w:rsid w:val="00D00532"/>
    <w:rsid w:val="00D0068F"/>
    <w:rsid w:val="00D012EF"/>
    <w:rsid w:val="00D0135A"/>
    <w:rsid w:val="00D01525"/>
    <w:rsid w:val="00D01671"/>
    <w:rsid w:val="00D01806"/>
    <w:rsid w:val="00D02B72"/>
    <w:rsid w:val="00D02FE1"/>
    <w:rsid w:val="00D0339F"/>
    <w:rsid w:val="00D03ED3"/>
    <w:rsid w:val="00D04238"/>
    <w:rsid w:val="00D048E5"/>
    <w:rsid w:val="00D051D0"/>
    <w:rsid w:val="00D05667"/>
    <w:rsid w:val="00D056E7"/>
    <w:rsid w:val="00D05900"/>
    <w:rsid w:val="00D06319"/>
    <w:rsid w:val="00D072CD"/>
    <w:rsid w:val="00D079E0"/>
    <w:rsid w:val="00D105B7"/>
    <w:rsid w:val="00D107BF"/>
    <w:rsid w:val="00D10958"/>
    <w:rsid w:val="00D10B69"/>
    <w:rsid w:val="00D10CEC"/>
    <w:rsid w:val="00D10E04"/>
    <w:rsid w:val="00D11507"/>
    <w:rsid w:val="00D11736"/>
    <w:rsid w:val="00D122A8"/>
    <w:rsid w:val="00D126F1"/>
    <w:rsid w:val="00D1320C"/>
    <w:rsid w:val="00D13459"/>
    <w:rsid w:val="00D14127"/>
    <w:rsid w:val="00D143E8"/>
    <w:rsid w:val="00D145E0"/>
    <w:rsid w:val="00D155D6"/>
    <w:rsid w:val="00D162B1"/>
    <w:rsid w:val="00D167DC"/>
    <w:rsid w:val="00D202BB"/>
    <w:rsid w:val="00D20C41"/>
    <w:rsid w:val="00D210C5"/>
    <w:rsid w:val="00D22261"/>
    <w:rsid w:val="00D224FC"/>
    <w:rsid w:val="00D22B73"/>
    <w:rsid w:val="00D23098"/>
    <w:rsid w:val="00D23637"/>
    <w:rsid w:val="00D24E88"/>
    <w:rsid w:val="00D2529E"/>
    <w:rsid w:val="00D25782"/>
    <w:rsid w:val="00D2590E"/>
    <w:rsid w:val="00D25BA8"/>
    <w:rsid w:val="00D25D5F"/>
    <w:rsid w:val="00D267C6"/>
    <w:rsid w:val="00D26F41"/>
    <w:rsid w:val="00D27154"/>
    <w:rsid w:val="00D27425"/>
    <w:rsid w:val="00D27853"/>
    <w:rsid w:val="00D27CB8"/>
    <w:rsid w:val="00D27F20"/>
    <w:rsid w:val="00D27F84"/>
    <w:rsid w:val="00D31A43"/>
    <w:rsid w:val="00D31ABF"/>
    <w:rsid w:val="00D31B4D"/>
    <w:rsid w:val="00D32240"/>
    <w:rsid w:val="00D32DB0"/>
    <w:rsid w:val="00D33C3B"/>
    <w:rsid w:val="00D34BA9"/>
    <w:rsid w:val="00D34CAC"/>
    <w:rsid w:val="00D34D87"/>
    <w:rsid w:val="00D34E34"/>
    <w:rsid w:val="00D35409"/>
    <w:rsid w:val="00D35EA0"/>
    <w:rsid w:val="00D369E8"/>
    <w:rsid w:val="00D36ECE"/>
    <w:rsid w:val="00D3786B"/>
    <w:rsid w:val="00D37A88"/>
    <w:rsid w:val="00D37B1F"/>
    <w:rsid w:val="00D40109"/>
    <w:rsid w:val="00D4018E"/>
    <w:rsid w:val="00D4027F"/>
    <w:rsid w:val="00D4083C"/>
    <w:rsid w:val="00D41380"/>
    <w:rsid w:val="00D4179A"/>
    <w:rsid w:val="00D4262E"/>
    <w:rsid w:val="00D428A2"/>
    <w:rsid w:val="00D42BA5"/>
    <w:rsid w:val="00D42EF7"/>
    <w:rsid w:val="00D430E5"/>
    <w:rsid w:val="00D43444"/>
    <w:rsid w:val="00D4359E"/>
    <w:rsid w:val="00D4402B"/>
    <w:rsid w:val="00D4494C"/>
    <w:rsid w:val="00D44A70"/>
    <w:rsid w:val="00D45604"/>
    <w:rsid w:val="00D4655C"/>
    <w:rsid w:val="00D465D2"/>
    <w:rsid w:val="00D4663C"/>
    <w:rsid w:val="00D4668D"/>
    <w:rsid w:val="00D46806"/>
    <w:rsid w:val="00D47622"/>
    <w:rsid w:val="00D4771D"/>
    <w:rsid w:val="00D479D3"/>
    <w:rsid w:val="00D47DCA"/>
    <w:rsid w:val="00D500A2"/>
    <w:rsid w:val="00D501CC"/>
    <w:rsid w:val="00D51E65"/>
    <w:rsid w:val="00D52974"/>
    <w:rsid w:val="00D53802"/>
    <w:rsid w:val="00D53BB2"/>
    <w:rsid w:val="00D53C12"/>
    <w:rsid w:val="00D54E5F"/>
    <w:rsid w:val="00D54F94"/>
    <w:rsid w:val="00D5509D"/>
    <w:rsid w:val="00D55406"/>
    <w:rsid w:val="00D5548A"/>
    <w:rsid w:val="00D5573E"/>
    <w:rsid w:val="00D55BDE"/>
    <w:rsid w:val="00D55BE5"/>
    <w:rsid w:val="00D55D0A"/>
    <w:rsid w:val="00D56039"/>
    <w:rsid w:val="00D57313"/>
    <w:rsid w:val="00D57407"/>
    <w:rsid w:val="00D57602"/>
    <w:rsid w:val="00D57AF2"/>
    <w:rsid w:val="00D607C8"/>
    <w:rsid w:val="00D60FB8"/>
    <w:rsid w:val="00D613D2"/>
    <w:rsid w:val="00D618BA"/>
    <w:rsid w:val="00D61A6A"/>
    <w:rsid w:val="00D62501"/>
    <w:rsid w:val="00D6274A"/>
    <w:rsid w:val="00D62A67"/>
    <w:rsid w:val="00D62C18"/>
    <w:rsid w:val="00D6326D"/>
    <w:rsid w:val="00D64167"/>
    <w:rsid w:val="00D642A5"/>
    <w:rsid w:val="00D650EB"/>
    <w:rsid w:val="00D66752"/>
    <w:rsid w:val="00D66DCC"/>
    <w:rsid w:val="00D67A9D"/>
    <w:rsid w:val="00D70309"/>
    <w:rsid w:val="00D70874"/>
    <w:rsid w:val="00D709EA"/>
    <w:rsid w:val="00D717E8"/>
    <w:rsid w:val="00D719FB"/>
    <w:rsid w:val="00D71AAF"/>
    <w:rsid w:val="00D71AB5"/>
    <w:rsid w:val="00D71ABA"/>
    <w:rsid w:val="00D71EF9"/>
    <w:rsid w:val="00D722EA"/>
    <w:rsid w:val="00D72987"/>
    <w:rsid w:val="00D72ED9"/>
    <w:rsid w:val="00D73959"/>
    <w:rsid w:val="00D73E9F"/>
    <w:rsid w:val="00D749D9"/>
    <w:rsid w:val="00D74B0F"/>
    <w:rsid w:val="00D75A9A"/>
    <w:rsid w:val="00D75DE4"/>
    <w:rsid w:val="00D75EB6"/>
    <w:rsid w:val="00D76A55"/>
    <w:rsid w:val="00D76F55"/>
    <w:rsid w:val="00D77495"/>
    <w:rsid w:val="00D77C35"/>
    <w:rsid w:val="00D77EFC"/>
    <w:rsid w:val="00D806DE"/>
    <w:rsid w:val="00D80738"/>
    <w:rsid w:val="00D813AE"/>
    <w:rsid w:val="00D8175B"/>
    <w:rsid w:val="00D818A8"/>
    <w:rsid w:val="00D81996"/>
    <w:rsid w:val="00D823F9"/>
    <w:rsid w:val="00D8252C"/>
    <w:rsid w:val="00D8253B"/>
    <w:rsid w:val="00D82620"/>
    <w:rsid w:val="00D829DB"/>
    <w:rsid w:val="00D8482A"/>
    <w:rsid w:val="00D85227"/>
    <w:rsid w:val="00D8592E"/>
    <w:rsid w:val="00D859A8"/>
    <w:rsid w:val="00D85A08"/>
    <w:rsid w:val="00D85C8A"/>
    <w:rsid w:val="00D85E73"/>
    <w:rsid w:val="00D867D7"/>
    <w:rsid w:val="00D869E6"/>
    <w:rsid w:val="00D86BCD"/>
    <w:rsid w:val="00D86D03"/>
    <w:rsid w:val="00D878E3"/>
    <w:rsid w:val="00D90733"/>
    <w:rsid w:val="00D90964"/>
    <w:rsid w:val="00D90CC6"/>
    <w:rsid w:val="00D91116"/>
    <w:rsid w:val="00D91B94"/>
    <w:rsid w:val="00D91CB6"/>
    <w:rsid w:val="00D9252B"/>
    <w:rsid w:val="00D92D94"/>
    <w:rsid w:val="00D947F5"/>
    <w:rsid w:val="00D94A8B"/>
    <w:rsid w:val="00D94DA1"/>
    <w:rsid w:val="00D951EB"/>
    <w:rsid w:val="00D95A58"/>
    <w:rsid w:val="00D95C8C"/>
    <w:rsid w:val="00D960B2"/>
    <w:rsid w:val="00D966F7"/>
    <w:rsid w:val="00D975A7"/>
    <w:rsid w:val="00D979C2"/>
    <w:rsid w:val="00D97BDE"/>
    <w:rsid w:val="00DA05CC"/>
    <w:rsid w:val="00DA0938"/>
    <w:rsid w:val="00DA0C63"/>
    <w:rsid w:val="00DA0CB1"/>
    <w:rsid w:val="00DA0D22"/>
    <w:rsid w:val="00DA0F53"/>
    <w:rsid w:val="00DA16D4"/>
    <w:rsid w:val="00DA17A2"/>
    <w:rsid w:val="00DA1A91"/>
    <w:rsid w:val="00DA31E7"/>
    <w:rsid w:val="00DA343C"/>
    <w:rsid w:val="00DA3776"/>
    <w:rsid w:val="00DA3996"/>
    <w:rsid w:val="00DA3CDA"/>
    <w:rsid w:val="00DA43F4"/>
    <w:rsid w:val="00DA4897"/>
    <w:rsid w:val="00DA4B41"/>
    <w:rsid w:val="00DA4BE6"/>
    <w:rsid w:val="00DA4C7A"/>
    <w:rsid w:val="00DA54B1"/>
    <w:rsid w:val="00DA57EF"/>
    <w:rsid w:val="00DA666D"/>
    <w:rsid w:val="00DB00B6"/>
    <w:rsid w:val="00DB0157"/>
    <w:rsid w:val="00DB0386"/>
    <w:rsid w:val="00DB100C"/>
    <w:rsid w:val="00DB13FB"/>
    <w:rsid w:val="00DB24F4"/>
    <w:rsid w:val="00DB25C6"/>
    <w:rsid w:val="00DB27E2"/>
    <w:rsid w:val="00DB2D32"/>
    <w:rsid w:val="00DB38FE"/>
    <w:rsid w:val="00DB3915"/>
    <w:rsid w:val="00DB40BA"/>
    <w:rsid w:val="00DB5351"/>
    <w:rsid w:val="00DB5730"/>
    <w:rsid w:val="00DB5B28"/>
    <w:rsid w:val="00DB5B7E"/>
    <w:rsid w:val="00DB5F1D"/>
    <w:rsid w:val="00DB62C5"/>
    <w:rsid w:val="00DB6421"/>
    <w:rsid w:val="00DB69D1"/>
    <w:rsid w:val="00DB6A98"/>
    <w:rsid w:val="00DB7017"/>
    <w:rsid w:val="00DB7AB2"/>
    <w:rsid w:val="00DB7B78"/>
    <w:rsid w:val="00DB7C21"/>
    <w:rsid w:val="00DC017A"/>
    <w:rsid w:val="00DC12CA"/>
    <w:rsid w:val="00DC15E8"/>
    <w:rsid w:val="00DC27EE"/>
    <w:rsid w:val="00DC2D5D"/>
    <w:rsid w:val="00DC3D51"/>
    <w:rsid w:val="00DC40E2"/>
    <w:rsid w:val="00DC48C5"/>
    <w:rsid w:val="00DC52B4"/>
    <w:rsid w:val="00DC559C"/>
    <w:rsid w:val="00DC623F"/>
    <w:rsid w:val="00DC68EC"/>
    <w:rsid w:val="00DC6995"/>
    <w:rsid w:val="00DC7624"/>
    <w:rsid w:val="00DD0C29"/>
    <w:rsid w:val="00DD1625"/>
    <w:rsid w:val="00DD1C54"/>
    <w:rsid w:val="00DD25D8"/>
    <w:rsid w:val="00DD2AD6"/>
    <w:rsid w:val="00DD2D73"/>
    <w:rsid w:val="00DD377A"/>
    <w:rsid w:val="00DD37B5"/>
    <w:rsid w:val="00DD38FD"/>
    <w:rsid w:val="00DD4B0F"/>
    <w:rsid w:val="00DD5450"/>
    <w:rsid w:val="00DD6657"/>
    <w:rsid w:val="00DD66D3"/>
    <w:rsid w:val="00DD672F"/>
    <w:rsid w:val="00DD6E92"/>
    <w:rsid w:val="00DD6EF4"/>
    <w:rsid w:val="00DD77B8"/>
    <w:rsid w:val="00DD784C"/>
    <w:rsid w:val="00DE06C9"/>
    <w:rsid w:val="00DE099A"/>
    <w:rsid w:val="00DE0BB3"/>
    <w:rsid w:val="00DE0C78"/>
    <w:rsid w:val="00DE204D"/>
    <w:rsid w:val="00DE276B"/>
    <w:rsid w:val="00DE2886"/>
    <w:rsid w:val="00DE358F"/>
    <w:rsid w:val="00DE4037"/>
    <w:rsid w:val="00DE448C"/>
    <w:rsid w:val="00DE4AC3"/>
    <w:rsid w:val="00DE4AD5"/>
    <w:rsid w:val="00DE50A1"/>
    <w:rsid w:val="00DE5E9D"/>
    <w:rsid w:val="00DE5EEA"/>
    <w:rsid w:val="00DE6A0F"/>
    <w:rsid w:val="00DE6C5E"/>
    <w:rsid w:val="00DE6FBE"/>
    <w:rsid w:val="00DE71BA"/>
    <w:rsid w:val="00DE722E"/>
    <w:rsid w:val="00DE7C82"/>
    <w:rsid w:val="00DE7DEB"/>
    <w:rsid w:val="00DF04B6"/>
    <w:rsid w:val="00DF063A"/>
    <w:rsid w:val="00DF0B1A"/>
    <w:rsid w:val="00DF0C26"/>
    <w:rsid w:val="00DF0ED8"/>
    <w:rsid w:val="00DF140A"/>
    <w:rsid w:val="00DF15E5"/>
    <w:rsid w:val="00DF18D0"/>
    <w:rsid w:val="00DF191B"/>
    <w:rsid w:val="00DF2208"/>
    <w:rsid w:val="00DF3468"/>
    <w:rsid w:val="00DF3A0C"/>
    <w:rsid w:val="00DF4324"/>
    <w:rsid w:val="00DF4DB2"/>
    <w:rsid w:val="00DF4F45"/>
    <w:rsid w:val="00DF4FF0"/>
    <w:rsid w:val="00DF52C1"/>
    <w:rsid w:val="00DF579B"/>
    <w:rsid w:val="00DF582C"/>
    <w:rsid w:val="00DF596B"/>
    <w:rsid w:val="00DF5C35"/>
    <w:rsid w:val="00DF5FDA"/>
    <w:rsid w:val="00DF6388"/>
    <w:rsid w:val="00DF67EF"/>
    <w:rsid w:val="00DF69B2"/>
    <w:rsid w:val="00E00308"/>
    <w:rsid w:val="00E012AB"/>
    <w:rsid w:val="00E01A0B"/>
    <w:rsid w:val="00E01A7E"/>
    <w:rsid w:val="00E01DE1"/>
    <w:rsid w:val="00E02073"/>
    <w:rsid w:val="00E02609"/>
    <w:rsid w:val="00E02776"/>
    <w:rsid w:val="00E02FF0"/>
    <w:rsid w:val="00E0302A"/>
    <w:rsid w:val="00E036F5"/>
    <w:rsid w:val="00E049FD"/>
    <w:rsid w:val="00E04A39"/>
    <w:rsid w:val="00E04C24"/>
    <w:rsid w:val="00E051C7"/>
    <w:rsid w:val="00E05254"/>
    <w:rsid w:val="00E05849"/>
    <w:rsid w:val="00E05A98"/>
    <w:rsid w:val="00E05BE4"/>
    <w:rsid w:val="00E062A9"/>
    <w:rsid w:val="00E06BA7"/>
    <w:rsid w:val="00E0758E"/>
    <w:rsid w:val="00E102D5"/>
    <w:rsid w:val="00E10541"/>
    <w:rsid w:val="00E121EE"/>
    <w:rsid w:val="00E12A05"/>
    <w:rsid w:val="00E12E37"/>
    <w:rsid w:val="00E13F68"/>
    <w:rsid w:val="00E1448B"/>
    <w:rsid w:val="00E157C8"/>
    <w:rsid w:val="00E15B70"/>
    <w:rsid w:val="00E168E5"/>
    <w:rsid w:val="00E169C0"/>
    <w:rsid w:val="00E16BED"/>
    <w:rsid w:val="00E16E54"/>
    <w:rsid w:val="00E17090"/>
    <w:rsid w:val="00E172EF"/>
    <w:rsid w:val="00E1776D"/>
    <w:rsid w:val="00E17FCE"/>
    <w:rsid w:val="00E206FC"/>
    <w:rsid w:val="00E210B0"/>
    <w:rsid w:val="00E2184E"/>
    <w:rsid w:val="00E22336"/>
    <w:rsid w:val="00E2290D"/>
    <w:rsid w:val="00E22B1F"/>
    <w:rsid w:val="00E22D33"/>
    <w:rsid w:val="00E235C2"/>
    <w:rsid w:val="00E23D2E"/>
    <w:rsid w:val="00E24C7B"/>
    <w:rsid w:val="00E25202"/>
    <w:rsid w:val="00E257A7"/>
    <w:rsid w:val="00E25BEF"/>
    <w:rsid w:val="00E263E0"/>
    <w:rsid w:val="00E2657A"/>
    <w:rsid w:val="00E27B00"/>
    <w:rsid w:val="00E27D57"/>
    <w:rsid w:val="00E302A1"/>
    <w:rsid w:val="00E302D0"/>
    <w:rsid w:val="00E309B0"/>
    <w:rsid w:val="00E30E8F"/>
    <w:rsid w:val="00E315CE"/>
    <w:rsid w:val="00E31667"/>
    <w:rsid w:val="00E329BA"/>
    <w:rsid w:val="00E32A78"/>
    <w:rsid w:val="00E33036"/>
    <w:rsid w:val="00E33983"/>
    <w:rsid w:val="00E34D68"/>
    <w:rsid w:val="00E34DF5"/>
    <w:rsid w:val="00E34FEE"/>
    <w:rsid w:val="00E352B5"/>
    <w:rsid w:val="00E356C5"/>
    <w:rsid w:val="00E36942"/>
    <w:rsid w:val="00E37FF6"/>
    <w:rsid w:val="00E408FF"/>
    <w:rsid w:val="00E41FEE"/>
    <w:rsid w:val="00E4201B"/>
    <w:rsid w:val="00E42492"/>
    <w:rsid w:val="00E433A9"/>
    <w:rsid w:val="00E43474"/>
    <w:rsid w:val="00E439CA"/>
    <w:rsid w:val="00E43D06"/>
    <w:rsid w:val="00E43F62"/>
    <w:rsid w:val="00E454B9"/>
    <w:rsid w:val="00E4550E"/>
    <w:rsid w:val="00E45677"/>
    <w:rsid w:val="00E46313"/>
    <w:rsid w:val="00E4696A"/>
    <w:rsid w:val="00E46E8E"/>
    <w:rsid w:val="00E4785E"/>
    <w:rsid w:val="00E47E93"/>
    <w:rsid w:val="00E5106B"/>
    <w:rsid w:val="00E51527"/>
    <w:rsid w:val="00E51EB9"/>
    <w:rsid w:val="00E52C9B"/>
    <w:rsid w:val="00E534CA"/>
    <w:rsid w:val="00E53CAB"/>
    <w:rsid w:val="00E545FA"/>
    <w:rsid w:val="00E54962"/>
    <w:rsid w:val="00E54D23"/>
    <w:rsid w:val="00E5509A"/>
    <w:rsid w:val="00E55D49"/>
    <w:rsid w:val="00E562D8"/>
    <w:rsid w:val="00E5693F"/>
    <w:rsid w:val="00E569A4"/>
    <w:rsid w:val="00E570E5"/>
    <w:rsid w:val="00E57412"/>
    <w:rsid w:val="00E57758"/>
    <w:rsid w:val="00E57F27"/>
    <w:rsid w:val="00E603F9"/>
    <w:rsid w:val="00E60A2B"/>
    <w:rsid w:val="00E6124D"/>
    <w:rsid w:val="00E6129B"/>
    <w:rsid w:val="00E61527"/>
    <w:rsid w:val="00E63294"/>
    <w:rsid w:val="00E634D7"/>
    <w:rsid w:val="00E63846"/>
    <w:rsid w:val="00E638D8"/>
    <w:rsid w:val="00E64736"/>
    <w:rsid w:val="00E6551A"/>
    <w:rsid w:val="00E667E4"/>
    <w:rsid w:val="00E6718A"/>
    <w:rsid w:val="00E706DC"/>
    <w:rsid w:val="00E70808"/>
    <w:rsid w:val="00E72802"/>
    <w:rsid w:val="00E72868"/>
    <w:rsid w:val="00E72D81"/>
    <w:rsid w:val="00E741B1"/>
    <w:rsid w:val="00E747DC"/>
    <w:rsid w:val="00E74A8D"/>
    <w:rsid w:val="00E74D75"/>
    <w:rsid w:val="00E75181"/>
    <w:rsid w:val="00E76396"/>
    <w:rsid w:val="00E76ACB"/>
    <w:rsid w:val="00E76C9C"/>
    <w:rsid w:val="00E76D5F"/>
    <w:rsid w:val="00E771F2"/>
    <w:rsid w:val="00E77B92"/>
    <w:rsid w:val="00E80155"/>
    <w:rsid w:val="00E80366"/>
    <w:rsid w:val="00E8036B"/>
    <w:rsid w:val="00E8069A"/>
    <w:rsid w:val="00E81210"/>
    <w:rsid w:val="00E81C6B"/>
    <w:rsid w:val="00E81C6F"/>
    <w:rsid w:val="00E83B48"/>
    <w:rsid w:val="00E8508B"/>
    <w:rsid w:val="00E85C73"/>
    <w:rsid w:val="00E86656"/>
    <w:rsid w:val="00E867AB"/>
    <w:rsid w:val="00E86BA7"/>
    <w:rsid w:val="00E8736F"/>
    <w:rsid w:val="00E8752B"/>
    <w:rsid w:val="00E8792A"/>
    <w:rsid w:val="00E87BEE"/>
    <w:rsid w:val="00E87FF8"/>
    <w:rsid w:val="00E90067"/>
    <w:rsid w:val="00E907A7"/>
    <w:rsid w:val="00E908BD"/>
    <w:rsid w:val="00E91F2C"/>
    <w:rsid w:val="00E926D0"/>
    <w:rsid w:val="00E92AD5"/>
    <w:rsid w:val="00E93759"/>
    <w:rsid w:val="00E93F03"/>
    <w:rsid w:val="00E95B64"/>
    <w:rsid w:val="00E96060"/>
    <w:rsid w:val="00E96363"/>
    <w:rsid w:val="00E96B7D"/>
    <w:rsid w:val="00E96EF5"/>
    <w:rsid w:val="00E97758"/>
    <w:rsid w:val="00E97762"/>
    <w:rsid w:val="00E97939"/>
    <w:rsid w:val="00EA0735"/>
    <w:rsid w:val="00EA09CB"/>
    <w:rsid w:val="00EA162E"/>
    <w:rsid w:val="00EA1AED"/>
    <w:rsid w:val="00EA1F18"/>
    <w:rsid w:val="00EA2B07"/>
    <w:rsid w:val="00EA2DF0"/>
    <w:rsid w:val="00EA3A60"/>
    <w:rsid w:val="00EA4568"/>
    <w:rsid w:val="00EA59EE"/>
    <w:rsid w:val="00EA6654"/>
    <w:rsid w:val="00EA7167"/>
    <w:rsid w:val="00EA73C6"/>
    <w:rsid w:val="00EA743B"/>
    <w:rsid w:val="00EA754D"/>
    <w:rsid w:val="00EA7E20"/>
    <w:rsid w:val="00EB0634"/>
    <w:rsid w:val="00EB06CB"/>
    <w:rsid w:val="00EB0E6E"/>
    <w:rsid w:val="00EB0FC2"/>
    <w:rsid w:val="00EB1087"/>
    <w:rsid w:val="00EB1838"/>
    <w:rsid w:val="00EB1993"/>
    <w:rsid w:val="00EB1AD3"/>
    <w:rsid w:val="00EB2108"/>
    <w:rsid w:val="00EB2C4B"/>
    <w:rsid w:val="00EB2E23"/>
    <w:rsid w:val="00EB368C"/>
    <w:rsid w:val="00EB3BBA"/>
    <w:rsid w:val="00EB3C8A"/>
    <w:rsid w:val="00EB449E"/>
    <w:rsid w:val="00EB4791"/>
    <w:rsid w:val="00EB4D0F"/>
    <w:rsid w:val="00EB4E97"/>
    <w:rsid w:val="00EB5187"/>
    <w:rsid w:val="00EB5203"/>
    <w:rsid w:val="00EB565B"/>
    <w:rsid w:val="00EB5AE9"/>
    <w:rsid w:val="00EB5F75"/>
    <w:rsid w:val="00EB5F87"/>
    <w:rsid w:val="00EB6308"/>
    <w:rsid w:val="00EB6322"/>
    <w:rsid w:val="00EB6E49"/>
    <w:rsid w:val="00EB71CD"/>
    <w:rsid w:val="00EB783A"/>
    <w:rsid w:val="00EB7A11"/>
    <w:rsid w:val="00EC0BF3"/>
    <w:rsid w:val="00EC1922"/>
    <w:rsid w:val="00EC24FD"/>
    <w:rsid w:val="00EC2756"/>
    <w:rsid w:val="00EC2EC9"/>
    <w:rsid w:val="00EC3764"/>
    <w:rsid w:val="00EC38EB"/>
    <w:rsid w:val="00EC3BD0"/>
    <w:rsid w:val="00EC4D7D"/>
    <w:rsid w:val="00EC50A2"/>
    <w:rsid w:val="00EC547A"/>
    <w:rsid w:val="00EC55C5"/>
    <w:rsid w:val="00EC5846"/>
    <w:rsid w:val="00EC58D1"/>
    <w:rsid w:val="00EC5E5E"/>
    <w:rsid w:val="00EC6977"/>
    <w:rsid w:val="00EC6EA0"/>
    <w:rsid w:val="00EC6F13"/>
    <w:rsid w:val="00EC7975"/>
    <w:rsid w:val="00EC7DB5"/>
    <w:rsid w:val="00ED0317"/>
    <w:rsid w:val="00ED04CE"/>
    <w:rsid w:val="00ED080A"/>
    <w:rsid w:val="00ED16F4"/>
    <w:rsid w:val="00ED18B7"/>
    <w:rsid w:val="00ED1DCC"/>
    <w:rsid w:val="00ED32C5"/>
    <w:rsid w:val="00ED352B"/>
    <w:rsid w:val="00ED3F91"/>
    <w:rsid w:val="00ED44E0"/>
    <w:rsid w:val="00ED4717"/>
    <w:rsid w:val="00ED4D99"/>
    <w:rsid w:val="00ED598E"/>
    <w:rsid w:val="00ED5C39"/>
    <w:rsid w:val="00ED64D1"/>
    <w:rsid w:val="00ED7398"/>
    <w:rsid w:val="00ED795B"/>
    <w:rsid w:val="00ED7C4A"/>
    <w:rsid w:val="00EE0B83"/>
    <w:rsid w:val="00EE0D93"/>
    <w:rsid w:val="00EE127E"/>
    <w:rsid w:val="00EE15F3"/>
    <w:rsid w:val="00EE1E69"/>
    <w:rsid w:val="00EE212E"/>
    <w:rsid w:val="00EE2652"/>
    <w:rsid w:val="00EE2819"/>
    <w:rsid w:val="00EE47D5"/>
    <w:rsid w:val="00EE4A93"/>
    <w:rsid w:val="00EE4ED9"/>
    <w:rsid w:val="00EE4F23"/>
    <w:rsid w:val="00EE558B"/>
    <w:rsid w:val="00EE6665"/>
    <w:rsid w:val="00EE66F3"/>
    <w:rsid w:val="00EE7664"/>
    <w:rsid w:val="00EF0370"/>
    <w:rsid w:val="00EF1CB2"/>
    <w:rsid w:val="00EF2559"/>
    <w:rsid w:val="00EF2AB0"/>
    <w:rsid w:val="00EF3424"/>
    <w:rsid w:val="00EF3DCF"/>
    <w:rsid w:val="00EF3E21"/>
    <w:rsid w:val="00EF486B"/>
    <w:rsid w:val="00EF516B"/>
    <w:rsid w:val="00EF5263"/>
    <w:rsid w:val="00EF73AD"/>
    <w:rsid w:val="00F00563"/>
    <w:rsid w:val="00F00983"/>
    <w:rsid w:val="00F00BDB"/>
    <w:rsid w:val="00F01019"/>
    <w:rsid w:val="00F012FA"/>
    <w:rsid w:val="00F0196D"/>
    <w:rsid w:val="00F019BC"/>
    <w:rsid w:val="00F02375"/>
    <w:rsid w:val="00F02672"/>
    <w:rsid w:val="00F02BE8"/>
    <w:rsid w:val="00F02BED"/>
    <w:rsid w:val="00F04029"/>
    <w:rsid w:val="00F04CDA"/>
    <w:rsid w:val="00F056D3"/>
    <w:rsid w:val="00F05B38"/>
    <w:rsid w:val="00F0665C"/>
    <w:rsid w:val="00F067AE"/>
    <w:rsid w:val="00F07672"/>
    <w:rsid w:val="00F07739"/>
    <w:rsid w:val="00F079A6"/>
    <w:rsid w:val="00F079CE"/>
    <w:rsid w:val="00F079F1"/>
    <w:rsid w:val="00F07CAD"/>
    <w:rsid w:val="00F10437"/>
    <w:rsid w:val="00F10BAD"/>
    <w:rsid w:val="00F10C83"/>
    <w:rsid w:val="00F11006"/>
    <w:rsid w:val="00F11604"/>
    <w:rsid w:val="00F11A2B"/>
    <w:rsid w:val="00F11DC3"/>
    <w:rsid w:val="00F12670"/>
    <w:rsid w:val="00F12BD0"/>
    <w:rsid w:val="00F12D61"/>
    <w:rsid w:val="00F12EB9"/>
    <w:rsid w:val="00F1333E"/>
    <w:rsid w:val="00F13987"/>
    <w:rsid w:val="00F139FE"/>
    <w:rsid w:val="00F13C32"/>
    <w:rsid w:val="00F1420C"/>
    <w:rsid w:val="00F142B2"/>
    <w:rsid w:val="00F1433F"/>
    <w:rsid w:val="00F1536A"/>
    <w:rsid w:val="00F157E3"/>
    <w:rsid w:val="00F15EAA"/>
    <w:rsid w:val="00F17339"/>
    <w:rsid w:val="00F17702"/>
    <w:rsid w:val="00F17845"/>
    <w:rsid w:val="00F206C4"/>
    <w:rsid w:val="00F20E48"/>
    <w:rsid w:val="00F22ED0"/>
    <w:rsid w:val="00F230CC"/>
    <w:rsid w:val="00F23602"/>
    <w:rsid w:val="00F23951"/>
    <w:rsid w:val="00F23BFD"/>
    <w:rsid w:val="00F240B5"/>
    <w:rsid w:val="00F24EE3"/>
    <w:rsid w:val="00F25261"/>
    <w:rsid w:val="00F256D4"/>
    <w:rsid w:val="00F2582F"/>
    <w:rsid w:val="00F25BAB"/>
    <w:rsid w:val="00F25E0C"/>
    <w:rsid w:val="00F2619D"/>
    <w:rsid w:val="00F2640A"/>
    <w:rsid w:val="00F26832"/>
    <w:rsid w:val="00F26C14"/>
    <w:rsid w:val="00F27A36"/>
    <w:rsid w:val="00F27E5C"/>
    <w:rsid w:val="00F302DB"/>
    <w:rsid w:val="00F30BED"/>
    <w:rsid w:val="00F3110B"/>
    <w:rsid w:val="00F316B3"/>
    <w:rsid w:val="00F31759"/>
    <w:rsid w:val="00F317E3"/>
    <w:rsid w:val="00F31C8B"/>
    <w:rsid w:val="00F322B7"/>
    <w:rsid w:val="00F3257E"/>
    <w:rsid w:val="00F32D2B"/>
    <w:rsid w:val="00F334F3"/>
    <w:rsid w:val="00F33ED2"/>
    <w:rsid w:val="00F344A1"/>
    <w:rsid w:val="00F34B58"/>
    <w:rsid w:val="00F35BF2"/>
    <w:rsid w:val="00F35F48"/>
    <w:rsid w:val="00F3634B"/>
    <w:rsid w:val="00F370A4"/>
    <w:rsid w:val="00F40337"/>
    <w:rsid w:val="00F40743"/>
    <w:rsid w:val="00F40FDF"/>
    <w:rsid w:val="00F412EF"/>
    <w:rsid w:val="00F4135A"/>
    <w:rsid w:val="00F41704"/>
    <w:rsid w:val="00F4194C"/>
    <w:rsid w:val="00F42E81"/>
    <w:rsid w:val="00F43ADA"/>
    <w:rsid w:val="00F43C33"/>
    <w:rsid w:val="00F43F3A"/>
    <w:rsid w:val="00F440DD"/>
    <w:rsid w:val="00F44460"/>
    <w:rsid w:val="00F447A1"/>
    <w:rsid w:val="00F44A0B"/>
    <w:rsid w:val="00F45794"/>
    <w:rsid w:val="00F458AB"/>
    <w:rsid w:val="00F459C7"/>
    <w:rsid w:val="00F465F5"/>
    <w:rsid w:val="00F46FF4"/>
    <w:rsid w:val="00F477D2"/>
    <w:rsid w:val="00F478F6"/>
    <w:rsid w:val="00F47BD4"/>
    <w:rsid w:val="00F50F0D"/>
    <w:rsid w:val="00F50FCD"/>
    <w:rsid w:val="00F5166C"/>
    <w:rsid w:val="00F5313E"/>
    <w:rsid w:val="00F5345D"/>
    <w:rsid w:val="00F539D8"/>
    <w:rsid w:val="00F53FF6"/>
    <w:rsid w:val="00F54399"/>
    <w:rsid w:val="00F548ED"/>
    <w:rsid w:val="00F55432"/>
    <w:rsid w:val="00F56CF8"/>
    <w:rsid w:val="00F56F5A"/>
    <w:rsid w:val="00F570E9"/>
    <w:rsid w:val="00F571AC"/>
    <w:rsid w:val="00F60CC3"/>
    <w:rsid w:val="00F60EF5"/>
    <w:rsid w:val="00F60FE4"/>
    <w:rsid w:val="00F61314"/>
    <w:rsid w:val="00F617CB"/>
    <w:rsid w:val="00F61C32"/>
    <w:rsid w:val="00F61D24"/>
    <w:rsid w:val="00F62638"/>
    <w:rsid w:val="00F6286C"/>
    <w:rsid w:val="00F628C9"/>
    <w:rsid w:val="00F62C63"/>
    <w:rsid w:val="00F63464"/>
    <w:rsid w:val="00F63E7D"/>
    <w:rsid w:val="00F644BC"/>
    <w:rsid w:val="00F646B1"/>
    <w:rsid w:val="00F64959"/>
    <w:rsid w:val="00F6507B"/>
    <w:rsid w:val="00F651E7"/>
    <w:rsid w:val="00F65700"/>
    <w:rsid w:val="00F6575F"/>
    <w:rsid w:val="00F661DF"/>
    <w:rsid w:val="00F66DAD"/>
    <w:rsid w:val="00F6709E"/>
    <w:rsid w:val="00F670BA"/>
    <w:rsid w:val="00F67943"/>
    <w:rsid w:val="00F67AD4"/>
    <w:rsid w:val="00F71DD1"/>
    <w:rsid w:val="00F72210"/>
    <w:rsid w:val="00F72B33"/>
    <w:rsid w:val="00F745D5"/>
    <w:rsid w:val="00F74AFB"/>
    <w:rsid w:val="00F759C9"/>
    <w:rsid w:val="00F75B92"/>
    <w:rsid w:val="00F7669A"/>
    <w:rsid w:val="00F767E4"/>
    <w:rsid w:val="00F7697D"/>
    <w:rsid w:val="00F76ADA"/>
    <w:rsid w:val="00F76E2C"/>
    <w:rsid w:val="00F77898"/>
    <w:rsid w:val="00F7791C"/>
    <w:rsid w:val="00F77974"/>
    <w:rsid w:val="00F800CE"/>
    <w:rsid w:val="00F808D6"/>
    <w:rsid w:val="00F8175F"/>
    <w:rsid w:val="00F8181C"/>
    <w:rsid w:val="00F82BD8"/>
    <w:rsid w:val="00F82F6B"/>
    <w:rsid w:val="00F832F8"/>
    <w:rsid w:val="00F83A16"/>
    <w:rsid w:val="00F83AE3"/>
    <w:rsid w:val="00F843E8"/>
    <w:rsid w:val="00F84604"/>
    <w:rsid w:val="00F850F5"/>
    <w:rsid w:val="00F85625"/>
    <w:rsid w:val="00F8578D"/>
    <w:rsid w:val="00F85794"/>
    <w:rsid w:val="00F85D54"/>
    <w:rsid w:val="00F86CDF"/>
    <w:rsid w:val="00F87838"/>
    <w:rsid w:val="00F878FF"/>
    <w:rsid w:val="00F90117"/>
    <w:rsid w:val="00F91AF1"/>
    <w:rsid w:val="00F9207B"/>
    <w:rsid w:val="00F9273E"/>
    <w:rsid w:val="00F929F2"/>
    <w:rsid w:val="00F93E83"/>
    <w:rsid w:val="00F94877"/>
    <w:rsid w:val="00F94CC6"/>
    <w:rsid w:val="00F95061"/>
    <w:rsid w:val="00F96196"/>
    <w:rsid w:val="00F96980"/>
    <w:rsid w:val="00F9710B"/>
    <w:rsid w:val="00F97843"/>
    <w:rsid w:val="00F97BAC"/>
    <w:rsid w:val="00FA1189"/>
    <w:rsid w:val="00FA157D"/>
    <w:rsid w:val="00FA1DAB"/>
    <w:rsid w:val="00FA1FA6"/>
    <w:rsid w:val="00FA255A"/>
    <w:rsid w:val="00FA2953"/>
    <w:rsid w:val="00FA2F35"/>
    <w:rsid w:val="00FA37DB"/>
    <w:rsid w:val="00FA3E14"/>
    <w:rsid w:val="00FA5D04"/>
    <w:rsid w:val="00FA639C"/>
    <w:rsid w:val="00FA63FE"/>
    <w:rsid w:val="00FA6E0B"/>
    <w:rsid w:val="00FA6E2E"/>
    <w:rsid w:val="00FA7246"/>
    <w:rsid w:val="00FA75B1"/>
    <w:rsid w:val="00FA7E3B"/>
    <w:rsid w:val="00FB0EC2"/>
    <w:rsid w:val="00FB1022"/>
    <w:rsid w:val="00FB11B1"/>
    <w:rsid w:val="00FB1209"/>
    <w:rsid w:val="00FB1952"/>
    <w:rsid w:val="00FB2317"/>
    <w:rsid w:val="00FB260E"/>
    <w:rsid w:val="00FB2F8C"/>
    <w:rsid w:val="00FB31FF"/>
    <w:rsid w:val="00FB35C5"/>
    <w:rsid w:val="00FB3B22"/>
    <w:rsid w:val="00FB3B64"/>
    <w:rsid w:val="00FB41CB"/>
    <w:rsid w:val="00FB4443"/>
    <w:rsid w:val="00FB4559"/>
    <w:rsid w:val="00FB502B"/>
    <w:rsid w:val="00FB53F9"/>
    <w:rsid w:val="00FB6919"/>
    <w:rsid w:val="00FB6923"/>
    <w:rsid w:val="00FB6CA8"/>
    <w:rsid w:val="00FB6D54"/>
    <w:rsid w:val="00FB73F8"/>
    <w:rsid w:val="00FB7D49"/>
    <w:rsid w:val="00FB7DAE"/>
    <w:rsid w:val="00FC08D1"/>
    <w:rsid w:val="00FC0A5E"/>
    <w:rsid w:val="00FC0DF7"/>
    <w:rsid w:val="00FC1483"/>
    <w:rsid w:val="00FC1565"/>
    <w:rsid w:val="00FC17E2"/>
    <w:rsid w:val="00FC2118"/>
    <w:rsid w:val="00FC2832"/>
    <w:rsid w:val="00FC350D"/>
    <w:rsid w:val="00FC41C2"/>
    <w:rsid w:val="00FC44DE"/>
    <w:rsid w:val="00FC4A05"/>
    <w:rsid w:val="00FC4C95"/>
    <w:rsid w:val="00FC5006"/>
    <w:rsid w:val="00FC51CB"/>
    <w:rsid w:val="00FC52B0"/>
    <w:rsid w:val="00FC54E4"/>
    <w:rsid w:val="00FC5DAD"/>
    <w:rsid w:val="00FC606B"/>
    <w:rsid w:val="00FC62B6"/>
    <w:rsid w:val="00FC65DC"/>
    <w:rsid w:val="00FC6821"/>
    <w:rsid w:val="00FC6C23"/>
    <w:rsid w:val="00FC7BF7"/>
    <w:rsid w:val="00FC7D95"/>
    <w:rsid w:val="00FD0BA8"/>
    <w:rsid w:val="00FD0C35"/>
    <w:rsid w:val="00FD10CE"/>
    <w:rsid w:val="00FD1586"/>
    <w:rsid w:val="00FD200E"/>
    <w:rsid w:val="00FD2643"/>
    <w:rsid w:val="00FD2A3B"/>
    <w:rsid w:val="00FD2A98"/>
    <w:rsid w:val="00FD2ED7"/>
    <w:rsid w:val="00FD3506"/>
    <w:rsid w:val="00FD36DC"/>
    <w:rsid w:val="00FD3CD4"/>
    <w:rsid w:val="00FD43E3"/>
    <w:rsid w:val="00FD48E9"/>
    <w:rsid w:val="00FD4B40"/>
    <w:rsid w:val="00FD4BF9"/>
    <w:rsid w:val="00FD5236"/>
    <w:rsid w:val="00FD5369"/>
    <w:rsid w:val="00FD540F"/>
    <w:rsid w:val="00FD5A9B"/>
    <w:rsid w:val="00FD6A75"/>
    <w:rsid w:val="00FD6D3A"/>
    <w:rsid w:val="00FD77C8"/>
    <w:rsid w:val="00FD79AD"/>
    <w:rsid w:val="00FD7A2A"/>
    <w:rsid w:val="00FD7AB5"/>
    <w:rsid w:val="00FD7D4F"/>
    <w:rsid w:val="00FE163A"/>
    <w:rsid w:val="00FE18C9"/>
    <w:rsid w:val="00FE2447"/>
    <w:rsid w:val="00FE3091"/>
    <w:rsid w:val="00FE3222"/>
    <w:rsid w:val="00FE39CD"/>
    <w:rsid w:val="00FE4E32"/>
    <w:rsid w:val="00FE6BF8"/>
    <w:rsid w:val="00FE7292"/>
    <w:rsid w:val="00FE77A8"/>
    <w:rsid w:val="00FE7FFB"/>
    <w:rsid w:val="00FF120C"/>
    <w:rsid w:val="00FF14CF"/>
    <w:rsid w:val="00FF2F30"/>
    <w:rsid w:val="00FF3C21"/>
    <w:rsid w:val="00FF3D4C"/>
    <w:rsid w:val="00FF3E86"/>
    <w:rsid w:val="00FF4224"/>
    <w:rsid w:val="00FF4606"/>
    <w:rsid w:val="00FF47F8"/>
    <w:rsid w:val="00FF4D26"/>
    <w:rsid w:val="00FF4D82"/>
    <w:rsid w:val="00FF4F1B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2893"/>
  <w15:docId w15:val="{2AE3646F-CFB3-4DEC-BF02-C0B0276E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1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7A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79B"/>
    <w:rPr>
      <w:rFonts w:ascii="Times New Roman" w:hAnsi="Times New Roman"/>
      <w:sz w:val="24"/>
      <w:szCs w:val="24"/>
    </w:rPr>
  </w:style>
  <w:style w:type="character" w:styleId="Hyperlink">
    <w:name w:val="Hyperlink"/>
    <w:semiHidden/>
    <w:rsid w:val="00DF579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579B"/>
    <w:rPr>
      <w:i/>
      <w:iCs/>
    </w:rPr>
  </w:style>
  <w:style w:type="character" w:styleId="Strong">
    <w:name w:val="Strong"/>
    <w:basedOn w:val="DefaultParagraphFont"/>
    <w:uiPriority w:val="22"/>
    <w:qFormat/>
    <w:rsid w:val="00DF579B"/>
    <w:rPr>
      <w:b/>
      <w:bCs/>
    </w:rPr>
  </w:style>
  <w:style w:type="paragraph" w:customStyle="1" w:styleId="line">
    <w:name w:val="line"/>
    <w:basedOn w:val="Normal"/>
    <w:rsid w:val="008B537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8B5373"/>
  </w:style>
  <w:style w:type="character" w:customStyle="1" w:styleId="small-caps">
    <w:name w:val="small-caps"/>
    <w:basedOn w:val="DefaultParagraphFont"/>
    <w:rsid w:val="008B5373"/>
  </w:style>
  <w:style w:type="character" w:customStyle="1" w:styleId="indent-1-breaks">
    <w:name w:val="indent-1-breaks"/>
    <w:basedOn w:val="DefaultParagraphFont"/>
    <w:rsid w:val="008B5373"/>
  </w:style>
  <w:style w:type="paragraph" w:styleId="BalloonText">
    <w:name w:val="Balloon Text"/>
    <w:basedOn w:val="Normal"/>
    <w:link w:val="BalloonTextChar"/>
    <w:uiPriority w:val="99"/>
    <w:semiHidden/>
    <w:unhideWhenUsed/>
    <w:rsid w:val="002D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CE"/>
    <w:rPr>
      <w:rFonts w:ascii="Segoe UI" w:eastAsia="Calibr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FD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1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51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7A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9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97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740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741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B06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normal">
    <w:name w:val="x_msonormal"/>
    <w:basedOn w:val="Normal"/>
    <w:rsid w:val="000A4DB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xgmail-apple-converted-space">
    <w:name w:val="x_gmail-apple-converted-space"/>
    <w:basedOn w:val="DefaultParagraphFont"/>
    <w:rsid w:val="000A4DB3"/>
  </w:style>
  <w:style w:type="paragraph" w:styleId="NoSpacing">
    <w:name w:val="No Spacing"/>
    <w:uiPriority w:val="1"/>
    <w:qFormat/>
    <w:rsid w:val="002333B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1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486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33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76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0092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117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181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10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2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8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5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7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54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4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0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8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5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4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6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6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2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2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97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59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4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4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1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7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8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3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4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9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1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4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25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8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0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8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5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4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6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0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3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7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4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3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9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6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4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4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7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1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5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4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7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7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9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6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6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7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8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2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9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7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7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7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4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5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4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6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4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9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8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6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3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5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8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6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7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1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9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70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3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6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0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5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6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0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91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3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2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9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4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0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1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2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8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6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6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3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835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394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462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486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562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160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5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9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3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5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4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3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908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6941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295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283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943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8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56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8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2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3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1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4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21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1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5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5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6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5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6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4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0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5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7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53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1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9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7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5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1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9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4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5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32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4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4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6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5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9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8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279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371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266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4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1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9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2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6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6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4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5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5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1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4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4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6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9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0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1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5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5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6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5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4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08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2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6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9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9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10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0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9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9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8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8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5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7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7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1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7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5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5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50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christine@outlook.com" TargetMode="External"/><Relationship Id="rId13" Type="http://schemas.openxmlformats.org/officeDocument/2006/relationships/hyperlink" Target="mailto:linda.gregory3@iclou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-revailsahunt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vchristine@outlook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inda.gregory3@icloud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-revailsahunt@gmail.com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0624-3001-430D-99B4-60FC2CDB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Rev'd Christine French</dc:creator>
  <cp:keywords/>
  <dc:description/>
  <cp:lastModifiedBy>Rev'd Christine French</cp:lastModifiedBy>
  <cp:revision>25</cp:revision>
  <cp:lastPrinted>2026-05-18T10:54:00Z</cp:lastPrinted>
  <dcterms:created xsi:type="dcterms:W3CDTF">2026-06-10T11:48:00Z</dcterms:created>
  <dcterms:modified xsi:type="dcterms:W3CDTF">2026-06-10T12:47:00Z</dcterms:modified>
</cp:coreProperties>
</file>