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8BD" w:rsidRPr="005B0B56" w:rsidRDefault="007858BD" w:rsidP="00600316">
      <w:pPr>
        <w:jc w:val="center"/>
        <w:rPr>
          <w:rFonts w:asciiTheme="minorHAnsi" w:eastAsia="Calibri" w:hAnsiTheme="minorHAnsi" w:cstheme="minorHAnsi"/>
          <w:b/>
          <w:sz w:val="23"/>
          <w:szCs w:val="23"/>
          <w:u w:val="single"/>
        </w:rPr>
      </w:pPr>
      <w:bookmarkStart w:id="0" w:name="_GoBack"/>
      <w:bookmarkEnd w:id="0"/>
      <w:r w:rsidRPr="005B0B56">
        <w:rPr>
          <w:rFonts w:asciiTheme="minorHAnsi" w:eastAsia="Calibri" w:hAnsiTheme="minorHAnsi" w:cstheme="minorHAnsi"/>
          <w:b/>
          <w:sz w:val="23"/>
          <w:szCs w:val="23"/>
          <w:u w:val="single"/>
        </w:rPr>
        <w:t>NOTICES</w:t>
      </w:r>
    </w:p>
    <w:p w:rsidR="00262B83" w:rsidRPr="005B0B56" w:rsidRDefault="00262B83" w:rsidP="00600316">
      <w:pPr>
        <w:jc w:val="center"/>
        <w:rPr>
          <w:rFonts w:asciiTheme="minorHAnsi" w:eastAsia="Calibri" w:hAnsiTheme="minorHAnsi" w:cstheme="minorHAnsi"/>
          <w:color w:val="FF0000"/>
          <w:sz w:val="8"/>
          <w:szCs w:val="8"/>
        </w:rPr>
      </w:pPr>
    </w:p>
    <w:p w:rsidR="001325BE" w:rsidRPr="005B0B56" w:rsidRDefault="001325BE" w:rsidP="001325BE">
      <w:pPr>
        <w:jc w:val="both"/>
        <w:rPr>
          <w:rFonts w:asciiTheme="minorHAnsi" w:eastAsia="Calibri" w:hAnsiTheme="minorHAnsi" w:cstheme="minorHAnsi"/>
          <w:b/>
          <w:sz w:val="23"/>
          <w:szCs w:val="23"/>
          <w:u w:val="single"/>
        </w:rPr>
      </w:pPr>
      <w:r w:rsidRPr="005B0B56">
        <w:rPr>
          <w:rFonts w:asciiTheme="minorHAnsi" w:eastAsia="Calibri" w:hAnsiTheme="minorHAnsi" w:cstheme="minorHAnsi"/>
          <w:b/>
          <w:sz w:val="23"/>
          <w:szCs w:val="23"/>
          <w:u w:val="single"/>
        </w:rPr>
        <w:t xml:space="preserve">Sunday May </w:t>
      </w:r>
      <w:r w:rsidR="00A019DB" w:rsidRPr="005B0B56">
        <w:rPr>
          <w:rFonts w:asciiTheme="minorHAnsi" w:eastAsia="Calibri" w:hAnsiTheme="minorHAnsi" w:cstheme="minorHAnsi"/>
          <w:b/>
          <w:sz w:val="23"/>
          <w:szCs w:val="23"/>
          <w:u w:val="single"/>
        </w:rPr>
        <w:t>24</w:t>
      </w:r>
      <w:r w:rsidR="003A298F" w:rsidRPr="005B0B56">
        <w:rPr>
          <w:rFonts w:asciiTheme="minorHAnsi" w:eastAsia="Calibri" w:hAnsiTheme="minorHAnsi" w:cstheme="minorHAnsi"/>
          <w:b/>
          <w:sz w:val="23"/>
          <w:szCs w:val="23"/>
          <w:u w:val="single"/>
          <w:vertAlign w:val="superscript"/>
        </w:rPr>
        <w:t>th</w:t>
      </w:r>
      <w:r w:rsidR="003A298F" w:rsidRPr="005B0B56">
        <w:rPr>
          <w:rFonts w:asciiTheme="minorHAnsi" w:eastAsia="Calibri" w:hAnsiTheme="minorHAnsi" w:cstheme="minorHAnsi"/>
          <w:b/>
          <w:sz w:val="23"/>
          <w:szCs w:val="23"/>
          <w:u w:val="single"/>
        </w:rPr>
        <w:t xml:space="preserve"> </w:t>
      </w:r>
      <w:r w:rsidRPr="005B0B56">
        <w:rPr>
          <w:rFonts w:asciiTheme="minorHAnsi" w:eastAsia="Calibri" w:hAnsiTheme="minorHAnsi" w:cstheme="minorHAnsi"/>
          <w:b/>
          <w:sz w:val="23"/>
          <w:szCs w:val="23"/>
          <w:u w:val="single"/>
        </w:rPr>
        <w:t>after the 10:30am service at St Alban’s</w:t>
      </w:r>
    </w:p>
    <w:p w:rsidR="00E2078E" w:rsidRPr="005B0B56" w:rsidRDefault="000F279A" w:rsidP="00E2078E">
      <w:pPr>
        <w:pStyle w:val="NoSpacing"/>
        <w:jc w:val="both"/>
        <w:rPr>
          <w:rFonts w:cstheme="minorHAnsi"/>
          <w:b/>
          <w:sz w:val="23"/>
          <w:szCs w:val="23"/>
        </w:rPr>
      </w:pPr>
      <w:r w:rsidRPr="005B0B56">
        <w:rPr>
          <w:rFonts w:cstheme="minorHAnsi"/>
          <w:b/>
          <w:sz w:val="23"/>
          <w:szCs w:val="23"/>
        </w:rPr>
        <w:t>R</w:t>
      </w:r>
      <w:r w:rsidR="00044EF2" w:rsidRPr="005B0B56">
        <w:rPr>
          <w:rFonts w:cstheme="minorHAnsi"/>
          <w:b/>
          <w:sz w:val="23"/>
          <w:szCs w:val="23"/>
        </w:rPr>
        <w:t>efreshments</w:t>
      </w:r>
      <w:r w:rsidR="00E2078E" w:rsidRPr="005B0B56">
        <w:rPr>
          <w:rFonts w:cstheme="minorHAnsi"/>
          <w:b/>
          <w:sz w:val="23"/>
          <w:szCs w:val="23"/>
        </w:rPr>
        <w:t xml:space="preserve"> </w:t>
      </w:r>
      <w:r w:rsidRPr="005B0B56">
        <w:rPr>
          <w:rFonts w:cstheme="minorHAnsi"/>
          <w:b/>
          <w:sz w:val="23"/>
          <w:szCs w:val="23"/>
        </w:rPr>
        <w:t>will be served at</w:t>
      </w:r>
      <w:r w:rsidR="00E2078E" w:rsidRPr="005B0B56">
        <w:rPr>
          <w:rFonts w:cstheme="minorHAnsi"/>
          <w:b/>
          <w:sz w:val="23"/>
          <w:szCs w:val="23"/>
        </w:rPr>
        <w:t xml:space="preserve"> the back of church</w:t>
      </w:r>
    </w:p>
    <w:p w:rsidR="001A6A33" w:rsidRPr="005B0B56" w:rsidRDefault="001A6A33" w:rsidP="00E2078E">
      <w:pPr>
        <w:pStyle w:val="NoSpacing"/>
        <w:jc w:val="both"/>
        <w:rPr>
          <w:rFonts w:cstheme="minorHAnsi"/>
          <w:b/>
          <w:sz w:val="23"/>
          <w:szCs w:val="23"/>
          <w:u w:val="single"/>
        </w:rPr>
      </w:pPr>
      <w:r w:rsidRPr="005B0B56">
        <w:rPr>
          <w:rFonts w:cstheme="minorHAnsi"/>
          <w:b/>
          <w:sz w:val="23"/>
          <w:szCs w:val="23"/>
          <w:u w:val="single"/>
        </w:rPr>
        <w:t>Tuesday May 26</w:t>
      </w:r>
      <w:r w:rsidRPr="005B0B56">
        <w:rPr>
          <w:rFonts w:cstheme="minorHAnsi"/>
          <w:b/>
          <w:sz w:val="23"/>
          <w:szCs w:val="23"/>
          <w:u w:val="single"/>
          <w:vertAlign w:val="superscript"/>
        </w:rPr>
        <w:t>th</w:t>
      </w:r>
      <w:r w:rsidRPr="005B0B56">
        <w:rPr>
          <w:rFonts w:cstheme="minorHAnsi"/>
          <w:b/>
          <w:sz w:val="23"/>
          <w:szCs w:val="23"/>
          <w:u w:val="single"/>
        </w:rPr>
        <w:t xml:space="preserve"> at 9:00am on Zoom</w:t>
      </w:r>
    </w:p>
    <w:p w:rsidR="001A6A33" w:rsidRPr="005B0B56" w:rsidRDefault="001A6A33" w:rsidP="00E2078E">
      <w:pPr>
        <w:pStyle w:val="NoSpacing"/>
        <w:jc w:val="both"/>
        <w:rPr>
          <w:rFonts w:cstheme="minorHAnsi"/>
          <w:b/>
          <w:sz w:val="23"/>
          <w:szCs w:val="23"/>
        </w:rPr>
      </w:pPr>
      <w:r w:rsidRPr="005B0B56">
        <w:rPr>
          <w:rFonts w:cstheme="minorHAnsi"/>
          <w:b/>
          <w:sz w:val="23"/>
          <w:szCs w:val="23"/>
        </w:rPr>
        <w:t>Morning Prayer</w:t>
      </w:r>
    </w:p>
    <w:p w:rsidR="001A6A33" w:rsidRPr="005B0B56" w:rsidRDefault="001A6A33" w:rsidP="001A6A33">
      <w:pPr>
        <w:pStyle w:val="NoSpacing"/>
        <w:jc w:val="both"/>
        <w:rPr>
          <w:rFonts w:cstheme="minorHAnsi"/>
          <w:b/>
          <w:sz w:val="23"/>
          <w:szCs w:val="23"/>
          <w:u w:val="single"/>
        </w:rPr>
      </w:pPr>
      <w:r w:rsidRPr="005B0B56">
        <w:rPr>
          <w:rFonts w:cstheme="minorHAnsi"/>
          <w:b/>
          <w:sz w:val="23"/>
          <w:szCs w:val="23"/>
          <w:u w:val="single"/>
        </w:rPr>
        <w:t>Wednesday May 27</w:t>
      </w:r>
      <w:r w:rsidRPr="005B0B56">
        <w:rPr>
          <w:rFonts w:cstheme="minorHAnsi"/>
          <w:b/>
          <w:sz w:val="23"/>
          <w:szCs w:val="23"/>
          <w:u w:val="single"/>
          <w:vertAlign w:val="superscript"/>
        </w:rPr>
        <w:t>th</w:t>
      </w:r>
      <w:r w:rsidRPr="005B0B56">
        <w:rPr>
          <w:rFonts w:cstheme="minorHAnsi"/>
          <w:b/>
          <w:sz w:val="23"/>
          <w:szCs w:val="23"/>
          <w:u w:val="single"/>
        </w:rPr>
        <w:t xml:space="preserve"> at 9:00am on Zoom</w:t>
      </w:r>
    </w:p>
    <w:p w:rsidR="001A6A33" w:rsidRPr="005B0B56" w:rsidRDefault="001A6A33" w:rsidP="001A6A33">
      <w:pPr>
        <w:pStyle w:val="NoSpacing"/>
        <w:jc w:val="both"/>
        <w:rPr>
          <w:rFonts w:cstheme="minorHAnsi"/>
          <w:b/>
          <w:sz w:val="23"/>
          <w:szCs w:val="23"/>
        </w:rPr>
      </w:pPr>
      <w:r w:rsidRPr="005B0B56">
        <w:rPr>
          <w:rFonts w:cstheme="minorHAnsi"/>
          <w:b/>
          <w:sz w:val="23"/>
          <w:szCs w:val="23"/>
        </w:rPr>
        <w:t>Morning Prayer</w:t>
      </w:r>
    </w:p>
    <w:p w:rsidR="00A019DB" w:rsidRPr="005B0B56" w:rsidRDefault="005B0B56" w:rsidP="00A019DB">
      <w:pPr>
        <w:jc w:val="both"/>
        <w:rPr>
          <w:rFonts w:asciiTheme="minorHAnsi" w:eastAsia="Calibri" w:hAnsiTheme="minorHAnsi" w:cstheme="minorHAnsi"/>
          <w:sz w:val="23"/>
          <w:szCs w:val="23"/>
        </w:rPr>
      </w:pPr>
      <w:r>
        <w:rPr>
          <w:rFonts w:asciiTheme="minorHAnsi" w:eastAsia="Calibri" w:hAnsiTheme="minorHAnsi" w:cstheme="minorHAnsi"/>
          <w:b/>
          <w:sz w:val="23"/>
          <w:szCs w:val="23"/>
          <w:u w:val="single"/>
        </w:rPr>
        <w:t>Wednesday</w:t>
      </w:r>
      <w:r w:rsidR="00A019DB" w:rsidRPr="005B0B56">
        <w:rPr>
          <w:rFonts w:asciiTheme="minorHAnsi" w:eastAsia="Calibri" w:hAnsiTheme="minorHAnsi" w:cstheme="minorHAnsi"/>
          <w:b/>
          <w:sz w:val="23"/>
          <w:szCs w:val="23"/>
          <w:u w:val="single"/>
        </w:rPr>
        <w:t xml:space="preserve"> May 27</w:t>
      </w:r>
      <w:r w:rsidR="00A019DB" w:rsidRPr="005B0B56">
        <w:rPr>
          <w:rFonts w:asciiTheme="minorHAnsi" w:eastAsia="Calibri" w:hAnsiTheme="minorHAnsi" w:cstheme="minorHAnsi"/>
          <w:b/>
          <w:sz w:val="23"/>
          <w:szCs w:val="23"/>
          <w:u w:val="single"/>
          <w:vertAlign w:val="superscript"/>
        </w:rPr>
        <w:t>th</w:t>
      </w:r>
      <w:r w:rsidR="00A019DB" w:rsidRPr="005B0B56">
        <w:rPr>
          <w:rFonts w:asciiTheme="minorHAnsi" w:eastAsia="Calibri" w:hAnsiTheme="minorHAnsi" w:cstheme="minorHAnsi"/>
          <w:b/>
          <w:sz w:val="23"/>
          <w:szCs w:val="23"/>
          <w:u w:val="single"/>
        </w:rPr>
        <w:t xml:space="preserve"> at 2:00pm in Herbs Coffee Shop (Earsdon Garden Centre).</w:t>
      </w:r>
      <w:r w:rsidR="00A019DB" w:rsidRPr="005B0B56">
        <w:rPr>
          <w:rFonts w:asciiTheme="minorHAnsi" w:eastAsia="Calibri" w:hAnsiTheme="minorHAnsi" w:cstheme="minorHAnsi"/>
          <w:sz w:val="23"/>
          <w:szCs w:val="23"/>
        </w:rPr>
        <w:t xml:space="preserve"> </w:t>
      </w:r>
      <w:r w:rsidR="00A019DB" w:rsidRPr="005B0B56">
        <w:rPr>
          <w:rFonts w:asciiTheme="minorHAnsi" w:eastAsia="Calibri" w:hAnsiTheme="minorHAnsi" w:cstheme="minorHAnsi"/>
          <w:b/>
          <w:sz w:val="23"/>
          <w:szCs w:val="23"/>
        </w:rPr>
        <w:t>Wednesday Walkers</w:t>
      </w:r>
      <w:r w:rsidR="00A019DB" w:rsidRPr="005B0B56">
        <w:rPr>
          <w:rFonts w:asciiTheme="minorHAnsi" w:eastAsia="Calibri" w:hAnsiTheme="minorHAnsi" w:cstheme="minorHAnsi"/>
          <w:sz w:val="23"/>
          <w:szCs w:val="23"/>
        </w:rPr>
        <w:t xml:space="preserve"> invite you to join them for refreshments and friendship. All are welcome.</w:t>
      </w:r>
    </w:p>
    <w:p w:rsidR="00A6294E" w:rsidRPr="005B0B56" w:rsidRDefault="00E4535E" w:rsidP="004F5C9A">
      <w:pPr>
        <w:pStyle w:val="NoSpacing"/>
        <w:jc w:val="both"/>
        <w:rPr>
          <w:rFonts w:cstheme="minorHAnsi"/>
          <w:sz w:val="23"/>
          <w:szCs w:val="23"/>
          <w:shd w:val="clear" w:color="auto" w:fill="FFFFFF"/>
        </w:rPr>
      </w:pPr>
      <w:r w:rsidRPr="005B0B56">
        <w:rPr>
          <w:rFonts w:cstheme="minorHAnsi"/>
          <w:b/>
          <w:sz w:val="23"/>
          <w:szCs w:val="23"/>
          <w:u w:val="single"/>
          <w:shd w:val="clear" w:color="auto" w:fill="FFFFFF"/>
        </w:rPr>
        <w:t>During the month of May</w:t>
      </w:r>
      <w:r w:rsidR="00A6294E" w:rsidRPr="005B0B56">
        <w:rPr>
          <w:rFonts w:cstheme="minorHAnsi"/>
          <w:b/>
          <w:sz w:val="23"/>
          <w:szCs w:val="23"/>
          <w:u w:val="single"/>
          <w:shd w:val="clear" w:color="auto" w:fill="FFFFFF"/>
        </w:rPr>
        <w:t>:</w:t>
      </w:r>
      <w:r w:rsidRPr="005B0B56">
        <w:rPr>
          <w:rFonts w:cstheme="minorHAnsi"/>
          <w:b/>
          <w:sz w:val="23"/>
          <w:szCs w:val="23"/>
          <w:shd w:val="clear" w:color="auto" w:fill="FFFFFF"/>
        </w:rPr>
        <w:t xml:space="preserve"> </w:t>
      </w:r>
      <w:r w:rsidR="004F5C9A" w:rsidRPr="005B0B56">
        <w:rPr>
          <w:rFonts w:cstheme="minorHAnsi"/>
          <w:b/>
          <w:sz w:val="23"/>
          <w:szCs w:val="23"/>
          <w:shd w:val="clear" w:color="auto" w:fill="FFFFFF"/>
        </w:rPr>
        <w:t>there will be a</w:t>
      </w:r>
      <w:r w:rsidR="00A6294E" w:rsidRPr="005B0B56">
        <w:rPr>
          <w:rFonts w:cstheme="minorHAnsi"/>
          <w:b/>
          <w:sz w:val="23"/>
          <w:szCs w:val="23"/>
          <w:shd w:val="clear" w:color="auto" w:fill="FFFFFF"/>
        </w:rPr>
        <w:t xml:space="preserve"> raffle</w:t>
      </w:r>
      <w:r w:rsidRPr="005B0B56">
        <w:rPr>
          <w:rFonts w:cstheme="minorHAnsi"/>
          <w:sz w:val="23"/>
          <w:szCs w:val="23"/>
          <w:shd w:val="clear" w:color="auto" w:fill="FFFFFF"/>
        </w:rPr>
        <w:t xml:space="preserve"> taking place</w:t>
      </w:r>
      <w:r w:rsidR="00A6294E" w:rsidRPr="005B0B56">
        <w:rPr>
          <w:rFonts w:cstheme="minorHAnsi"/>
          <w:sz w:val="23"/>
          <w:szCs w:val="23"/>
          <w:shd w:val="clear" w:color="auto" w:fill="FFFFFF"/>
        </w:rPr>
        <w:t xml:space="preserve"> to support Anna Chaplaincy craft sessions</w:t>
      </w:r>
      <w:r w:rsidR="004539F0" w:rsidRPr="005B0B56">
        <w:rPr>
          <w:rFonts w:cstheme="minorHAnsi"/>
          <w:sz w:val="23"/>
          <w:szCs w:val="23"/>
          <w:shd w:val="clear" w:color="auto" w:fill="FFFFFF"/>
        </w:rPr>
        <w:t>,</w:t>
      </w:r>
      <w:r w:rsidR="004F5C9A" w:rsidRPr="005B0B56">
        <w:rPr>
          <w:rFonts w:cstheme="minorHAnsi"/>
          <w:sz w:val="23"/>
          <w:szCs w:val="23"/>
          <w:shd w:val="clear" w:color="auto" w:fill="FFFFFF"/>
        </w:rPr>
        <w:t xml:space="preserve"> </w:t>
      </w:r>
      <w:r w:rsidR="004539F0" w:rsidRPr="005B0B56">
        <w:rPr>
          <w:rFonts w:cstheme="minorHAnsi"/>
          <w:sz w:val="23"/>
          <w:szCs w:val="23"/>
          <w:shd w:val="clear" w:color="auto" w:fill="FFFFFF"/>
        </w:rPr>
        <w:t>with a chance to win two ‘Pamper Hampers</w:t>
      </w:r>
      <w:r w:rsidR="00380323" w:rsidRPr="005B0B56">
        <w:rPr>
          <w:rFonts w:cstheme="minorHAnsi"/>
          <w:sz w:val="23"/>
          <w:szCs w:val="23"/>
          <w:shd w:val="clear" w:color="auto" w:fill="FFFFFF"/>
        </w:rPr>
        <w:t>’</w:t>
      </w:r>
      <w:r w:rsidR="004539F0" w:rsidRPr="005B0B56">
        <w:rPr>
          <w:rFonts w:cstheme="minorHAnsi"/>
          <w:sz w:val="23"/>
          <w:szCs w:val="23"/>
          <w:shd w:val="clear" w:color="auto" w:fill="FFFFFF"/>
        </w:rPr>
        <w:t xml:space="preserve">. </w:t>
      </w:r>
      <w:r w:rsidR="00183CF7" w:rsidRPr="005B0B56">
        <w:rPr>
          <w:rFonts w:cstheme="minorHAnsi"/>
          <w:sz w:val="23"/>
          <w:szCs w:val="23"/>
          <w:shd w:val="clear" w:color="auto" w:fill="FFFFFF"/>
        </w:rPr>
        <w:t>Please see</w:t>
      </w:r>
      <w:r w:rsidR="004539F0" w:rsidRPr="005B0B56">
        <w:rPr>
          <w:rFonts w:cstheme="minorHAnsi"/>
          <w:sz w:val="23"/>
          <w:szCs w:val="23"/>
          <w:shd w:val="clear" w:color="auto" w:fill="FFFFFF"/>
        </w:rPr>
        <w:t xml:space="preserve"> Linda for more details.</w:t>
      </w:r>
    </w:p>
    <w:p w:rsidR="00644666" w:rsidRPr="005B0B56" w:rsidRDefault="00183CF7" w:rsidP="004539F0">
      <w:pPr>
        <w:pStyle w:val="NoSpacing"/>
        <w:jc w:val="both"/>
        <w:rPr>
          <w:rFonts w:cstheme="minorHAnsi"/>
          <w:sz w:val="23"/>
          <w:szCs w:val="23"/>
          <w:shd w:val="clear" w:color="auto" w:fill="FFFFFF"/>
        </w:rPr>
      </w:pPr>
      <w:r w:rsidRPr="005B0B56">
        <w:rPr>
          <w:rFonts w:cstheme="minorHAnsi"/>
          <w:b/>
          <w:sz w:val="23"/>
          <w:szCs w:val="23"/>
          <w:u w:val="single"/>
          <w:shd w:val="clear" w:color="auto" w:fill="FFFFFF"/>
        </w:rPr>
        <w:t>Fri</w:t>
      </w:r>
      <w:r w:rsidR="00644666" w:rsidRPr="005B0B56">
        <w:rPr>
          <w:rFonts w:cstheme="minorHAnsi"/>
          <w:b/>
          <w:sz w:val="23"/>
          <w:szCs w:val="23"/>
          <w:u w:val="single"/>
          <w:shd w:val="clear" w:color="auto" w:fill="FFFFFF"/>
        </w:rPr>
        <w:t>day</w:t>
      </w:r>
      <w:r w:rsidR="001325BE" w:rsidRPr="005B0B56">
        <w:rPr>
          <w:rFonts w:cstheme="minorHAnsi"/>
          <w:b/>
          <w:sz w:val="23"/>
          <w:szCs w:val="23"/>
          <w:u w:val="single"/>
          <w:shd w:val="clear" w:color="auto" w:fill="FFFFFF"/>
        </w:rPr>
        <w:t xml:space="preserve"> 5</w:t>
      </w:r>
      <w:r w:rsidR="001325BE" w:rsidRPr="005B0B56">
        <w:rPr>
          <w:rFonts w:cstheme="minorHAnsi"/>
          <w:b/>
          <w:sz w:val="23"/>
          <w:szCs w:val="23"/>
          <w:u w:val="single"/>
          <w:shd w:val="clear" w:color="auto" w:fill="FFFFFF"/>
          <w:vertAlign w:val="superscript"/>
        </w:rPr>
        <w:t>th</w:t>
      </w:r>
      <w:r w:rsidR="001325BE" w:rsidRPr="005B0B56">
        <w:rPr>
          <w:rFonts w:cstheme="minorHAnsi"/>
          <w:b/>
          <w:sz w:val="23"/>
          <w:szCs w:val="23"/>
          <w:u w:val="single"/>
          <w:shd w:val="clear" w:color="auto" w:fill="FFFFFF"/>
        </w:rPr>
        <w:t xml:space="preserve"> June 7:00pm – 9:00pm at Eastfield Bungalow.  Earsdon</w:t>
      </w:r>
      <w:r w:rsidR="00A6294E" w:rsidRPr="005B0B56">
        <w:rPr>
          <w:rFonts w:cstheme="minorHAnsi"/>
          <w:sz w:val="23"/>
          <w:szCs w:val="23"/>
          <w:shd w:val="clear" w:color="auto" w:fill="FFFFFF"/>
        </w:rPr>
        <w:t xml:space="preserve"> </w:t>
      </w:r>
    </w:p>
    <w:p w:rsidR="00312CF9" w:rsidRPr="005B0B56" w:rsidRDefault="001325BE" w:rsidP="004539F0">
      <w:pPr>
        <w:pStyle w:val="NoSpacing"/>
        <w:jc w:val="both"/>
        <w:rPr>
          <w:rFonts w:cstheme="minorHAnsi"/>
          <w:sz w:val="23"/>
          <w:szCs w:val="23"/>
          <w:shd w:val="clear" w:color="auto" w:fill="FFFFFF"/>
        </w:rPr>
      </w:pPr>
      <w:r w:rsidRPr="005B0B56">
        <w:rPr>
          <w:rFonts w:cstheme="minorHAnsi"/>
          <w:b/>
          <w:sz w:val="23"/>
          <w:szCs w:val="23"/>
          <w:shd w:val="clear" w:color="auto" w:fill="FFFFFF"/>
        </w:rPr>
        <w:t>Wine tasting experience</w:t>
      </w:r>
      <w:r w:rsidRPr="005B0B56">
        <w:rPr>
          <w:rFonts w:cstheme="minorHAnsi"/>
          <w:sz w:val="23"/>
          <w:szCs w:val="23"/>
          <w:shd w:val="clear" w:color="auto" w:fill="FFFFFF"/>
        </w:rPr>
        <w:t xml:space="preserve"> with food </w:t>
      </w:r>
      <w:r w:rsidR="00660EAA" w:rsidRPr="005B0B56">
        <w:rPr>
          <w:rFonts w:cstheme="minorHAnsi"/>
          <w:sz w:val="23"/>
          <w:szCs w:val="23"/>
          <w:shd w:val="clear" w:color="auto" w:fill="FFFFFF"/>
        </w:rPr>
        <w:t>pairings</w:t>
      </w:r>
      <w:r w:rsidR="004539F0" w:rsidRPr="005B0B56">
        <w:rPr>
          <w:rFonts w:cstheme="minorHAnsi"/>
          <w:sz w:val="23"/>
          <w:szCs w:val="23"/>
          <w:shd w:val="clear" w:color="auto" w:fill="FFFFFF"/>
        </w:rPr>
        <w:t xml:space="preserve">. </w:t>
      </w:r>
      <w:r w:rsidR="00312CF9" w:rsidRPr="005B0B56">
        <w:rPr>
          <w:rFonts w:cstheme="minorHAnsi"/>
          <w:sz w:val="23"/>
          <w:szCs w:val="23"/>
          <w:shd w:val="clear" w:color="auto" w:fill="FFFFFF"/>
        </w:rPr>
        <w:t xml:space="preserve">Proceeds from this event will go towards St Albans Restoration Appeal. There is a signup list at the back of church, </w:t>
      </w:r>
      <w:r w:rsidR="0063452E" w:rsidRPr="005B0B56">
        <w:rPr>
          <w:rFonts w:cstheme="minorHAnsi"/>
          <w:sz w:val="23"/>
          <w:szCs w:val="23"/>
          <w:shd w:val="clear" w:color="auto" w:fill="FFFFFF"/>
        </w:rPr>
        <w:t>so come along and raise a glass!</w:t>
      </w:r>
      <w:r w:rsidR="00312CF9" w:rsidRPr="005B0B56">
        <w:rPr>
          <w:rFonts w:cstheme="minorHAnsi"/>
          <w:sz w:val="23"/>
          <w:szCs w:val="23"/>
        </w:rPr>
        <w:br/>
      </w:r>
      <w:r w:rsidR="0063452E" w:rsidRPr="005B0B56">
        <w:rPr>
          <w:rFonts w:cstheme="minorHAnsi"/>
          <w:sz w:val="23"/>
          <w:szCs w:val="23"/>
          <w:shd w:val="clear" w:color="auto" w:fill="FFFFFF"/>
        </w:rPr>
        <w:t>Please see Dianne (</w:t>
      </w:r>
      <w:r w:rsidR="00312CF9" w:rsidRPr="005B0B56">
        <w:rPr>
          <w:rFonts w:cstheme="minorHAnsi"/>
          <w:sz w:val="23"/>
          <w:szCs w:val="23"/>
          <w:shd w:val="clear" w:color="auto" w:fill="FFFFFF"/>
        </w:rPr>
        <w:t>07964 565346) for more information.</w:t>
      </w:r>
    </w:p>
    <w:p w:rsidR="001A2DDF" w:rsidRPr="005B0B56" w:rsidRDefault="00E4535E" w:rsidP="004F5C9A">
      <w:pPr>
        <w:pStyle w:val="NoSpacing"/>
        <w:jc w:val="both"/>
        <w:rPr>
          <w:rFonts w:cstheme="minorHAnsi"/>
          <w:b/>
          <w:sz w:val="23"/>
          <w:szCs w:val="23"/>
          <w:u w:val="single"/>
          <w:lang w:val="en-US"/>
        </w:rPr>
      </w:pPr>
      <w:r w:rsidRPr="005B0B56">
        <w:rPr>
          <w:rFonts w:cstheme="minorHAnsi"/>
          <w:b/>
          <w:sz w:val="23"/>
          <w:szCs w:val="23"/>
          <w:u w:val="single"/>
          <w:lang w:val="en-US"/>
        </w:rPr>
        <w:t>Sat</w:t>
      </w:r>
      <w:r w:rsidR="001A2DDF" w:rsidRPr="005B0B56">
        <w:rPr>
          <w:rFonts w:cstheme="minorHAnsi"/>
          <w:b/>
          <w:sz w:val="23"/>
          <w:szCs w:val="23"/>
          <w:u w:val="single"/>
          <w:lang w:val="en-US"/>
        </w:rPr>
        <w:t xml:space="preserve"> June 6</w:t>
      </w:r>
      <w:r w:rsidR="001A2DDF" w:rsidRPr="005B0B56">
        <w:rPr>
          <w:rFonts w:cstheme="minorHAnsi"/>
          <w:b/>
          <w:sz w:val="23"/>
          <w:szCs w:val="23"/>
          <w:u w:val="single"/>
          <w:vertAlign w:val="superscript"/>
          <w:lang w:val="en-US"/>
        </w:rPr>
        <w:t>th</w:t>
      </w:r>
      <w:r w:rsidR="001A2DDF" w:rsidRPr="005B0B56">
        <w:rPr>
          <w:rFonts w:cstheme="minorHAnsi"/>
          <w:b/>
          <w:sz w:val="23"/>
          <w:szCs w:val="23"/>
          <w:u w:val="single"/>
          <w:lang w:val="en-US"/>
        </w:rPr>
        <w:t xml:space="preserve"> 10:30</w:t>
      </w:r>
      <w:r w:rsidR="005B0B56">
        <w:rPr>
          <w:rFonts w:cstheme="minorHAnsi"/>
          <w:b/>
          <w:sz w:val="23"/>
          <w:szCs w:val="23"/>
          <w:u w:val="single"/>
          <w:lang w:val="en-US"/>
        </w:rPr>
        <w:t>am</w:t>
      </w:r>
      <w:r w:rsidR="001A2DDF" w:rsidRPr="005B0B56">
        <w:rPr>
          <w:rFonts w:cstheme="minorHAnsi"/>
          <w:b/>
          <w:sz w:val="23"/>
          <w:szCs w:val="23"/>
          <w:u w:val="single"/>
          <w:lang w:val="en-US"/>
        </w:rPr>
        <w:t xml:space="preserve"> - 12:30</w:t>
      </w:r>
      <w:r w:rsidR="005B0B56">
        <w:rPr>
          <w:rFonts w:cstheme="minorHAnsi"/>
          <w:b/>
          <w:sz w:val="23"/>
          <w:szCs w:val="23"/>
          <w:u w:val="single"/>
          <w:lang w:val="en-US"/>
        </w:rPr>
        <w:t>pm</w:t>
      </w:r>
      <w:r w:rsidR="001A2DDF" w:rsidRPr="005B0B56">
        <w:rPr>
          <w:rFonts w:cstheme="minorHAnsi"/>
          <w:b/>
          <w:sz w:val="23"/>
          <w:szCs w:val="23"/>
          <w:u w:val="single"/>
          <w:lang w:val="en-US"/>
        </w:rPr>
        <w:t xml:space="preserve"> at 26 Ludlow Drive, W/M, NE25 9QG</w:t>
      </w:r>
    </w:p>
    <w:p w:rsidR="005B0B56" w:rsidRDefault="001A2DDF" w:rsidP="0063452E">
      <w:pPr>
        <w:jc w:val="both"/>
        <w:rPr>
          <w:rFonts w:asciiTheme="minorHAnsi" w:eastAsiaTheme="minorHAnsi" w:hAnsiTheme="minorHAnsi" w:cstheme="minorHAnsi"/>
          <w:sz w:val="23"/>
          <w:szCs w:val="23"/>
          <w:lang w:val="en-US"/>
        </w:rPr>
      </w:pPr>
      <w:r w:rsidRPr="005B0B56">
        <w:rPr>
          <w:rFonts w:asciiTheme="minorHAnsi" w:eastAsiaTheme="minorHAnsi" w:hAnsiTheme="minorHAnsi" w:cstheme="minorHAnsi"/>
          <w:sz w:val="23"/>
          <w:szCs w:val="23"/>
          <w:lang w:val="en-US"/>
        </w:rPr>
        <w:t xml:space="preserve">The first of our </w:t>
      </w:r>
      <w:r w:rsidRPr="005B0B56">
        <w:rPr>
          <w:rFonts w:asciiTheme="minorHAnsi" w:eastAsiaTheme="minorHAnsi" w:hAnsiTheme="minorHAnsi" w:cstheme="minorHAnsi"/>
          <w:b/>
          <w:sz w:val="23"/>
          <w:szCs w:val="23"/>
          <w:lang w:val="en-US"/>
        </w:rPr>
        <w:t>Open Gardens Season</w:t>
      </w:r>
      <w:r w:rsidRPr="005B0B56">
        <w:rPr>
          <w:rFonts w:asciiTheme="minorHAnsi" w:eastAsiaTheme="minorHAnsi" w:hAnsiTheme="minorHAnsi" w:cstheme="minorHAnsi"/>
          <w:sz w:val="23"/>
          <w:szCs w:val="23"/>
          <w:lang w:val="en-US"/>
        </w:rPr>
        <w:t xml:space="preserve"> starts at Cathryn’s</w:t>
      </w:r>
      <w:r w:rsidR="0063452E" w:rsidRPr="005B0B56">
        <w:rPr>
          <w:rFonts w:asciiTheme="minorHAnsi" w:eastAsiaTheme="minorHAnsi" w:hAnsiTheme="minorHAnsi" w:cstheme="minorHAnsi"/>
          <w:sz w:val="23"/>
          <w:szCs w:val="23"/>
          <w:lang w:val="en-US"/>
        </w:rPr>
        <w:t xml:space="preserve"> where you can </w:t>
      </w:r>
      <w:r w:rsidR="00E2078E" w:rsidRPr="005B0B56">
        <w:rPr>
          <w:rFonts w:asciiTheme="minorHAnsi" w:eastAsiaTheme="minorHAnsi" w:hAnsiTheme="minorHAnsi" w:cstheme="minorHAnsi"/>
          <w:sz w:val="23"/>
          <w:szCs w:val="23"/>
          <w:lang w:val="en-US"/>
        </w:rPr>
        <w:t>see how Margery’s memorial garden is maturing.</w:t>
      </w:r>
      <w:r w:rsidR="0063452E" w:rsidRPr="005B0B56">
        <w:rPr>
          <w:rFonts w:asciiTheme="minorHAnsi" w:eastAsiaTheme="minorHAnsi" w:hAnsiTheme="minorHAnsi" w:cstheme="minorHAnsi"/>
          <w:sz w:val="23"/>
          <w:szCs w:val="23"/>
          <w:lang w:val="en-US"/>
        </w:rPr>
        <w:t xml:space="preserve"> </w:t>
      </w:r>
    </w:p>
    <w:p w:rsidR="00183CF7" w:rsidRPr="005B0B56" w:rsidRDefault="001A2DDF" w:rsidP="0063452E">
      <w:pPr>
        <w:jc w:val="both"/>
        <w:rPr>
          <w:rFonts w:asciiTheme="minorHAnsi" w:hAnsiTheme="minorHAnsi" w:cstheme="minorHAnsi"/>
          <w:sz w:val="23"/>
          <w:szCs w:val="23"/>
          <w:lang w:val="en-US"/>
        </w:rPr>
      </w:pPr>
      <w:r w:rsidRPr="005B0B56">
        <w:rPr>
          <w:rFonts w:asciiTheme="minorHAnsi" w:hAnsiTheme="minorHAnsi" w:cstheme="minorHAnsi"/>
          <w:sz w:val="23"/>
          <w:szCs w:val="23"/>
          <w:lang w:val="en-US"/>
        </w:rPr>
        <w:t>£5 season tickets are available for all the gardens giving details of date, time, location and a brief description of</w:t>
      </w:r>
      <w:r w:rsidR="00E2078E" w:rsidRPr="005B0B56">
        <w:rPr>
          <w:rFonts w:asciiTheme="minorHAnsi" w:hAnsiTheme="minorHAnsi" w:cstheme="minorHAnsi"/>
          <w:sz w:val="23"/>
          <w:szCs w:val="23"/>
          <w:lang w:val="en-US"/>
        </w:rPr>
        <w:t xml:space="preserve"> the gardens.</w:t>
      </w:r>
    </w:p>
    <w:p w:rsidR="001F6591" w:rsidRPr="005B0B56" w:rsidRDefault="00380323" w:rsidP="001F6591">
      <w:pPr>
        <w:pStyle w:val="NoSpacing"/>
        <w:rPr>
          <w:rFonts w:cstheme="minorHAnsi"/>
          <w:sz w:val="23"/>
          <w:szCs w:val="23"/>
          <w:u w:val="single"/>
        </w:rPr>
      </w:pPr>
      <w:r w:rsidRPr="005B0B56">
        <w:rPr>
          <w:rFonts w:cstheme="minorHAnsi"/>
          <w:b/>
          <w:sz w:val="23"/>
          <w:szCs w:val="23"/>
          <w:u w:val="single"/>
        </w:rPr>
        <w:t>Sunday June 7</w:t>
      </w:r>
      <w:r w:rsidRPr="005B0B56">
        <w:rPr>
          <w:rFonts w:cstheme="minorHAnsi"/>
          <w:b/>
          <w:sz w:val="23"/>
          <w:szCs w:val="23"/>
          <w:u w:val="single"/>
          <w:vertAlign w:val="superscript"/>
        </w:rPr>
        <w:t>th</w:t>
      </w:r>
      <w:r w:rsidRPr="005B0B56">
        <w:rPr>
          <w:rFonts w:cstheme="minorHAnsi"/>
          <w:b/>
          <w:sz w:val="23"/>
          <w:szCs w:val="23"/>
          <w:u w:val="single"/>
        </w:rPr>
        <w:t xml:space="preserve"> - </w:t>
      </w:r>
      <w:r w:rsidR="001F6591" w:rsidRPr="005B0B56">
        <w:rPr>
          <w:rFonts w:cstheme="minorHAnsi"/>
          <w:b/>
          <w:sz w:val="23"/>
          <w:szCs w:val="23"/>
          <w:u w:val="single"/>
        </w:rPr>
        <w:t>The ‘J’ Team</w:t>
      </w:r>
    </w:p>
    <w:p w:rsidR="001F6591" w:rsidRDefault="001F6591" w:rsidP="00380323">
      <w:pPr>
        <w:pStyle w:val="NoSpacing"/>
        <w:jc w:val="both"/>
        <w:rPr>
          <w:rFonts w:cstheme="minorHAnsi"/>
          <w:sz w:val="23"/>
          <w:szCs w:val="23"/>
        </w:rPr>
      </w:pPr>
      <w:r w:rsidRPr="005B0B56">
        <w:rPr>
          <w:rFonts w:cstheme="minorHAnsi"/>
          <w:sz w:val="23"/>
          <w:szCs w:val="23"/>
        </w:rPr>
        <w:t xml:space="preserve">Our next all-age </w:t>
      </w:r>
      <w:r w:rsidR="00380323" w:rsidRPr="005B0B56">
        <w:rPr>
          <w:rFonts w:cstheme="minorHAnsi"/>
          <w:sz w:val="23"/>
          <w:szCs w:val="23"/>
        </w:rPr>
        <w:t>worship when we will explore</w:t>
      </w:r>
      <w:r w:rsidRPr="005B0B56">
        <w:rPr>
          <w:rFonts w:cstheme="minorHAnsi"/>
          <w:sz w:val="23"/>
          <w:szCs w:val="23"/>
        </w:rPr>
        <w:t xml:space="preserve"> what it means to be part of Jesus’ team. We’ll also be dedicating our brand new children’s activity area that morning.</w:t>
      </w:r>
    </w:p>
    <w:p w:rsidR="00587F78" w:rsidRPr="00587F78" w:rsidRDefault="00587F78" w:rsidP="00380323">
      <w:pPr>
        <w:pStyle w:val="NoSpacing"/>
        <w:jc w:val="both"/>
        <w:rPr>
          <w:rFonts w:cstheme="minorHAnsi"/>
          <w:sz w:val="8"/>
          <w:szCs w:val="8"/>
        </w:rPr>
      </w:pPr>
    </w:p>
    <w:p w:rsidR="00380323" w:rsidRDefault="00380323" w:rsidP="00380323">
      <w:pPr>
        <w:pStyle w:val="NoSpacing"/>
        <w:jc w:val="both"/>
      </w:pPr>
      <w:r w:rsidRPr="00587F78">
        <w:rPr>
          <w:b/>
          <w:u w:val="single"/>
        </w:rPr>
        <w:t>Zoom prayers.</w:t>
      </w:r>
      <w:r w:rsidRPr="00587F78">
        <w:t xml:space="preserve"> A reminder that Morning Prayer is often held during the week. We meet from 9:00am to 9:30am on Zoom. Let Revd Tim know if you’d like him to send you the link.</w:t>
      </w:r>
    </w:p>
    <w:p w:rsidR="00587F78" w:rsidRPr="00587F78" w:rsidRDefault="00587F78" w:rsidP="00380323">
      <w:pPr>
        <w:pStyle w:val="NoSpacing"/>
        <w:jc w:val="both"/>
        <w:rPr>
          <w:sz w:val="8"/>
          <w:szCs w:val="8"/>
        </w:rPr>
      </w:pPr>
    </w:p>
    <w:p w:rsidR="001F6591" w:rsidRPr="00587F78" w:rsidRDefault="001F6591" w:rsidP="00380323">
      <w:pPr>
        <w:pStyle w:val="NoSpacing"/>
        <w:jc w:val="both"/>
        <w:rPr>
          <w:u w:val="single"/>
        </w:rPr>
      </w:pPr>
      <w:r w:rsidRPr="00587F78">
        <w:rPr>
          <w:b/>
          <w:u w:val="single"/>
        </w:rPr>
        <w:t>New church website</w:t>
      </w:r>
    </w:p>
    <w:p w:rsidR="001F6591" w:rsidRPr="00587F78" w:rsidRDefault="001F6591" w:rsidP="00380323">
      <w:pPr>
        <w:pStyle w:val="NoSpacing"/>
        <w:jc w:val="both"/>
      </w:pPr>
      <w:r w:rsidRPr="00587F78">
        <w:rPr>
          <w:rFonts w:cstheme="minorHAnsi"/>
          <w:lang w:val="en-US"/>
        </w:rPr>
        <w:t xml:space="preserve">You might like to note that work has been done to boost our presence on ‘A Church Near You’. For example, you can now find electronic copies of magazine and </w:t>
      </w:r>
      <w:r w:rsidR="006E6E6C" w:rsidRPr="00587F78">
        <w:rPr>
          <w:rFonts w:cstheme="minorHAnsi"/>
          <w:lang w:val="en-US"/>
        </w:rPr>
        <w:t>pew sheet</w:t>
      </w:r>
      <w:r w:rsidRPr="00587F78">
        <w:rPr>
          <w:rFonts w:cstheme="minorHAnsi"/>
          <w:lang w:val="en-US"/>
        </w:rPr>
        <w:t xml:space="preserve"> here. Type ‘St Alban’s Earsdon’ into your browser. Then click on ‘A Church Near You – St Alban’s Earsdon, Whitley Bay’. For the </w:t>
      </w:r>
      <w:r w:rsidR="006E6E6C" w:rsidRPr="00587F78">
        <w:rPr>
          <w:rFonts w:cstheme="minorHAnsi"/>
          <w:lang w:val="en-US"/>
        </w:rPr>
        <w:t>pew sheet</w:t>
      </w:r>
      <w:r w:rsidRPr="00587F78">
        <w:rPr>
          <w:rFonts w:cstheme="minorHAnsi"/>
          <w:lang w:val="en-US"/>
        </w:rPr>
        <w:t>, click on ‘News and Notices’ on the</w:t>
      </w:r>
      <w:r w:rsidRPr="00587F78">
        <w:t xml:space="preserve"> menu down the left hand side. Then at the top of that page, click on ‘Notice sheets’</w:t>
      </w:r>
    </w:p>
    <w:p w:rsidR="00CF6B74" w:rsidRPr="00A019DB" w:rsidRDefault="00CF6B74" w:rsidP="00CF6B74">
      <w:pPr>
        <w:pStyle w:val="NoSpacing"/>
        <w:jc w:val="center"/>
        <w:rPr>
          <w:color w:val="FF0000"/>
          <w:sz w:val="16"/>
          <w:szCs w:val="16"/>
        </w:rPr>
      </w:pPr>
    </w:p>
    <w:p w:rsidR="003E0470" w:rsidRDefault="00867C7F" w:rsidP="00441B54">
      <w:pPr>
        <w:jc w:val="center"/>
        <w:rPr>
          <w:rFonts w:asciiTheme="minorHAnsi" w:hAnsiTheme="minorHAnsi" w:cstheme="minorHAnsi"/>
          <w:b/>
          <w:sz w:val="23"/>
          <w:szCs w:val="23"/>
          <w:u w:val="wave"/>
        </w:rPr>
      </w:pPr>
      <w:r w:rsidRPr="007B0B53">
        <w:rPr>
          <w:rFonts w:asciiTheme="minorHAnsi" w:hAnsiTheme="minorHAnsi" w:cstheme="minorHAnsi"/>
          <w:b/>
          <w:sz w:val="23"/>
          <w:szCs w:val="23"/>
          <w:u w:val="wave"/>
        </w:rPr>
        <w:lastRenderedPageBreak/>
        <w:t>THE PARISH OF EARSDON AND BACKWORTH</w:t>
      </w:r>
    </w:p>
    <w:p w:rsidR="00DE7984" w:rsidRPr="00A019DB" w:rsidRDefault="00267DF4" w:rsidP="00441B54">
      <w:pPr>
        <w:jc w:val="center"/>
        <w:rPr>
          <w:rFonts w:asciiTheme="minorHAnsi" w:hAnsiTheme="minorHAnsi" w:cstheme="minorHAnsi"/>
          <w:b/>
          <w:color w:val="FF0000"/>
          <w:sz w:val="23"/>
          <w:szCs w:val="23"/>
          <w:u w:val="wave"/>
        </w:rPr>
      </w:pPr>
      <w:r>
        <w:rPr>
          <w:rFonts w:ascii="Calibri" w:hAnsi="Calibri" w:cs="Calibri"/>
          <w:noProof/>
          <w:color w:val="FF0000"/>
          <w:sz w:val="23"/>
          <w:szCs w:val="23"/>
          <w:lang w:eastAsia="en-GB"/>
        </w:rPr>
        <w:drawing>
          <wp:anchor distT="0" distB="0" distL="114300" distR="114300" simplePos="0" relativeHeight="251681792" behindDoc="0" locked="0" layoutInCell="1" allowOverlap="1" wp14:anchorId="3937023F" wp14:editId="0E5E0301">
            <wp:simplePos x="0" y="0"/>
            <wp:positionH relativeFrom="column">
              <wp:posOffset>1559560</wp:posOffset>
            </wp:positionH>
            <wp:positionV relativeFrom="paragraph">
              <wp:posOffset>78740</wp:posOffset>
            </wp:positionV>
            <wp:extent cx="1150620" cy="17995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tecost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7984" w:rsidRPr="00A019DB" w:rsidRDefault="00DE7984" w:rsidP="00441B54">
      <w:pPr>
        <w:jc w:val="center"/>
        <w:rPr>
          <w:rFonts w:asciiTheme="minorHAnsi" w:hAnsiTheme="minorHAnsi" w:cstheme="minorHAnsi"/>
          <w:b/>
          <w:color w:val="FF0000"/>
          <w:sz w:val="23"/>
          <w:szCs w:val="23"/>
          <w:u w:val="wave"/>
        </w:rPr>
      </w:pPr>
    </w:p>
    <w:p w:rsidR="00DE7984" w:rsidRPr="00A019DB" w:rsidRDefault="00DE7984" w:rsidP="00441B54">
      <w:pPr>
        <w:jc w:val="center"/>
        <w:rPr>
          <w:rFonts w:asciiTheme="minorHAnsi" w:hAnsiTheme="minorHAnsi" w:cstheme="minorHAnsi"/>
          <w:b/>
          <w:color w:val="FF0000"/>
          <w:sz w:val="23"/>
          <w:szCs w:val="23"/>
          <w:u w:val="wave"/>
        </w:rPr>
      </w:pPr>
    </w:p>
    <w:p w:rsidR="00DE7984" w:rsidRPr="00A019DB" w:rsidRDefault="00DE7984" w:rsidP="00441B54">
      <w:pPr>
        <w:jc w:val="center"/>
        <w:rPr>
          <w:rFonts w:asciiTheme="minorHAnsi" w:hAnsiTheme="minorHAnsi" w:cstheme="minorHAnsi"/>
          <w:b/>
          <w:color w:val="FF0000"/>
          <w:sz w:val="23"/>
          <w:szCs w:val="23"/>
          <w:u w:val="wave"/>
        </w:rPr>
      </w:pPr>
    </w:p>
    <w:p w:rsidR="00DE7984" w:rsidRPr="00A019DB" w:rsidRDefault="00DE7984" w:rsidP="00441B54">
      <w:pPr>
        <w:jc w:val="center"/>
        <w:rPr>
          <w:rFonts w:asciiTheme="minorHAnsi" w:hAnsiTheme="minorHAnsi" w:cstheme="minorHAnsi"/>
          <w:b/>
          <w:color w:val="FF0000"/>
          <w:sz w:val="23"/>
          <w:szCs w:val="23"/>
          <w:u w:val="wave"/>
        </w:rPr>
      </w:pPr>
    </w:p>
    <w:p w:rsidR="00DE7984" w:rsidRPr="00A019DB" w:rsidRDefault="00DE7984" w:rsidP="00441B54">
      <w:pPr>
        <w:jc w:val="center"/>
        <w:rPr>
          <w:rFonts w:asciiTheme="minorHAnsi" w:hAnsiTheme="minorHAnsi" w:cstheme="minorHAnsi"/>
          <w:b/>
          <w:color w:val="FF0000"/>
          <w:sz w:val="23"/>
          <w:szCs w:val="23"/>
          <w:u w:val="wave"/>
        </w:rPr>
      </w:pPr>
    </w:p>
    <w:p w:rsidR="00441B54" w:rsidRPr="00A019DB" w:rsidRDefault="00441B54" w:rsidP="00683CC2">
      <w:pPr>
        <w:pStyle w:val="NoSpacing"/>
        <w:jc w:val="center"/>
        <w:rPr>
          <w:rFonts w:cstheme="minorHAnsi"/>
          <w:color w:val="FF0000"/>
          <w:sz w:val="16"/>
          <w:szCs w:val="16"/>
          <w:u w:val="wave"/>
        </w:rPr>
      </w:pPr>
    </w:p>
    <w:p w:rsidR="008E7642" w:rsidRPr="00A019DB" w:rsidRDefault="008E7642" w:rsidP="00683CC2">
      <w:pPr>
        <w:pStyle w:val="NoSpacing"/>
        <w:jc w:val="center"/>
        <w:rPr>
          <w:rFonts w:cstheme="minorHAnsi"/>
          <w:color w:val="FF0000"/>
          <w:sz w:val="23"/>
          <w:szCs w:val="23"/>
        </w:rPr>
      </w:pPr>
    </w:p>
    <w:p w:rsidR="00267DF4" w:rsidRDefault="00267DF4" w:rsidP="00683CC2">
      <w:pPr>
        <w:pStyle w:val="NoSpacing"/>
        <w:jc w:val="center"/>
        <w:rPr>
          <w:rFonts w:cstheme="minorHAnsi"/>
          <w:color w:val="FF0000"/>
          <w:sz w:val="23"/>
          <w:szCs w:val="23"/>
        </w:rPr>
      </w:pPr>
    </w:p>
    <w:p w:rsidR="00267DF4" w:rsidRDefault="00267DF4" w:rsidP="00683CC2">
      <w:pPr>
        <w:pStyle w:val="NoSpacing"/>
        <w:jc w:val="center"/>
        <w:rPr>
          <w:rFonts w:cstheme="minorHAnsi"/>
          <w:color w:val="FF0000"/>
          <w:sz w:val="23"/>
          <w:szCs w:val="23"/>
        </w:rPr>
      </w:pPr>
    </w:p>
    <w:p w:rsidR="00267DF4" w:rsidRDefault="00267DF4" w:rsidP="00683CC2">
      <w:pPr>
        <w:pStyle w:val="NoSpacing"/>
        <w:jc w:val="center"/>
        <w:rPr>
          <w:rFonts w:cstheme="minorHAnsi"/>
          <w:color w:val="FF0000"/>
          <w:sz w:val="23"/>
          <w:szCs w:val="23"/>
        </w:rPr>
      </w:pPr>
    </w:p>
    <w:p w:rsidR="00B16C04" w:rsidRPr="007B0B53" w:rsidRDefault="00287326" w:rsidP="00683CC2">
      <w:pPr>
        <w:pStyle w:val="NoSpacing"/>
        <w:jc w:val="center"/>
        <w:rPr>
          <w:rFonts w:cstheme="minorHAnsi"/>
          <w:sz w:val="23"/>
          <w:szCs w:val="23"/>
        </w:rPr>
      </w:pPr>
      <w:r w:rsidRPr="007B0B53">
        <w:rPr>
          <w:rFonts w:cstheme="minorHAnsi"/>
          <w:b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FA9D9D" wp14:editId="387D7F01">
                <wp:simplePos x="0" y="0"/>
                <wp:positionH relativeFrom="column">
                  <wp:posOffset>1187450</wp:posOffset>
                </wp:positionH>
                <wp:positionV relativeFrom="paragraph">
                  <wp:posOffset>27940</wp:posOffset>
                </wp:positionV>
                <wp:extent cx="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017CF2" id="Straight Connector 8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5pt,2.2pt" to="93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" strokecolor="#5b9bd5 [3204]" strokeweight=".5pt">
                <v:stroke joinstyle="miter"/>
              </v:line>
            </w:pict>
          </mc:Fallback>
        </mc:AlternateContent>
      </w:r>
      <w:r w:rsidR="00B16C04" w:rsidRPr="007B0B53">
        <w:rPr>
          <w:rFonts w:cstheme="minorHAnsi"/>
          <w:sz w:val="23"/>
          <w:szCs w:val="23"/>
        </w:rPr>
        <w:t>A warm welcome to our services</w:t>
      </w:r>
    </w:p>
    <w:p w:rsidR="00B16C04" w:rsidRPr="007B0B53" w:rsidRDefault="00B16C04" w:rsidP="00683CC2">
      <w:pPr>
        <w:pStyle w:val="NoSpacing"/>
        <w:jc w:val="center"/>
        <w:rPr>
          <w:rFonts w:cstheme="minorHAnsi"/>
          <w:sz w:val="23"/>
          <w:szCs w:val="23"/>
        </w:rPr>
      </w:pPr>
      <w:r w:rsidRPr="007B0B53">
        <w:rPr>
          <w:rFonts w:cstheme="minorHAnsi"/>
          <w:sz w:val="23"/>
          <w:szCs w:val="23"/>
        </w:rPr>
        <w:t>to any visitors or newcomers joining us today</w:t>
      </w:r>
    </w:p>
    <w:p w:rsidR="00636D7F" w:rsidRPr="007B0B53" w:rsidRDefault="00636D7F" w:rsidP="00683CC2">
      <w:pPr>
        <w:pStyle w:val="NoSpacing"/>
        <w:jc w:val="center"/>
        <w:rPr>
          <w:rFonts w:cstheme="minorHAnsi"/>
          <w:sz w:val="8"/>
          <w:szCs w:val="8"/>
        </w:rPr>
      </w:pPr>
    </w:p>
    <w:p w:rsidR="00EC482C" w:rsidRPr="007B0B53" w:rsidRDefault="00EC482C" w:rsidP="00EC482C">
      <w:pPr>
        <w:pStyle w:val="NoSpacing"/>
        <w:jc w:val="center"/>
        <w:rPr>
          <w:rFonts w:cstheme="minorHAnsi"/>
          <w:b/>
          <w:sz w:val="23"/>
          <w:szCs w:val="23"/>
        </w:rPr>
      </w:pPr>
      <w:r w:rsidRPr="007B0B53">
        <w:rPr>
          <w:rFonts w:cstheme="minorHAnsi"/>
          <w:b/>
          <w:sz w:val="23"/>
          <w:szCs w:val="23"/>
        </w:rPr>
        <w:t xml:space="preserve">Sunday May </w:t>
      </w:r>
      <w:r w:rsidR="007B0B53" w:rsidRPr="007B0B53">
        <w:rPr>
          <w:rFonts w:cstheme="minorHAnsi"/>
          <w:b/>
          <w:sz w:val="23"/>
          <w:szCs w:val="23"/>
        </w:rPr>
        <w:t>24</w:t>
      </w:r>
      <w:r w:rsidR="007B0B53" w:rsidRPr="007B0B53">
        <w:rPr>
          <w:rFonts w:cstheme="minorHAnsi"/>
          <w:b/>
          <w:sz w:val="23"/>
          <w:szCs w:val="23"/>
          <w:vertAlign w:val="superscript"/>
        </w:rPr>
        <w:t>th</w:t>
      </w:r>
      <w:r w:rsidR="007B0B53" w:rsidRPr="007B0B53">
        <w:rPr>
          <w:rFonts w:cstheme="minorHAnsi"/>
          <w:b/>
          <w:sz w:val="23"/>
          <w:szCs w:val="23"/>
        </w:rPr>
        <w:t xml:space="preserve"> </w:t>
      </w:r>
      <w:r w:rsidRPr="007B0B53">
        <w:rPr>
          <w:rFonts w:cstheme="minorHAnsi"/>
          <w:b/>
          <w:sz w:val="23"/>
          <w:szCs w:val="23"/>
        </w:rPr>
        <w:t>(</w:t>
      </w:r>
      <w:r w:rsidR="007B0B53" w:rsidRPr="007B0B53">
        <w:rPr>
          <w:rFonts w:cstheme="minorHAnsi"/>
          <w:b/>
          <w:sz w:val="23"/>
          <w:szCs w:val="23"/>
        </w:rPr>
        <w:t>Pentecost)</w:t>
      </w:r>
    </w:p>
    <w:p w:rsidR="00EC482C" w:rsidRPr="007B0B53" w:rsidRDefault="00EC482C" w:rsidP="00EC482C">
      <w:pPr>
        <w:pStyle w:val="NoSpacing"/>
        <w:jc w:val="center"/>
        <w:rPr>
          <w:rFonts w:cstheme="minorHAnsi"/>
          <w:i/>
          <w:sz w:val="23"/>
          <w:szCs w:val="23"/>
        </w:rPr>
      </w:pPr>
      <w:r w:rsidRPr="007B0B53">
        <w:rPr>
          <w:rFonts w:cstheme="minorHAnsi"/>
          <w:sz w:val="23"/>
          <w:szCs w:val="23"/>
        </w:rPr>
        <w:t xml:space="preserve">The coming week </w:t>
      </w:r>
      <w:r w:rsidRPr="007B0B53">
        <w:rPr>
          <w:rFonts w:cstheme="minorHAnsi"/>
          <w:i/>
          <w:sz w:val="23"/>
          <w:szCs w:val="23"/>
        </w:rPr>
        <w:t>(with prayer intentions in brackets)</w:t>
      </w:r>
    </w:p>
    <w:p w:rsidR="00E412A0" w:rsidRPr="00A019DB" w:rsidRDefault="00E412A0" w:rsidP="00EC482C">
      <w:pPr>
        <w:pStyle w:val="NoSpacing"/>
        <w:jc w:val="center"/>
        <w:rPr>
          <w:rFonts w:cstheme="minorHAnsi"/>
          <w:color w:val="FF0000"/>
          <w:sz w:val="8"/>
          <w:szCs w:val="8"/>
        </w:rPr>
      </w:pPr>
    </w:p>
    <w:p w:rsidR="007B0B53" w:rsidRPr="00752816" w:rsidRDefault="007B0B53" w:rsidP="007B0B53">
      <w:pPr>
        <w:pStyle w:val="NoSpacing"/>
        <w:rPr>
          <w:rFonts w:cstheme="minorHAnsi"/>
          <w:b/>
          <w:sz w:val="24"/>
          <w:szCs w:val="24"/>
        </w:rPr>
      </w:pPr>
      <w:r w:rsidRPr="00752816">
        <w:rPr>
          <w:rFonts w:cstheme="minorHAnsi"/>
          <w:b/>
          <w:sz w:val="24"/>
          <w:szCs w:val="24"/>
        </w:rPr>
        <w:t>Mon</w:t>
      </w:r>
      <w:r>
        <w:rPr>
          <w:rFonts w:cstheme="minorHAnsi"/>
          <w:b/>
          <w:sz w:val="24"/>
          <w:szCs w:val="24"/>
        </w:rPr>
        <w:t>day</w:t>
      </w:r>
      <w:r w:rsidRPr="00752816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May 25</w:t>
      </w:r>
      <w:r w:rsidRPr="004D212D">
        <w:rPr>
          <w:rFonts w:cstheme="minorHAnsi"/>
          <w:b/>
          <w:sz w:val="24"/>
          <w:szCs w:val="24"/>
          <w:vertAlign w:val="superscript"/>
        </w:rPr>
        <w:t>th</w:t>
      </w:r>
      <w:r>
        <w:rPr>
          <w:rFonts w:cstheme="minorHAnsi"/>
          <w:b/>
          <w:sz w:val="24"/>
          <w:szCs w:val="24"/>
        </w:rPr>
        <w:t xml:space="preserve"> </w:t>
      </w:r>
      <w:r w:rsidRPr="00752816">
        <w:rPr>
          <w:rFonts w:cstheme="minorHAnsi"/>
          <w:b/>
          <w:sz w:val="24"/>
          <w:szCs w:val="24"/>
        </w:rPr>
        <w:t xml:space="preserve">      </w:t>
      </w:r>
    </w:p>
    <w:p w:rsidR="007B0B53" w:rsidRDefault="007B0B53" w:rsidP="007B0B53">
      <w:pPr>
        <w:pStyle w:val="NoSpacing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(For God’s best outcome from the Makerfield by-election, and all that might follow)</w:t>
      </w:r>
    </w:p>
    <w:p w:rsidR="007B0B53" w:rsidRPr="00587F78" w:rsidRDefault="007B0B53" w:rsidP="007B0B53">
      <w:pPr>
        <w:pStyle w:val="NoSpacing"/>
        <w:rPr>
          <w:rFonts w:cstheme="minorHAnsi"/>
          <w:sz w:val="4"/>
          <w:szCs w:val="4"/>
        </w:rPr>
      </w:pPr>
    </w:p>
    <w:p w:rsidR="007B0B53" w:rsidRPr="00752816" w:rsidRDefault="007B0B53" w:rsidP="007B0B53">
      <w:pPr>
        <w:pStyle w:val="NoSpacing"/>
        <w:rPr>
          <w:rFonts w:cstheme="minorHAnsi"/>
          <w:b/>
          <w:sz w:val="24"/>
          <w:szCs w:val="24"/>
        </w:rPr>
      </w:pPr>
      <w:r w:rsidRPr="00752816">
        <w:rPr>
          <w:rFonts w:cstheme="minorHAnsi"/>
          <w:b/>
          <w:sz w:val="24"/>
          <w:szCs w:val="24"/>
        </w:rPr>
        <w:t>Tues</w:t>
      </w:r>
      <w:r>
        <w:rPr>
          <w:rFonts w:cstheme="minorHAnsi"/>
          <w:b/>
          <w:sz w:val="24"/>
          <w:szCs w:val="24"/>
        </w:rPr>
        <w:t>day</w:t>
      </w:r>
      <w:r w:rsidRPr="00752816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May 26</w:t>
      </w:r>
      <w:r w:rsidRPr="004D212D">
        <w:rPr>
          <w:rFonts w:cstheme="minorHAnsi"/>
          <w:b/>
          <w:sz w:val="24"/>
          <w:szCs w:val="24"/>
          <w:vertAlign w:val="superscript"/>
        </w:rPr>
        <w:t>th</w:t>
      </w:r>
      <w:r>
        <w:rPr>
          <w:rFonts w:cstheme="minorHAnsi"/>
          <w:b/>
          <w:sz w:val="24"/>
          <w:szCs w:val="24"/>
        </w:rPr>
        <w:t xml:space="preserve">  </w:t>
      </w:r>
      <w:r w:rsidRPr="00752816">
        <w:rPr>
          <w:rFonts w:cstheme="minorHAnsi"/>
          <w:b/>
          <w:sz w:val="24"/>
          <w:szCs w:val="24"/>
        </w:rPr>
        <w:t xml:space="preserve">      </w:t>
      </w:r>
    </w:p>
    <w:p w:rsidR="007B0B53" w:rsidRDefault="007B0B53" w:rsidP="007B0B53">
      <w:pPr>
        <w:pStyle w:val="NoSpacing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(For the clergy of Tynemouth Deanery, meeting over lunch. For Area Dean Nigel Taylor)</w:t>
      </w:r>
    </w:p>
    <w:p w:rsidR="007B0B53" w:rsidRPr="00587F78" w:rsidRDefault="007B0B53" w:rsidP="007B0B53">
      <w:pPr>
        <w:pStyle w:val="NoSpacing"/>
        <w:rPr>
          <w:rFonts w:cstheme="minorHAnsi"/>
          <w:i/>
          <w:sz w:val="4"/>
          <w:szCs w:val="4"/>
        </w:rPr>
      </w:pPr>
    </w:p>
    <w:p w:rsidR="007B0B53" w:rsidRPr="00752816" w:rsidRDefault="007B0B53" w:rsidP="007B0B53">
      <w:pPr>
        <w:pStyle w:val="NoSpacing"/>
        <w:rPr>
          <w:rFonts w:cstheme="minorHAnsi"/>
          <w:b/>
          <w:sz w:val="24"/>
          <w:szCs w:val="24"/>
        </w:rPr>
      </w:pPr>
      <w:r w:rsidRPr="00752816">
        <w:rPr>
          <w:rFonts w:cstheme="minorHAnsi"/>
          <w:b/>
          <w:sz w:val="24"/>
          <w:szCs w:val="24"/>
        </w:rPr>
        <w:t>Wed</w:t>
      </w:r>
      <w:r>
        <w:rPr>
          <w:rFonts w:cstheme="minorHAnsi"/>
          <w:b/>
          <w:sz w:val="24"/>
          <w:szCs w:val="24"/>
        </w:rPr>
        <w:t>nesday</w:t>
      </w:r>
      <w:r w:rsidRPr="00752816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May 27</w:t>
      </w:r>
      <w:r w:rsidRPr="004D212D">
        <w:rPr>
          <w:rFonts w:cstheme="minorHAnsi"/>
          <w:b/>
          <w:sz w:val="24"/>
          <w:szCs w:val="24"/>
          <w:vertAlign w:val="superscript"/>
        </w:rPr>
        <w:t>th</w:t>
      </w:r>
      <w:r>
        <w:rPr>
          <w:rFonts w:cstheme="minorHAnsi"/>
          <w:b/>
          <w:sz w:val="24"/>
          <w:szCs w:val="24"/>
        </w:rPr>
        <w:t xml:space="preserve">  </w:t>
      </w:r>
      <w:r w:rsidRPr="00752816">
        <w:rPr>
          <w:rFonts w:cstheme="minorHAnsi"/>
          <w:b/>
          <w:sz w:val="24"/>
          <w:szCs w:val="24"/>
        </w:rPr>
        <w:t xml:space="preserve">     </w:t>
      </w:r>
    </w:p>
    <w:p w:rsidR="007B0B53" w:rsidRDefault="007B0B53" w:rsidP="007B0B53">
      <w:pPr>
        <w:pStyle w:val="NoSpacing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(For Jo, preparing to preach on Sunday)</w:t>
      </w:r>
    </w:p>
    <w:p w:rsidR="007B0B53" w:rsidRPr="00587F78" w:rsidRDefault="007B0B53" w:rsidP="007B0B53">
      <w:pPr>
        <w:pStyle w:val="NoSpacing"/>
        <w:rPr>
          <w:rFonts w:cstheme="minorHAnsi"/>
          <w:i/>
          <w:sz w:val="4"/>
          <w:szCs w:val="4"/>
        </w:rPr>
      </w:pPr>
    </w:p>
    <w:p w:rsidR="006E6E6C" w:rsidRDefault="007B0B53" w:rsidP="007B0B53">
      <w:pPr>
        <w:pStyle w:val="NoSpacing"/>
        <w:rPr>
          <w:rFonts w:cstheme="minorHAnsi"/>
          <w:b/>
          <w:sz w:val="24"/>
          <w:szCs w:val="24"/>
          <w:vertAlign w:val="superscript"/>
        </w:rPr>
      </w:pPr>
      <w:r w:rsidRPr="00752816">
        <w:rPr>
          <w:rFonts w:cstheme="minorHAnsi"/>
          <w:b/>
          <w:sz w:val="24"/>
          <w:szCs w:val="24"/>
        </w:rPr>
        <w:t>Thur</w:t>
      </w:r>
      <w:r>
        <w:rPr>
          <w:rFonts w:cstheme="minorHAnsi"/>
          <w:b/>
          <w:sz w:val="24"/>
          <w:szCs w:val="24"/>
        </w:rPr>
        <w:t>sday</w:t>
      </w:r>
      <w:r w:rsidRPr="00752816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May 28</w:t>
      </w:r>
      <w:r w:rsidRPr="004703C3">
        <w:rPr>
          <w:rFonts w:cstheme="minorHAnsi"/>
          <w:b/>
          <w:sz w:val="24"/>
          <w:szCs w:val="24"/>
          <w:vertAlign w:val="superscript"/>
        </w:rPr>
        <w:t>th</w:t>
      </w:r>
    </w:p>
    <w:p w:rsidR="007B0B53" w:rsidRPr="006E6E6C" w:rsidRDefault="006E6E6C" w:rsidP="007B0B53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vertAlign w:val="superscript"/>
        </w:rPr>
        <w:tab/>
      </w:r>
      <w:r w:rsidR="00587F78" w:rsidRPr="006E6E6C">
        <w:rPr>
          <w:rFonts w:cstheme="minorHAnsi"/>
          <w:b/>
          <w:sz w:val="24"/>
          <w:szCs w:val="24"/>
        </w:rPr>
        <w:t>9:30am -</w:t>
      </w:r>
      <w:r>
        <w:rPr>
          <w:rFonts w:cstheme="minorHAnsi"/>
          <w:b/>
          <w:sz w:val="24"/>
          <w:szCs w:val="24"/>
        </w:rPr>
        <w:t xml:space="preserve"> Holy Communion at St John’s</w:t>
      </w:r>
    </w:p>
    <w:p w:rsidR="007B0B53" w:rsidRPr="00752816" w:rsidRDefault="007B0B53" w:rsidP="007B0B53">
      <w:pPr>
        <w:pStyle w:val="NoSpacing"/>
        <w:rPr>
          <w:rFonts w:cstheme="minorHAnsi"/>
          <w:i/>
          <w:sz w:val="24"/>
          <w:szCs w:val="24"/>
        </w:rPr>
      </w:pPr>
      <w:r w:rsidRPr="00752816">
        <w:rPr>
          <w:rFonts w:cstheme="minorHAnsi"/>
          <w:i/>
          <w:sz w:val="24"/>
          <w:szCs w:val="24"/>
        </w:rPr>
        <w:t>(For everyone caught up in the conflict between Ukraine and Russia; for peace with justice)</w:t>
      </w:r>
    </w:p>
    <w:p w:rsidR="007B0B53" w:rsidRPr="00587F78" w:rsidRDefault="007B0B53" w:rsidP="007B0B53">
      <w:pPr>
        <w:pStyle w:val="NoSpacing"/>
        <w:rPr>
          <w:rFonts w:cstheme="minorHAnsi"/>
          <w:i/>
          <w:sz w:val="4"/>
          <w:szCs w:val="4"/>
        </w:rPr>
      </w:pPr>
    </w:p>
    <w:p w:rsidR="007B0B53" w:rsidRPr="00752816" w:rsidRDefault="007B0B53" w:rsidP="007B0B53">
      <w:pPr>
        <w:pStyle w:val="NoSpacing"/>
        <w:rPr>
          <w:rFonts w:cstheme="minorHAnsi"/>
          <w:b/>
          <w:sz w:val="24"/>
          <w:szCs w:val="24"/>
        </w:rPr>
      </w:pPr>
      <w:r w:rsidRPr="00752816">
        <w:rPr>
          <w:rFonts w:cstheme="minorHAnsi"/>
          <w:b/>
          <w:sz w:val="24"/>
          <w:szCs w:val="24"/>
        </w:rPr>
        <w:t>Fri</w:t>
      </w:r>
      <w:r>
        <w:rPr>
          <w:rFonts w:cstheme="minorHAnsi"/>
          <w:b/>
          <w:sz w:val="24"/>
          <w:szCs w:val="24"/>
        </w:rPr>
        <w:t>day</w:t>
      </w:r>
      <w:r w:rsidRPr="00752816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May 29</w:t>
      </w:r>
      <w:r w:rsidRPr="004703C3">
        <w:rPr>
          <w:rFonts w:cstheme="minorHAnsi"/>
          <w:b/>
          <w:sz w:val="24"/>
          <w:szCs w:val="24"/>
          <w:vertAlign w:val="superscript"/>
        </w:rPr>
        <w:t>th</w:t>
      </w:r>
      <w:r>
        <w:rPr>
          <w:rFonts w:cstheme="minorHAnsi"/>
          <w:b/>
          <w:sz w:val="24"/>
          <w:szCs w:val="24"/>
        </w:rPr>
        <w:t xml:space="preserve">  </w:t>
      </w:r>
    </w:p>
    <w:p w:rsidR="007B0B53" w:rsidRDefault="007B0B53" w:rsidP="007B0B53">
      <w:pPr>
        <w:pStyle w:val="NoSpacing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(For peace with justice in Iran and neighbouring countries)</w:t>
      </w:r>
    </w:p>
    <w:p w:rsidR="007B0B53" w:rsidRPr="00587F78" w:rsidRDefault="007B0B53" w:rsidP="007B0B53">
      <w:pPr>
        <w:pStyle w:val="NoSpacing"/>
        <w:rPr>
          <w:rFonts w:cstheme="minorHAnsi"/>
          <w:i/>
          <w:sz w:val="4"/>
          <w:szCs w:val="4"/>
        </w:rPr>
      </w:pPr>
    </w:p>
    <w:p w:rsidR="007B0B53" w:rsidRPr="00752816" w:rsidRDefault="007B0B53" w:rsidP="007B0B53">
      <w:pPr>
        <w:pStyle w:val="NoSpacing"/>
        <w:rPr>
          <w:rFonts w:cstheme="minorHAnsi"/>
          <w:b/>
          <w:sz w:val="24"/>
          <w:szCs w:val="24"/>
        </w:rPr>
      </w:pPr>
      <w:r w:rsidRPr="00752816">
        <w:rPr>
          <w:rFonts w:cstheme="minorHAnsi"/>
          <w:b/>
          <w:sz w:val="24"/>
          <w:szCs w:val="24"/>
        </w:rPr>
        <w:t>Sat</w:t>
      </w:r>
      <w:r>
        <w:rPr>
          <w:rFonts w:cstheme="minorHAnsi"/>
          <w:b/>
          <w:sz w:val="24"/>
          <w:szCs w:val="24"/>
        </w:rPr>
        <w:t>urday</w:t>
      </w:r>
      <w:r w:rsidRPr="00752816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May 30</w:t>
      </w:r>
      <w:r w:rsidRPr="004703C3">
        <w:rPr>
          <w:rFonts w:cstheme="minorHAnsi"/>
          <w:b/>
          <w:sz w:val="24"/>
          <w:szCs w:val="24"/>
          <w:vertAlign w:val="superscript"/>
        </w:rPr>
        <w:t>th</w:t>
      </w:r>
      <w:r>
        <w:rPr>
          <w:rFonts w:cstheme="minorHAnsi"/>
          <w:b/>
          <w:sz w:val="24"/>
          <w:szCs w:val="24"/>
        </w:rPr>
        <w:t xml:space="preserve"> </w:t>
      </w:r>
    </w:p>
    <w:p w:rsidR="007B0B53" w:rsidRPr="00752816" w:rsidRDefault="007B0B53" w:rsidP="007B0B53">
      <w:pPr>
        <w:pStyle w:val="NoSpacing"/>
        <w:rPr>
          <w:rFonts w:cstheme="minorHAnsi"/>
          <w:i/>
          <w:sz w:val="24"/>
          <w:szCs w:val="24"/>
        </w:rPr>
      </w:pPr>
      <w:r w:rsidRPr="00752816">
        <w:rPr>
          <w:rFonts w:cstheme="minorHAnsi"/>
          <w:i/>
          <w:sz w:val="24"/>
          <w:szCs w:val="24"/>
        </w:rPr>
        <w:t>(For everyone impacted by the climate crisis; for urgent action to address climate change)</w:t>
      </w:r>
    </w:p>
    <w:p w:rsidR="007B0B53" w:rsidRPr="00587F78" w:rsidRDefault="007B0B53" w:rsidP="007B0B53">
      <w:pPr>
        <w:pStyle w:val="NoSpacing"/>
        <w:rPr>
          <w:rFonts w:cstheme="minorHAnsi"/>
          <w:i/>
          <w:sz w:val="4"/>
          <w:szCs w:val="4"/>
        </w:rPr>
      </w:pPr>
    </w:p>
    <w:p w:rsidR="007B0B53" w:rsidRPr="00752816" w:rsidRDefault="007B0B53" w:rsidP="007B0B53">
      <w:pPr>
        <w:pStyle w:val="NoSpacing"/>
        <w:rPr>
          <w:rFonts w:cstheme="minorHAnsi"/>
          <w:sz w:val="24"/>
          <w:szCs w:val="24"/>
        </w:rPr>
      </w:pPr>
      <w:r w:rsidRPr="00752816">
        <w:rPr>
          <w:rFonts w:cstheme="minorHAnsi"/>
          <w:b/>
          <w:sz w:val="24"/>
          <w:szCs w:val="24"/>
          <w:u w:val="single"/>
        </w:rPr>
        <w:t xml:space="preserve">Next Sunday, </w:t>
      </w:r>
      <w:r>
        <w:rPr>
          <w:rFonts w:cstheme="minorHAnsi"/>
          <w:b/>
          <w:sz w:val="24"/>
          <w:szCs w:val="24"/>
          <w:u w:val="single"/>
        </w:rPr>
        <w:t>May 31</w:t>
      </w:r>
      <w:r w:rsidRPr="007B0B53">
        <w:rPr>
          <w:rFonts w:cstheme="minorHAnsi"/>
          <w:b/>
          <w:sz w:val="24"/>
          <w:szCs w:val="24"/>
          <w:u w:val="single"/>
          <w:vertAlign w:val="superscript"/>
        </w:rPr>
        <w:t>st</w:t>
      </w:r>
      <w:r w:rsidRPr="00752816">
        <w:rPr>
          <w:rFonts w:cstheme="minorHAnsi"/>
          <w:b/>
          <w:sz w:val="24"/>
          <w:szCs w:val="24"/>
          <w:u w:val="single"/>
        </w:rPr>
        <w:t xml:space="preserve">: </w:t>
      </w:r>
      <w:r>
        <w:rPr>
          <w:rFonts w:cstheme="minorHAnsi"/>
          <w:b/>
          <w:sz w:val="24"/>
          <w:szCs w:val="24"/>
          <w:u w:val="single"/>
        </w:rPr>
        <w:t>Trinity Sunday</w:t>
      </w:r>
    </w:p>
    <w:p w:rsidR="007B0B53" w:rsidRPr="00752816" w:rsidRDefault="007B0B53" w:rsidP="007B0B53">
      <w:pPr>
        <w:pStyle w:val="NoSpacing"/>
        <w:rPr>
          <w:rFonts w:cstheme="minorHAnsi"/>
          <w:sz w:val="24"/>
          <w:szCs w:val="24"/>
        </w:rPr>
      </w:pPr>
      <w:r w:rsidRPr="00752816">
        <w:rPr>
          <w:rFonts w:cstheme="minorHAnsi"/>
          <w:sz w:val="24"/>
          <w:szCs w:val="24"/>
        </w:rPr>
        <w:t xml:space="preserve">9:00am </w:t>
      </w:r>
      <w:r w:rsidRPr="00752816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Holy Communion</w:t>
      </w:r>
      <w:r w:rsidRPr="00752816">
        <w:rPr>
          <w:rFonts w:cstheme="minorHAnsi"/>
          <w:sz w:val="24"/>
          <w:szCs w:val="24"/>
        </w:rPr>
        <w:t xml:space="preserve"> at St John’s</w:t>
      </w:r>
    </w:p>
    <w:p w:rsidR="007B0B53" w:rsidRDefault="007B0B53" w:rsidP="007B0B53">
      <w:pPr>
        <w:pStyle w:val="NoSpacing"/>
        <w:ind w:left="1440" w:hanging="1440"/>
        <w:rPr>
          <w:rFonts w:cstheme="minorHAnsi"/>
          <w:sz w:val="24"/>
          <w:szCs w:val="24"/>
        </w:rPr>
      </w:pPr>
      <w:r w:rsidRPr="00752816">
        <w:rPr>
          <w:rFonts w:cstheme="minorHAnsi"/>
          <w:sz w:val="24"/>
          <w:szCs w:val="24"/>
        </w:rPr>
        <w:t xml:space="preserve">10:30am </w:t>
      </w:r>
      <w:r w:rsidRPr="00752816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Holy Communion </w:t>
      </w:r>
      <w:r w:rsidRPr="00752816">
        <w:rPr>
          <w:rFonts w:cstheme="minorHAnsi"/>
          <w:sz w:val="24"/>
          <w:szCs w:val="24"/>
        </w:rPr>
        <w:t>at St Alban’s</w:t>
      </w:r>
    </w:p>
    <w:p w:rsidR="007B0B53" w:rsidRPr="001F6591" w:rsidRDefault="007B0B53" w:rsidP="007B0B53">
      <w:pPr>
        <w:pStyle w:val="NoSpacing"/>
        <w:jc w:val="center"/>
        <w:rPr>
          <w:rFonts w:cstheme="minorHAnsi"/>
          <w:b/>
          <w:sz w:val="28"/>
          <w:szCs w:val="28"/>
          <w:u w:val="single"/>
        </w:rPr>
      </w:pPr>
      <w:r w:rsidRPr="001F6591">
        <w:rPr>
          <w:rFonts w:cstheme="minorHAnsi"/>
          <w:b/>
          <w:sz w:val="28"/>
          <w:szCs w:val="28"/>
          <w:u w:val="single"/>
        </w:rPr>
        <w:lastRenderedPageBreak/>
        <w:t>Prayers for Sunday May 24</w:t>
      </w:r>
      <w:r w:rsidRPr="001F6591">
        <w:rPr>
          <w:rFonts w:cstheme="minorHAnsi"/>
          <w:b/>
          <w:sz w:val="28"/>
          <w:szCs w:val="28"/>
          <w:u w:val="single"/>
          <w:vertAlign w:val="superscript"/>
        </w:rPr>
        <w:t>th</w:t>
      </w:r>
    </w:p>
    <w:p w:rsidR="007B0B53" w:rsidRPr="007B0B53" w:rsidRDefault="007B0B53" w:rsidP="007B0B53">
      <w:pPr>
        <w:pStyle w:val="NoSpacing"/>
        <w:rPr>
          <w:rFonts w:cstheme="minorHAnsi"/>
          <w:sz w:val="16"/>
          <w:szCs w:val="16"/>
        </w:rPr>
      </w:pPr>
    </w:p>
    <w:p w:rsidR="007B0B53" w:rsidRPr="001F6591" w:rsidRDefault="007B0B53" w:rsidP="007B0B53">
      <w:pPr>
        <w:pStyle w:val="NoSpacing"/>
        <w:rPr>
          <w:rFonts w:cstheme="minorHAnsi"/>
          <w:b/>
          <w:sz w:val="26"/>
          <w:szCs w:val="26"/>
        </w:rPr>
      </w:pPr>
      <w:r w:rsidRPr="001F6591">
        <w:rPr>
          <w:rFonts w:cstheme="minorHAnsi"/>
          <w:b/>
          <w:sz w:val="26"/>
          <w:szCs w:val="26"/>
        </w:rPr>
        <w:t>The Collect:</w:t>
      </w:r>
    </w:p>
    <w:p w:rsidR="007B0B53" w:rsidRPr="001F6591" w:rsidRDefault="007B0B53" w:rsidP="007B0B53">
      <w:pPr>
        <w:pStyle w:val="NoSpacing"/>
        <w:rPr>
          <w:rFonts w:cstheme="minorHAnsi"/>
          <w:sz w:val="26"/>
          <w:szCs w:val="26"/>
        </w:rPr>
      </w:pPr>
      <w:r w:rsidRPr="001F6591">
        <w:rPr>
          <w:rFonts w:cstheme="minorHAnsi"/>
          <w:sz w:val="26"/>
          <w:szCs w:val="26"/>
        </w:rPr>
        <w:t>Almighty God, who on the Day of Pentecost</w:t>
      </w:r>
    </w:p>
    <w:p w:rsidR="007B0B53" w:rsidRPr="001F6591" w:rsidRDefault="007B0B53" w:rsidP="007B0B53">
      <w:pPr>
        <w:pStyle w:val="NoSpacing"/>
        <w:rPr>
          <w:rFonts w:cstheme="minorHAnsi"/>
          <w:sz w:val="26"/>
          <w:szCs w:val="26"/>
        </w:rPr>
      </w:pPr>
      <w:r w:rsidRPr="001F6591">
        <w:rPr>
          <w:rFonts w:cstheme="minorHAnsi"/>
          <w:sz w:val="26"/>
          <w:szCs w:val="26"/>
        </w:rPr>
        <w:t>sent the Holy Spirit on the disciples,</w:t>
      </w:r>
    </w:p>
    <w:p w:rsidR="007B0B53" w:rsidRPr="001F6591" w:rsidRDefault="007B0B53" w:rsidP="007B0B53">
      <w:pPr>
        <w:pStyle w:val="NoSpacing"/>
        <w:rPr>
          <w:rFonts w:cstheme="minorHAnsi"/>
          <w:sz w:val="26"/>
          <w:szCs w:val="26"/>
        </w:rPr>
      </w:pPr>
      <w:r w:rsidRPr="001F6591">
        <w:rPr>
          <w:rFonts w:cstheme="minorHAnsi"/>
          <w:sz w:val="26"/>
          <w:szCs w:val="26"/>
        </w:rPr>
        <w:t>with the wind from heaven and in tongues of flame,</w:t>
      </w:r>
    </w:p>
    <w:p w:rsidR="007B0B53" w:rsidRPr="001F6591" w:rsidRDefault="007B0B53" w:rsidP="007B0B53">
      <w:pPr>
        <w:pStyle w:val="NoSpacing"/>
        <w:rPr>
          <w:rFonts w:cstheme="minorHAnsi"/>
          <w:sz w:val="26"/>
          <w:szCs w:val="26"/>
        </w:rPr>
      </w:pPr>
      <w:r w:rsidRPr="001F6591">
        <w:rPr>
          <w:rFonts w:cstheme="minorHAnsi"/>
          <w:sz w:val="26"/>
          <w:szCs w:val="26"/>
        </w:rPr>
        <w:t>filling with them joy and boldness to preach the gospel,</w:t>
      </w:r>
    </w:p>
    <w:p w:rsidR="007B0B53" w:rsidRPr="001F6591" w:rsidRDefault="007B0B53" w:rsidP="007B0B53">
      <w:pPr>
        <w:pStyle w:val="NoSpacing"/>
        <w:rPr>
          <w:rFonts w:cstheme="minorHAnsi"/>
          <w:sz w:val="26"/>
          <w:szCs w:val="26"/>
        </w:rPr>
      </w:pPr>
      <w:r w:rsidRPr="001F6591">
        <w:rPr>
          <w:rFonts w:cstheme="minorHAnsi"/>
          <w:sz w:val="26"/>
          <w:szCs w:val="26"/>
        </w:rPr>
        <w:t>send us out in the power of the same Spirit,</w:t>
      </w:r>
    </w:p>
    <w:p w:rsidR="007B0B53" w:rsidRPr="001F6591" w:rsidRDefault="007B0B53" w:rsidP="007B0B53">
      <w:pPr>
        <w:pStyle w:val="NoSpacing"/>
        <w:rPr>
          <w:rFonts w:cstheme="minorHAnsi"/>
          <w:sz w:val="26"/>
          <w:szCs w:val="26"/>
        </w:rPr>
      </w:pPr>
      <w:r w:rsidRPr="001F6591">
        <w:rPr>
          <w:rFonts w:cstheme="minorHAnsi"/>
          <w:sz w:val="26"/>
          <w:szCs w:val="26"/>
        </w:rPr>
        <w:t>to witness to your truth,</w:t>
      </w:r>
    </w:p>
    <w:p w:rsidR="007B0B53" w:rsidRPr="001F6591" w:rsidRDefault="007B0B53" w:rsidP="007B0B53">
      <w:pPr>
        <w:pStyle w:val="NoSpacing"/>
        <w:rPr>
          <w:rFonts w:cstheme="minorHAnsi"/>
          <w:sz w:val="26"/>
          <w:szCs w:val="26"/>
        </w:rPr>
      </w:pPr>
      <w:r w:rsidRPr="001F6591">
        <w:rPr>
          <w:rFonts w:cstheme="minorHAnsi"/>
          <w:sz w:val="26"/>
          <w:szCs w:val="26"/>
        </w:rPr>
        <w:t>and to draw all people to the fire of your love,</w:t>
      </w:r>
    </w:p>
    <w:p w:rsidR="007B0B53" w:rsidRPr="001F6591" w:rsidRDefault="007B0B53" w:rsidP="007B0B53">
      <w:pPr>
        <w:pStyle w:val="NoSpacing"/>
        <w:rPr>
          <w:rFonts w:cstheme="minorHAnsi"/>
          <w:sz w:val="26"/>
          <w:szCs w:val="26"/>
        </w:rPr>
      </w:pPr>
      <w:r w:rsidRPr="001F6591">
        <w:rPr>
          <w:rFonts w:cstheme="minorHAnsi"/>
          <w:sz w:val="26"/>
          <w:szCs w:val="26"/>
        </w:rPr>
        <w:t>through Jesus Christ our Lord.</w:t>
      </w:r>
    </w:p>
    <w:p w:rsidR="007B0B53" w:rsidRPr="001F6591" w:rsidRDefault="007B0B53" w:rsidP="007B0B53">
      <w:pPr>
        <w:pStyle w:val="NoSpacing"/>
        <w:rPr>
          <w:rFonts w:cstheme="minorHAnsi"/>
          <w:sz w:val="26"/>
          <w:szCs w:val="26"/>
        </w:rPr>
      </w:pPr>
      <w:r w:rsidRPr="001F6591">
        <w:rPr>
          <w:rFonts w:cstheme="minorHAnsi"/>
          <w:sz w:val="26"/>
          <w:szCs w:val="26"/>
        </w:rPr>
        <w:t>Amen.</w:t>
      </w:r>
    </w:p>
    <w:p w:rsidR="007B0B53" w:rsidRPr="001F6591" w:rsidRDefault="007B0B53" w:rsidP="007B0B53">
      <w:pPr>
        <w:pStyle w:val="NoSpacing"/>
        <w:rPr>
          <w:rStyle w:val="text"/>
          <w:rFonts w:cstheme="minorHAnsi"/>
          <w:b/>
          <w:color w:val="000000"/>
          <w:sz w:val="26"/>
          <w:szCs w:val="26"/>
        </w:rPr>
      </w:pPr>
    </w:p>
    <w:p w:rsidR="007B0B53" w:rsidRPr="001F6591" w:rsidRDefault="007B0B53" w:rsidP="007B0B53">
      <w:pPr>
        <w:pStyle w:val="NoSpacing"/>
        <w:rPr>
          <w:rFonts w:cstheme="minorHAnsi"/>
          <w:b/>
          <w:sz w:val="26"/>
          <w:szCs w:val="26"/>
        </w:rPr>
      </w:pPr>
      <w:r w:rsidRPr="001F6591">
        <w:rPr>
          <w:rStyle w:val="text"/>
          <w:rFonts w:cstheme="minorHAnsi"/>
          <w:b/>
          <w:color w:val="000000"/>
          <w:sz w:val="26"/>
          <w:szCs w:val="26"/>
        </w:rPr>
        <w:t xml:space="preserve">Bible reading: </w:t>
      </w:r>
      <w:r w:rsidRPr="001F6591">
        <w:rPr>
          <w:rFonts w:cstheme="minorHAnsi"/>
          <w:b/>
          <w:sz w:val="26"/>
          <w:szCs w:val="26"/>
        </w:rPr>
        <w:t>Acts 1.4-8; 2.1-4</w:t>
      </w:r>
    </w:p>
    <w:p w:rsidR="007B0B53" w:rsidRPr="001F6591" w:rsidRDefault="007B0B53" w:rsidP="007B0B53">
      <w:pPr>
        <w:pStyle w:val="NoSpacing"/>
        <w:rPr>
          <w:rFonts w:cstheme="minorHAnsi"/>
          <w:sz w:val="26"/>
          <w:szCs w:val="26"/>
        </w:rPr>
      </w:pPr>
      <w:r w:rsidRPr="001F6591">
        <w:rPr>
          <w:rFonts w:cstheme="minorHAnsi"/>
          <w:sz w:val="26"/>
          <w:szCs w:val="26"/>
        </w:rPr>
        <w:t xml:space="preserve">On one occasion, while he was eating with them, Jesus gave them this command: "Do not leave Jerusalem, but wait for the gift my Father promised, which you have heard me speak about. For John baptized with water, but in a few days you will be baptized with the Holy Spirit." </w:t>
      </w:r>
    </w:p>
    <w:p w:rsidR="007B0B53" w:rsidRPr="001F6591" w:rsidRDefault="007B0B53" w:rsidP="007B0B53">
      <w:pPr>
        <w:pStyle w:val="NoSpacing"/>
        <w:rPr>
          <w:rFonts w:cstheme="minorHAnsi"/>
          <w:sz w:val="26"/>
          <w:szCs w:val="26"/>
        </w:rPr>
      </w:pPr>
      <w:r w:rsidRPr="001F6591">
        <w:rPr>
          <w:rFonts w:cstheme="minorHAnsi"/>
          <w:sz w:val="26"/>
          <w:szCs w:val="26"/>
        </w:rPr>
        <w:t xml:space="preserve">So when they met together, they asked him, "Lord, are you at this time going to restore the kingdom to Israel?" </w:t>
      </w:r>
    </w:p>
    <w:p w:rsidR="007B0B53" w:rsidRPr="001F6591" w:rsidRDefault="007B0B53" w:rsidP="007B0B53">
      <w:pPr>
        <w:pStyle w:val="NoSpacing"/>
        <w:rPr>
          <w:rFonts w:cstheme="minorHAnsi"/>
          <w:sz w:val="26"/>
          <w:szCs w:val="26"/>
        </w:rPr>
      </w:pPr>
      <w:r w:rsidRPr="001F6591">
        <w:rPr>
          <w:rFonts w:cstheme="minorHAnsi"/>
          <w:sz w:val="26"/>
          <w:szCs w:val="26"/>
        </w:rPr>
        <w:t>He said to them: "It is not for you to know the times or dates the Father has set by his own authority. But you will receive power when the Holy Spirit comes on you; and you will be my witnesses</w:t>
      </w:r>
      <w:r w:rsidR="001F6591">
        <w:rPr>
          <w:rFonts w:cstheme="minorHAnsi"/>
          <w:sz w:val="26"/>
          <w:szCs w:val="26"/>
        </w:rPr>
        <w:t xml:space="preserve"> </w:t>
      </w:r>
      <w:r w:rsidRPr="001F6591">
        <w:rPr>
          <w:rFonts w:cstheme="minorHAnsi"/>
          <w:sz w:val="26"/>
          <w:szCs w:val="26"/>
        </w:rPr>
        <w:t xml:space="preserve">in Jerusalem, and in all Judea and Samaria, and to the ends of the earth." </w:t>
      </w:r>
    </w:p>
    <w:p w:rsidR="007B0B53" w:rsidRPr="001F6591" w:rsidRDefault="00CB6DB3" w:rsidP="007B0B53">
      <w:pPr>
        <w:pStyle w:val="NoSpacing"/>
        <w:rPr>
          <w:rFonts w:cstheme="minorHAnsi"/>
          <w:sz w:val="26"/>
          <w:szCs w:val="26"/>
        </w:rPr>
      </w:pPr>
      <w:r w:rsidRPr="00CB6DB3">
        <w:rPr>
          <w:b/>
          <w:noProof/>
          <w:color w:val="FF0000"/>
          <w:sz w:val="26"/>
          <w:szCs w:val="26"/>
          <w:lang w:eastAsia="en-GB"/>
        </w:rPr>
        <w:drawing>
          <wp:anchor distT="0" distB="0" distL="114300" distR="114300" simplePos="0" relativeHeight="251686912" behindDoc="0" locked="0" layoutInCell="1" allowOverlap="1" wp14:anchorId="5F01D706" wp14:editId="64A2EBCD">
            <wp:simplePos x="0" y="0"/>
            <wp:positionH relativeFrom="column">
              <wp:posOffset>5578475</wp:posOffset>
            </wp:positionH>
            <wp:positionV relativeFrom="paragraph">
              <wp:posOffset>485140</wp:posOffset>
            </wp:positionV>
            <wp:extent cx="1079500" cy="1016635"/>
            <wp:effectExtent l="0" t="0" r="635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l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0B53" w:rsidRPr="001F6591">
        <w:rPr>
          <w:rFonts w:cstheme="minorHAnsi"/>
          <w:sz w:val="26"/>
          <w:szCs w:val="26"/>
        </w:rPr>
        <w:t>When the day of Pentecost came, they were all together in one place. Suddenly a sound like the blowing of a violent wind came from heaven and filled the whole house where</w:t>
      </w:r>
      <w:r w:rsidR="007B0B53" w:rsidRPr="001F6591">
        <w:rPr>
          <w:rFonts w:cstheme="minorHAnsi"/>
          <w:sz w:val="28"/>
          <w:szCs w:val="28"/>
        </w:rPr>
        <w:t xml:space="preserve"> they were sitting. They saw what seemed to be tongues of fire that </w:t>
      </w:r>
      <w:r w:rsidR="007B0B53" w:rsidRPr="001F6591">
        <w:rPr>
          <w:rFonts w:cstheme="minorHAnsi"/>
          <w:sz w:val="26"/>
          <w:szCs w:val="26"/>
        </w:rPr>
        <w:t xml:space="preserve">separated and came to rest on each of them. All of them were filled with the Holy Spirit and began to speak in other tongues as the Spirit enabled them. </w:t>
      </w:r>
    </w:p>
    <w:p w:rsidR="001F6591" w:rsidRPr="001F6591" w:rsidRDefault="001F6591" w:rsidP="007B0B53">
      <w:pPr>
        <w:pStyle w:val="NoSpacing"/>
        <w:rPr>
          <w:rFonts w:cstheme="minorHAnsi"/>
          <w:sz w:val="28"/>
          <w:szCs w:val="28"/>
        </w:rPr>
      </w:pPr>
    </w:p>
    <w:p w:rsidR="009F5DC8" w:rsidRPr="00CB6DB3" w:rsidRDefault="009339E6" w:rsidP="006F39D2">
      <w:pPr>
        <w:pStyle w:val="NoSpacing"/>
        <w:jc w:val="center"/>
        <w:rPr>
          <w:rFonts w:cstheme="minorHAnsi"/>
          <w:b/>
          <w:sz w:val="26"/>
          <w:szCs w:val="26"/>
          <w:u w:val="single"/>
          <w:lang w:eastAsia="en-GB"/>
        </w:rPr>
      </w:pPr>
      <w:r w:rsidRPr="00CB6DB3">
        <w:rPr>
          <w:rFonts w:cstheme="minorHAnsi"/>
          <w:b/>
          <w:sz w:val="26"/>
          <w:szCs w:val="26"/>
          <w:u w:val="single"/>
          <w:lang w:eastAsia="en-GB"/>
        </w:rPr>
        <w:t>Remember in your prayers:</w:t>
      </w:r>
    </w:p>
    <w:p w:rsidR="00587F78" w:rsidRPr="00CB6DB3" w:rsidRDefault="00587F78" w:rsidP="006F39D2">
      <w:pPr>
        <w:pStyle w:val="NoSpacing"/>
        <w:jc w:val="center"/>
        <w:rPr>
          <w:rFonts w:cstheme="minorHAnsi"/>
          <w:b/>
          <w:sz w:val="26"/>
          <w:szCs w:val="26"/>
          <w:u w:val="single"/>
          <w:lang w:eastAsia="en-GB"/>
        </w:rPr>
      </w:pPr>
      <w:r w:rsidRPr="00CB6DB3">
        <w:rPr>
          <w:rFonts w:cstheme="minorHAnsi"/>
          <w:b/>
          <w:noProof/>
          <w:sz w:val="26"/>
          <w:szCs w:val="26"/>
          <w:u w:val="single"/>
          <w:lang w:eastAsia="en-GB"/>
        </w:rPr>
        <w:drawing>
          <wp:anchor distT="0" distB="0" distL="114300" distR="114300" simplePos="0" relativeHeight="251682816" behindDoc="0" locked="0" layoutInCell="1" allowOverlap="1" wp14:anchorId="3A08D772" wp14:editId="003DF92C">
            <wp:simplePos x="0" y="0"/>
            <wp:positionH relativeFrom="column">
              <wp:posOffset>1797050</wp:posOffset>
            </wp:positionH>
            <wp:positionV relativeFrom="paragraph">
              <wp:posOffset>83185</wp:posOffset>
            </wp:positionV>
            <wp:extent cx="692785" cy="82740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ying hand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8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0553" w:rsidRPr="00CB6DB3" w:rsidRDefault="008C0553" w:rsidP="00473538">
      <w:pPr>
        <w:pStyle w:val="NoSpacing"/>
        <w:rPr>
          <w:rFonts w:cstheme="minorHAnsi"/>
          <w:b/>
          <w:sz w:val="26"/>
          <w:szCs w:val="26"/>
        </w:rPr>
      </w:pPr>
    </w:p>
    <w:p w:rsidR="008C0553" w:rsidRPr="00CB6DB3" w:rsidRDefault="008C0553" w:rsidP="00473538">
      <w:pPr>
        <w:pStyle w:val="NoSpacing"/>
        <w:rPr>
          <w:rFonts w:cstheme="minorHAnsi"/>
          <w:b/>
          <w:sz w:val="26"/>
          <w:szCs w:val="26"/>
        </w:rPr>
      </w:pPr>
    </w:p>
    <w:p w:rsidR="008C0553" w:rsidRPr="00CB6DB3" w:rsidRDefault="008C0553" w:rsidP="00473538">
      <w:pPr>
        <w:pStyle w:val="NoSpacing"/>
        <w:rPr>
          <w:rFonts w:cstheme="minorHAnsi"/>
          <w:b/>
          <w:sz w:val="26"/>
          <w:szCs w:val="26"/>
        </w:rPr>
      </w:pPr>
    </w:p>
    <w:p w:rsidR="00473538" w:rsidRPr="00CB6DB3" w:rsidRDefault="00473538" w:rsidP="00473538">
      <w:pPr>
        <w:pStyle w:val="NoSpacing"/>
        <w:rPr>
          <w:rFonts w:cstheme="minorHAnsi"/>
          <w:b/>
          <w:sz w:val="26"/>
          <w:szCs w:val="26"/>
        </w:rPr>
      </w:pPr>
      <w:r w:rsidRPr="00CB6DB3">
        <w:rPr>
          <w:rFonts w:cstheme="minorHAnsi"/>
          <w:b/>
          <w:sz w:val="26"/>
          <w:szCs w:val="26"/>
        </w:rPr>
        <w:t>The sick:</w:t>
      </w:r>
    </w:p>
    <w:p w:rsidR="006E6E6C" w:rsidRPr="00CB6DB3" w:rsidRDefault="001F6591" w:rsidP="001F6591">
      <w:pPr>
        <w:pStyle w:val="NoSpacing"/>
        <w:rPr>
          <w:rFonts w:cstheme="minorHAnsi"/>
          <w:sz w:val="26"/>
          <w:szCs w:val="26"/>
        </w:rPr>
      </w:pPr>
      <w:r w:rsidRPr="00CB6DB3">
        <w:rPr>
          <w:rFonts w:cstheme="minorHAnsi"/>
          <w:sz w:val="26"/>
          <w:szCs w:val="26"/>
        </w:rPr>
        <w:t xml:space="preserve">Summer Collier, Lorna Donaldson, Floare Gale, </w:t>
      </w:r>
    </w:p>
    <w:p w:rsidR="001F6591" w:rsidRPr="00CB6DB3" w:rsidRDefault="001F6591" w:rsidP="001F6591">
      <w:pPr>
        <w:pStyle w:val="NoSpacing"/>
        <w:rPr>
          <w:rFonts w:cstheme="minorHAnsi"/>
          <w:sz w:val="26"/>
          <w:szCs w:val="26"/>
        </w:rPr>
      </w:pPr>
      <w:r w:rsidRPr="00CB6DB3">
        <w:rPr>
          <w:rFonts w:cstheme="minorHAnsi"/>
          <w:sz w:val="26"/>
          <w:szCs w:val="26"/>
        </w:rPr>
        <w:t>Katherine Heatherington, Jill Horne, Liz Jackson, Eirwen Pallant, Jemma Sanders, Joe and Grace Wathen, and Lucy Wile</w:t>
      </w:r>
    </w:p>
    <w:p w:rsidR="00CB67C7" w:rsidRPr="00CB6DB3" w:rsidRDefault="00CB67C7" w:rsidP="00CB67C7">
      <w:pPr>
        <w:pStyle w:val="NoSpacing"/>
        <w:rPr>
          <w:rFonts w:cstheme="minorHAnsi"/>
          <w:color w:val="FF0000"/>
          <w:sz w:val="12"/>
          <w:szCs w:val="12"/>
          <w:lang w:eastAsia="en-GB"/>
        </w:rPr>
      </w:pPr>
    </w:p>
    <w:p w:rsidR="001F6591" w:rsidRPr="00CB6DB3" w:rsidRDefault="001F6591" w:rsidP="001F6591">
      <w:pPr>
        <w:pStyle w:val="NoSpacing"/>
        <w:rPr>
          <w:rFonts w:cstheme="minorHAnsi"/>
          <w:b/>
          <w:sz w:val="26"/>
          <w:szCs w:val="26"/>
        </w:rPr>
      </w:pPr>
      <w:r w:rsidRPr="00CB6DB3">
        <w:rPr>
          <w:rFonts w:cstheme="minorHAnsi"/>
          <w:b/>
          <w:sz w:val="26"/>
          <w:szCs w:val="26"/>
        </w:rPr>
        <w:t>The family and friends of:</w:t>
      </w:r>
    </w:p>
    <w:p w:rsidR="001F6591" w:rsidRPr="00CB6DB3" w:rsidRDefault="001F6591" w:rsidP="001F6591">
      <w:pPr>
        <w:pStyle w:val="NoSpacing"/>
        <w:rPr>
          <w:rFonts w:cstheme="minorHAnsi"/>
          <w:sz w:val="26"/>
          <w:szCs w:val="26"/>
        </w:rPr>
      </w:pPr>
      <w:r w:rsidRPr="00CB6DB3">
        <w:rPr>
          <w:rFonts w:cstheme="minorHAnsi"/>
          <w:sz w:val="26"/>
          <w:szCs w:val="26"/>
        </w:rPr>
        <w:t>Dame Felicity Lott</w:t>
      </w:r>
    </w:p>
    <w:p w:rsidR="001F6591" w:rsidRPr="00CB6DB3" w:rsidRDefault="001F6591" w:rsidP="001F6591">
      <w:pPr>
        <w:pStyle w:val="NoSpacing"/>
        <w:rPr>
          <w:rFonts w:cstheme="minorHAnsi"/>
          <w:sz w:val="12"/>
          <w:szCs w:val="12"/>
        </w:rPr>
      </w:pPr>
    </w:p>
    <w:p w:rsidR="001F6591" w:rsidRPr="00CB6DB3" w:rsidRDefault="001F6591" w:rsidP="001F6591">
      <w:pPr>
        <w:pStyle w:val="NoSpacing"/>
        <w:rPr>
          <w:rFonts w:cstheme="minorHAnsi"/>
          <w:b/>
          <w:sz w:val="26"/>
          <w:szCs w:val="26"/>
        </w:rPr>
      </w:pPr>
      <w:r w:rsidRPr="00CB6DB3">
        <w:rPr>
          <w:rFonts w:cstheme="minorHAnsi"/>
          <w:b/>
          <w:sz w:val="26"/>
          <w:szCs w:val="26"/>
        </w:rPr>
        <w:t>Year’s mind:</w:t>
      </w:r>
    </w:p>
    <w:p w:rsidR="006E6E6C" w:rsidRPr="00CB6DB3" w:rsidRDefault="001F6591" w:rsidP="001F6591">
      <w:pPr>
        <w:pStyle w:val="NoSpacing"/>
        <w:rPr>
          <w:sz w:val="26"/>
          <w:szCs w:val="26"/>
        </w:rPr>
      </w:pPr>
      <w:r w:rsidRPr="00CB6DB3">
        <w:rPr>
          <w:sz w:val="26"/>
          <w:szCs w:val="26"/>
        </w:rPr>
        <w:t>Winifred Tomlinson, Ena Smith, Francis Albert Constable,</w:t>
      </w:r>
    </w:p>
    <w:p w:rsidR="001F6591" w:rsidRPr="00CB6DB3" w:rsidRDefault="001F6591" w:rsidP="001F6591">
      <w:pPr>
        <w:pStyle w:val="NoSpacing"/>
        <w:rPr>
          <w:sz w:val="26"/>
          <w:szCs w:val="26"/>
        </w:rPr>
      </w:pPr>
      <w:r w:rsidRPr="00CB6DB3">
        <w:rPr>
          <w:sz w:val="26"/>
          <w:szCs w:val="26"/>
        </w:rPr>
        <w:t>Margaret McCann, Geoffrey Travis and Emily Steel</w:t>
      </w:r>
    </w:p>
    <w:p w:rsidR="00CB67C7" w:rsidRPr="00CB6DB3" w:rsidRDefault="00CB67C7" w:rsidP="00CB67C7">
      <w:pPr>
        <w:pStyle w:val="NoSpacing"/>
        <w:rPr>
          <w:rFonts w:cstheme="minorHAnsi"/>
          <w:b/>
          <w:color w:val="FF0000"/>
          <w:sz w:val="26"/>
          <w:szCs w:val="26"/>
          <w:lang w:eastAsia="en-GB"/>
        </w:rPr>
      </w:pPr>
    </w:p>
    <w:p w:rsidR="008C0553" w:rsidRPr="00CB6DB3" w:rsidRDefault="008C0553" w:rsidP="008C0553">
      <w:pPr>
        <w:pStyle w:val="NoSpacing"/>
        <w:ind w:left="720" w:hanging="720"/>
        <w:jc w:val="center"/>
        <w:rPr>
          <w:rFonts w:cstheme="minorHAnsi"/>
          <w:b/>
          <w:sz w:val="26"/>
          <w:szCs w:val="26"/>
        </w:rPr>
      </w:pPr>
      <w:r w:rsidRPr="00CB6DB3">
        <w:rPr>
          <w:rFonts w:cstheme="minorHAnsi"/>
          <w:b/>
          <w:sz w:val="26"/>
          <w:szCs w:val="26"/>
        </w:rPr>
        <w:t>CONTACT DETAILS</w:t>
      </w:r>
    </w:p>
    <w:p w:rsidR="008C0553" w:rsidRPr="00CB6DB3" w:rsidRDefault="008C0553" w:rsidP="008C0553">
      <w:pPr>
        <w:pStyle w:val="NoSpacing"/>
        <w:ind w:left="720" w:hanging="720"/>
        <w:jc w:val="center"/>
        <w:rPr>
          <w:rFonts w:cstheme="minorHAnsi"/>
          <w:sz w:val="8"/>
          <w:szCs w:val="8"/>
        </w:rPr>
      </w:pPr>
    </w:p>
    <w:p w:rsidR="007B0B53" w:rsidRPr="00CB6DB3" w:rsidRDefault="007B0B53" w:rsidP="007B0B53">
      <w:pPr>
        <w:pStyle w:val="NoSpacing"/>
        <w:ind w:left="720" w:hanging="720"/>
        <w:rPr>
          <w:rFonts w:cstheme="minorHAnsi"/>
          <w:sz w:val="26"/>
          <w:szCs w:val="26"/>
        </w:rPr>
      </w:pPr>
      <w:r w:rsidRPr="00CB6DB3">
        <w:rPr>
          <w:rFonts w:cstheme="minorHAnsi"/>
          <w:b/>
          <w:sz w:val="26"/>
          <w:szCs w:val="26"/>
        </w:rPr>
        <w:t>Vicar</w:t>
      </w:r>
      <w:r w:rsidRPr="00CB6DB3">
        <w:rPr>
          <w:rFonts w:cstheme="minorHAnsi"/>
          <w:sz w:val="26"/>
          <w:szCs w:val="26"/>
        </w:rPr>
        <w:t xml:space="preserve">: </w:t>
      </w:r>
      <w:r w:rsidR="00CB6DB3">
        <w:rPr>
          <w:rFonts w:cstheme="minorHAnsi"/>
          <w:sz w:val="26"/>
          <w:szCs w:val="26"/>
        </w:rPr>
        <w:t xml:space="preserve">Revd Tim Mayfield </w:t>
      </w:r>
      <w:r w:rsidR="00CB6DB3">
        <w:rPr>
          <w:rFonts w:cstheme="minorHAnsi"/>
          <w:sz w:val="26"/>
          <w:szCs w:val="26"/>
        </w:rPr>
        <w:tab/>
        <w:t xml:space="preserve">          </w:t>
      </w:r>
      <w:r w:rsidRPr="00CB6DB3">
        <w:rPr>
          <w:rFonts w:cstheme="minorHAnsi"/>
          <w:sz w:val="26"/>
          <w:szCs w:val="26"/>
        </w:rPr>
        <w:t>0191 2529393 (07414 601351)</w:t>
      </w:r>
    </w:p>
    <w:p w:rsidR="007B0B53" w:rsidRPr="00CB6DB3" w:rsidRDefault="00CB6DB3" w:rsidP="007B0B53">
      <w:pPr>
        <w:pStyle w:val="NoSpacing"/>
        <w:ind w:left="2880" w:right="82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       </w:t>
      </w:r>
      <w:r w:rsidR="007B0B53" w:rsidRPr="00CB6DB3">
        <w:rPr>
          <w:rFonts w:cstheme="minorHAnsi"/>
          <w:sz w:val="26"/>
          <w:szCs w:val="26"/>
        </w:rPr>
        <w:t xml:space="preserve">  tim.mayfield@btinternet.com</w:t>
      </w:r>
    </w:p>
    <w:p w:rsidR="007B0B53" w:rsidRPr="00CB6DB3" w:rsidRDefault="007B0B53" w:rsidP="007B0B53">
      <w:pPr>
        <w:pStyle w:val="NoSpacing"/>
        <w:rPr>
          <w:rFonts w:cstheme="minorHAnsi"/>
          <w:sz w:val="26"/>
          <w:szCs w:val="26"/>
        </w:rPr>
      </w:pPr>
      <w:r w:rsidRPr="00CB6DB3">
        <w:rPr>
          <w:rFonts w:cstheme="minorHAnsi"/>
          <w:b/>
          <w:sz w:val="26"/>
          <w:szCs w:val="26"/>
        </w:rPr>
        <w:t>Church Wardens</w:t>
      </w:r>
      <w:r w:rsidRPr="00CB6DB3">
        <w:rPr>
          <w:rFonts w:cstheme="minorHAnsi"/>
          <w:sz w:val="26"/>
          <w:szCs w:val="26"/>
        </w:rPr>
        <w:t xml:space="preserve">: </w:t>
      </w:r>
    </w:p>
    <w:p w:rsidR="007B0B53" w:rsidRPr="00CB6DB3" w:rsidRDefault="007B0B53" w:rsidP="007B0B53">
      <w:pPr>
        <w:pStyle w:val="NoSpacing"/>
        <w:rPr>
          <w:rFonts w:cstheme="minorHAnsi"/>
          <w:sz w:val="26"/>
          <w:szCs w:val="26"/>
        </w:rPr>
      </w:pPr>
      <w:r w:rsidRPr="00CB6DB3">
        <w:rPr>
          <w:rFonts w:cstheme="minorHAnsi"/>
          <w:sz w:val="26"/>
          <w:szCs w:val="26"/>
        </w:rPr>
        <w:t xml:space="preserve">Rob Gowdy               </w:t>
      </w:r>
      <w:r w:rsidR="00CB6DB3">
        <w:rPr>
          <w:rFonts w:cstheme="minorHAnsi"/>
          <w:sz w:val="26"/>
          <w:szCs w:val="26"/>
        </w:rPr>
        <w:t xml:space="preserve">                             </w:t>
      </w:r>
      <w:r w:rsidR="00CB6DB3">
        <w:rPr>
          <w:rFonts w:cstheme="minorHAnsi"/>
          <w:sz w:val="26"/>
          <w:szCs w:val="26"/>
        </w:rPr>
        <w:tab/>
      </w:r>
      <w:r w:rsidR="00CB6DB3">
        <w:rPr>
          <w:rFonts w:cstheme="minorHAnsi"/>
          <w:sz w:val="26"/>
          <w:szCs w:val="26"/>
        </w:rPr>
        <w:tab/>
        <w:t xml:space="preserve">  </w:t>
      </w:r>
      <w:r w:rsidRPr="00CB6DB3">
        <w:rPr>
          <w:rFonts w:cstheme="minorHAnsi"/>
          <w:sz w:val="26"/>
          <w:szCs w:val="26"/>
        </w:rPr>
        <w:t>07841 986019</w:t>
      </w:r>
    </w:p>
    <w:p w:rsidR="007B0B53" w:rsidRPr="00CB6DB3" w:rsidRDefault="007B0B53" w:rsidP="007B0B53">
      <w:pPr>
        <w:pStyle w:val="NoSpacing"/>
        <w:rPr>
          <w:rFonts w:cstheme="minorHAnsi"/>
          <w:sz w:val="26"/>
          <w:szCs w:val="26"/>
        </w:rPr>
      </w:pPr>
      <w:r w:rsidRPr="00CB6DB3">
        <w:rPr>
          <w:rFonts w:cstheme="minorHAnsi"/>
          <w:sz w:val="26"/>
          <w:szCs w:val="26"/>
        </w:rPr>
        <w:t xml:space="preserve">Craig Thornton                                       </w:t>
      </w:r>
      <w:r w:rsidR="00CB6DB3">
        <w:rPr>
          <w:rFonts w:cstheme="minorHAnsi"/>
          <w:sz w:val="26"/>
          <w:szCs w:val="26"/>
        </w:rPr>
        <w:t xml:space="preserve">                      </w:t>
      </w:r>
      <w:r w:rsidRPr="00CB6DB3">
        <w:rPr>
          <w:rFonts w:cstheme="minorHAnsi"/>
          <w:sz w:val="26"/>
          <w:szCs w:val="26"/>
        </w:rPr>
        <w:t xml:space="preserve">07946 669456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B6DB3">
        <w:rPr>
          <w:rFonts w:cstheme="minorHAnsi"/>
          <w:b/>
          <w:sz w:val="26"/>
          <w:szCs w:val="26"/>
        </w:rPr>
        <w:t>Vicar’s PA</w:t>
      </w:r>
      <w:r w:rsidR="00CB6DB3">
        <w:rPr>
          <w:rFonts w:cstheme="minorHAnsi"/>
          <w:sz w:val="26"/>
          <w:szCs w:val="26"/>
        </w:rPr>
        <w:t xml:space="preserve">: Jean Bingham </w:t>
      </w:r>
      <w:r w:rsidR="00CB6DB3">
        <w:rPr>
          <w:rFonts w:cstheme="minorHAnsi"/>
          <w:sz w:val="26"/>
          <w:szCs w:val="26"/>
        </w:rPr>
        <w:tab/>
        <w:t xml:space="preserve">         </w:t>
      </w:r>
      <w:r w:rsidR="008C0553" w:rsidRPr="00CB6DB3">
        <w:rPr>
          <w:rFonts w:cstheme="minorHAnsi"/>
          <w:sz w:val="26"/>
          <w:szCs w:val="26"/>
        </w:rPr>
        <w:t xml:space="preserve"> </w:t>
      </w:r>
      <w:r w:rsidRPr="00CB6DB3">
        <w:rPr>
          <w:rFonts w:cstheme="minorHAnsi"/>
          <w:sz w:val="26"/>
          <w:szCs w:val="26"/>
        </w:rPr>
        <w:t>0191 2377273 (07855 149844)</w:t>
      </w:r>
    </w:p>
    <w:p w:rsidR="008C0553" w:rsidRPr="00CB6DB3" w:rsidRDefault="008C0553" w:rsidP="007B0B53">
      <w:pPr>
        <w:pStyle w:val="NoSpacing"/>
        <w:rPr>
          <w:sz w:val="12"/>
          <w:szCs w:val="12"/>
        </w:rPr>
      </w:pPr>
    </w:p>
    <w:p w:rsidR="00CF6B74" w:rsidRPr="00CB6DB3" w:rsidRDefault="00CF6B74" w:rsidP="00CF6B74">
      <w:pPr>
        <w:pStyle w:val="NoSpacing"/>
        <w:jc w:val="center"/>
        <w:rPr>
          <w:rFonts w:cstheme="minorHAnsi"/>
          <w:b/>
          <w:sz w:val="25"/>
          <w:szCs w:val="25"/>
        </w:rPr>
      </w:pPr>
      <w:r w:rsidRPr="00CB6DB3">
        <w:rPr>
          <w:rFonts w:cstheme="minorHAnsi"/>
          <w:sz w:val="25"/>
          <w:szCs w:val="25"/>
        </w:rPr>
        <w:t xml:space="preserve">Contact Jean Bingham about material for the </w:t>
      </w:r>
      <w:r w:rsidRPr="00CB6DB3">
        <w:rPr>
          <w:rFonts w:cstheme="minorHAnsi"/>
          <w:b/>
          <w:sz w:val="25"/>
          <w:szCs w:val="25"/>
        </w:rPr>
        <w:t>Magazine</w:t>
      </w:r>
    </w:p>
    <w:p w:rsidR="00CF6B74" w:rsidRPr="00CB6DB3" w:rsidRDefault="00CF6B74" w:rsidP="00CF6B74">
      <w:pPr>
        <w:pStyle w:val="NoSpacing"/>
        <w:jc w:val="center"/>
        <w:rPr>
          <w:rFonts w:cstheme="minorHAnsi"/>
          <w:sz w:val="25"/>
          <w:szCs w:val="25"/>
        </w:rPr>
      </w:pPr>
      <w:r w:rsidRPr="00CB6DB3">
        <w:rPr>
          <w:rFonts w:cstheme="minorHAnsi"/>
          <w:sz w:val="25"/>
          <w:szCs w:val="25"/>
        </w:rPr>
        <w:t xml:space="preserve">Tel: 0191 2377273 or email </w:t>
      </w:r>
      <w:hyperlink r:id="rId10" w:history="1">
        <w:r w:rsidRPr="00CB6DB3">
          <w:rPr>
            <w:rFonts w:cstheme="minorHAnsi"/>
            <w:sz w:val="25"/>
            <w:szCs w:val="25"/>
          </w:rPr>
          <w:t>Magazine@StalbansEarsdon.org.uk</w:t>
        </w:r>
      </w:hyperlink>
    </w:p>
    <w:p w:rsidR="00CF6B74" w:rsidRPr="00CB6DB3" w:rsidRDefault="00CF6B74" w:rsidP="00CF6B74">
      <w:pPr>
        <w:pStyle w:val="NoSpacing"/>
        <w:jc w:val="center"/>
        <w:rPr>
          <w:rFonts w:cstheme="minorHAnsi"/>
          <w:sz w:val="25"/>
          <w:szCs w:val="25"/>
        </w:rPr>
      </w:pPr>
      <w:r w:rsidRPr="00CB6DB3">
        <w:rPr>
          <w:rFonts w:cstheme="minorHAnsi"/>
          <w:sz w:val="25"/>
          <w:szCs w:val="25"/>
        </w:rPr>
        <w:t xml:space="preserve">Contact Pam Tomlinson about material for the </w:t>
      </w:r>
      <w:r w:rsidRPr="00CB6DB3">
        <w:rPr>
          <w:rFonts w:cstheme="minorHAnsi"/>
          <w:b/>
          <w:sz w:val="25"/>
          <w:szCs w:val="25"/>
        </w:rPr>
        <w:t>Pew Sheet</w:t>
      </w:r>
    </w:p>
    <w:p w:rsidR="00CF6B74" w:rsidRPr="00CB6DB3" w:rsidRDefault="00CF6B74" w:rsidP="00CF6B74">
      <w:pPr>
        <w:pStyle w:val="NoSpacing"/>
        <w:jc w:val="center"/>
        <w:rPr>
          <w:rFonts w:cstheme="minorHAnsi"/>
          <w:sz w:val="26"/>
          <w:szCs w:val="26"/>
        </w:rPr>
      </w:pPr>
      <w:r w:rsidRPr="00CB6DB3">
        <w:rPr>
          <w:rFonts w:cstheme="minorHAnsi"/>
          <w:sz w:val="25"/>
          <w:szCs w:val="25"/>
        </w:rPr>
        <w:t xml:space="preserve">Tel: 0191 2526087 or email </w:t>
      </w:r>
      <w:r w:rsidR="00CB6DB3">
        <w:rPr>
          <w:rFonts w:cstheme="minorHAnsi"/>
          <w:sz w:val="25"/>
          <w:szCs w:val="25"/>
        </w:rPr>
        <w:t>P</w:t>
      </w:r>
      <w:r w:rsidRPr="00CB6DB3">
        <w:rPr>
          <w:rFonts w:cstheme="minorHAnsi"/>
          <w:sz w:val="25"/>
          <w:szCs w:val="25"/>
        </w:rPr>
        <w:t>ewsNews</w:t>
      </w:r>
      <w:hyperlink r:id="rId11" w:history="1">
        <w:r w:rsidRPr="00CB6DB3">
          <w:rPr>
            <w:rFonts w:cstheme="minorHAnsi"/>
            <w:sz w:val="25"/>
            <w:szCs w:val="25"/>
          </w:rPr>
          <w:t>@StalbansEarsdon.org.uk</w:t>
        </w:r>
      </w:hyperlink>
    </w:p>
    <w:p w:rsidR="008C0553" w:rsidRPr="00CB6DB3" w:rsidRDefault="008C0553" w:rsidP="00CF6B74">
      <w:pPr>
        <w:pStyle w:val="NoSpacing"/>
        <w:jc w:val="center"/>
        <w:rPr>
          <w:rFonts w:cstheme="minorHAnsi"/>
          <w:b/>
          <w:sz w:val="26"/>
          <w:szCs w:val="26"/>
        </w:rPr>
      </w:pPr>
      <w:r w:rsidRPr="00CB6DB3">
        <w:rPr>
          <w:rFonts w:cstheme="minorHAnsi"/>
          <w:noProof/>
          <w:color w:val="FF0000"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8CCEC5" wp14:editId="08E547D8">
                <wp:simplePos x="0" y="0"/>
                <wp:positionH relativeFrom="column">
                  <wp:posOffset>-55303</wp:posOffset>
                </wp:positionH>
                <wp:positionV relativeFrom="paragraph">
                  <wp:posOffset>157480</wp:posOffset>
                </wp:positionV>
                <wp:extent cx="2835910" cy="939800"/>
                <wp:effectExtent l="0" t="0" r="254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5910" cy="93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0553" w:rsidRDefault="008C0553" w:rsidP="008C055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The Church Flowers</w:t>
                            </w:r>
                            <w:r w:rsidRPr="005317A3">
                              <w:rPr>
                                <w:rFonts w:asciiTheme="minorHAnsi" w:hAnsiTheme="minorHAnsi" w:cstheme="minorHAnsi"/>
                              </w:rPr>
                              <w:t xml:space="preserve"> this week</w:t>
                            </w:r>
                          </w:p>
                          <w:p w:rsidR="008C0553" w:rsidRDefault="008C0553" w:rsidP="008C055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317A3">
                              <w:rPr>
                                <w:rFonts w:asciiTheme="minorHAnsi" w:hAnsiTheme="minorHAnsi" w:cstheme="minorHAnsi"/>
                              </w:rPr>
                              <w:t>have been donated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5317A3">
                              <w:rPr>
                                <w:rFonts w:asciiTheme="minorHAnsi" w:hAnsiTheme="minorHAnsi" w:cstheme="minorHAnsi"/>
                              </w:rPr>
                              <w:t xml:space="preserve">by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Pam Tomlinson</w:t>
                            </w:r>
                          </w:p>
                          <w:p w:rsidR="008C0553" w:rsidRDefault="008C0553" w:rsidP="008C055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hd w:val="clear" w:color="auto" w:fill="FFFFFF"/>
                              </w:rPr>
                            </w:pPr>
                            <w:r w:rsidRPr="005317A3">
                              <w:rPr>
                                <w:rFonts w:asciiTheme="minorHAnsi" w:hAnsiTheme="minorHAnsi" w:cstheme="minorHAnsi"/>
                              </w:rPr>
                              <w:t xml:space="preserve"> in </w:t>
                            </w:r>
                            <w:r w:rsidRPr="005317A3">
                              <w:rPr>
                                <w:rFonts w:asciiTheme="minorHAnsi" w:hAnsiTheme="minorHAnsi" w:cstheme="minorHAnsi"/>
                                <w:shd w:val="clear" w:color="auto" w:fill="FFFFFF"/>
                              </w:rPr>
                              <w:t xml:space="preserve">loving memory of </w:t>
                            </w:r>
                          </w:p>
                          <w:p w:rsidR="008C0553" w:rsidRDefault="008C0553" w:rsidP="008C0553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 w:cstheme="minorHAnsi"/>
                                <w:shd w:val="clear" w:color="auto" w:fill="FFFFFF"/>
                              </w:rPr>
                              <w:t>her mother Winifred Tomlinson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CCEC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.35pt;margin-top:12.4pt;width:223.3pt;height:7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" fillcolor="white [3201]" stroked="f" strokeweight=".5pt">
                <v:textbox>
                  <w:txbxContent>
                    <w:p w:rsidR="008C0553" w:rsidRDefault="008C0553" w:rsidP="008C0553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The Church Flowers</w:t>
                      </w:r>
                      <w:r w:rsidRPr="005317A3">
                        <w:rPr>
                          <w:rFonts w:asciiTheme="minorHAnsi" w:hAnsiTheme="minorHAnsi" w:cstheme="minorHAnsi"/>
                        </w:rPr>
                        <w:t xml:space="preserve"> this week</w:t>
                      </w:r>
                    </w:p>
                    <w:p w:rsidR="008C0553" w:rsidRDefault="008C0553" w:rsidP="008C0553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5317A3">
                        <w:rPr>
                          <w:rFonts w:asciiTheme="minorHAnsi" w:hAnsiTheme="minorHAnsi" w:cstheme="minorHAnsi"/>
                        </w:rPr>
                        <w:t>have been donated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5317A3">
                        <w:rPr>
                          <w:rFonts w:asciiTheme="minorHAnsi" w:hAnsiTheme="minorHAnsi" w:cstheme="minorHAnsi"/>
                        </w:rPr>
                        <w:t xml:space="preserve">by </w:t>
                      </w:r>
                      <w:r>
                        <w:rPr>
                          <w:rFonts w:asciiTheme="minorHAnsi" w:hAnsiTheme="minorHAnsi" w:cstheme="minorHAnsi"/>
                        </w:rPr>
                        <w:t>Pam Tomlinson</w:t>
                      </w:r>
                    </w:p>
                    <w:p w:rsidR="008C0553" w:rsidRDefault="008C0553" w:rsidP="008C0553">
                      <w:pPr>
                        <w:jc w:val="center"/>
                        <w:rPr>
                          <w:rFonts w:asciiTheme="minorHAnsi" w:hAnsiTheme="minorHAnsi" w:cstheme="minorHAnsi"/>
                          <w:shd w:val="clear" w:color="auto" w:fill="FFFFFF"/>
                        </w:rPr>
                      </w:pPr>
                      <w:r w:rsidRPr="005317A3">
                        <w:rPr>
                          <w:rFonts w:asciiTheme="minorHAnsi" w:hAnsiTheme="minorHAnsi" w:cstheme="minorHAnsi"/>
                        </w:rPr>
                        <w:t xml:space="preserve"> in </w:t>
                      </w:r>
                      <w:r w:rsidRPr="005317A3">
                        <w:rPr>
                          <w:rFonts w:asciiTheme="minorHAnsi" w:hAnsiTheme="minorHAnsi" w:cstheme="minorHAnsi"/>
                          <w:shd w:val="clear" w:color="auto" w:fill="FFFFFF"/>
                        </w:rPr>
                        <w:t xml:space="preserve">loving memory of </w:t>
                      </w:r>
                    </w:p>
                    <w:p w:rsidR="008C0553" w:rsidRDefault="008C0553" w:rsidP="008C0553">
                      <w:pPr>
                        <w:jc w:val="center"/>
                      </w:pPr>
                      <w:r>
                        <w:rPr>
                          <w:rFonts w:asciiTheme="minorHAnsi" w:hAnsiTheme="minorHAnsi" w:cstheme="minorHAnsi"/>
                          <w:shd w:val="clear" w:color="auto" w:fill="FFFFFF"/>
                        </w:rPr>
                        <w:t>her mother Winifred Tomlinson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C0553" w:rsidRPr="00CB6DB3" w:rsidSect="00334AE0">
      <w:pgSz w:w="16838" w:h="11906" w:orient="landscape"/>
      <w:pgMar w:top="567" w:right="737" w:bottom="567" w:left="737" w:header="709" w:footer="709" w:gutter="0"/>
      <w:cols w:num="2" w:space="187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39F" w:rsidRDefault="001F639F" w:rsidP="00730EDE">
      <w:r>
        <w:separator/>
      </w:r>
    </w:p>
  </w:endnote>
  <w:endnote w:type="continuationSeparator" w:id="0">
    <w:p w:rsidR="001F639F" w:rsidRDefault="001F639F" w:rsidP="0073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39F" w:rsidRDefault="001F639F" w:rsidP="00730EDE">
      <w:r>
        <w:separator/>
      </w:r>
    </w:p>
  </w:footnote>
  <w:footnote w:type="continuationSeparator" w:id="0">
    <w:p w:rsidR="001F639F" w:rsidRDefault="001F639F" w:rsidP="00730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3556"/>
    <w:multiLevelType w:val="multilevel"/>
    <w:tmpl w:val="A1FE0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55658"/>
    <w:multiLevelType w:val="hybridMultilevel"/>
    <w:tmpl w:val="06F676F8"/>
    <w:lvl w:ilvl="0" w:tplc="505AE6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50A9C"/>
    <w:multiLevelType w:val="multilevel"/>
    <w:tmpl w:val="6DA6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7A5F35"/>
    <w:multiLevelType w:val="hybridMultilevel"/>
    <w:tmpl w:val="5C0239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53A2F"/>
    <w:multiLevelType w:val="hybridMultilevel"/>
    <w:tmpl w:val="AB2A0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35C0A"/>
    <w:multiLevelType w:val="hybridMultilevel"/>
    <w:tmpl w:val="5D46D8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934CD"/>
    <w:multiLevelType w:val="hybridMultilevel"/>
    <w:tmpl w:val="B4384A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E1B04"/>
    <w:multiLevelType w:val="hybridMultilevel"/>
    <w:tmpl w:val="23D86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1721E"/>
    <w:multiLevelType w:val="hybridMultilevel"/>
    <w:tmpl w:val="8F148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237"/>
    <w:rsid w:val="000007E5"/>
    <w:rsid w:val="0000121B"/>
    <w:rsid w:val="00002666"/>
    <w:rsid w:val="00002772"/>
    <w:rsid w:val="00002ADF"/>
    <w:rsid w:val="00002C7D"/>
    <w:rsid w:val="00005419"/>
    <w:rsid w:val="000074EF"/>
    <w:rsid w:val="00007E50"/>
    <w:rsid w:val="0001026C"/>
    <w:rsid w:val="0001068E"/>
    <w:rsid w:val="00010EDC"/>
    <w:rsid w:val="00013A6A"/>
    <w:rsid w:val="00013D94"/>
    <w:rsid w:val="00015C5C"/>
    <w:rsid w:val="000166C5"/>
    <w:rsid w:val="00016DF8"/>
    <w:rsid w:val="0001757D"/>
    <w:rsid w:val="00020E57"/>
    <w:rsid w:val="000226C8"/>
    <w:rsid w:val="00022A9A"/>
    <w:rsid w:val="000233FA"/>
    <w:rsid w:val="00024292"/>
    <w:rsid w:val="00024496"/>
    <w:rsid w:val="0002475E"/>
    <w:rsid w:val="00024BE8"/>
    <w:rsid w:val="00025B0F"/>
    <w:rsid w:val="00025E2A"/>
    <w:rsid w:val="00026C00"/>
    <w:rsid w:val="00027058"/>
    <w:rsid w:val="000276E4"/>
    <w:rsid w:val="00027C19"/>
    <w:rsid w:val="00027DEF"/>
    <w:rsid w:val="00027E6D"/>
    <w:rsid w:val="000300D7"/>
    <w:rsid w:val="00030535"/>
    <w:rsid w:val="00030C09"/>
    <w:rsid w:val="00031164"/>
    <w:rsid w:val="00031681"/>
    <w:rsid w:val="000321A7"/>
    <w:rsid w:val="00032A0C"/>
    <w:rsid w:val="0003319B"/>
    <w:rsid w:val="000333BC"/>
    <w:rsid w:val="00033612"/>
    <w:rsid w:val="00033619"/>
    <w:rsid w:val="00033BAA"/>
    <w:rsid w:val="000342CD"/>
    <w:rsid w:val="0003463E"/>
    <w:rsid w:val="0003478B"/>
    <w:rsid w:val="000347E9"/>
    <w:rsid w:val="00035520"/>
    <w:rsid w:val="00035C89"/>
    <w:rsid w:val="00035D39"/>
    <w:rsid w:val="000363AF"/>
    <w:rsid w:val="000378AC"/>
    <w:rsid w:val="00037FEA"/>
    <w:rsid w:val="000404EB"/>
    <w:rsid w:val="00040721"/>
    <w:rsid w:val="00040CE8"/>
    <w:rsid w:val="000412AF"/>
    <w:rsid w:val="000416EE"/>
    <w:rsid w:val="00041770"/>
    <w:rsid w:val="0004250A"/>
    <w:rsid w:val="0004437E"/>
    <w:rsid w:val="0004486C"/>
    <w:rsid w:val="00044EF2"/>
    <w:rsid w:val="00045EC5"/>
    <w:rsid w:val="00046544"/>
    <w:rsid w:val="000469BD"/>
    <w:rsid w:val="00047091"/>
    <w:rsid w:val="000505C5"/>
    <w:rsid w:val="000509B2"/>
    <w:rsid w:val="00051138"/>
    <w:rsid w:val="00051EB7"/>
    <w:rsid w:val="00052F05"/>
    <w:rsid w:val="000534B7"/>
    <w:rsid w:val="000539D9"/>
    <w:rsid w:val="00054080"/>
    <w:rsid w:val="000545FD"/>
    <w:rsid w:val="000559FC"/>
    <w:rsid w:val="000561D1"/>
    <w:rsid w:val="00056311"/>
    <w:rsid w:val="00056342"/>
    <w:rsid w:val="000563FA"/>
    <w:rsid w:val="00056428"/>
    <w:rsid w:val="00056A1D"/>
    <w:rsid w:val="00056B6E"/>
    <w:rsid w:val="000571B2"/>
    <w:rsid w:val="000574E7"/>
    <w:rsid w:val="00057B99"/>
    <w:rsid w:val="0006064B"/>
    <w:rsid w:val="00061D6C"/>
    <w:rsid w:val="00061EC7"/>
    <w:rsid w:val="000629A0"/>
    <w:rsid w:val="000638AA"/>
    <w:rsid w:val="00063B06"/>
    <w:rsid w:val="00063F40"/>
    <w:rsid w:val="00064B22"/>
    <w:rsid w:val="00064BDA"/>
    <w:rsid w:val="00064FCD"/>
    <w:rsid w:val="00065AF2"/>
    <w:rsid w:val="0006768F"/>
    <w:rsid w:val="000677E4"/>
    <w:rsid w:val="00067CB3"/>
    <w:rsid w:val="00070FEF"/>
    <w:rsid w:val="00071457"/>
    <w:rsid w:val="000714ED"/>
    <w:rsid w:val="00071549"/>
    <w:rsid w:val="00071740"/>
    <w:rsid w:val="00071E2F"/>
    <w:rsid w:val="00071EDE"/>
    <w:rsid w:val="000726EB"/>
    <w:rsid w:val="00072739"/>
    <w:rsid w:val="000734E9"/>
    <w:rsid w:val="000758FE"/>
    <w:rsid w:val="00076C51"/>
    <w:rsid w:val="00077665"/>
    <w:rsid w:val="00077AF0"/>
    <w:rsid w:val="00077B35"/>
    <w:rsid w:val="00077E32"/>
    <w:rsid w:val="000800B3"/>
    <w:rsid w:val="00080C28"/>
    <w:rsid w:val="000810E2"/>
    <w:rsid w:val="00081CCC"/>
    <w:rsid w:val="00082546"/>
    <w:rsid w:val="00082723"/>
    <w:rsid w:val="00082C88"/>
    <w:rsid w:val="0008310E"/>
    <w:rsid w:val="000831DF"/>
    <w:rsid w:val="00083259"/>
    <w:rsid w:val="000835EE"/>
    <w:rsid w:val="00083D5E"/>
    <w:rsid w:val="000841E0"/>
    <w:rsid w:val="0008480E"/>
    <w:rsid w:val="00084976"/>
    <w:rsid w:val="00085640"/>
    <w:rsid w:val="0008564B"/>
    <w:rsid w:val="000865C3"/>
    <w:rsid w:val="000869D3"/>
    <w:rsid w:val="00087473"/>
    <w:rsid w:val="00087A46"/>
    <w:rsid w:val="00087EB5"/>
    <w:rsid w:val="00087F35"/>
    <w:rsid w:val="00090343"/>
    <w:rsid w:val="000905C0"/>
    <w:rsid w:val="00090CF3"/>
    <w:rsid w:val="000927D7"/>
    <w:rsid w:val="00092B6E"/>
    <w:rsid w:val="00092FEA"/>
    <w:rsid w:val="000932D1"/>
    <w:rsid w:val="0009376A"/>
    <w:rsid w:val="00093CF4"/>
    <w:rsid w:val="00094AFC"/>
    <w:rsid w:val="00094B63"/>
    <w:rsid w:val="0009545E"/>
    <w:rsid w:val="00095A93"/>
    <w:rsid w:val="0009631F"/>
    <w:rsid w:val="000967A6"/>
    <w:rsid w:val="00096AD4"/>
    <w:rsid w:val="00096B5F"/>
    <w:rsid w:val="00097B56"/>
    <w:rsid w:val="000A0322"/>
    <w:rsid w:val="000A048B"/>
    <w:rsid w:val="000A0EC0"/>
    <w:rsid w:val="000A0F6F"/>
    <w:rsid w:val="000A18C3"/>
    <w:rsid w:val="000A1CA5"/>
    <w:rsid w:val="000A28E0"/>
    <w:rsid w:val="000A36AA"/>
    <w:rsid w:val="000A43B2"/>
    <w:rsid w:val="000A50CA"/>
    <w:rsid w:val="000A5919"/>
    <w:rsid w:val="000A5B9A"/>
    <w:rsid w:val="000A5D09"/>
    <w:rsid w:val="000A623A"/>
    <w:rsid w:val="000A62F3"/>
    <w:rsid w:val="000A6E9C"/>
    <w:rsid w:val="000A731D"/>
    <w:rsid w:val="000A7B88"/>
    <w:rsid w:val="000B01D8"/>
    <w:rsid w:val="000B064A"/>
    <w:rsid w:val="000B11AB"/>
    <w:rsid w:val="000B1733"/>
    <w:rsid w:val="000B1D06"/>
    <w:rsid w:val="000B26CE"/>
    <w:rsid w:val="000B26E2"/>
    <w:rsid w:val="000B3CCE"/>
    <w:rsid w:val="000B3DD5"/>
    <w:rsid w:val="000B5202"/>
    <w:rsid w:val="000B590A"/>
    <w:rsid w:val="000B5EDB"/>
    <w:rsid w:val="000B6465"/>
    <w:rsid w:val="000B69A7"/>
    <w:rsid w:val="000B6A2E"/>
    <w:rsid w:val="000B6DD9"/>
    <w:rsid w:val="000B6F46"/>
    <w:rsid w:val="000B7062"/>
    <w:rsid w:val="000B7337"/>
    <w:rsid w:val="000B767C"/>
    <w:rsid w:val="000C1386"/>
    <w:rsid w:val="000C28B4"/>
    <w:rsid w:val="000C2A3E"/>
    <w:rsid w:val="000C362E"/>
    <w:rsid w:val="000C3706"/>
    <w:rsid w:val="000C3DC5"/>
    <w:rsid w:val="000C4170"/>
    <w:rsid w:val="000C5577"/>
    <w:rsid w:val="000C587C"/>
    <w:rsid w:val="000C5D07"/>
    <w:rsid w:val="000C6D8C"/>
    <w:rsid w:val="000C7A2E"/>
    <w:rsid w:val="000D06D5"/>
    <w:rsid w:val="000D0D9B"/>
    <w:rsid w:val="000D15FC"/>
    <w:rsid w:val="000D1E6E"/>
    <w:rsid w:val="000D1F80"/>
    <w:rsid w:val="000D39D9"/>
    <w:rsid w:val="000D401D"/>
    <w:rsid w:val="000D4154"/>
    <w:rsid w:val="000D42C8"/>
    <w:rsid w:val="000D4DA5"/>
    <w:rsid w:val="000D4E4E"/>
    <w:rsid w:val="000D50B5"/>
    <w:rsid w:val="000D54B1"/>
    <w:rsid w:val="000D58B1"/>
    <w:rsid w:val="000D5AD5"/>
    <w:rsid w:val="000D6766"/>
    <w:rsid w:val="000E060A"/>
    <w:rsid w:val="000E2979"/>
    <w:rsid w:val="000E2A9D"/>
    <w:rsid w:val="000E337C"/>
    <w:rsid w:val="000E3738"/>
    <w:rsid w:val="000E374D"/>
    <w:rsid w:val="000E3870"/>
    <w:rsid w:val="000E3D99"/>
    <w:rsid w:val="000E4860"/>
    <w:rsid w:val="000E4FDD"/>
    <w:rsid w:val="000E5645"/>
    <w:rsid w:val="000E6625"/>
    <w:rsid w:val="000E7419"/>
    <w:rsid w:val="000E792B"/>
    <w:rsid w:val="000E7FBB"/>
    <w:rsid w:val="000F03E4"/>
    <w:rsid w:val="000F083C"/>
    <w:rsid w:val="000F090C"/>
    <w:rsid w:val="000F10F5"/>
    <w:rsid w:val="000F197A"/>
    <w:rsid w:val="000F1A83"/>
    <w:rsid w:val="000F1EE7"/>
    <w:rsid w:val="000F2100"/>
    <w:rsid w:val="000F22F0"/>
    <w:rsid w:val="000F2614"/>
    <w:rsid w:val="000F270B"/>
    <w:rsid w:val="000F279A"/>
    <w:rsid w:val="000F38A9"/>
    <w:rsid w:val="000F38B9"/>
    <w:rsid w:val="000F4127"/>
    <w:rsid w:val="000F415D"/>
    <w:rsid w:val="000F468A"/>
    <w:rsid w:val="000F4825"/>
    <w:rsid w:val="000F48A8"/>
    <w:rsid w:val="000F4943"/>
    <w:rsid w:val="000F54D8"/>
    <w:rsid w:val="000F5E57"/>
    <w:rsid w:val="000F5F9B"/>
    <w:rsid w:val="000F77D6"/>
    <w:rsid w:val="000F7DBB"/>
    <w:rsid w:val="00100A2B"/>
    <w:rsid w:val="00100E1C"/>
    <w:rsid w:val="001010A9"/>
    <w:rsid w:val="001012EF"/>
    <w:rsid w:val="001013EA"/>
    <w:rsid w:val="00101EC5"/>
    <w:rsid w:val="00102BAF"/>
    <w:rsid w:val="0010328E"/>
    <w:rsid w:val="0010335E"/>
    <w:rsid w:val="00103C78"/>
    <w:rsid w:val="001040A1"/>
    <w:rsid w:val="00104199"/>
    <w:rsid w:val="001046EB"/>
    <w:rsid w:val="001047E5"/>
    <w:rsid w:val="00104D84"/>
    <w:rsid w:val="001050D5"/>
    <w:rsid w:val="00105BD1"/>
    <w:rsid w:val="00105EC3"/>
    <w:rsid w:val="0010612D"/>
    <w:rsid w:val="00107321"/>
    <w:rsid w:val="001077F2"/>
    <w:rsid w:val="00107943"/>
    <w:rsid w:val="0011041F"/>
    <w:rsid w:val="001104E1"/>
    <w:rsid w:val="00111A46"/>
    <w:rsid w:val="00111BA5"/>
    <w:rsid w:val="00111BBA"/>
    <w:rsid w:val="00111EC1"/>
    <w:rsid w:val="001125AA"/>
    <w:rsid w:val="00112A5F"/>
    <w:rsid w:val="00113B6D"/>
    <w:rsid w:val="0011424B"/>
    <w:rsid w:val="00114E86"/>
    <w:rsid w:val="001153D0"/>
    <w:rsid w:val="001153ED"/>
    <w:rsid w:val="00116CAE"/>
    <w:rsid w:val="00117022"/>
    <w:rsid w:val="00117523"/>
    <w:rsid w:val="001175C2"/>
    <w:rsid w:val="00117AC0"/>
    <w:rsid w:val="00117B08"/>
    <w:rsid w:val="00120045"/>
    <w:rsid w:val="001200C7"/>
    <w:rsid w:val="001210CC"/>
    <w:rsid w:val="001219E2"/>
    <w:rsid w:val="00121B70"/>
    <w:rsid w:val="00122070"/>
    <w:rsid w:val="001221A0"/>
    <w:rsid w:val="001224A6"/>
    <w:rsid w:val="00122C7E"/>
    <w:rsid w:val="001230ED"/>
    <w:rsid w:val="00123654"/>
    <w:rsid w:val="00124297"/>
    <w:rsid w:val="001242E8"/>
    <w:rsid w:val="00126313"/>
    <w:rsid w:val="001274B1"/>
    <w:rsid w:val="001278C3"/>
    <w:rsid w:val="00130A37"/>
    <w:rsid w:val="001313FC"/>
    <w:rsid w:val="00131654"/>
    <w:rsid w:val="00131776"/>
    <w:rsid w:val="001325BE"/>
    <w:rsid w:val="001330DA"/>
    <w:rsid w:val="00133668"/>
    <w:rsid w:val="00133C6C"/>
    <w:rsid w:val="00135DF0"/>
    <w:rsid w:val="001360A5"/>
    <w:rsid w:val="00136BFD"/>
    <w:rsid w:val="00136DAC"/>
    <w:rsid w:val="00136E18"/>
    <w:rsid w:val="00136E64"/>
    <w:rsid w:val="00137471"/>
    <w:rsid w:val="001378AB"/>
    <w:rsid w:val="001406A2"/>
    <w:rsid w:val="0014105F"/>
    <w:rsid w:val="00141C3D"/>
    <w:rsid w:val="00142189"/>
    <w:rsid w:val="0014245A"/>
    <w:rsid w:val="00142574"/>
    <w:rsid w:val="001425E7"/>
    <w:rsid w:val="0014323B"/>
    <w:rsid w:val="00143386"/>
    <w:rsid w:val="0014345D"/>
    <w:rsid w:val="001438DB"/>
    <w:rsid w:val="001452D0"/>
    <w:rsid w:val="001464F1"/>
    <w:rsid w:val="00146FDA"/>
    <w:rsid w:val="00147F43"/>
    <w:rsid w:val="00151638"/>
    <w:rsid w:val="0015206F"/>
    <w:rsid w:val="001523C3"/>
    <w:rsid w:val="00152FD0"/>
    <w:rsid w:val="00153054"/>
    <w:rsid w:val="001533AB"/>
    <w:rsid w:val="00153529"/>
    <w:rsid w:val="0015475E"/>
    <w:rsid w:val="00154D23"/>
    <w:rsid w:val="0015516F"/>
    <w:rsid w:val="0015541D"/>
    <w:rsid w:val="001554F6"/>
    <w:rsid w:val="001559CB"/>
    <w:rsid w:val="00155D52"/>
    <w:rsid w:val="00156049"/>
    <w:rsid w:val="00156103"/>
    <w:rsid w:val="0015657F"/>
    <w:rsid w:val="00156AE6"/>
    <w:rsid w:val="00160422"/>
    <w:rsid w:val="001606FC"/>
    <w:rsid w:val="001610DD"/>
    <w:rsid w:val="001622B3"/>
    <w:rsid w:val="00162820"/>
    <w:rsid w:val="00162C9A"/>
    <w:rsid w:val="00163D77"/>
    <w:rsid w:val="00164AF9"/>
    <w:rsid w:val="00164C58"/>
    <w:rsid w:val="00165316"/>
    <w:rsid w:val="0016558E"/>
    <w:rsid w:val="00166746"/>
    <w:rsid w:val="001668AB"/>
    <w:rsid w:val="00167282"/>
    <w:rsid w:val="001676DF"/>
    <w:rsid w:val="001701B0"/>
    <w:rsid w:val="001707A1"/>
    <w:rsid w:val="001710D9"/>
    <w:rsid w:val="00172623"/>
    <w:rsid w:val="00172D74"/>
    <w:rsid w:val="0017386A"/>
    <w:rsid w:val="00173B72"/>
    <w:rsid w:val="00174F4D"/>
    <w:rsid w:val="001750B2"/>
    <w:rsid w:val="0017590D"/>
    <w:rsid w:val="00175AD0"/>
    <w:rsid w:val="00176038"/>
    <w:rsid w:val="001761E3"/>
    <w:rsid w:val="0017627E"/>
    <w:rsid w:val="00177F1F"/>
    <w:rsid w:val="00180536"/>
    <w:rsid w:val="00180572"/>
    <w:rsid w:val="00180B75"/>
    <w:rsid w:val="00181259"/>
    <w:rsid w:val="00181401"/>
    <w:rsid w:val="001814D0"/>
    <w:rsid w:val="001823E2"/>
    <w:rsid w:val="0018246A"/>
    <w:rsid w:val="00182C66"/>
    <w:rsid w:val="001832D9"/>
    <w:rsid w:val="001839D6"/>
    <w:rsid w:val="00183CF7"/>
    <w:rsid w:val="001841A0"/>
    <w:rsid w:val="001845D8"/>
    <w:rsid w:val="00184AB4"/>
    <w:rsid w:val="00184E04"/>
    <w:rsid w:val="00184F65"/>
    <w:rsid w:val="0018542E"/>
    <w:rsid w:val="001854A6"/>
    <w:rsid w:val="001857F7"/>
    <w:rsid w:val="00185895"/>
    <w:rsid w:val="00185DF8"/>
    <w:rsid w:val="00185FD4"/>
    <w:rsid w:val="00186071"/>
    <w:rsid w:val="00186358"/>
    <w:rsid w:val="00186557"/>
    <w:rsid w:val="00186DE6"/>
    <w:rsid w:val="00186F2A"/>
    <w:rsid w:val="00186FEA"/>
    <w:rsid w:val="0018722A"/>
    <w:rsid w:val="00187959"/>
    <w:rsid w:val="00187AD6"/>
    <w:rsid w:val="0019043F"/>
    <w:rsid w:val="001907D0"/>
    <w:rsid w:val="0019145F"/>
    <w:rsid w:val="001914F5"/>
    <w:rsid w:val="00192459"/>
    <w:rsid w:val="00192842"/>
    <w:rsid w:val="00192867"/>
    <w:rsid w:val="00192D56"/>
    <w:rsid w:val="00193010"/>
    <w:rsid w:val="00193194"/>
    <w:rsid w:val="0019342C"/>
    <w:rsid w:val="00193D77"/>
    <w:rsid w:val="00193FF3"/>
    <w:rsid w:val="001950C7"/>
    <w:rsid w:val="001951DF"/>
    <w:rsid w:val="0019529E"/>
    <w:rsid w:val="001953A4"/>
    <w:rsid w:val="001968E6"/>
    <w:rsid w:val="00196D00"/>
    <w:rsid w:val="00196D5C"/>
    <w:rsid w:val="001971DD"/>
    <w:rsid w:val="001972DC"/>
    <w:rsid w:val="001A0A98"/>
    <w:rsid w:val="001A0AAB"/>
    <w:rsid w:val="001A145C"/>
    <w:rsid w:val="001A149D"/>
    <w:rsid w:val="001A1887"/>
    <w:rsid w:val="001A1E07"/>
    <w:rsid w:val="001A1F28"/>
    <w:rsid w:val="001A26E5"/>
    <w:rsid w:val="001A2B53"/>
    <w:rsid w:val="001A2DDF"/>
    <w:rsid w:val="001A30EC"/>
    <w:rsid w:val="001A3666"/>
    <w:rsid w:val="001A4560"/>
    <w:rsid w:val="001A4B0A"/>
    <w:rsid w:val="001A519B"/>
    <w:rsid w:val="001A5791"/>
    <w:rsid w:val="001A5FBA"/>
    <w:rsid w:val="001A6A33"/>
    <w:rsid w:val="001A6E82"/>
    <w:rsid w:val="001A79A1"/>
    <w:rsid w:val="001A7D2E"/>
    <w:rsid w:val="001B03F0"/>
    <w:rsid w:val="001B05C3"/>
    <w:rsid w:val="001B0853"/>
    <w:rsid w:val="001B0B46"/>
    <w:rsid w:val="001B0B75"/>
    <w:rsid w:val="001B0BB3"/>
    <w:rsid w:val="001B0E04"/>
    <w:rsid w:val="001B218E"/>
    <w:rsid w:val="001B26E2"/>
    <w:rsid w:val="001B2791"/>
    <w:rsid w:val="001B2965"/>
    <w:rsid w:val="001B2AE2"/>
    <w:rsid w:val="001B3108"/>
    <w:rsid w:val="001B3AC3"/>
    <w:rsid w:val="001B445A"/>
    <w:rsid w:val="001B4703"/>
    <w:rsid w:val="001B4BC6"/>
    <w:rsid w:val="001B4F4E"/>
    <w:rsid w:val="001B5123"/>
    <w:rsid w:val="001B5253"/>
    <w:rsid w:val="001B672D"/>
    <w:rsid w:val="001B6D70"/>
    <w:rsid w:val="001B75AE"/>
    <w:rsid w:val="001B7784"/>
    <w:rsid w:val="001C04A9"/>
    <w:rsid w:val="001C062E"/>
    <w:rsid w:val="001C1501"/>
    <w:rsid w:val="001C1594"/>
    <w:rsid w:val="001C2A3B"/>
    <w:rsid w:val="001C2C8C"/>
    <w:rsid w:val="001C3BE3"/>
    <w:rsid w:val="001C3ED6"/>
    <w:rsid w:val="001C4B77"/>
    <w:rsid w:val="001C50F1"/>
    <w:rsid w:val="001C5EBB"/>
    <w:rsid w:val="001C5FB6"/>
    <w:rsid w:val="001C62FD"/>
    <w:rsid w:val="001C707E"/>
    <w:rsid w:val="001C7499"/>
    <w:rsid w:val="001C777F"/>
    <w:rsid w:val="001C794E"/>
    <w:rsid w:val="001C7DD0"/>
    <w:rsid w:val="001C7DE5"/>
    <w:rsid w:val="001D0239"/>
    <w:rsid w:val="001D07FF"/>
    <w:rsid w:val="001D0D62"/>
    <w:rsid w:val="001D1114"/>
    <w:rsid w:val="001D17E8"/>
    <w:rsid w:val="001D18E8"/>
    <w:rsid w:val="001D210D"/>
    <w:rsid w:val="001D24CA"/>
    <w:rsid w:val="001D284D"/>
    <w:rsid w:val="001D2B5A"/>
    <w:rsid w:val="001D2ED8"/>
    <w:rsid w:val="001D3714"/>
    <w:rsid w:val="001D4105"/>
    <w:rsid w:val="001D459A"/>
    <w:rsid w:val="001D475A"/>
    <w:rsid w:val="001D4A75"/>
    <w:rsid w:val="001D4BDD"/>
    <w:rsid w:val="001D4DBC"/>
    <w:rsid w:val="001D52B6"/>
    <w:rsid w:val="001D60D9"/>
    <w:rsid w:val="001D6324"/>
    <w:rsid w:val="001D674D"/>
    <w:rsid w:val="001D71B1"/>
    <w:rsid w:val="001D73E8"/>
    <w:rsid w:val="001D7B9D"/>
    <w:rsid w:val="001E1065"/>
    <w:rsid w:val="001E1387"/>
    <w:rsid w:val="001E145D"/>
    <w:rsid w:val="001E146D"/>
    <w:rsid w:val="001E1735"/>
    <w:rsid w:val="001E1825"/>
    <w:rsid w:val="001E191C"/>
    <w:rsid w:val="001E24DF"/>
    <w:rsid w:val="001E25C2"/>
    <w:rsid w:val="001E265F"/>
    <w:rsid w:val="001E2B27"/>
    <w:rsid w:val="001E3019"/>
    <w:rsid w:val="001E499E"/>
    <w:rsid w:val="001E4B16"/>
    <w:rsid w:val="001E4FF0"/>
    <w:rsid w:val="001E510F"/>
    <w:rsid w:val="001E55D1"/>
    <w:rsid w:val="001E6ED3"/>
    <w:rsid w:val="001E741F"/>
    <w:rsid w:val="001E74A0"/>
    <w:rsid w:val="001E7BDA"/>
    <w:rsid w:val="001E7DB1"/>
    <w:rsid w:val="001F00FA"/>
    <w:rsid w:val="001F263F"/>
    <w:rsid w:val="001F28D8"/>
    <w:rsid w:val="001F2F1C"/>
    <w:rsid w:val="001F3950"/>
    <w:rsid w:val="001F3AA0"/>
    <w:rsid w:val="001F3D4E"/>
    <w:rsid w:val="001F4007"/>
    <w:rsid w:val="001F4D60"/>
    <w:rsid w:val="001F5B18"/>
    <w:rsid w:val="001F6201"/>
    <w:rsid w:val="001F639F"/>
    <w:rsid w:val="001F6591"/>
    <w:rsid w:val="001F6760"/>
    <w:rsid w:val="001F6A93"/>
    <w:rsid w:val="001F6BE0"/>
    <w:rsid w:val="001F711E"/>
    <w:rsid w:val="001F71CA"/>
    <w:rsid w:val="001F7411"/>
    <w:rsid w:val="001F783F"/>
    <w:rsid w:val="001F790B"/>
    <w:rsid w:val="001F7B1C"/>
    <w:rsid w:val="001F7D95"/>
    <w:rsid w:val="00200D50"/>
    <w:rsid w:val="00200F02"/>
    <w:rsid w:val="0020171C"/>
    <w:rsid w:val="002021EE"/>
    <w:rsid w:val="002034FF"/>
    <w:rsid w:val="00203537"/>
    <w:rsid w:val="002036BD"/>
    <w:rsid w:val="00203F3A"/>
    <w:rsid w:val="002042AA"/>
    <w:rsid w:val="00204616"/>
    <w:rsid w:val="00204E45"/>
    <w:rsid w:val="00206A69"/>
    <w:rsid w:val="002073EA"/>
    <w:rsid w:val="00207AF6"/>
    <w:rsid w:val="00210183"/>
    <w:rsid w:val="0021020C"/>
    <w:rsid w:val="00210599"/>
    <w:rsid w:val="0021147C"/>
    <w:rsid w:val="00211537"/>
    <w:rsid w:val="00211EB1"/>
    <w:rsid w:val="0021262C"/>
    <w:rsid w:val="0021273B"/>
    <w:rsid w:val="00212A6A"/>
    <w:rsid w:val="0021327F"/>
    <w:rsid w:val="0021342B"/>
    <w:rsid w:val="00213596"/>
    <w:rsid w:val="00213DC4"/>
    <w:rsid w:val="0021423F"/>
    <w:rsid w:val="0021460A"/>
    <w:rsid w:val="00215C1C"/>
    <w:rsid w:val="00215D2E"/>
    <w:rsid w:val="0021603E"/>
    <w:rsid w:val="00216789"/>
    <w:rsid w:val="00216A58"/>
    <w:rsid w:val="0021717D"/>
    <w:rsid w:val="00217E2E"/>
    <w:rsid w:val="00217E7D"/>
    <w:rsid w:val="002204F0"/>
    <w:rsid w:val="00221271"/>
    <w:rsid w:val="00221600"/>
    <w:rsid w:val="00222170"/>
    <w:rsid w:val="002224D4"/>
    <w:rsid w:val="00222DA6"/>
    <w:rsid w:val="0022378F"/>
    <w:rsid w:val="00223A9E"/>
    <w:rsid w:val="00223DB2"/>
    <w:rsid w:val="00223DB7"/>
    <w:rsid w:val="00224027"/>
    <w:rsid w:val="002252D9"/>
    <w:rsid w:val="002265AE"/>
    <w:rsid w:val="00226965"/>
    <w:rsid w:val="0022724F"/>
    <w:rsid w:val="0022740F"/>
    <w:rsid w:val="002277FC"/>
    <w:rsid w:val="00227B78"/>
    <w:rsid w:val="002319EC"/>
    <w:rsid w:val="0023261B"/>
    <w:rsid w:val="00233361"/>
    <w:rsid w:val="002337D2"/>
    <w:rsid w:val="002342D9"/>
    <w:rsid w:val="00234C60"/>
    <w:rsid w:val="002354BC"/>
    <w:rsid w:val="00235B75"/>
    <w:rsid w:val="00235C61"/>
    <w:rsid w:val="00235F85"/>
    <w:rsid w:val="0023605F"/>
    <w:rsid w:val="00236AC4"/>
    <w:rsid w:val="002370D2"/>
    <w:rsid w:val="00237524"/>
    <w:rsid w:val="00241584"/>
    <w:rsid w:val="00241F2B"/>
    <w:rsid w:val="002425F4"/>
    <w:rsid w:val="00242FFB"/>
    <w:rsid w:val="00243411"/>
    <w:rsid w:val="00243A11"/>
    <w:rsid w:val="00244078"/>
    <w:rsid w:val="00244308"/>
    <w:rsid w:val="00244841"/>
    <w:rsid w:val="00244903"/>
    <w:rsid w:val="00244EEC"/>
    <w:rsid w:val="0024516B"/>
    <w:rsid w:val="00245ADD"/>
    <w:rsid w:val="0024664D"/>
    <w:rsid w:val="00246A07"/>
    <w:rsid w:val="0025071B"/>
    <w:rsid w:val="00250858"/>
    <w:rsid w:val="002508E0"/>
    <w:rsid w:val="002517F4"/>
    <w:rsid w:val="00251935"/>
    <w:rsid w:val="00252315"/>
    <w:rsid w:val="0025244F"/>
    <w:rsid w:val="0025250E"/>
    <w:rsid w:val="002526F8"/>
    <w:rsid w:val="00252A15"/>
    <w:rsid w:val="00252CFA"/>
    <w:rsid w:val="00253164"/>
    <w:rsid w:val="002531F0"/>
    <w:rsid w:val="00253934"/>
    <w:rsid w:val="002547D6"/>
    <w:rsid w:val="002554D0"/>
    <w:rsid w:val="00255720"/>
    <w:rsid w:val="002559A9"/>
    <w:rsid w:val="00255A46"/>
    <w:rsid w:val="00255B0E"/>
    <w:rsid w:val="00256063"/>
    <w:rsid w:val="0025639F"/>
    <w:rsid w:val="002567D4"/>
    <w:rsid w:val="002568D8"/>
    <w:rsid w:val="0025742E"/>
    <w:rsid w:val="0025785B"/>
    <w:rsid w:val="00257F74"/>
    <w:rsid w:val="00260A38"/>
    <w:rsid w:val="00260C90"/>
    <w:rsid w:val="00260F46"/>
    <w:rsid w:val="00261403"/>
    <w:rsid w:val="00262591"/>
    <w:rsid w:val="002629B1"/>
    <w:rsid w:val="00262B83"/>
    <w:rsid w:val="002641B2"/>
    <w:rsid w:val="00264F8E"/>
    <w:rsid w:val="002654B6"/>
    <w:rsid w:val="002658D3"/>
    <w:rsid w:val="00265FEF"/>
    <w:rsid w:val="00266973"/>
    <w:rsid w:val="00266A92"/>
    <w:rsid w:val="00267471"/>
    <w:rsid w:val="00267476"/>
    <w:rsid w:val="00267DF4"/>
    <w:rsid w:val="00267ECB"/>
    <w:rsid w:val="00271196"/>
    <w:rsid w:val="00271233"/>
    <w:rsid w:val="0027161D"/>
    <w:rsid w:val="002728CC"/>
    <w:rsid w:val="00272E3E"/>
    <w:rsid w:val="00273381"/>
    <w:rsid w:val="00274819"/>
    <w:rsid w:val="00274A74"/>
    <w:rsid w:val="00274FD2"/>
    <w:rsid w:val="002752F7"/>
    <w:rsid w:val="0027555B"/>
    <w:rsid w:val="002756B0"/>
    <w:rsid w:val="002759B8"/>
    <w:rsid w:val="00275D82"/>
    <w:rsid w:val="00275EA6"/>
    <w:rsid w:val="002768F4"/>
    <w:rsid w:val="00276A33"/>
    <w:rsid w:val="00276C42"/>
    <w:rsid w:val="00277575"/>
    <w:rsid w:val="00277974"/>
    <w:rsid w:val="00277CD4"/>
    <w:rsid w:val="0028004F"/>
    <w:rsid w:val="002801F4"/>
    <w:rsid w:val="002805E8"/>
    <w:rsid w:val="0028068C"/>
    <w:rsid w:val="002807C5"/>
    <w:rsid w:val="002811C9"/>
    <w:rsid w:val="002811F8"/>
    <w:rsid w:val="0028190B"/>
    <w:rsid w:val="0028223C"/>
    <w:rsid w:val="00282751"/>
    <w:rsid w:val="00282CE5"/>
    <w:rsid w:val="002848E1"/>
    <w:rsid w:val="00284B45"/>
    <w:rsid w:val="00284BB7"/>
    <w:rsid w:val="00284F8D"/>
    <w:rsid w:val="002850C4"/>
    <w:rsid w:val="00285B2A"/>
    <w:rsid w:val="0028643A"/>
    <w:rsid w:val="002865AA"/>
    <w:rsid w:val="00286908"/>
    <w:rsid w:val="002869A3"/>
    <w:rsid w:val="00287326"/>
    <w:rsid w:val="00287636"/>
    <w:rsid w:val="00287DB5"/>
    <w:rsid w:val="00290FE3"/>
    <w:rsid w:val="002927FB"/>
    <w:rsid w:val="002928FF"/>
    <w:rsid w:val="00292A1F"/>
    <w:rsid w:val="00292B96"/>
    <w:rsid w:val="00292C93"/>
    <w:rsid w:val="00293023"/>
    <w:rsid w:val="002930A6"/>
    <w:rsid w:val="002933B7"/>
    <w:rsid w:val="002936B2"/>
    <w:rsid w:val="002941BE"/>
    <w:rsid w:val="0029460B"/>
    <w:rsid w:val="00294C43"/>
    <w:rsid w:val="00294D93"/>
    <w:rsid w:val="002950C1"/>
    <w:rsid w:val="002954DF"/>
    <w:rsid w:val="002962F4"/>
    <w:rsid w:val="00296663"/>
    <w:rsid w:val="002972B2"/>
    <w:rsid w:val="00297A8D"/>
    <w:rsid w:val="00297DD6"/>
    <w:rsid w:val="002A14EE"/>
    <w:rsid w:val="002A18DA"/>
    <w:rsid w:val="002A212E"/>
    <w:rsid w:val="002A2C40"/>
    <w:rsid w:val="002A2CCF"/>
    <w:rsid w:val="002A312C"/>
    <w:rsid w:val="002A3223"/>
    <w:rsid w:val="002A355E"/>
    <w:rsid w:val="002A3F60"/>
    <w:rsid w:val="002A4C10"/>
    <w:rsid w:val="002A4C59"/>
    <w:rsid w:val="002A5394"/>
    <w:rsid w:val="002A5DAC"/>
    <w:rsid w:val="002A62D5"/>
    <w:rsid w:val="002A651B"/>
    <w:rsid w:val="002A689C"/>
    <w:rsid w:val="002A68EB"/>
    <w:rsid w:val="002A6BC8"/>
    <w:rsid w:val="002A6F63"/>
    <w:rsid w:val="002A71E1"/>
    <w:rsid w:val="002A7935"/>
    <w:rsid w:val="002A7DCF"/>
    <w:rsid w:val="002B06B0"/>
    <w:rsid w:val="002B0ADA"/>
    <w:rsid w:val="002B0CDE"/>
    <w:rsid w:val="002B22B1"/>
    <w:rsid w:val="002B249A"/>
    <w:rsid w:val="002B25D1"/>
    <w:rsid w:val="002B2CB6"/>
    <w:rsid w:val="002B2DB2"/>
    <w:rsid w:val="002B2E42"/>
    <w:rsid w:val="002B2E4F"/>
    <w:rsid w:val="002B2E6B"/>
    <w:rsid w:val="002B3824"/>
    <w:rsid w:val="002B41C4"/>
    <w:rsid w:val="002B4F3F"/>
    <w:rsid w:val="002B520F"/>
    <w:rsid w:val="002B57AC"/>
    <w:rsid w:val="002B636B"/>
    <w:rsid w:val="002B6C3A"/>
    <w:rsid w:val="002B7737"/>
    <w:rsid w:val="002C0395"/>
    <w:rsid w:val="002C0801"/>
    <w:rsid w:val="002C0B8E"/>
    <w:rsid w:val="002C0F0B"/>
    <w:rsid w:val="002C0F89"/>
    <w:rsid w:val="002C1007"/>
    <w:rsid w:val="002C23FB"/>
    <w:rsid w:val="002C2CDC"/>
    <w:rsid w:val="002C31FA"/>
    <w:rsid w:val="002C33DE"/>
    <w:rsid w:val="002C3A05"/>
    <w:rsid w:val="002C4CAA"/>
    <w:rsid w:val="002C4CAE"/>
    <w:rsid w:val="002C50F1"/>
    <w:rsid w:val="002C5267"/>
    <w:rsid w:val="002C59E8"/>
    <w:rsid w:val="002C59E9"/>
    <w:rsid w:val="002C6A5C"/>
    <w:rsid w:val="002C6D57"/>
    <w:rsid w:val="002C724B"/>
    <w:rsid w:val="002C7759"/>
    <w:rsid w:val="002C7977"/>
    <w:rsid w:val="002C7A5A"/>
    <w:rsid w:val="002D032D"/>
    <w:rsid w:val="002D0EE1"/>
    <w:rsid w:val="002D1442"/>
    <w:rsid w:val="002D1790"/>
    <w:rsid w:val="002D1B25"/>
    <w:rsid w:val="002D22FF"/>
    <w:rsid w:val="002D2B41"/>
    <w:rsid w:val="002D2E79"/>
    <w:rsid w:val="002D2FF4"/>
    <w:rsid w:val="002D3A8C"/>
    <w:rsid w:val="002D3C66"/>
    <w:rsid w:val="002D4161"/>
    <w:rsid w:val="002D4266"/>
    <w:rsid w:val="002D4552"/>
    <w:rsid w:val="002D492F"/>
    <w:rsid w:val="002D4966"/>
    <w:rsid w:val="002D4C5A"/>
    <w:rsid w:val="002D4C7F"/>
    <w:rsid w:val="002D52B5"/>
    <w:rsid w:val="002D587F"/>
    <w:rsid w:val="002D5DCA"/>
    <w:rsid w:val="002D6353"/>
    <w:rsid w:val="002D6DD2"/>
    <w:rsid w:val="002D6E60"/>
    <w:rsid w:val="002D7013"/>
    <w:rsid w:val="002D72CD"/>
    <w:rsid w:val="002D7D33"/>
    <w:rsid w:val="002E065E"/>
    <w:rsid w:val="002E06BB"/>
    <w:rsid w:val="002E0783"/>
    <w:rsid w:val="002E16B6"/>
    <w:rsid w:val="002E2727"/>
    <w:rsid w:val="002E38C3"/>
    <w:rsid w:val="002E41AF"/>
    <w:rsid w:val="002E4716"/>
    <w:rsid w:val="002E47F4"/>
    <w:rsid w:val="002E61FA"/>
    <w:rsid w:val="002E6522"/>
    <w:rsid w:val="002E6588"/>
    <w:rsid w:val="002E699A"/>
    <w:rsid w:val="002E6E70"/>
    <w:rsid w:val="002E73E6"/>
    <w:rsid w:val="002E7707"/>
    <w:rsid w:val="002E78BD"/>
    <w:rsid w:val="002F1184"/>
    <w:rsid w:val="002F1841"/>
    <w:rsid w:val="002F1898"/>
    <w:rsid w:val="002F209F"/>
    <w:rsid w:val="002F2451"/>
    <w:rsid w:val="002F2609"/>
    <w:rsid w:val="002F2792"/>
    <w:rsid w:val="002F2FA5"/>
    <w:rsid w:val="002F35A6"/>
    <w:rsid w:val="002F4719"/>
    <w:rsid w:val="002F4D1E"/>
    <w:rsid w:val="002F54B1"/>
    <w:rsid w:val="002F654B"/>
    <w:rsid w:val="002F7334"/>
    <w:rsid w:val="002F77CD"/>
    <w:rsid w:val="002F7EF0"/>
    <w:rsid w:val="0030055B"/>
    <w:rsid w:val="00300F4F"/>
    <w:rsid w:val="00301077"/>
    <w:rsid w:val="003014F5"/>
    <w:rsid w:val="0030158C"/>
    <w:rsid w:val="003016A0"/>
    <w:rsid w:val="0030172D"/>
    <w:rsid w:val="00301C3C"/>
    <w:rsid w:val="003021AD"/>
    <w:rsid w:val="00303078"/>
    <w:rsid w:val="00303339"/>
    <w:rsid w:val="00303526"/>
    <w:rsid w:val="00303967"/>
    <w:rsid w:val="00303A22"/>
    <w:rsid w:val="003044E5"/>
    <w:rsid w:val="003045F1"/>
    <w:rsid w:val="00304A91"/>
    <w:rsid w:val="00305610"/>
    <w:rsid w:val="003059B6"/>
    <w:rsid w:val="00305E1E"/>
    <w:rsid w:val="00305FE6"/>
    <w:rsid w:val="00306900"/>
    <w:rsid w:val="003072DC"/>
    <w:rsid w:val="00307683"/>
    <w:rsid w:val="0030791E"/>
    <w:rsid w:val="00307FC7"/>
    <w:rsid w:val="00310CE0"/>
    <w:rsid w:val="0031143B"/>
    <w:rsid w:val="0031151A"/>
    <w:rsid w:val="00312A6C"/>
    <w:rsid w:val="00312C34"/>
    <w:rsid w:val="00312CF9"/>
    <w:rsid w:val="00312CFB"/>
    <w:rsid w:val="00313123"/>
    <w:rsid w:val="00313E52"/>
    <w:rsid w:val="00314248"/>
    <w:rsid w:val="0031443A"/>
    <w:rsid w:val="00314CB4"/>
    <w:rsid w:val="00315E89"/>
    <w:rsid w:val="00315EC6"/>
    <w:rsid w:val="003160B4"/>
    <w:rsid w:val="003174BD"/>
    <w:rsid w:val="00317888"/>
    <w:rsid w:val="00317DC3"/>
    <w:rsid w:val="00320A3F"/>
    <w:rsid w:val="0032182F"/>
    <w:rsid w:val="00321B9C"/>
    <w:rsid w:val="00321DE6"/>
    <w:rsid w:val="00321E20"/>
    <w:rsid w:val="00321FBE"/>
    <w:rsid w:val="00322FD1"/>
    <w:rsid w:val="00323980"/>
    <w:rsid w:val="00323F22"/>
    <w:rsid w:val="00323FD1"/>
    <w:rsid w:val="003243B5"/>
    <w:rsid w:val="00326E49"/>
    <w:rsid w:val="00326E98"/>
    <w:rsid w:val="00330770"/>
    <w:rsid w:val="00330977"/>
    <w:rsid w:val="00331030"/>
    <w:rsid w:val="00332570"/>
    <w:rsid w:val="00332B2C"/>
    <w:rsid w:val="00332F37"/>
    <w:rsid w:val="0033388D"/>
    <w:rsid w:val="003349BF"/>
    <w:rsid w:val="00334AE0"/>
    <w:rsid w:val="0033516D"/>
    <w:rsid w:val="003353A9"/>
    <w:rsid w:val="00335A75"/>
    <w:rsid w:val="003361E7"/>
    <w:rsid w:val="00336782"/>
    <w:rsid w:val="00337CE5"/>
    <w:rsid w:val="003420E6"/>
    <w:rsid w:val="003420E8"/>
    <w:rsid w:val="003421DC"/>
    <w:rsid w:val="00342A39"/>
    <w:rsid w:val="00342AA8"/>
    <w:rsid w:val="00342D12"/>
    <w:rsid w:val="00342F0A"/>
    <w:rsid w:val="00343296"/>
    <w:rsid w:val="0034342A"/>
    <w:rsid w:val="003459D8"/>
    <w:rsid w:val="00346A4C"/>
    <w:rsid w:val="00346C99"/>
    <w:rsid w:val="00347068"/>
    <w:rsid w:val="00347398"/>
    <w:rsid w:val="003474D6"/>
    <w:rsid w:val="00347C59"/>
    <w:rsid w:val="00347ECA"/>
    <w:rsid w:val="003502B1"/>
    <w:rsid w:val="003515B2"/>
    <w:rsid w:val="00351751"/>
    <w:rsid w:val="00351BC7"/>
    <w:rsid w:val="00351D64"/>
    <w:rsid w:val="0035337B"/>
    <w:rsid w:val="003533E6"/>
    <w:rsid w:val="003534E6"/>
    <w:rsid w:val="0035391D"/>
    <w:rsid w:val="0035418D"/>
    <w:rsid w:val="00355313"/>
    <w:rsid w:val="00356110"/>
    <w:rsid w:val="003564A5"/>
    <w:rsid w:val="00356F82"/>
    <w:rsid w:val="0035707F"/>
    <w:rsid w:val="00357097"/>
    <w:rsid w:val="00357967"/>
    <w:rsid w:val="003579C7"/>
    <w:rsid w:val="00357CB4"/>
    <w:rsid w:val="00357F21"/>
    <w:rsid w:val="00360100"/>
    <w:rsid w:val="003607E9"/>
    <w:rsid w:val="00360ACC"/>
    <w:rsid w:val="0036132E"/>
    <w:rsid w:val="00361571"/>
    <w:rsid w:val="003623C7"/>
    <w:rsid w:val="00362818"/>
    <w:rsid w:val="00362ACA"/>
    <w:rsid w:val="00362FE7"/>
    <w:rsid w:val="0036369A"/>
    <w:rsid w:val="00363A63"/>
    <w:rsid w:val="00363CD9"/>
    <w:rsid w:val="00364464"/>
    <w:rsid w:val="00364890"/>
    <w:rsid w:val="00365982"/>
    <w:rsid w:val="00365C76"/>
    <w:rsid w:val="00366148"/>
    <w:rsid w:val="003663B3"/>
    <w:rsid w:val="00366777"/>
    <w:rsid w:val="00366A15"/>
    <w:rsid w:val="00367684"/>
    <w:rsid w:val="00367A63"/>
    <w:rsid w:val="00367EC5"/>
    <w:rsid w:val="0037078E"/>
    <w:rsid w:val="003708FB"/>
    <w:rsid w:val="00370B0B"/>
    <w:rsid w:val="003711AA"/>
    <w:rsid w:val="00371325"/>
    <w:rsid w:val="00372156"/>
    <w:rsid w:val="00372F8C"/>
    <w:rsid w:val="0037353E"/>
    <w:rsid w:val="003737E8"/>
    <w:rsid w:val="003739FD"/>
    <w:rsid w:val="00373FC5"/>
    <w:rsid w:val="003749A2"/>
    <w:rsid w:val="00374F14"/>
    <w:rsid w:val="0037558C"/>
    <w:rsid w:val="0037659E"/>
    <w:rsid w:val="00376985"/>
    <w:rsid w:val="0037755F"/>
    <w:rsid w:val="003776B2"/>
    <w:rsid w:val="003777D2"/>
    <w:rsid w:val="00377C53"/>
    <w:rsid w:val="00380069"/>
    <w:rsid w:val="00380284"/>
    <w:rsid w:val="00380290"/>
    <w:rsid w:val="00380323"/>
    <w:rsid w:val="00380961"/>
    <w:rsid w:val="00380ADC"/>
    <w:rsid w:val="003817C8"/>
    <w:rsid w:val="003824E8"/>
    <w:rsid w:val="00382504"/>
    <w:rsid w:val="003830D4"/>
    <w:rsid w:val="00383186"/>
    <w:rsid w:val="003834A5"/>
    <w:rsid w:val="003836FB"/>
    <w:rsid w:val="00383798"/>
    <w:rsid w:val="00383908"/>
    <w:rsid w:val="00383CED"/>
    <w:rsid w:val="00384075"/>
    <w:rsid w:val="00384C6C"/>
    <w:rsid w:val="003855AE"/>
    <w:rsid w:val="00385AF1"/>
    <w:rsid w:val="00385B40"/>
    <w:rsid w:val="00387732"/>
    <w:rsid w:val="00387AC7"/>
    <w:rsid w:val="00390FFB"/>
    <w:rsid w:val="00391DB0"/>
    <w:rsid w:val="003921EF"/>
    <w:rsid w:val="00392A75"/>
    <w:rsid w:val="00393304"/>
    <w:rsid w:val="00393D45"/>
    <w:rsid w:val="00394373"/>
    <w:rsid w:val="00396A58"/>
    <w:rsid w:val="00397200"/>
    <w:rsid w:val="003A04A3"/>
    <w:rsid w:val="003A06FC"/>
    <w:rsid w:val="003A0A27"/>
    <w:rsid w:val="003A158C"/>
    <w:rsid w:val="003A16A3"/>
    <w:rsid w:val="003A1853"/>
    <w:rsid w:val="003A26D5"/>
    <w:rsid w:val="003A298F"/>
    <w:rsid w:val="003A299B"/>
    <w:rsid w:val="003A2BE8"/>
    <w:rsid w:val="003A2CF3"/>
    <w:rsid w:val="003A30C5"/>
    <w:rsid w:val="003A3660"/>
    <w:rsid w:val="003A3721"/>
    <w:rsid w:val="003A3B1A"/>
    <w:rsid w:val="003A4D85"/>
    <w:rsid w:val="003A5B3F"/>
    <w:rsid w:val="003A5F2D"/>
    <w:rsid w:val="003A61A9"/>
    <w:rsid w:val="003A6693"/>
    <w:rsid w:val="003A675E"/>
    <w:rsid w:val="003A6BFF"/>
    <w:rsid w:val="003A710D"/>
    <w:rsid w:val="003A74DC"/>
    <w:rsid w:val="003A7799"/>
    <w:rsid w:val="003A7B69"/>
    <w:rsid w:val="003B0309"/>
    <w:rsid w:val="003B04BC"/>
    <w:rsid w:val="003B08AE"/>
    <w:rsid w:val="003B0C06"/>
    <w:rsid w:val="003B0CEA"/>
    <w:rsid w:val="003B18B8"/>
    <w:rsid w:val="003B1B45"/>
    <w:rsid w:val="003B2A1A"/>
    <w:rsid w:val="003B2E57"/>
    <w:rsid w:val="003B3D7D"/>
    <w:rsid w:val="003B4FF9"/>
    <w:rsid w:val="003B508B"/>
    <w:rsid w:val="003B587E"/>
    <w:rsid w:val="003B589A"/>
    <w:rsid w:val="003B5DE9"/>
    <w:rsid w:val="003B5F93"/>
    <w:rsid w:val="003B7A38"/>
    <w:rsid w:val="003B7CC2"/>
    <w:rsid w:val="003C003F"/>
    <w:rsid w:val="003C098F"/>
    <w:rsid w:val="003C0FB2"/>
    <w:rsid w:val="003C162E"/>
    <w:rsid w:val="003C1B0E"/>
    <w:rsid w:val="003C1CB0"/>
    <w:rsid w:val="003C37CF"/>
    <w:rsid w:val="003C3DE4"/>
    <w:rsid w:val="003C40CE"/>
    <w:rsid w:val="003C429D"/>
    <w:rsid w:val="003C4473"/>
    <w:rsid w:val="003C4A1B"/>
    <w:rsid w:val="003C50DD"/>
    <w:rsid w:val="003C60AD"/>
    <w:rsid w:val="003C62D8"/>
    <w:rsid w:val="003C70AF"/>
    <w:rsid w:val="003C77AA"/>
    <w:rsid w:val="003C784A"/>
    <w:rsid w:val="003D0993"/>
    <w:rsid w:val="003D1D28"/>
    <w:rsid w:val="003D24AC"/>
    <w:rsid w:val="003D3B88"/>
    <w:rsid w:val="003D44F3"/>
    <w:rsid w:val="003D47C1"/>
    <w:rsid w:val="003D481F"/>
    <w:rsid w:val="003D4F0A"/>
    <w:rsid w:val="003D54E7"/>
    <w:rsid w:val="003D6524"/>
    <w:rsid w:val="003D6A45"/>
    <w:rsid w:val="003D6B99"/>
    <w:rsid w:val="003D712B"/>
    <w:rsid w:val="003D75A4"/>
    <w:rsid w:val="003D79BD"/>
    <w:rsid w:val="003E0470"/>
    <w:rsid w:val="003E1046"/>
    <w:rsid w:val="003E11FC"/>
    <w:rsid w:val="003E1CE2"/>
    <w:rsid w:val="003E1EE0"/>
    <w:rsid w:val="003E270D"/>
    <w:rsid w:val="003E2C88"/>
    <w:rsid w:val="003E3871"/>
    <w:rsid w:val="003E3AD0"/>
    <w:rsid w:val="003E43F4"/>
    <w:rsid w:val="003E4414"/>
    <w:rsid w:val="003E49B3"/>
    <w:rsid w:val="003E5159"/>
    <w:rsid w:val="003E5335"/>
    <w:rsid w:val="003E6324"/>
    <w:rsid w:val="003E6AD9"/>
    <w:rsid w:val="003E6ED9"/>
    <w:rsid w:val="003E71E1"/>
    <w:rsid w:val="003E75B9"/>
    <w:rsid w:val="003E767C"/>
    <w:rsid w:val="003E79F8"/>
    <w:rsid w:val="003E7CEF"/>
    <w:rsid w:val="003F0C57"/>
    <w:rsid w:val="003F0DD3"/>
    <w:rsid w:val="003F1345"/>
    <w:rsid w:val="003F186D"/>
    <w:rsid w:val="003F1DD3"/>
    <w:rsid w:val="003F2C79"/>
    <w:rsid w:val="003F315C"/>
    <w:rsid w:val="003F3BC4"/>
    <w:rsid w:val="003F46BB"/>
    <w:rsid w:val="003F46DC"/>
    <w:rsid w:val="003F5415"/>
    <w:rsid w:val="003F5C2D"/>
    <w:rsid w:val="003F5DF1"/>
    <w:rsid w:val="003F623B"/>
    <w:rsid w:val="003F6454"/>
    <w:rsid w:val="003F7033"/>
    <w:rsid w:val="003F7132"/>
    <w:rsid w:val="003F7AA2"/>
    <w:rsid w:val="0040002D"/>
    <w:rsid w:val="004000C8"/>
    <w:rsid w:val="004014ED"/>
    <w:rsid w:val="004015D2"/>
    <w:rsid w:val="00401A6C"/>
    <w:rsid w:val="00401D02"/>
    <w:rsid w:val="00402032"/>
    <w:rsid w:val="0040271B"/>
    <w:rsid w:val="0040273F"/>
    <w:rsid w:val="00403D0C"/>
    <w:rsid w:val="004041E9"/>
    <w:rsid w:val="00404299"/>
    <w:rsid w:val="004046A7"/>
    <w:rsid w:val="00404A5C"/>
    <w:rsid w:val="004058AC"/>
    <w:rsid w:val="0041074D"/>
    <w:rsid w:val="00410D73"/>
    <w:rsid w:val="004126CF"/>
    <w:rsid w:val="004128D1"/>
    <w:rsid w:val="0041307F"/>
    <w:rsid w:val="00413A0D"/>
    <w:rsid w:val="00415407"/>
    <w:rsid w:val="00415764"/>
    <w:rsid w:val="00415D4D"/>
    <w:rsid w:val="0041756F"/>
    <w:rsid w:val="00417E12"/>
    <w:rsid w:val="00420136"/>
    <w:rsid w:val="00420952"/>
    <w:rsid w:val="00421584"/>
    <w:rsid w:val="00421BA7"/>
    <w:rsid w:val="00422421"/>
    <w:rsid w:val="00422CE0"/>
    <w:rsid w:val="004230F6"/>
    <w:rsid w:val="00423AC2"/>
    <w:rsid w:val="00423B7D"/>
    <w:rsid w:val="004248BA"/>
    <w:rsid w:val="0042648F"/>
    <w:rsid w:val="00426A34"/>
    <w:rsid w:val="00426BE4"/>
    <w:rsid w:val="00426FB0"/>
    <w:rsid w:val="00426FE6"/>
    <w:rsid w:val="0042704C"/>
    <w:rsid w:val="00427627"/>
    <w:rsid w:val="00427CF8"/>
    <w:rsid w:val="00431313"/>
    <w:rsid w:val="00431515"/>
    <w:rsid w:val="00431AB4"/>
    <w:rsid w:val="004324C1"/>
    <w:rsid w:val="00432E0A"/>
    <w:rsid w:val="004331D8"/>
    <w:rsid w:val="0043424A"/>
    <w:rsid w:val="004347C8"/>
    <w:rsid w:val="00434AB5"/>
    <w:rsid w:val="00434B26"/>
    <w:rsid w:val="00435146"/>
    <w:rsid w:val="00436318"/>
    <w:rsid w:val="004365BE"/>
    <w:rsid w:val="004367A6"/>
    <w:rsid w:val="00436CC5"/>
    <w:rsid w:val="00436D9C"/>
    <w:rsid w:val="00436E0A"/>
    <w:rsid w:val="00436FA6"/>
    <w:rsid w:val="0044003E"/>
    <w:rsid w:val="004402C8"/>
    <w:rsid w:val="004403ED"/>
    <w:rsid w:val="00440519"/>
    <w:rsid w:val="0044084E"/>
    <w:rsid w:val="004408CE"/>
    <w:rsid w:val="004408E5"/>
    <w:rsid w:val="00440C83"/>
    <w:rsid w:val="00440E91"/>
    <w:rsid w:val="00441609"/>
    <w:rsid w:val="00441B54"/>
    <w:rsid w:val="0044280D"/>
    <w:rsid w:val="00442DD0"/>
    <w:rsid w:val="00442F5D"/>
    <w:rsid w:val="0044301A"/>
    <w:rsid w:val="00443532"/>
    <w:rsid w:val="00444183"/>
    <w:rsid w:val="004447D7"/>
    <w:rsid w:val="0044488D"/>
    <w:rsid w:val="00444C05"/>
    <w:rsid w:val="00444C29"/>
    <w:rsid w:val="0044507D"/>
    <w:rsid w:val="004450C5"/>
    <w:rsid w:val="004453F9"/>
    <w:rsid w:val="0044562D"/>
    <w:rsid w:val="00445DE6"/>
    <w:rsid w:val="004460EC"/>
    <w:rsid w:val="004461DA"/>
    <w:rsid w:val="004462E7"/>
    <w:rsid w:val="00446D67"/>
    <w:rsid w:val="00446D8A"/>
    <w:rsid w:val="004472C0"/>
    <w:rsid w:val="00447618"/>
    <w:rsid w:val="00447853"/>
    <w:rsid w:val="004504BE"/>
    <w:rsid w:val="004507C7"/>
    <w:rsid w:val="0045127D"/>
    <w:rsid w:val="00451B0E"/>
    <w:rsid w:val="00452FDA"/>
    <w:rsid w:val="00453468"/>
    <w:rsid w:val="004539F0"/>
    <w:rsid w:val="00453F9C"/>
    <w:rsid w:val="004541F0"/>
    <w:rsid w:val="004546F1"/>
    <w:rsid w:val="0045491E"/>
    <w:rsid w:val="00454ADB"/>
    <w:rsid w:val="00455170"/>
    <w:rsid w:val="00455DF0"/>
    <w:rsid w:val="004568E6"/>
    <w:rsid w:val="00456FAA"/>
    <w:rsid w:val="004574F1"/>
    <w:rsid w:val="00457A3F"/>
    <w:rsid w:val="00457BDD"/>
    <w:rsid w:val="00457E98"/>
    <w:rsid w:val="0046008C"/>
    <w:rsid w:val="00460E0F"/>
    <w:rsid w:val="004619AF"/>
    <w:rsid w:val="00461BF1"/>
    <w:rsid w:val="004628AF"/>
    <w:rsid w:val="00462B4D"/>
    <w:rsid w:val="00463162"/>
    <w:rsid w:val="00463658"/>
    <w:rsid w:val="00463F40"/>
    <w:rsid w:val="00464C27"/>
    <w:rsid w:val="0046657F"/>
    <w:rsid w:val="004668A7"/>
    <w:rsid w:val="0046692B"/>
    <w:rsid w:val="00466BB8"/>
    <w:rsid w:val="00466D2B"/>
    <w:rsid w:val="004672E0"/>
    <w:rsid w:val="004678D8"/>
    <w:rsid w:val="00467BBA"/>
    <w:rsid w:val="00467F3D"/>
    <w:rsid w:val="00471011"/>
    <w:rsid w:val="0047189B"/>
    <w:rsid w:val="00471C89"/>
    <w:rsid w:val="0047202A"/>
    <w:rsid w:val="0047283D"/>
    <w:rsid w:val="00472892"/>
    <w:rsid w:val="004731D9"/>
    <w:rsid w:val="00473538"/>
    <w:rsid w:val="0047416B"/>
    <w:rsid w:val="00474188"/>
    <w:rsid w:val="00474238"/>
    <w:rsid w:val="0047494A"/>
    <w:rsid w:val="0047655E"/>
    <w:rsid w:val="0047667B"/>
    <w:rsid w:val="004767C9"/>
    <w:rsid w:val="004768E4"/>
    <w:rsid w:val="00476BA5"/>
    <w:rsid w:val="00480A94"/>
    <w:rsid w:val="00480D13"/>
    <w:rsid w:val="00480EFD"/>
    <w:rsid w:val="00481468"/>
    <w:rsid w:val="00481482"/>
    <w:rsid w:val="004816DF"/>
    <w:rsid w:val="004818D6"/>
    <w:rsid w:val="004820CA"/>
    <w:rsid w:val="0048219F"/>
    <w:rsid w:val="00482705"/>
    <w:rsid w:val="00482BE5"/>
    <w:rsid w:val="00482D29"/>
    <w:rsid w:val="00482F46"/>
    <w:rsid w:val="004833F8"/>
    <w:rsid w:val="004844A4"/>
    <w:rsid w:val="00484880"/>
    <w:rsid w:val="00484A64"/>
    <w:rsid w:val="00484A72"/>
    <w:rsid w:val="00484AED"/>
    <w:rsid w:val="00484FAA"/>
    <w:rsid w:val="004851BC"/>
    <w:rsid w:val="00485A02"/>
    <w:rsid w:val="00485D05"/>
    <w:rsid w:val="00485D4E"/>
    <w:rsid w:val="00485D60"/>
    <w:rsid w:val="00486136"/>
    <w:rsid w:val="00486185"/>
    <w:rsid w:val="00486E52"/>
    <w:rsid w:val="0048722D"/>
    <w:rsid w:val="004875CD"/>
    <w:rsid w:val="00487BA5"/>
    <w:rsid w:val="00487CD0"/>
    <w:rsid w:val="00487F2D"/>
    <w:rsid w:val="00490182"/>
    <w:rsid w:val="00490445"/>
    <w:rsid w:val="004924DE"/>
    <w:rsid w:val="004924EA"/>
    <w:rsid w:val="00492634"/>
    <w:rsid w:val="00492953"/>
    <w:rsid w:val="00494569"/>
    <w:rsid w:val="00495289"/>
    <w:rsid w:val="004955B7"/>
    <w:rsid w:val="004961E1"/>
    <w:rsid w:val="00496BF5"/>
    <w:rsid w:val="00496DB7"/>
    <w:rsid w:val="0049721D"/>
    <w:rsid w:val="00497E1B"/>
    <w:rsid w:val="004A01A9"/>
    <w:rsid w:val="004A085D"/>
    <w:rsid w:val="004A0C55"/>
    <w:rsid w:val="004A1173"/>
    <w:rsid w:val="004A2418"/>
    <w:rsid w:val="004A2490"/>
    <w:rsid w:val="004A25FA"/>
    <w:rsid w:val="004A27C4"/>
    <w:rsid w:val="004A29DC"/>
    <w:rsid w:val="004A2BB8"/>
    <w:rsid w:val="004A3186"/>
    <w:rsid w:val="004A3741"/>
    <w:rsid w:val="004A4020"/>
    <w:rsid w:val="004A4872"/>
    <w:rsid w:val="004A5650"/>
    <w:rsid w:val="004A57EF"/>
    <w:rsid w:val="004A5C46"/>
    <w:rsid w:val="004A6628"/>
    <w:rsid w:val="004A66F8"/>
    <w:rsid w:val="004A6E73"/>
    <w:rsid w:val="004A76C1"/>
    <w:rsid w:val="004A7DC8"/>
    <w:rsid w:val="004B011B"/>
    <w:rsid w:val="004B04BC"/>
    <w:rsid w:val="004B0526"/>
    <w:rsid w:val="004B097A"/>
    <w:rsid w:val="004B1AEC"/>
    <w:rsid w:val="004B2457"/>
    <w:rsid w:val="004B254C"/>
    <w:rsid w:val="004B27A8"/>
    <w:rsid w:val="004B2829"/>
    <w:rsid w:val="004B302B"/>
    <w:rsid w:val="004B3354"/>
    <w:rsid w:val="004B3469"/>
    <w:rsid w:val="004B3564"/>
    <w:rsid w:val="004B3687"/>
    <w:rsid w:val="004B37EB"/>
    <w:rsid w:val="004B4241"/>
    <w:rsid w:val="004B54C4"/>
    <w:rsid w:val="004B5AAC"/>
    <w:rsid w:val="004C105A"/>
    <w:rsid w:val="004C1BE6"/>
    <w:rsid w:val="004C1C11"/>
    <w:rsid w:val="004C1DB3"/>
    <w:rsid w:val="004C26EA"/>
    <w:rsid w:val="004C3350"/>
    <w:rsid w:val="004C396A"/>
    <w:rsid w:val="004C3CFB"/>
    <w:rsid w:val="004C40AC"/>
    <w:rsid w:val="004C410E"/>
    <w:rsid w:val="004C4365"/>
    <w:rsid w:val="004C5031"/>
    <w:rsid w:val="004C6BC8"/>
    <w:rsid w:val="004C7128"/>
    <w:rsid w:val="004C7185"/>
    <w:rsid w:val="004C7786"/>
    <w:rsid w:val="004C7E4E"/>
    <w:rsid w:val="004C7EEF"/>
    <w:rsid w:val="004D07A1"/>
    <w:rsid w:val="004D1EEA"/>
    <w:rsid w:val="004D28F5"/>
    <w:rsid w:val="004D32C3"/>
    <w:rsid w:val="004D3D0D"/>
    <w:rsid w:val="004D3EB1"/>
    <w:rsid w:val="004D4743"/>
    <w:rsid w:val="004D49FC"/>
    <w:rsid w:val="004D58F7"/>
    <w:rsid w:val="004D5C27"/>
    <w:rsid w:val="004D6257"/>
    <w:rsid w:val="004D64D5"/>
    <w:rsid w:val="004D66B0"/>
    <w:rsid w:val="004D6CE9"/>
    <w:rsid w:val="004D7789"/>
    <w:rsid w:val="004E0523"/>
    <w:rsid w:val="004E0A3F"/>
    <w:rsid w:val="004E0A7A"/>
    <w:rsid w:val="004E1BFA"/>
    <w:rsid w:val="004E21B2"/>
    <w:rsid w:val="004E27BA"/>
    <w:rsid w:val="004E2D92"/>
    <w:rsid w:val="004E3A09"/>
    <w:rsid w:val="004E41D0"/>
    <w:rsid w:val="004E437E"/>
    <w:rsid w:val="004E4866"/>
    <w:rsid w:val="004E4994"/>
    <w:rsid w:val="004E4A20"/>
    <w:rsid w:val="004E4FC3"/>
    <w:rsid w:val="004E543D"/>
    <w:rsid w:val="004E5732"/>
    <w:rsid w:val="004E5EF6"/>
    <w:rsid w:val="004E6765"/>
    <w:rsid w:val="004E7266"/>
    <w:rsid w:val="004F0AFF"/>
    <w:rsid w:val="004F12FE"/>
    <w:rsid w:val="004F1F8C"/>
    <w:rsid w:val="004F3B45"/>
    <w:rsid w:val="004F3BB8"/>
    <w:rsid w:val="004F460F"/>
    <w:rsid w:val="004F4827"/>
    <w:rsid w:val="004F5746"/>
    <w:rsid w:val="004F5C9A"/>
    <w:rsid w:val="004F5D16"/>
    <w:rsid w:val="004F65EB"/>
    <w:rsid w:val="004F70FB"/>
    <w:rsid w:val="004F790D"/>
    <w:rsid w:val="004F7B28"/>
    <w:rsid w:val="004F7BF3"/>
    <w:rsid w:val="004F7DC1"/>
    <w:rsid w:val="005002B5"/>
    <w:rsid w:val="0050034D"/>
    <w:rsid w:val="00501112"/>
    <w:rsid w:val="00501281"/>
    <w:rsid w:val="0050222F"/>
    <w:rsid w:val="00502CC5"/>
    <w:rsid w:val="0050334C"/>
    <w:rsid w:val="00503C4B"/>
    <w:rsid w:val="00504BA8"/>
    <w:rsid w:val="00504BAA"/>
    <w:rsid w:val="00504BCE"/>
    <w:rsid w:val="00504BFD"/>
    <w:rsid w:val="005056E1"/>
    <w:rsid w:val="00507510"/>
    <w:rsid w:val="0050757C"/>
    <w:rsid w:val="005076F1"/>
    <w:rsid w:val="005078F4"/>
    <w:rsid w:val="00510297"/>
    <w:rsid w:val="00510505"/>
    <w:rsid w:val="005105A6"/>
    <w:rsid w:val="00510865"/>
    <w:rsid w:val="00510DE0"/>
    <w:rsid w:val="00510F79"/>
    <w:rsid w:val="0051100E"/>
    <w:rsid w:val="00511216"/>
    <w:rsid w:val="0051192D"/>
    <w:rsid w:val="00513177"/>
    <w:rsid w:val="005137A2"/>
    <w:rsid w:val="00513EC1"/>
    <w:rsid w:val="00515808"/>
    <w:rsid w:val="0051661F"/>
    <w:rsid w:val="00516FA6"/>
    <w:rsid w:val="00516FF0"/>
    <w:rsid w:val="00517625"/>
    <w:rsid w:val="00517B15"/>
    <w:rsid w:val="00520035"/>
    <w:rsid w:val="00520807"/>
    <w:rsid w:val="0052138F"/>
    <w:rsid w:val="0052263D"/>
    <w:rsid w:val="00522EB0"/>
    <w:rsid w:val="00523179"/>
    <w:rsid w:val="00523E87"/>
    <w:rsid w:val="005245A4"/>
    <w:rsid w:val="00524DA3"/>
    <w:rsid w:val="00525878"/>
    <w:rsid w:val="00525E31"/>
    <w:rsid w:val="005268C4"/>
    <w:rsid w:val="00526C80"/>
    <w:rsid w:val="00527D0F"/>
    <w:rsid w:val="00527D4A"/>
    <w:rsid w:val="00527DBB"/>
    <w:rsid w:val="00531248"/>
    <w:rsid w:val="0053138D"/>
    <w:rsid w:val="00531453"/>
    <w:rsid w:val="0053177E"/>
    <w:rsid w:val="005317A3"/>
    <w:rsid w:val="00531831"/>
    <w:rsid w:val="005318E6"/>
    <w:rsid w:val="005324E6"/>
    <w:rsid w:val="00532B1E"/>
    <w:rsid w:val="0053335B"/>
    <w:rsid w:val="0053389A"/>
    <w:rsid w:val="0053473E"/>
    <w:rsid w:val="0053575B"/>
    <w:rsid w:val="005358A7"/>
    <w:rsid w:val="005359B2"/>
    <w:rsid w:val="00535F9C"/>
    <w:rsid w:val="00536A4D"/>
    <w:rsid w:val="00536CA4"/>
    <w:rsid w:val="005370E3"/>
    <w:rsid w:val="00540025"/>
    <w:rsid w:val="005409EC"/>
    <w:rsid w:val="00541D57"/>
    <w:rsid w:val="00541F05"/>
    <w:rsid w:val="00542011"/>
    <w:rsid w:val="005436D5"/>
    <w:rsid w:val="0054423C"/>
    <w:rsid w:val="005449CC"/>
    <w:rsid w:val="00544BC2"/>
    <w:rsid w:val="00545A9B"/>
    <w:rsid w:val="00546CA6"/>
    <w:rsid w:val="0055042E"/>
    <w:rsid w:val="005505D2"/>
    <w:rsid w:val="00550C66"/>
    <w:rsid w:val="00550DB2"/>
    <w:rsid w:val="0055143C"/>
    <w:rsid w:val="005514CC"/>
    <w:rsid w:val="00551794"/>
    <w:rsid w:val="005520B8"/>
    <w:rsid w:val="00552EF3"/>
    <w:rsid w:val="00552FDD"/>
    <w:rsid w:val="005535FD"/>
    <w:rsid w:val="00553C26"/>
    <w:rsid w:val="00553D0A"/>
    <w:rsid w:val="00553F84"/>
    <w:rsid w:val="0055435C"/>
    <w:rsid w:val="00555262"/>
    <w:rsid w:val="0055576E"/>
    <w:rsid w:val="00555E70"/>
    <w:rsid w:val="00557421"/>
    <w:rsid w:val="00557DD2"/>
    <w:rsid w:val="00557ED7"/>
    <w:rsid w:val="00557F7E"/>
    <w:rsid w:val="00560403"/>
    <w:rsid w:val="0056085C"/>
    <w:rsid w:val="00561ECB"/>
    <w:rsid w:val="00562130"/>
    <w:rsid w:val="0056246F"/>
    <w:rsid w:val="005627A2"/>
    <w:rsid w:val="00563244"/>
    <w:rsid w:val="005655BC"/>
    <w:rsid w:val="00565A5C"/>
    <w:rsid w:val="00565CD9"/>
    <w:rsid w:val="0056616E"/>
    <w:rsid w:val="00566366"/>
    <w:rsid w:val="00566EF0"/>
    <w:rsid w:val="00567789"/>
    <w:rsid w:val="005679A9"/>
    <w:rsid w:val="00567EFD"/>
    <w:rsid w:val="005701BF"/>
    <w:rsid w:val="00570A5F"/>
    <w:rsid w:val="00570CD7"/>
    <w:rsid w:val="00570F04"/>
    <w:rsid w:val="00571316"/>
    <w:rsid w:val="00571716"/>
    <w:rsid w:val="005720FE"/>
    <w:rsid w:val="005728A9"/>
    <w:rsid w:val="00572A1E"/>
    <w:rsid w:val="00573824"/>
    <w:rsid w:val="00574C33"/>
    <w:rsid w:val="00574CF6"/>
    <w:rsid w:val="0057682F"/>
    <w:rsid w:val="0057739E"/>
    <w:rsid w:val="00577873"/>
    <w:rsid w:val="00577885"/>
    <w:rsid w:val="0057791F"/>
    <w:rsid w:val="005802A7"/>
    <w:rsid w:val="00581177"/>
    <w:rsid w:val="0058226A"/>
    <w:rsid w:val="00583D02"/>
    <w:rsid w:val="00583E70"/>
    <w:rsid w:val="00584637"/>
    <w:rsid w:val="005848B6"/>
    <w:rsid w:val="00586182"/>
    <w:rsid w:val="0058672B"/>
    <w:rsid w:val="0058756C"/>
    <w:rsid w:val="005877EA"/>
    <w:rsid w:val="00587EB7"/>
    <w:rsid w:val="00587F78"/>
    <w:rsid w:val="00590303"/>
    <w:rsid w:val="005903F9"/>
    <w:rsid w:val="005905A7"/>
    <w:rsid w:val="005911B9"/>
    <w:rsid w:val="00591392"/>
    <w:rsid w:val="005916A7"/>
    <w:rsid w:val="00591D7F"/>
    <w:rsid w:val="00591EA2"/>
    <w:rsid w:val="00592974"/>
    <w:rsid w:val="00592AE2"/>
    <w:rsid w:val="00592E6A"/>
    <w:rsid w:val="00594599"/>
    <w:rsid w:val="005955AC"/>
    <w:rsid w:val="00596475"/>
    <w:rsid w:val="005966FD"/>
    <w:rsid w:val="00596744"/>
    <w:rsid w:val="00596950"/>
    <w:rsid w:val="005969BE"/>
    <w:rsid w:val="00596C7E"/>
    <w:rsid w:val="0059729E"/>
    <w:rsid w:val="005A0085"/>
    <w:rsid w:val="005A09DE"/>
    <w:rsid w:val="005A15C6"/>
    <w:rsid w:val="005A19F4"/>
    <w:rsid w:val="005A1E11"/>
    <w:rsid w:val="005A2456"/>
    <w:rsid w:val="005A2705"/>
    <w:rsid w:val="005A2FD1"/>
    <w:rsid w:val="005A3305"/>
    <w:rsid w:val="005A39E3"/>
    <w:rsid w:val="005A3D4B"/>
    <w:rsid w:val="005A47CD"/>
    <w:rsid w:val="005A4D8E"/>
    <w:rsid w:val="005A54D7"/>
    <w:rsid w:val="005A57C7"/>
    <w:rsid w:val="005A66FF"/>
    <w:rsid w:val="005A6946"/>
    <w:rsid w:val="005A6E85"/>
    <w:rsid w:val="005A6F2F"/>
    <w:rsid w:val="005A79ED"/>
    <w:rsid w:val="005A7E52"/>
    <w:rsid w:val="005B07A0"/>
    <w:rsid w:val="005B09C0"/>
    <w:rsid w:val="005B0B56"/>
    <w:rsid w:val="005B0B60"/>
    <w:rsid w:val="005B1533"/>
    <w:rsid w:val="005B1DD2"/>
    <w:rsid w:val="005B291F"/>
    <w:rsid w:val="005B392D"/>
    <w:rsid w:val="005B3FD9"/>
    <w:rsid w:val="005B5067"/>
    <w:rsid w:val="005B51B6"/>
    <w:rsid w:val="005B5923"/>
    <w:rsid w:val="005B5C12"/>
    <w:rsid w:val="005B5E1B"/>
    <w:rsid w:val="005B6223"/>
    <w:rsid w:val="005B63A0"/>
    <w:rsid w:val="005B64B8"/>
    <w:rsid w:val="005B6642"/>
    <w:rsid w:val="005B7487"/>
    <w:rsid w:val="005B77B3"/>
    <w:rsid w:val="005B7CDA"/>
    <w:rsid w:val="005C04DF"/>
    <w:rsid w:val="005C145F"/>
    <w:rsid w:val="005C1EC0"/>
    <w:rsid w:val="005C224A"/>
    <w:rsid w:val="005C410B"/>
    <w:rsid w:val="005C4BEC"/>
    <w:rsid w:val="005C4E91"/>
    <w:rsid w:val="005C56B7"/>
    <w:rsid w:val="005C59B0"/>
    <w:rsid w:val="005C647C"/>
    <w:rsid w:val="005C68D2"/>
    <w:rsid w:val="005C69FD"/>
    <w:rsid w:val="005C70DD"/>
    <w:rsid w:val="005C7574"/>
    <w:rsid w:val="005C7CDD"/>
    <w:rsid w:val="005D0D48"/>
    <w:rsid w:val="005D13EF"/>
    <w:rsid w:val="005D1596"/>
    <w:rsid w:val="005D429D"/>
    <w:rsid w:val="005D4F1E"/>
    <w:rsid w:val="005D51BA"/>
    <w:rsid w:val="005D69AD"/>
    <w:rsid w:val="005D7037"/>
    <w:rsid w:val="005D7591"/>
    <w:rsid w:val="005D78AA"/>
    <w:rsid w:val="005E01F7"/>
    <w:rsid w:val="005E067E"/>
    <w:rsid w:val="005E09D6"/>
    <w:rsid w:val="005E0A56"/>
    <w:rsid w:val="005E0DDA"/>
    <w:rsid w:val="005E1D28"/>
    <w:rsid w:val="005E2004"/>
    <w:rsid w:val="005E2416"/>
    <w:rsid w:val="005E2995"/>
    <w:rsid w:val="005E3328"/>
    <w:rsid w:val="005E3A9A"/>
    <w:rsid w:val="005E4080"/>
    <w:rsid w:val="005E4F98"/>
    <w:rsid w:val="005E505D"/>
    <w:rsid w:val="005E5EE2"/>
    <w:rsid w:val="005E5F0D"/>
    <w:rsid w:val="005E68FB"/>
    <w:rsid w:val="005F09E0"/>
    <w:rsid w:val="005F0BB7"/>
    <w:rsid w:val="005F152D"/>
    <w:rsid w:val="005F1C6B"/>
    <w:rsid w:val="005F1DC7"/>
    <w:rsid w:val="005F1FE2"/>
    <w:rsid w:val="005F2ECC"/>
    <w:rsid w:val="005F31A3"/>
    <w:rsid w:val="005F31DF"/>
    <w:rsid w:val="005F321A"/>
    <w:rsid w:val="005F327C"/>
    <w:rsid w:val="005F3291"/>
    <w:rsid w:val="005F3475"/>
    <w:rsid w:val="005F3618"/>
    <w:rsid w:val="005F4751"/>
    <w:rsid w:val="005F47ED"/>
    <w:rsid w:val="005F4CA0"/>
    <w:rsid w:val="005F5179"/>
    <w:rsid w:val="005F5AD0"/>
    <w:rsid w:val="005F5DA7"/>
    <w:rsid w:val="005F63CE"/>
    <w:rsid w:val="005F670E"/>
    <w:rsid w:val="005F6ABB"/>
    <w:rsid w:val="005F6C9E"/>
    <w:rsid w:val="005F7681"/>
    <w:rsid w:val="00600316"/>
    <w:rsid w:val="006008A2"/>
    <w:rsid w:val="00600E1B"/>
    <w:rsid w:val="00601961"/>
    <w:rsid w:val="006019B3"/>
    <w:rsid w:val="0060209B"/>
    <w:rsid w:val="0060215F"/>
    <w:rsid w:val="00602414"/>
    <w:rsid w:val="0060292D"/>
    <w:rsid w:val="00602A53"/>
    <w:rsid w:val="00602C04"/>
    <w:rsid w:val="00602C2C"/>
    <w:rsid w:val="00604345"/>
    <w:rsid w:val="00604820"/>
    <w:rsid w:val="00604DD6"/>
    <w:rsid w:val="00605071"/>
    <w:rsid w:val="0060510B"/>
    <w:rsid w:val="006054B3"/>
    <w:rsid w:val="00605CAE"/>
    <w:rsid w:val="00605F98"/>
    <w:rsid w:val="00606375"/>
    <w:rsid w:val="006063F3"/>
    <w:rsid w:val="00606734"/>
    <w:rsid w:val="006068D8"/>
    <w:rsid w:val="00606E16"/>
    <w:rsid w:val="0060737D"/>
    <w:rsid w:val="00607386"/>
    <w:rsid w:val="006077F7"/>
    <w:rsid w:val="00610553"/>
    <w:rsid w:val="00610584"/>
    <w:rsid w:val="00610783"/>
    <w:rsid w:val="00610B20"/>
    <w:rsid w:val="00610E8E"/>
    <w:rsid w:val="00610F01"/>
    <w:rsid w:val="0061168C"/>
    <w:rsid w:val="00611989"/>
    <w:rsid w:val="006123F0"/>
    <w:rsid w:val="006129CD"/>
    <w:rsid w:val="0061328F"/>
    <w:rsid w:val="00613869"/>
    <w:rsid w:val="00614106"/>
    <w:rsid w:val="0061429C"/>
    <w:rsid w:val="006149EE"/>
    <w:rsid w:val="00614B2C"/>
    <w:rsid w:val="00614F3F"/>
    <w:rsid w:val="00615658"/>
    <w:rsid w:val="00615659"/>
    <w:rsid w:val="006160D3"/>
    <w:rsid w:val="00616286"/>
    <w:rsid w:val="00616316"/>
    <w:rsid w:val="00616BE3"/>
    <w:rsid w:val="006170C0"/>
    <w:rsid w:val="00617D24"/>
    <w:rsid w:val="00617EC5"/>
    <w:rsid w:val="00620B70"/>
    <w:rsid w:val="0062178A"/>
    <w:rsid w:val="006219FF"/>
    <w:rsid w:val="00621A07"/>
    <w:rsid w:val="00621D77"/>
    <w:rsid w:val="00621E3B"/>
    <w:rsid w:val="00621EAC"/>
    <w:rsid w:val="006221C6"/>
    <w:rsid w:val="00622BF5"/>
    <w:rsid w:val="00622C32"/>
    <w:rsid w:val="0062393A"/>
    <w:rsid w:val="00623AE4"/>
    <w:rsid w:val="00623EB4"/>
    <w:rsid w:val="006248C1"/>
    <w:rsid w:val="00624BD3"/>
    <w:rsid w:val="00624D1C"/>
    <w:rsid w:val="006250EC"/>
    <w:rsid w:val="006252AF"/>
    <w:rsid w:val="00626164"/>
    <w:rsid w:val="0062628B"/>
    <w:rsid w:val="00626CE3"/>
    <w:rsid w:val="00627972"/>
    <w:rsid w:val="006303E6"/>
    <w:rsid w:val="0063106E"/>
    <w:rsid w:val="0063119E"/>
    <w:rsid w:val="006315EE"/>
    <w:rsid w:val="00632681"/>
    <w:rsid w:val="00632813"/>
    <w:rsid w:val="006332B6"/>
    <w:rsid w:val="006337D9"/>
    <w:rsid w:val="00633D43"/>
    <w:rsid w:val="006340E6"/>
    <w:rsid w:val="006342AE"/>
    <w:rsid w:val="00634488"/>
    <w:rsid w:val="0063452E"/>
    <w:rsid w:val="00635527"/>
    <w:rsid w:val="006359B0"/>
    <w:rsid w:val="00636484"/>
    <w:rsid w:val="00636D7F"/>
    <w:rsid w:val="00637243"/>
    <w:rsid w:val="00637249"/>
    <w:rsid w:val="00637B2B"/>
    <w:rsid w:val="0064069B"/>
    <w:rsid w:val="00640D21"/>
    <w:rsid w:val="00641795"/>
    <w:rsid w:val="006417D1"/>
    <w:rsid w:val="006417F1"/>
    <w:rsid w:val="006433EE"/>
    <w:rsid w:val="00643E51"/>
    <w:rsid w:val="00644268"/>
    <w:rsid w:val="00644666"/>
    <w:rsid w:val="006448BD"/>
    <w:rsid w:val="00644CF4"/>
    <w:rsid w:val="00646353"/>
    <w:rsid w:val="0064669A"/>
    <w:rsid w:val="00646E44"/>
    <w:rsid w:val="00647303"/>
    <w:rsid w:val="00647DFD"/>
    <w:rsid w:val="00650B1C"/>
    <w:rsid w:val="0065140B"/>
    <w:rsid w:val="00651D1E"/>
    <w:rsid w:val="00652190"/>
    <w:rsid w:val="006522F6"/>
    <w:rsid w:val="0065239E"/>
    <w:rsid w:val="00653198"/>
    <w:rsid w:val="006545EE"/>
    <w:rsid w:val="00654615"/>
    <w:rsid w:val="006546FC"/>
    <w:rsid w:val="00654B0E"/>
    <w:rsid w:val="00654D3C"/>
    <w:rsid w:val="00654DB1"/>
    <w:rsid w:val="00655AF2"/>
    <w:rsid w:val="00655B6A"/>
    <w:rsid w:val="00655C77"/>
    <w:rsid w:val="006560F5"/>
    <w:rsid w:val="006561A1"/>
    <w:rsid w:val="00656237"/>
    <w:rsid w:val="00656E2F"/>
    <w:rsid w:val="00656F5E"/>
    <w:rsid w:val="00657960"/>
    <w:rsid w:val="00657B38"/>
    <w:rsid w:val="0066054D"/>
    <w:rsid w:val="00660B54"/>
    <w:rsid w:val="00660EAA"/>
    <w:rsid w:val="00661372"/>
    <w:rsid w:val="00661732"/>
    <w:rsid w:val="0066199C"/>
    <w:rsid w:val="00662175"/>
    <w:rsid w:val="006636D6"/>
    <w:rsid w:val="00663BC3"/>
    <w:rsid w:val="0066424C"/>
    <w:rsid w:val="00664365"/>
    <w:rsid w:val="006644FA"/>
    <w:rsid w:val="006647A8"/>
    <w:rsid w:val="00664908"/>
    <w:rsid w:val="00664A59"/>
    <w:rsid w:val="00664B97"/>
    <w:rsid w:val="00664DFD"/>
    <w:rsid w:val="0066507C"/>
    <w:rsid w:val="006666DC"/>
    <w:rsid w:val="00667D95"/>
    <w:rsid w:val="006706EF"/>
    <w:rsid w:val="00670E30"/>
    <w:rsid w:val="00671139"/>
    <w:rsid w:val="00671C9E"/>
    <w:rsid w:val="00672147"/>
    <w:rsid w:val="00672CEC"/>
    <w:rsid w:val="0067324B"/>
    <w:rsid w:val="00673286"/>
    <w:rsid w:val="00673337"/>
    <w:rsid w:val="00673E9F"/>
    <w:rsid w:val="006742C9"/>
    <w:rsid w:val="00674C11"/>
    <w:rsid w:val="00675D7F"/>
    <w:rsid w:val="00676647"/>
    <w:rsid w:val="006766C1"/>
    <w:rsid w:val="00676CEB"/>
    <w:rsid w:val="00676F73"/>
    <w:rsid w:val="006800F9"/>
    <w:rsid w:val="0068096D"/>
    <w:rsid w:val="00680D73"/>
    <w:rsid w:val="00681357"/>
    <w:rsid w:val="00681CBC"/>
    <w:rsid w:val="00682246"/>
    <w:rsid w:val="00682619"/>
    <w:rsid w:val="00683CC2"/>
    <w:rsid w:val="006846EE"/>
    <w:rsid w:val="006849B5"/>
    <w:rsid w:val="00684EDF"/>
    <w:rsid w:val="0068509B"/>
    <w:rsid w:val="006857C6"/>
    <w:rsid w:val="00685F06"/>
    <w:rsid w:val="00686308"/>
    <w:rsid w:val="0068684B"/>
    <w:rsid w:val="0068698A"/>
    <w:rsid w:val="00687777"/>
    <w:rsid w:val="00687820"/>
    <w:rsid w:val="00687D3B"/>
    <w:rsid w:val="00687E5E"/>
    <w:rsid w:val="00690D90"/>
    <w:rsid w:val="006919DA"/>
    <w:rsid w:val="00691F45"/>
    <w:rsid w:val="006937BE"/>
    <w:rsid w:val="00693FC9"/>
    <w:rsid w:val="006941B4"/>
    <w:rsid w:val="00694540"/>
    <w:rsid w:val="0069457D"/>
    <w:rsid w:val="006946D5"/>
    <w:rsid w:val="0069492E"/>
    <w:rsid w:val="00694EBA"/>
    <w:rsid w:val="00695159"/>
    <w:rsid w:val="006961EA"/>
    <w:rsid w:val="006962D3"/>
    <w:rsid w:val="00696385"/>
    <w:rsid w:val="0069646C"/>
    <w:rsid w:val="00696984"/>
    <w:rsid w:val="006977E8"/>
    <w:rsid w:val="006A01EA"/>
    <w:rsid w:val="006A0248"/>
    <w:rsid w:val="006A08F6"/>
    <w:rsid w:val="006A0950"/>
    <w:rsid w:val="006A0DF9"/>
    <w:rsid w:val="006A0FC1"/>
    <w:rsid w:val="006A1513"/>
    <w:rsid w:val="006A17B2"/>
    <w:rsid w:val="006A1CEC"/>
    <w:rsid w:val="006A1E94"/>
    <w:rsid w:val="006A2CA0"/>
    <w:rsid w:val="006A3631"/>
    <w:rsid w:val="006A37FF"/>
    <w:rsid w:val="006A3F07"/>
    <w:rsid w:val="006A51FE"/>
    <w:rsid w:val="006A52F9"/>
    <w:rsid w:val="006A6C35"/>
    <w:rsid w:val="006B016E"/>
    <w:rsid w:val="006B0293"/>
    <w:rsid w:val="006B0489"/>
    <w:rsid w:val="006B0550"/>
    <w:rsid w:val="006B08E7"/>
    <w:rsid w:val="006B0E35"/>
    <w:rsid w:val="006B0F84"/>
    <w:rsid w:val="006B103B"/>
    <w:rsid w:val="006B14EE"/>
    <w:rsid w:val="006B1D87"/>
    <w:rsid w:val="006B1F0A"/>
    <w:rsid w:val="006B2022"/>
    <w:rsid w:val="006B2D7D"/>
    <w:rsid w:val="006B3CCC"/>
    <w:rsid w:val="006B4276"/>
    <w:rsid w:val="006B4E22"/>
    <w:rsid w:val="006B575B"/>
    <w:rsid w:val="006B5DD1"/>
    <w:rsid w:val="006B6369"/>
    <w:rsid w:val="006B7340"/>
    <w:rsid w:val="006B7378"/>
    <w:rsid w:val="006B753C"/>
    <w:rsid w:val="006B7641"/>
    <w:rsid w:val="006B7728"/>
    <w:rsid w:val="006B79D9"/>
    <w:rsid w:val="006B7A6A"/>
    <w:rsid w:val="006C06A2"/>
    <w:rsid w:val="006C1818"/>
    <w:rsid w:val="006C1ED4"/>
    <w:rsid w:val="006C2393"/>
    <w:rsid w:val="006C2D10"/>
    <w:rsid w:val="006C318D"/>
    <w:rsid w:val="006C4420"/>
    <w:rsid w:val="006C4871"/>
    <w:rsid w:val="006C496F"/>
    <w:rsid w:val="006C4BBC"/>
    <w:rsid w:val="006C52D5"/>
    <w:rsid w:val="006C5495"/>
    <w:rsid w:val="006C569F"/>
    <w:rsid w:val="006C5E46"/>
    <w:rsid w:val="006C6A1C"/>
    <w:rsid w:val="006C6AAE"/>
    <w:rsid w:val="006C7232"/>
    <w:rsid w:val="006C72D3"/>
    <w:rsid w:val="006C76A5"/>
    <w:rsid w:val="006C77DA"/>
    <w:rsid w:val="006C79B0"/>
    <w:rsid w:val="006D028D"/>
    <w:rsid w:val="006D044F"/>
    <w:rsid w:val="006D1C06"/>
    <w:rsid w:val="006D2001"/>
    <w:rsid w:val="006D225D"/>
    <w:rsid w:val="006D2527"/>
    <w:rsid w:val="006D2C7F"/>
    <w:rsid w:val="006D31DA"/>
    <w:rsid w:val="006D3DD0"/>
    <w:rsid w:val="006D3E13"/>
    <w:rsid w:val="006D3EB2"/>
    <w:rsid w:val="006D4411"/>
    <w:rsid w:val="006D51B1"/>
    <w:rsid w:val="006D5A9C"/>
    <w:rsid w:val="006D5DA7"/>
    <w:rsid w:val="006D7632"/>
    <w:rsid w:val="006E0547"/>
    <w:rsid w:val="006E147C"/>
    <w:rsid w:val="006E24AD"/>
    <w:rsid w:val="006E2EE2"/>
    <w:rsid w:val="006E323A"/>
    <w:rsid w:val="006E331D"/>
    <w:rsid w:val="006E3592"/>
    <w:rsid w:val="006E3618"/>
    <w:rsid w:val="006E38AA"/>
    <w:rsid w:val="006E5ED2"/>
    <w:rsid w:val="006E60DA"/>
    <w:rsid w:val="006E641D"/>
    <w:rsid w:val="006E649F"/>
    <w:rsid w:val="006E6807"/>
    <w:rsid w:val="006E69B3"/>
    <w:rsid w:val="006E6E5E"/>
    <w:rsid w:val="006E6E6C"/>
    <w:rsid w:val="006E73FC"/>
    <w:rsid w:val="006F04FD"/>
    <w:rsid w:val="006F0926"/>
    <w:rsid w:val="006F0B9B"/>
    <w:rsid w:val="006F0FA2"/>
    <w:rsid w:val="006F12D0"/>
    <w:rsid w:val="006F15AB"/>
    <w:rsid w:val="006F16FE"/>
    <w:rsid w:val="006F1FA9"/>
    <w:rsid w:val="006F3872"/>
    <w:rsid w:val="006F38B3"/>
    <w:rsid w:val="006F39D2"/>
    <w:rsid w:val="006F413A"/>
    <w:rsid w:val="006F42DF"/>
    <w:rsid w:val="006F42F9"/>
    <w:rsid w:val="006F4891"/>
    <w:rsid w:val="006F4E09"/>
    <w:rsid w:val="006F58F1"/>
    <w:rsid w:val="006F66A2"/>
    <w:rsid w:val="006F66B5"/>
    <w:rsid w:val="006F6A1F"/>
    <w:rsid w:val="006F6A80"/>
    <w:rsid w:val="006F7022"/>
    <w:rsid w:val="006F74C0"/>
    <w:rsid w:val="00700047"/>
    <w:rsid w:val="00700D38"/>
    <w:rsid w:val="00701215"/>
    <w:rsid w:val="0070197A"/>
    <w:rsid w:val="007026EF"/>
    <w:rsid w:val="00703045"/>
    <w:rsid w:val="007036DF"/>
    <w:rsid w:val="00703AB1"/>
    <w:rsid w:val="007042EB"/>
    <w:rsid w:val="0070487D"/>
    <w:rsid w:val="007060FC"/>
    <w:rsid w:val="0070658A"/>
    <w:rsid w:val="00706787"/>
    <w:rsid w:val="00706D24"/>
    <w:rsid w:val="0070706E"/>
    <w:rsid w:val="0070749F"/>
    <w:rsid w:val="007078C4"/>
    <w:rsid w:val="00707ACA"/>
    <w:rsid w:val="00707BC0"/>
    <w:rsid w:val="00707C6F"/>
    <w:rsid w:val="0071150C"/>
    <w:rsid w:val="00711694"/>
    <w:rsid w:val="00712A77"/>
    <w:rsid w:val="007134C9"/>
    <w:rsid w:val="00713812"/>
    <w:rsid w:val="00714012"/>
    <w:rsid w:val="007145EC"/>
    <w:rsid w:val="00714D81"/>
    <w:rsid w:val="007153C8"/>
    <w:rsid w:val="007159A8"/>
    <w:rsid w:val="00716F33"/>
    <w:rsid w:val="00720122"/>
    <w:rsid w:val="007201E8"/>
    <w:rsid w:val="00720A6C"/>
    <w:rsid w:val="00720E93"/>
    <w:rsid w:val="007211D6"/>
    <w:rsid w:val="007215E1"/>
    <w:rsid w:val="00721B48"/>
    <w:rsid w:val="00722054"/>
    <w:rsid w:val="0072229E"/>
    <w:rsid w:val="00722868"/>
    <w:rsid w:val="00722EF7"/>
    <w:rsid w:val="007236A5"/>
    <w:rsid w:val="00723AD5"/>
    <w:rsid w:val="0072479D"/>
    <w:rsid w:val="00724D73"/>
    <w:rsid w:val="00725A62"/>
    <w:rsid w:val="007260CB"/>
    <w:rsid w:val="007266B4"/>
    <w:rsid w:val="00726A03"/>
    <w:rsid w:val="00727041"/>
    <w:rsid w:val="007274FC"/>
    <w:rsid w:val="00727540"/>
    <w:rsid w:val="007278A3"/>
    <w:rsid w:val="007306C7"/>
    <w:rsid w:val="00730EDE"/>
    <w:rsid w:val="00731B86"/>
    <w:rsid w:val="007321DD"/>
    <w:rsid w:val="0073293E"/>
    <w:rsid w:val="007331D6"/>
    <w:rsid w:val="007334B5"/>
    <w:rsid w:val="007336DE"/>
    <w:rsid w:val="00733ED0"/>
    <w:rsid w:val="00733F41"/>
    <w:rsid w:val="007340DA"/>
    <w:rsid w:val="0073429F"/>
    <w:rsid w:val="007346EB"/>
    <w:rsid w:val="00734BFD"/>
    <w:rsid w:val="00734CBB"/>
    <w:rsid w:val="0073633D"/>
    <w:rsid w:val="00736978"/>
    <w:rsid w:val="00736CCE"/>
    <w:rsid w:val="00737EEC"/>
    <w:rsid w:val="00740122"/>
    <w:rsid w:val="0074022E"/>
    <w:rsid w:val="00740582"/>
    <w:rsid w:val="007408F7"/>
    <w:rsid w:val="00740FD9"/>
    <w:rsid w:val="0074139B"/>
    <w:rsid w:val="00742924"/>
    <w:rsid w:val="00742BBB"/>
    <w:rsid w:val="00743286"/>
    <w:rsid w:val="007433AA"/>
    <w:rsid w:val="00743A8C"/>
    <w:rsid w:val="00743C4B"/>
    <w:rsid w:val="00743D16"/>
    <w:rsid w:val="00744384"/>
    <w:rsid w:val="00744C82"/>
    <w:rsid w:val="007453CD"/>
    <w:rsid w:val="00745F1F"/>
    <w:rsid w:val="00746006"/>
    <w:rsid w:val="007473E7"/>
    <w:rsid w:val="0074748B"/>
    <w:rsid w:val="00747CDB"/>
    <w:rsid w:val="007502E8"/>
    <w:rsid w:val="007505B9"/>
    <w:rsid w:val="007507F6"/>
    <w:rsid w:val="00750867"/>
    <w:rsid w:val="00750E6E"/>
    <w:rsid w:val="00751D76"/>
    <w:rsid w:val="007525DE"/>
    <w:rsid w:val="00752ED1"/>
    <w:rsid w:val="00753377"/>
    <w:rsid w:val="00753B9E"/>
    <w:rsid w:val="00753BB3"/>
    <w:rsid w:val="00753BD1"/>
    <w:rsid w:val="00754061"/>
    <w:rsid w:val="0075413B"/>
    <w:rsid w:val="00754714"/>
    <w:rsid w:val="00754947"/>
    <w:rsid w:val="007555CD"/>
    <w:rsid w:val="007556B3"/>
    <w:rsid w:val="00755764"/>
    <w:rsid w:val="00755954"/>
    <w:rsid w:val="00755F83"/>
    <w:rsid w:val="007564D9"/>
    <w:rsid w:val="00756597"/>
    <w:rsid w:val="007567A4"/>
    <w:rsid w:val="00757047"/>
    <w:rsid w:val="007570FB"/>
    <w:rsid w:val="00757E55"/>
    <w:rsid w:val="007604CE"/>
    <w:rsid w:val="0076089C"/>
    <w:rsid w:val="00763967"/>
    <w:rsid w:val="007639D3"/>
    <w:rsid w:val="00765CE7"/>
    <w:rsid w:val="00766329"/>
    <w:rsid w:val="007663C5"/>
    <w:rsid w:val="00766BD9"/>
    <w:rsid w:val="0076704F"/>
    <w:rsid w:val="00767346"/>
    <w:rsid w:val="007673C1"/>
    <w:rsid w:val="00767DA6"/>
    <w:rsid w:val="0077058C"/>
    <w:rsid w:val="00770A5F"/>
    <w:rsid w:val="00770BEC"/>
    <w:rsid w:val="00770E7F"/>
    <w:rsid w:val="007714F6"/>
    <w:rsid w:val="007719EA"/>
    <w:rsid w:val="00772A5B"/>
    <w:rsid w:val="007736F0"/>
    <w:rsid w:val="0077442B"/>
    <w:rsid w:val="00774468"/>
    <w:rsid w:val="007747EC"/>
    <w:rsid w:val="00774846"/>
    <w:rsid w:val="00775F78"/>
    <w:rsid w:val="0077666F"/>
    <w:rsid w:val="00777678"/>
    <w:rsid w:val="00777A0F"/>
    <w:rsid w:val="00777A57"/>
    <w:rsid w:val="00777C9C"/>
    <w:rsid w:val="00777FD7"/>
    <w:rsid w:val="00780B76"/>
    <w:rsid w:val="00780B95"/>
    <w:rsid w:val="00781020"/>
    <w:rsid w:val="00781323"/>
    <w:rsid w:val="00782A0E"/>
    <w:rsid w:val="00783D85"/>
    <w:rsid w:val="00783E03"/>
    <w:rsid w:val="0078436D"/>
    <w:rsid w:val="00784616"/>
    <w:rsid w:val="00784A29"/>
    <w:rsid w:val="007858BD"/>
    <w:rsid w:val="0078593B"/>
    <w:rsid w:val="00787610"/>
    <w:rsid w:val="00790495"/>
    <w:rsid w:val="00790567"/>
    <w:rsid w:val="007908E8"/>
    <w:rsid w:val="0079106A"/>
    <w:rsid w:val="007914B8"/>
    <w:rsid w:val="00792359"/>
    <w:rsid w:val="00792B75"/>
    <w:rsid w:val="00795B55"/>
    <w:rsid w:val="007961BF"/>
    <w:rsid w:val="007965DE"/>
    <w:rsid w:val="00796AC8"/>
    <w:rsid w:val="00797D81"/>
    <w:rsid w:val="007A030C"/>
    <w:rsid w:val="007A05E0"/>
    <w:rsid w:val="007A080D"/>
    <w:rsid w:val="007A09DD"/>
    <w:rsid w:val="007A0A76"/>
    <w:rsid w:val="007A0ECC"/>
    <w:rsid w:val="007A2C95"/>
    <w:rsid w:val="007A2EE7"/>
    <w:rsid w:val="007A31B1"/>
    <w:rsid w:val="007A31F9"/>
    <w:rsid w:val="007A33FB"/>
    <w:rsid w:val="007A3AB0"/>
    <w:rsid w:val="007A48CE"/>
    <w:rsid w:val="007A4D55"/>
    <w:rsid w:val="007A61C2"/>
    <w:rsid w:val="007A61EE"/>
    <w:rsid w:val="007A6250"/>
    <w:rsid w:val="007A647E"/>
    <w:rsid w:val="007A65FF"/>
    <w:rsid w:val="007A67AF"/>
    <w:rsid w:val="007A67EF"/>
    <w:rsid w:val="007A73BB"/>
    <w:rsid w:val="007A7450"/>
    <w:rsid w:val="007B0B53"/>
    <w:rsid w:val="007B1B34"/>
    <w:rsid w:val="007B2FE4"/>
    <w:rsid w:val="007B3BE6"/>
    <w:rsid w:val="007B43FB"/>
    <w:rsid w:val="007B4925"/>
    <w:rsid w:val="007B55A7"/>
    <w:rsid w:val="007B5BA3"/>
    <w:rsid w:val="007B5F65"/>
    <w:rsid w:val="007B5FDD"/>
    <w:rsid w:val="007B68B6"/>
    <w:rsid w:val="007B7676"/>
    <w:rsid w:val="007B7762"/>
    <w:rsid w:val="007B786C"/>
    <w:rsid w:val="007C05FF"/>
    <w:rsid w:val="007C1269"/>
    <w:rsid w:val="007C12E7"/>
    <w:rsid w:val="007C1D45"/>
    <w:rsid w:val="007C21B5"/>
    <w:rsid w:val="007C22C2"/>
    <w:rsid w:val="007C3630"/>
    <w:rsid w:val="007C3FB7"/>
    <w:rsid w:val="007C4ECD"/>
    <w:rsid w:val="007C5796"/>
    <w:rsid w:val="007C64DE"/>
    <w:rsid w:val="007C6565"/>
    <w:rsid w:val="007C6B57"/>
    <w:rsid w:val="007C6BC2"/>
    <w:rsid w:val="007C6F9A"/>
    <w:rsid w:val="007C754A"/>
    <w:rsid w:val="007C794D"/>
    <w:rsid w:val="007C7A64"/>
    <w:rsid w:val="007C7C55"/>
    <w:rsid w:val="007C7D47"/>
    <w:rsid w:val="007D0411"/>
    <w:rsid w:val="007D05E5"/>
    <w:rsid w:val="007D06B5"/>
    <w:rsid w:val="007D08D5"/>
    <w:rsid w:val="007D14CA"/>
    <w:rsid w:val="007D1711"/>
    <w:rsid w:val="007D1E41"/>
    <w:rsid w:val="007D1FB1"/>
    <w:rsid w:val="007D21D4"/>
    <w:rsid w:val="007D2495"/>
    <w:rsid w:val="007D2DD0"/>
    <w:rsid w:val="007D3597"/>
    <w:rsid w:val="007D5365"/>
    <w:rsid w:val="007D58AD"/>
    <w:rsid w:val="007D62D3"/>
    <w:rsid w:val="007D6399"/>
    <w:rsid w:val="007D647A"/>
    <w:rsid w:val="007D663F"/>
    <w:rsid w:val="007D668D"/>
    <w:rsid w:val="007E0124"/>
    <w:rsid w:val="007E1D7A"/>
    <w:rsid w:val="007E2273"/>
    <w:rsid w:val="007E2868"/>
    <w:rsid w:val="007E32DC"/>
    <w:rsid w:val="007E4169"/>
    <w:rsid w:val="007E4509"/>
    <w:rsid w:val="007E4513"/>
    <w:rsid w:val="007E4926"/>
    <w:rsid w:val="007E5489"/>
    <w:rsid w:val="007E561B"/>
    <w:rsid w:val="007E57F4"/>
    <w:rsid w:val="007E5D51"/>
    <w:rsid w:val="007E65C8"/>
    <w:rsid w:val="007E7133"/>
    <w:rsid w:val="007E7852"/>
    <w:rsid w:val="007E7C1B"/>
    <w:rsid w:val="007F0682"/>
    <w:rsid w:val="007F0757"/>
    <w:rsid w:val="007F0D33"/>
    <w:rsid w:val="007F1976"/>
    <w:rsid w:val="007F1B5F"/>
    <w:rsid w:val="007F2275"/>
    <w:rsid w:val="007F2B0D"/>
    <w:rsid w:val="007F2EE0"/>
    <w:rsid w:val="007F3737"/>
    <w:rsid w:val="007F392E"/>
    <w:rsid w:val="007F4092"/>
    <w:rsid w:val="007F523A"/>
    <w:rsid w:val="007F5EED"/>
    <w:rsid w:val="007F659E"/>
    <w:rsid w:val="007F6898"/>
    <w:rsid w:val="007F6B15"/>
    <w:rsid w:val="007F6B24"/>
    <w:rsid w:val="007F7B87"/>
    <w:rsid w:val="00800745"/>
    <w:rsid w:val="00800752"/>
    <w:rsid w:val="00800B10"/>
    <w:rsid w:val="008010DC"/>
    <w:rsid w:val="0080114D"/>
    <w:rsid w:val="008019FA"/>
    <w:rsid w:val="00801C3C"/>
    <w:rsid w:val="00802ED4"/>
    <w:rsid w:val="0080333F"/>
    <w:rsid w:val="00803767"/>
    <w:rsid w:val="00803CB8"/>
    <w:rsid w:val="00803EF3"/>
    <w:rsid w:val="00804AE4"/>
    <w:rsid w:val="00805A56"/>
    <w:rsid w:val="00806CD4"/>
    <w:rsid w:val="00806FF5"/>
    <w:rsid w:val="00807B95"/>
    <w:rsid w:val="00812314"/>
    <w:rsid w:val="008126F4"/>
    <w:rsid w:val="00812920"/>
    <w:rsid w:val="00813114"/>
    <w:rsid w:val="00813956"/>
    <w:rsid w:val="00813A6A"/>
    <w:rsid w:val="00814B70"/>
    <w:rsid w:val="00815A04"/>
    <w:rsid w:val="00815E32"/>
    <w:rsid w:val="008174A1"/>
    <w:rsid w:val="00817D22"/>
    <w:rsid w:val="00817D29"/>
    <w:rsid w:val="00820403"/>
    <w:rsid w:val="00820E75"/>
    <w:rsid w:val="008210BF"/>
    <w:rsid w:val="00821C91"/>
    <w:rsid w:val="00822A1C"/>
    <w:rsid w:val="00822B14"/>
    <w:rsid w:val="00822B78"/>
    <w:rsid w:val="00823225"/>
    <w:rsid w:val="00823AC9"/>
    <w:rsid w:val="008244CB"/>
    <w:rsid w:val="00824525"/>
    <w:rsid w:val="0082463D"/>
    <w:rsid w:val="00824DEC"/>
    <w:rsid w:val="008253C9"/>
    <w:rsid w:val="00825455"/>
    <w:rsid w:val="0082579B"/>
    <w:rsid w:val="00825951"/>
    <w:rsid w:val="00826018"/>
    <w:rsid w:val="008264DC"/>
    <w:rsid w:val="00826CC7"/>
    <w:rsid w:val="00826CE6"/>
    <w:rsid w:val="008270D8"/>
    <w:rsid w:val="00827755"/>
    <w:rsid w:val="00827957"/>
    <w:rsid w:val="00827CEB"/>
    <w:rsid w:val="00827D19"/>
    <w:rsid w:val="00830120"/>
    <w:rsid w:val="008302B5"/>
    <w:rsid w:val="008303BE"/>
    <w:rsid w:val="008303F9"/>
    <w:rsid w:val="00830750"/>
    <w:rsid w:val="008307D4"/>
    <w:rsid w:val="00833F2F"/>
    <w:rsid w:val="00834686"/>
    <w:rsid w:val="00834FE3"/>
    <w:rsid w:val="008358B1"/>
    <w:rsid w:val="00835C95"/>
    <w:rsid w:val="00836C42"/>
    <w:rsid w:val="0083783E"/>
    <w:rsid w:val="00840297"/>
    <w:rsid w:val="00840583"/>
    <w:rsid w:val="008409B1"/>
    <w:rsid w:val="00840EDA"/>
    <w:rsid w:val="008415E0"/>
    <w:rsid w:val="00841F74"/>
    <w:rsid w:val="008422EC"/>
    <w:rsid w:val="00842566"/>
    <w:rsid w:val="008425B7"/>
    <w:rsid w:val="00843BEB"/>
    <w:rsid w:val="00844041"/>
    <w:rsid w:val="00844234"/>
    <w:rsid w:val="008443AE"/>
    <w:rsid w:val="008452A7"/>
    <w:rsid w:val="00845444"/>
    <w:rsid w:val="00845ED5"/>
    <w:rsid w:val="00846048"/>
    <w:rsid w:val="0084693E"/>
    <w:rsid w:val="00846AA0"/>
    <w:rsid w:val="00847B6A"/>
    <w:rsid w:val="00847E37"/>
    <w:rsid w:val="00850005"/>
    <w:rsid w:val="008508EF"/>
    <w:rsid w:val="00851052"/>
    <w:rsid w:val="00851294"/>
    <w:rsid w:val="00851D3C"/>
    <w:rsid w:val="00851F8B"/>
    <w:rsid w:val="00852667"/>
    <w:rsid w:val="008529A9"/>
    <w:rsid w:val="00854E52"/>
    <w:rsid w:val="008556BD"/>
    <w:rsid w:val="00855726"/>
    <w:rsid w:val="008557E8"/>
    <w:rsid w:val="00856240"/>
    <w:rsid w:val="00856380"/>
    <w:rsid w:val="00856BCA"/>
    <w:rsid w:val="00857159"/>
    <w:rsid w:val="00857D72"/>
    <w:rsid w:val="00857EF1"/>
    <w:rsid w:val="00860230"/>
    <w:rsid w:val="0086032C"/>
    <w:rsid w:val="008603FF"/>
    <w:rsid w:val="0086096A"/>
    <w:rsid w:val="008609AD"/>
    <w:rsid w:val="00860EA7"/>
    <w:rsid w:val="008611AB"/>
    <w:rsid w:val="00861711"/>
    <w:rsid w:val="00861CA5"/>
    <w:rsid w:val="00862320"/>
    <w:rsid w:val="00862DAC"/>
    <w:rsid w:val="00863189"/>
    <w:rsid w:val="00863634"/>
    <w:rsid w:val="00864EFC"/>
    <w:rsid w:val="00865093"/>
    <w:rsid w:val="008652C0"/>
    <w:rsid w:val="0086555D"/>
    <w:rsid w:val="00865B9E"/>
    <w:rsid w:val="00866C3D"/>
    <w:rsid w:val="00867952"/>
    <w:rsid w:val="00867A66"/>
    <w:rsid w:val="00867C7F"/>
    <w:rsid w:val="0087021E"/>
    <w:rsid w:val="00870672"/>
    <w:rsid w:val="00870C4E"/>
    <w:rsid w:val="008713CD"/>
    <w:rsid w:val="00871750"/>
    <w:rsid w:val="00872C0B"/>
    <w:rsid w:val="008734C4"/>
    <w:rsid w:val="008735BA"/>
    <w:rsid w:val="00873794"/>
    <w:rsid w:val="0087412E"/>
    <w:rsid w:val="008745E3"/>
    <w:rsid w:val="00874628"/>
    <w:rsid w:val="00874662"/>
    <w:rsid w:val="00874946"/>
    <w:rsid w:val="00874D9B"/>
    <w:rsid w:val="008756B5"/>
    <w:rsid w:val="00875B7A"/>
    <w:rsid w:val="00876143"/>
    <w:rsid w:val="00876BAD"/>
    <w:rsid w:val="008779A6"/>
    <w:rsid w:val="00877C98"/>
    <w:rsid w:val="0088109A"/>
    <w:rsid w:val="00881114"/>
    <w:rsid w:val="00881826"/>
    <w:rsid w:val="008818CB"/>
    <w:rsid w:val="008821F4"/>
    <w:rsid w:val="00882AE7"/>
    <w:rsid w:val="00883B5C"/>
    <w:rsid w:val="008859C6"/>
    <w:rsid w:val="008870C5"/>
    <w:rsid w:val="00887E77"/>
    <w:rsid w:val="0089009C"/>
    <w:rsid w:val="00890542"/>
    <w:rsid w:val="00890C56"/>
    <w:rsid w:val="008915EE"/>
    <w:rsid w:val="00891798"/>
    <w:rsid w:val="00891E58"/>
    <w:rsid w:val="008928E1"/>
    <w:rsid w:val="00893176"/>
    <w:rsid w:val="008956B2"/>
    <w:rsid w:val="00895ED5"/>
    <w:rsid w:val="0089616C"/>
    <w:rsid w:val="0089659F"/>
    <w:rsid w:val="00896EA0"/>
    <w:rsid w:val="008971EE"/>
    <w:rsid w:val="008978A0"/>
    <w:rsid w:val="00897AD2"/>
    <w:rsid w:val="00897CEA"/>
    <w:rsid w:val="008A1076"/>
    <w:rsid w:val="008A17D5"/>
    <w:rsid w:val="008A18F3"/>
    <w:rsid w:val="008A1BB0"/>
    <w:rsid w:val="008A27C0"/>
    <w:rsid w:val="008A2801"/>
    <w:rsid w:val="008A359B"/>
    <w:rsid w:val="008A4116"/>
    <w:rsid w:val="008A457E"/>
    <w:rsid w:val="008A5AE2"/>
    <w:rsid w:val="008A5C89"/>
    <w:rsid w:val="008A5D1A"/>
    <w:rsid w:val="008A6968"/>
    <w:rsid w:val="008A6B74"/>
    <w:rsid w:val="008A6E91"/>
    <w:rsid w:val="008A76DF"/>
    <w:rsid w:val="008A79AC"/>
    <w:rsid w:val="008A7E94"/>
    <w:rsid w:val="008B028D"/>
    <w:rsid w:val="008B0528"/>
    <w:rsid w:val="008B0B85"/>
    <w:rsid w:val="008B0CBD"/>
    <w:rsid w:val="008B0DA6"/>
    <w:rsid w:val="008B0DEA"/>
    <w:rsid w:val="008B0F36"/>
    <w:rsid w:val="008B0FE2"/>
    <w:rsid w:val="008B184A"/>
    <w:rsid w:val="008B30BD"/>
    <w:rsid w:val="008B343D"/>
    <w:rsid w:val="008B3C76"/>
    <w:rsid w:val="008B4012"/>
    <w:rsid w:val="008B4126"/>
    <w:rsid w:val="008B4398"/>
    <w:rsid w:val="008B4FD8"/>
    <w:rsid w:val="008B4FE0"/>
    <w:rsid w:val="008B535D"/>
    <w:rsid w:val="008B5775"/>
    <w:rsid w:val="008B60FA"/>
    <w:rsid w:val="008B67CB"/>
    <w:rsid w:val="008B69CB"/>
    <w:rsid w:val="008B7A17"/>
    <w:rsid w:val="008B7E9B"/>
    <w:rsid w:val="008C0553"/>
    <w:rsid w:val="008C078E"/>
    <w:rsid w:val="008C07DE"/>
    <w:rsid w:val="008C0BC2"/>
    <w:rsid w:val="008C1209"/>
    <w:rsid w:val="008C1313"/>
    <w:rsid w:val="008C1876"/>
    <w:rsid w:val="008C1988"/>
    <w:rsid w:val="008C1B4E"/>
    <w:rsid w:val="008C2024"/>
    <w:rsid w:val="008C2D98"/>
    <w:rsid w:val="008C2F98"/>
    <w:rsid w:val="008C323B"/>
    <w:rsid w:val="008C332F"/>
    <w:rsid w:val="008C3C44"/>
    <w:rsid w:val="008C4015"/>
    <w:rsid w:val="008C4882"/>
    <w:rsid w:val="008C5AFF"/>
    <w:rsid w:val="008C65AD"/>
    <w:rsid w:val="008C668D"/>
    <w:rsid w:val="008C6852"/>
    <w:rsid w:val="008C693C"/>
    <w:rsid w:val="008C763F"/>
    <w:rsid w:val="008C7C2D"/>
    <w:rsid w:val="008C7F2B"/>
    <w:rsid w:val="008D09F8"/>
    <w:rsid w:val="008D13B5"/>
    <w:rsid w:val="008D1974"/>
    <w:rsid w:val="008D2DE9"/>
    <w:rsid w:val="008D3BA4"/>
    <w:rsid w:val="008D4250"/>
    <w:rsid w:val="008D4976"/>
    <w:rsid w:val="008D58E6"/>
    <w:rsid w:val="008D5D7E"/>
    <w:rsid w:val="008D6207"/>
    <w:rsid w:val="008D7FCE"/>
    <w:rsid w:val="008E486F"/>
    <w:rsid w:val="008E51C3"/>
    <w:rsid w:val="008E587C"/>
    <w:rsid w:val="008E5A46"/>
    <w:rsid w:val="008E5DFE"/>
    <w:rsid w:val="008E62E9"/>
    <w:rsid w:val="008E65C2"/>
    <w:rsid w:val="008E7642"/>
    <w:rsid w:val="008E7D76"/>
    <w:rsid w:val="008E7F9F"/>
    <w:rsid w:val="008F000C"/>
    <w:rsid w:val="008F0196"/>
    <w:rsid w:val="008F0446"/>
    <w:rsid w:val="008F0885"/>
    <w:rsid w:val="008F096B"/>
    <w:rsid w:val="008F0A63"/>
    <w:rsid w:val="008F1457"/>
    <w:rsid w:val="008F15AD"/>
    <w:rsid w:val="008F1C16"/>
    <w:rsid w:val="008F1D87"/>
    <w:rsid w:val="008F2085"/>
    <w:rsid w:val="008F286F"/>
    <w:rsid w:val="008F28A0"/>
    <w:rsid w:val="008F2D91"/>
    <w:rsid w:val="008F2EE6"/>
    <w:rsid w:val="008F3547"/>
    <w:rsid w:val="008F37F4"/>
    <w:rsid w:val="008F49AA"/>
    <w:rsid w:val="008F4E55"/>
    <w:rsid w:val="008F5834"/>
    <w:rsid w:val="008F5A3B"/>
    <w:rsid w:val="008F5D05"/>
    <w:rsid w:val="008F6068"/>
    <w:rsid w:val="008F6DB0"/>
    <w:rsid w:val="008F79D6"/>
    <w:rsid w:val="0090074B"/>
    <w:rsid w:val="00900A6B"/>
    <w:rsid w:val="00900FDD"/>
    <w:rsid w:val="00901103"/>
    <w:rsid w:val="00901167"/>
    <w:rsid w:val="009017FC"/>
    <w:rsid w:val="00902433"/>
    <w:rsid w:val="009028E8"/>
    <w:rsid w:val="0090317C"/>
    <w:rsid w:val="0090384E"/>
    <w:rsid w:val="00904245"/>
    <w:rsid w:val="00904417"/>
    <w:rsid w:val="009058A7"/>
    <w:rsid w:val="009058A9"/>
    <w:rsid w:val="00906279"/>
    <w:rsid w:val="009066D8"/>
    <w:rsid w:val="00906D37"/>
    <w:rsid w:val="009075AB"/>
    <w:rsid w:val="00910676"/>
    <w:rsid w:val="00910826"/>
    <w:rsid w:val="00910CE7"/>
    <w:rsid w:val="00910D17"/>
    <w:rsid w:val="009112F6"/>
    <w:rsid w:val="00911356"/>
    <w:rsid w:val="0091183E"/>
    <w:rsid w:val="00911B10"/>
    <w:rsid w:val="009125C8"/>
    <w:rsid w:val="009128C0"/>
    <w:rsid w:val="00912971"/>
    <w:rsid w:val="00912C5F"/>
    <w:rsid w:val="009130C6"/>
    <w:rsid w:val="00913B5B"/>
    <w:rsid w:val="00913EE2"/>
    <w:rsid w:val="009146E0"/>
    <w:rsid w:val="009155F8"/>
    <w:rsid w:val="009165ED"/>
    <w:rsid w:val="00916772"/>
    <w:rsid w:val="009207C7"/>
    <w:rsid w:val="00920F68"/>
    <w:rsid w:val="009214DB"/>
    <w:rsid w:val="00921ACE"/>
    <w:rsid w:val="00921F7C"/>
    <w:rsid w:val="00921FE4"/>
    <w:rsid w:val="009228E6"/>
    <w:rsid w:val="009233C0"/>
    <w:rsid w:val="00923B19"/>
    <w:rsid w:val="00923CF9"/>
    <w:rsid w:val="00923FDD"/>
    <w:rsid w:val="00924F4C"/>
    <w:rsid w:val="0092507F"/>
    <w:rsid w:val="00925AD1"/>
    <w:rsid w:val="00925DAB"/>
    <w:rsid w:val="0092650F"/>
    <w:rsid w:val="009267F5"/>
    <w:rsid w:val="009268E5"/>
    <w:rsid w:val="00927228"/>
    <w:rsid w:val="009273C7"/>
    <w:rsid w:val="009277B8"/>
    <w:rsid w:val="00927B9E"/>
    <w:rsid w:val="00927C2C"/>
    <w:rsid w:val="00930C24"/>
    <w:rsid w:val="00930F87"/>
    <w:rsid w:val="009311DD"/>
    <w:rsid w:val="00932756"/>
    <w:rsid w:val="00932B1D"/>
    <w:rsid w:val="00932FDF"/>
    <w:rsid w:val="009330A6"/>
    <w:rsid w:val="0093346D"/>
    <w:rsid w:val="00933520"/>
    <w:rsid w:val="009339E6"/>
    <w:rsid w:val="00934F07"/>
    <w:rsid w:val="00935399"/>
    <w:rsid w:val="009363BA"/>
    <w:rsid w:val="00936584"/>
    <w:rsid w:val="00936D69"/>
    <w:rsid w:val="00936FEC"/>
    <w:rsid w:val="009377FB"/>
    <w:rsid w:val="00937E96"/>
    <w:rsid w:val="00937F4A"/>
    <w:rsid w:val="0094030D"/>
    <w:rsid w:val="0094061F"/>
    <w:rsid w:val="009411EC"/>
    <w:rsid w:val="00941800"/>
    <w:rsid w:val="009418D1"/>
    <w:rsid w:val="00941F79"/>
    <w:rsid w:val="009420F7"/>
    <w:rsid w:val="009426FE"/>
    <w:rsid w:val="00942F67"/>
    <w:rsid w:val="009438A8"/>
    <w:rsid w:val="00943B6D"/>
    <w:rsid w:val="0094422C"/>
    <w:rsid w:val="0094486E"/>
    <w:rsid w:val="00945564"/>
    <w:rsid w:val="00945E51"/>
    <w:rsid w:val="0094639F"/>
    <w:rsid w:val="00947A34"/>
    <w:rsid w:val="0095012A"/>
    <w:rsid w:val="00950A46"/>
    <w:rsid w:val="00950F5F"/>
    <w:rsid w:val="00951000"/>
    <w:rsid w:val="00951602"/>
    <w:rsid w:val="00951684"/>
    <w:rsid w:val="009528B0"/>
    <w:rsid w:val="00952988"/>
    <w:rsid w:val="009532CE"/>
    <w:rsid w:val="00953535"/>
    <w:rsid w:val="009538F5"/>
    <w:rsid w:val="00953A36"/>
    <w:rsid w:val="00954499"/>
    <w:rsid w:val="009545D9"/>
    <w:rsid w:val="009547FC"/>
    <w:rsid w:val="00955669"/>
    <w:rsid w:val="00955AC2"/>
    <w:rsid w:val="009563D7"/>
    <w:rsid w:val="0095652D"/>
    <w:rsid w:val="009565D0"/>
    <w:rsid w:val="00956BAE"/>
    <w:rsid w:val="00957A3A"/>
    <w:rsid w:val="009602AE"/>
    <w:rsid w:val="00961383"/>
    <w:rsid w:val="0096267C"/>
    <w:rsid w:val="009631C9"/>
    <w:rsid w:val="00963FCF"/>
    <w:rsid w:val="0096530F"/>
    <w:rsid w:val="00966A73"/>
    <w:rsid w:val="00966A79"/>
    <w:rsid w:val="00966AB1"/>
    <w:rsid w:val="00970908"/>
    <w:rsid w:val="00970DD1"/>
    <w:rsid w:val="009728CD"/>
    <w:rsid w:val="0097304E"/>
    <w:rsid w:val="009735F6"/>
    <w:rsid w:val="009742F8"/>
    <w:rsid w:val="00974BE2"/>
    <w:rsid w:val="00974E3D"/>
    <w:rsid w:val="009757A7"/>
    <w:rsid w:val="00975CCD"/>
    <w:rsid w:val="00975D48"/>
    <w:rsid w:val="0097653E"/>
    <w:rsid w:val="00976997"/>
    <w:rsid w:val="00976F94"/>
    <w:rsid w:val="009775C4"/>
    <w:rsid w:val="0097781B"/>
    <w:rsid w:val="00977AC1"/>
    <w:rsid w:val="009805A2"/>
    <w:rsid w:val="009806B5"/>
    <w:rsid w:val="0098088E"/>
    <w:rsid w:val="009808BC"/>
    <w:rsid w:val="00980C64"/>
    <w:rsid w:val="00980FA4"/>
    <w:rsid w:val="009815CF"/>
    <w:rsid w:val="009818D0"/>
    <w:rsid w:val="00981FA2"/>
    <w:rsid w:val="00981FE7"/>
    <w:rsid w:val="00982092"/>
    <w:rsid w:val="00982102"/>
    <w:rsid w:val="00982995"/>
    <w:rsid w:val="00982FB5"/>
    <w:rsid w:val="009839DE"/>
    <w:rsid w:val="00984F45"/>
    <w:rsid w:val="0098549C"/>
    <w:rsid w:val="009854E8"/>
    <w:rsid w:val="0098580B"/>
    <w:rsid w:val="0098606A"/>
    <w:rsid w:val="00986B5D"/>
    <w:rsid w:val="00987B10"/>
    <w:rsid w:val="00987E64"/>
    <w:rsid w:val="009900DB"/>
    <w:rsid w:val="00990323"/>
    <w:rsid w:val="0099071E"/>
    <w:rsid w:val="00990998"/>
    <w:rsid w:val="009910F4"/>
    <w:rsid w:val="00991192"/>
    <w:rsid w:val="00991A7B"/>
    <w:rsid w:val="00991EB2"/>
    <w:rsid w:val="00992992"/>
    <w:rsid w:val="00992C70"/>
    <w:rsid w:val="00992D50"/>
    <w:rsid w:val="00992ECD"/>
    <w:rsid w:val="00992FA8"/>
    <w:rsid w:val="00992FF9"/>
    <w:rsid w:val="00993103"/>
    <w:rsid w:val="009938EF"/>
    <w:rsid w:val="00993DC8"/>
    <w:rsid w:val="009940E4"/>
    <w:rsid w:val="00994457"/>
    <w:rsid w:val="009944E6"/>
    <w:rsid w:val="009946B1"/>
    <w:rsid w:val="00995012"/>
    <w:rsid w:val="00995AEC"/>
    <w:rsid w:val="00995AF0"/>
    <w:rsid w:val="009975CA"/>
    <w:rsid w:val="00997808"/>
    <w:rsid w:val="009A0CEB"/>
    <w:rsid w:val="009A11EF"/>
    <w:rsid w:val="009A25D0"/>
    <w:rsid w:val="009A2C1B"/>
    <w:rsid w:val="009A2F04"/>
    <w:rsid w:val="009A2FF1"/>
    <w:rsid w:val="009A35A3"/>
    <w:rsid w:val="009A3800"/>
    <w:rsid w:val="009A3B93"/>
    <w:rsid w:val="009A3E65"/>
    <w:rsid w:val="009A4742"/>
    <w:rsid w:val="009A5406"/>
    <w:rsid w:val="009A687E"/>
    <w:rsid w:val="009A7B80"/>
    <w:rsid w:val="009A7BB3"/>
    <w:rsid w:val="009B0086"/>
    <w:rsid w:val="009B0341"/>
    <w:rsid w:val="009B042F"/>
    <w:rsid w:val="009B0A58"/>
    <w:rsid w:val="009B0E30"/>
    <w:rsid w:val="009B161C"/>
    <w:rsid w:val="009B236C"/>
    <w:rsid w:val="009B23C3"/>
    <w:rsid w:val="009B2F15"/>
    <w:rsid w:val="009B34D0"/>
    <w:rsid w:val="009B53EF"/>
    <w:rsid w:val="009B563E"/>
    <w:rsid w:val="009B5D24"/>
    <w:rsid w:val="009B5D63"/>
    <w:rsid w:val="009B6330"/>
    <w:rsid w:val="009B6A41"/>
    <w:rsid w:val="009B6E92"/>
    <w:rsid w:val="009B79A9"/>
    <w:rsid w:val="009B7AAF"/>
    <w:rsid w:val="009C0465"/>
    <w:rsid w:val="009C07D5"/>
    <w:rsid w:val="009C0C8A"/>
    <w:rsid w:val="009C14B2"/>
    <w:rsid w:val="009C19B2"/>
    <w:rsid w:val="009C1B32"/>
    <w:rsid w:val="009C1C85"/>
    <w:rsid w:val="009C1EE5"/>
    <w:rsid w:val="009C1F54"/>
    <w:rsid w:val="009C224E"/>
    <w:rsid w:val="009C2626"/>
    <w:rsid w:val="009C3768"/>
    <w:rsid w:val="009C46B0"/>
    <w:rsid w:val="009C46EC"/>
    <w:rsid w:val="009C4983"/>
    <w:rsid w:val="009C557A"/>
    <w:rsid w:val="009C58C5"/>
    <w:rsid w:val="009C5D0F"/>
    <w:rsid w:val="009C6C10"/>
    <w:rsid w:val="009C6C47"/>
    <w:rsid w:val="009C763E"/>
    <w:rsid w:val="009C76E8"/>
    <w:rsid w:val="009C7C9E"/>
    <w:rsid w:val="009C7D55"/>
    <w:rsid w:val="009D0A42"/>
    <w:rsid w:val="009D0D11"/>
    <w:rsid w:val="009D0D62"/>
    <w:rsid w:val="009D15F2"/>
    <w:rsid w:val="009D1E12"/>
    <w:rsid w:val="009D203D"/>
    <w:rsid w:val="009D2135"/>
    <w:rsid w:val="009D3768"/>
    <w:rsid w:val="009D3AE4"/>
    <w:rsid w:val="009D416A"/>
    <w:rsid w:val="009D4179"/>
    <w:rsid w:val="009D4E56"/>
    <w:rsid w:val="009D4E65"/>
    <w:rsid w:val="009D595C"/>
    <w:rsid w:val="009D5B59"/>
    <w:rsid w:val="009D5CD9"/>
    <w:rsid w:val="009D5E67"/>
    <w:rsid w:val="009D6071"/>
    <w:rsid w:val="009D62C7"/>
    <w:rsid w:val="009D6A1B"/>
    <w:rsid w:val="009E0659"/>
    <w:rsid w:val="009E1198"/>
    <w:rsid w:val="009E1A77"/>
    <w:rsid w:val="009E1BC3"/>
    <w:rsid w:val="009E27FF"/>
    <w:rsid w:val="009E2A4A"/>
    <w:rsid w:val="009E35BA"/>
    <w:rsid w:val="009E3828"/>
    <w:rsid w:val="009E4457"/>
    <w:rsid w:val="009E4B30"/>
    <w:rsid w:val="009E5CEF"/>
    <w:rsid w:val="009E7188"/>
    <w:rsid w:val="009E7888"/>
    <w:rsid w:val="009E79F2"/>
    <w:rsid w:val="009E7B31"/>
    <w:rsid w:val="009E7ECA"/>
    <w:rsid w:val="009F049A"/>
    <w:rsid w:val="009F081E"/>
    <w:rsid w:val="009F09A8"/>
    <w:rsid w:val="009F12DB"/>
    <w:rsid w:val="009F2055"/>
    <w:rsid w:val="009F2722"/>
    <w:rsid w:val="009F292A"/>
    <w:rsid w:val="009F39E6"/>
    <w:rsid w:val="009F3C4E"/>
    <w:rsid w:val="009F3FC5"/>
    <w:rsid w:val="009F4A5E"/>
    <w:rsid w:val="009F515E"/>
    <w:rsid w:val="009F59F8"/>
    <w:rsid w:val="009F5DC8"/>
    <w:rsid w:val="009F61C1"/>
    <w:rsid w:val="009F6EED"/>
    <w:rsid w:val="009F7C52"/>
    <w:rsid w:val="00A0005D"/>
    <w:rsid w:val="00A00487"/>
    <w:rsid w:val="00A00488"/>
    <w:rsid w:val="00A00720"/>
    <w:rsid w:val="00A00F88"/>
    <w:rsid w:val="00A019DB"/>
    <w:rsid w:val="00A01B91"/>
    <w:rsid w:val="00A03163"/>
    <w:rsid w:val="00A038F8"/>
    <w:rsid w:val="00A051B2"/>
    <w:rsid w:val="00A055AB"/>
    <w:rsid w:val="00A057CF"/>
    <w:rsid w:val="00A05E86"/>
    <w:rsid w:val="00A10615"/>
    <w:rsid w:val="00A11816"/>
    <w:rsid w:val="00A11BD9"/>
    <w:rsid w:val="00A1315B"/>
    <w:rsid w:val="00A13D73"/>
    <w:rsid w:val="00A1428C"/>
    <w:rsid w:val="00A14F3D"/>
    <w:rsid w:val="00A156D3"/>
    <w:rsid w:val="00A1582D"/>
    <w:rsid w:val="00A159C3"/>
    <w:rsid w:val="00A1692F"/>
    <w:rsid w:val="00A16CA5"/>
    <w:rsid w:val="00A16EA3"/>
    <w:rsid w:val="00A1741B"/>
    <w:rsid w:val="00A208BD"/>
    <w:rsid w:val="00A20C12"/>
    <w:rsid w:val="00A20EF2"/>
    <w:rsid w:val="00A215EC"/>
    <w:rsid w:val="00A21B94"/>
    <w:rsid w:val="00A21C71"/>
    <w:rsid w:val="00A21FCC"/>
    <w:rsid w:val="00A226B0"/>
    <w:rsid w:val="00A22851"/>
    <w:rsid w:val="00A22C10"/>
    <w:rsid w:val="00A230EB"/>
    <w:rsid w:val="00A233D7"/>
    <w:rsid w:val="00A23EA3"/>
    <w:rsid w:val="00A24075"/>
    <w:rsid w:val="00A24828"/>
    <w:rsid w:val="00A24B43"/>
    <w:rsid w:val="00A24CC4"/>
    <w:rsid w:val="00A24F1B"/>
    <w:rsid w:val="00A25133"/>
    <w:rsid w:val="00A2525B"/>
    <w:rsid w:val="00A2632E"/>
    <w:rsid w:val="00A26661"/>
    <w:rsid w:val="00A27A83"/>
    <w:rsid w:val="00A27AB4"/>
    <w:rsid w:val="00A27D97"/>
    <w:rsid w:val="00A303B9"/>
    <w:rsid w:val="00A3102C"/>
    <w:rsid w:val="00A31176"/>
    <w:rsid w:val="00A3139F"/>
    <w:rsid w:val="00A316E2"/>
    <w:rsid w:val="00A31FF9"/>
    <w:rsid w:val="00A329C4"/>
    <w:rsid w:val="00A32F64"/>
    <w:rsid w:val="00A3332C"/>
    <w:rsid w:val="00A336CF"/>
    <w:rsid w:val="00A33AE2"/>
    <w:rsid w:val="00A34C6D"/>
    <w:rsid w:val="00A3524F"/>
    <w:rsid w:val="00A35283"/>
    <w:rsid w:val="00A35D90"/>
    <w:rsid w:val="00A36260"/>
    <w:rsid w:val="00A36A0C"/>
    <w:rsid w:val="00A36AC3"/>
    <w:rsid w:val="00A36AEA"/>
    <w:rsid w:val="00A36D28"/>
    <w:rsid w:val="00A3741B"/>
    <w:rsid w:val="00A37877"/>
    <w:rsid w:val="00A37B0D"/>
    <w:rsid w:val="00A37C9E"/>
    <w:rsid w:val="00A40192"/>
    <w:rsid w:val="00A405C2"/>
    <w:rsid w:val="00A40ABB"/>
    <w:rsid w:val="00A41CF0"/>
    <w:rsid w:val="00A42155"/>
    <w:rsid w:val="00A43827"/>
    <w:rsid w:val="00A43AC6"/>
    <w:rsid w:val="00A43B58"/>
    <w:rsid w:val="00A43DC0"/>
    <w:rsid w:val="00A4454A"/>
    <w:rsid w:val="00A448D6"/>
    <w:rsid w:val="00A44E18"/>
    <w:rsid w:val="00A44FF7"/>
    <w:rsid w:val="00A4514A"/>
    <w:rsid w:val="00A45907"/>
    <w:rsid w:val="00A459D4"/>
    <w:rsid w:val="00A45DBE"/>
    <w:rsid w:val="00A4664A"/>
    <w:rsid w:val="00A46893"/>
    <w:rsid w:val="00A46BFC"/>
    <w:rsid w:val="00A4713B"/>
    <w:rsid w:val="00A47975"/>
    <w:rsid w:val="00A50260"/>
    <w:rsid w:val="00A5061C"/>
    <w:rsid w:val="00A508E7"/>
    <w:rsid w:val="00A51BB8"/>
    <w:rsid w:val="00A51EC6"/>
    <w:rsid w:val="00A52644"/>
    <w:rsid w:val="00A529DA"/>
    <w:rsid w:val="00A52F89"/>
    <w:rsid w:val="00A52FDD"/>
    <w:rsid w:val="00A53990"/>
    <w:rsid w:val="00A54DBB"/>
    <w:rsid w:val="00A55498"/>
    <w:rsid w:val="00A5592A"/>
    <w:rsid w:val="00A55E49"/>
    <w:rsid w:val="00A55FCC"/>
    <w:rsid w:val="00A5605F"/>
    <w:rsid w:val="00A56D3B"/>
    <w:rsid w:val="00A572D1"/>
    <w:rsid w:val="00A57A9A"/>
    <w:rsid w:val="00A57CC7"/>
    <w:rsid w:val="00A57ECB"/>
    <w:rsid w:val="00A60165"/>
    <w:rsid w:val="00A601DD"/>
    <w:rsid w:val="00A60979"/>
    <w:rsid w:val="00A616B6"/>
    <w:rsid w:val="00A6184F"/>
    <w:rsid w:val="00A62447"/>
    <w:rsid w:val="00A62605"/>
    <w:rsid w:val="00A6294E"/>
    <w:rsid w:val="00A63DCB"/>
    <w:rsid w:val="00A64933"/>
    <w:rsid w:val="00A649DB"/>
    <w:rsid w:val="00A64CC6"/>
    <w:rsid w:val="00A6526A"/>
    <w:rsid w:val="00A65288"/>
    <w:rsid w:val="00A653DD"/>
    <w:rsid w:val="00A65B6E"/>
    <w:rsid w:val="00A65ED7"/>
    <w:rsid w:val="00A6614B"/>
    <w:rsid w:val="00A664EC"/>
    <w:rsid w:val="00A66EEE"/>
    <w:rsid w:val="00A676CD"/>
    <w:rsid w:val="00A67780"/>
    <w:rsid w:val="00A6788E"/>
    <w:rsid w:val="00A6794C"/>
    <w:rsid w:val="00A67B7C"/>
    <w:rsid w:val="00A705FC"/>
    <w:rsid w:val="00A708B0"/>
    <w:rsid w:val="00A70AA8"/>
    <w:rsid w:val="00A71091"/>
    <w:rsid w:val="00A713FA"/>
    <w:rsid w:val="00A71D7F"/>
    <w:rsid w:val="00A7211E"/>
    <w:rsid w:val="00A72F51"/>
    <w:rsid w:val="00A731F3"/>
    <w:rsid w:val="00A746F8"/>
    <w:rsid w:val="00A74ADD"/>
    <w:rsid w:val="00A74C8B"/>
    <w:rsid w:val="00A750D0"/>
    <w:rsid w:val="00A75349"/>
    <w:rsid w:val="00A75D93"/>
    <w:rsid w:val="00A764A8"/>
    <w:rsid w:val="00A7661D"/>
    <w:rsid w:val="00A76A33"/>
    <w:rsid w:val="00A771C7"/>
    <w:rsid w:val="00A774F5"/>
    <w:rsid w:val="00A77514"/>
    <w:rsid w:val="00A77618"/>
    <w:rsid w:val="00A77A1B"/>
    <w:rsid w:val="00A77BE8"/>
    <w:rsid w:val="00A77BEA"/>
    <w:rsid w:val="00A77D67"/>
    <w:rsid w:val="00A803C8"/>
    <w:rsid w:val="00A81404"/>
    <w:rsid w:val="00A81574"/>
    <w:rsid w:val="00A82552"/>
    <w:rsid w:val="00A82674"/>
    <w:rsid w:val="00A82902"/>
    <w:rsid w:val="00A82BC9"/>
    <w:rsid w:val="00A82CA7"/>
    <w:rsid w:val="00A832DA"/>
    <w:rsid w:val="00A83CE3"/>
    <w:rsid w:val="00A83FAE"/>
    <w:rsid w:val="00A84549"/>
    <w:rsid w:val="00A84767"/>
    <w:rsid w:val="00A84865"/>
    <w:rsid w:val="00A849BB"/>
    <w:rsid w:val="00A84AE0"/>
    <w:rsid w:val="00A84D5C"/>
    <w:rsid w:val="00A8529D"/>
    <w:rsid w:val="00A85799"/>
    <w:rsid w:val="00A85E3F"/>
    <w:rsid w:val="00A85EF8"/>
    <w:rsid w:val="00A86080"/>
    <w:rsid w:val="00A86316"/>
    <w:rsid w:val="00A863D6"/>
    <w:rsid w:val="00A8648D"/>
    <w:rsid w:val="00A87282"/>
    <w:rsid w:val="00A874F4"/>
    <w:rsid w:val="00A87EF5"/>
    <w:rsid w:val="00A9002A"/>
    <w:rsid w:val="00A90B90"/>
    <w:rsid w:val="00A9115A"/>
    <w:rsid w:val="00A918A3"/>
    <w:rsid w:val="00A92B78"/>
    <w:rsid w:val="00A93E84"/>
    <w:rsid w:val="00A947E5"/>
    <w:rsid w:val="00A963B6"/>
    <w:rsid w:val="00A97402"/>
    <w:rsid w:val="00A978FF"/>
    <w:rsid w:val="00AA064F"/>
    <w:rsid w:val="00AA0737"/>
    <w:rsid w:val="00AA1123"/>
    <w:rsid w:val="00AA1B6C"/>
    <w:rsid w:val="00AA2CF5"/>
    <w:rsid w:val="00AA3036"/>
    <w:rsid w:val="00AA35F0"/>
    <w:rsid w:val="00AA3FF4"/>
    <w:rsid w:val="00AA4837"/>
    <w:rsid w:val="00AA4ACA"/>
    <w:rsid w:val="00AA55D1"/>
    <w:rsid w:val="00AA614F"/>
    <w:rsid w:val="00AA6EEC"/>
    <w:rsid w:val="00AA77C1"/>
    <w:rsid w:val="00AA783A"/>
    <w:rsid w:val="00AA7D04"/>
    <w:rsid w:val="00AB118F"/>
    <w:rsid w:val="00AB2BBC"/>
    <w:rsid w:val="00AB2FC7"/>
    <w:rsid w:val="00AB3285"/>
    <w:rsid w:val="00AB4231"/>
    <w:rsid w:val="00AB47C2"/>
    <w:rsid w:val="00AB4EC6"/>
    <w:rsid w:val="00AB56EB"/>
    <w:rsid w:val="00AB5D15"/>
    <w:rsid w:val="00AB61E6"/>
    <w:rsid w:val="00AB6FEE"/>
    <w:rsid w:val="00AB7D63"/>
    <w:rsid w:val="00AC1230"/>
    <w:rsid w:val="00AC1463"/>
    <w:rsid w:val="00AC1487"/>
    <w:rsid w:val="00AC2105"/>
    <w:rsid w:val="00AC246E"/>
    <w:rsid w:val="00AC31F3"/>
    <w:rsid w:val="00AC3294"/>
    <w:rsid w:val="00AC372A"/>
    <w:rsid w:val="00AC40BE"/>
    <w:rsid w:val="00AC432E"/>
    <w:rsid w:val="00AC4355"/>
    <w:rsid w:val="00AC4A02"/>
    <w:rsid w:val="00AC4AE7"/>
    <w:rsid w:val="00AC52A9"/>
    <w:rsid w:val="00AC534D"/>
    <w:rsid w:val="00AC58C9"/>
    <w:rsid w:val="00AC5DA7"/>
    <w:rsid w:val="00AC60A9"/>
    <w:rsid w:val="00AC66AC"/>
    <w:rsid w:val="00AC69AD"/>
    <w:rsid w:val="00AC6F02"/>
    <w:rsid w:val="00AC7A7C"/>
    <w:rsid w:val="00AD030C"/>
    <w:rsid w:val="00AD04FB"/>
    <w:rsid w:val="00AD0501"/>
    <w:rsid w:val="00AD0637"/>
    <w:rsid w:val="00AD0EB9"/>
    <w:rsid w:val="00AD0FD7"/>
    <w:rsid w:val="00AD15A3"/>
    <w:rsid w:val="00AD184B"/>
    <w:rsid w:val="00AD1961"/>
    <w:rsid w:val="00AD19C6"/>
    <w:rsid w:val="00AD1F99"/>
    <w:rsid w:val="00AD25B8"/>
    <w:rsid w:val="00AD3872"/>
    <w:rsid w:val="00AD40B4"/>
    <w:rsid w:val="00AD472B"/>
    <w:rsid w:val="00AD47E8"/>
    <w:rsid w:val="00AD54AC"/>
    <w:rsid w:val="00AD5A39"/>
    <w:rsid w:val="00AD63BA"/>
    <w:rsid w:val="00AD7724"/>
    <w:rsid w:val="00AE03E2"/>
    <w:rsid w:val="00AE1A06"/>
    <w:rsid w:val="00AE1A6E"/>
    <w:rsid w:val="00AE1DAA"/>
    <w:rsid w:val="00AE1F06"/>
    <w:rsid w:val="00AE2670"/>
    <w:rsid w:val="00AE364D"/>
    <w:rsid w:val="00AE4402"/>
    <w:rsid w:val="00AE4895"/>
    <w:rsid w:val="00AE553E"/>
    <w:rsid w:val="00AE5880"/>
    <w:rsid w:val="00AE5969"/>
    <w:rsid w:val="00AE6AF1"/>
    <w:rsid w:val="00AE6E4B"/>
    <w:rsid w:val="00AE700B"/>
    <w:rsid w:val="00AE769D"/>
    <w:rsid w:val="00AE7EBB"/>
    <w:rsid w:val="00AF057C"/>
    <w:rsid w:val="00AF0814"/>
    <w:rsid w:val="00AF08DB"/>
    <w:rsid w:val="00AF09BF"/>
    <w:rsid w:val="00AF0D0E"/>
    <w:rsid w:val="00AF12F2"/>
    <w:rsid w:val="00AF1598"/>
    <w:rsid w:val="00AF1814"/>
    <w:rsid w:val="00AF1CD2"/>
    <w:rsid w:val="00AF1E14"/>
    <w:rsid w:val="00AF1F50"/>
    <w:rsid w:val="00AF2376"/>
    <w:rsid w:val="00AF2665"/>
    <w:rsid w:val="00AF2B81"/>
    <w:rsid w:val="00AF38A7"/>
    <w:rsid w:val="00AF38C2"/>
    <w:rsid w:val="00AF38D2"/>
    <w:rsid w:val="00AF3D3B"/>
    <w:rsid w:val="00AF441D"/>
    <w:rsid w:val="00AF4492"/>
    <w:rsid w:val="00AF4B93"/>
    <w:rsid w:val="00AF4EC1"/>
    <w:rsid w:val="00AF516B"/>
    <w:rsid w:val="00AF54CB"/>
    <w:rsid w:val="00AF5A50"/>
    <w:rsid w:val="00AF5EDE"/>
    <w:rsid w:val="00AF776D"/>
    <w:rsid w:val="00AF7D38"/>
    <w:rsid w:val="00B00028"/>
    <w:rsid w:val="00B00240"/>
    <w:rsid w:val="00B0077E"/>
    <w:rsid w:val="00B007A2"/>
    <w:rsid w:val="00B0178E"/>
    <w:rsid w:val="00B020A0"/>
    <w:rsid w:val="00B02595"/>
    <w:rsid w:val="00B033FB"/>
    <w:rsid w:val="00B03AE9"/>
    <w:rsid w:val="00B03E2B"/>
    <w:rsid w:val="00B04235"/>
    <w:rsid w:val="00B0499C"/>
    <w:rsid w:val="00B04E08"/>
    <w:rsid w:val="00B052E1"/>
    <w:rsid w:val="00B05C78"/>
    <w:rsid w:val="00B05E25"/>
    <w:rsid w:val="00B077EF"/>
    <w:rsid w:val="00B0791C"/>
    <w:rsid w:val="00B07990"/>
    <w:rsid w:val="00B10356"/>
    <w:rsid w:val="00B10DAB"/>
    <w:rsid w:val="00B10FCE"/>
    <w:rsid w:val="00B11B3A"/>
    <w:rsid w:val="00B11FFC"/>
    <w:rsid w:val="00B1251F"/>
    <w:rsid w:val="00B135F4"/>
    <w:rsid w:val="00B14061"/>
    <w:rsid w:val="00B14C47"/>
    <w:rsid w:val="00B14C52"/>
    <w:rsid w:val="00B14EB1"/>
    <w:rsid w:val="00B14EB9"/>
    <w:rsid w:val="00B15470"/>
    <w:rsid w:val="00B15955"/>
    <w:rsid w:val="00B15C59"/>
    <w:rsid w:val="00B15F35"/>
    <w:rsid w:val="00B1618F"/>
    <w:rsid w:val="00B16C04"/>
    <w:rsid w:val="00B16DFF"/>
    <w:rsid w:val="00B17692"/>
    <w:rsid w:val="00B177BF"/>
    <w:rsid w:val="00B207AE"/>
    <w:rsid w:val="00B21319"/>
    <w:rsid w:val="00B21FF8"/>
    <w:rsid w:val="00B227B9"/>
    <w:rsid w:val="00B2432A"/>
    <w:rsid w:val="00B25140"/>
    <w:rsid w:val="00B2553B"/>
    <w:rsid w:val="00B25D1D"/>
    <w:rsid w:val="00B2692E"/>
    <w:rsid w:val="00B26B51"/>
    <w:rsid w:val="00B270D8"/>
    <w:rsid w:val="00B27380"/>
    <w:rsid w:val="00B2748C"/>
    <w:rsid w:val="00B274BE"/>
    <w:rsid w:val="00B27796"/>
    <w:rsid w:val="00B27E05"/>
    <w:rsid w:val="00B27F96"/>
    <w:rsid w:val="00B309BC"/>
    <w:rsid w:val="00B309E3"/>
    <w:rsid w:val="00B30EBA"/>
    <w:rsid w:val="00B310C5"/>
    <w:rsid w:val="00B310C9"/>
    <w:rsid w:val="00B31C43"/>
    <w:rsid w:val="00B32FF2"/>
    <w:rsid w:val="00B3331D"/>
    <w:rsid w:val="00B34022"/>
    <w:rsid w:val="00B3423A"/>
    <w:rsid w:val="00B344EE"/>
    <w:rsid w:val="00B34546"/>
    <w:rsid w:val="00B34E5B"/>
    <w:rsid w:val="00B350B9"/>
    <w:rsid w:val="00B35E0D"/>
    <w:rsid w:val="00B37657"/>
    <w:rsid w:val="00B37B25"/>
    <w:rsid w:val="00B40038"/>
    <w:rsid w:val="00B4043C"/>
    <w:rsid w:val="00B40BDC"/>
    <w:rsid w:val="00B40FFE"/>
    <w:rsid w:val="00B410DE"/>
    <w:rsid w:val="00B414A6"/>
    <w:rsid w:val="00B4169C"/>
    <w:rsid w:val="00B42B17"/>
    <w:rsid w:val="00B43E33"/>
    <w:rsid w:val="00B43E95"/>
    <w:rsid w:val="00B43FC6"/>
    <w:rsid w:val="00B443D8"/>
    <w:rsid w:val="00B44777"/>
    <w:rsid w:val="00B45732"/>
    <w:rsid w:val="00B45858"/>
    <w:rsid w:val="00B45DCE"/>
    <w:rsid w:val="00B4661B"/>
    <w:rsid w:val="00B466FF"/>
    <w:rsid w:val="00B46A06"/>
    <w:rsid w:val="00B47112"/>
    <w:rsid w:val="00B47C09"/>
    <w:rsid w:val="00B501A6"/>
    <w:rsid w:val="00B50789"/>
    <w:rsid w:val="00B532E1"/>
    <w:rsid w:val="00B539FB"/>
    <w:rsid w:val="00B54638"/>
    <w:rsid w:val="00B54F31"/>
    <w:rsid w:val="00B5589B"/>
    <w:rsid w:val="00B55C48"/>
    <w:rsid w:val="00B56A39"/>
    <w:rsid w:val="00B56B99"/>
    <w:rsid w:val="00B56C3E"/>
    <w:rsid w:val="00B57443"/>
    <w:rsid w:val="00B603F2"/>
    <w:rsid w:val="00B6061D"/>
    <w:rsid w:val="00B60834"/>
    <w:rsid w:val="00B60A96"/>
    <w:rsid w:val="00B60C80"/>
    <w:rsid w:val="00B6187C"/>
    <w:rsid w:val="00B61CDC"/>
    <w:rsid w:val="00B6244B"/>
    <w:rsid w:val="00B62638"/>
    <w:rsid w:val="00B62720"/>
    <w:rsid w:val="00B62740"/>
    <w:rsid w:val="00B632F1"/>
    <w:rsid w:val="00B63C8A"/>
    <w:rsid w:val="00B65198"/>
    <w:rsid w:val="00B651C0"/>
    <w:rsid w:val="00B65907"/>
    <w:rsid w:val="00B659AE"/>
    <w:rsid w:val="00B665AE"/>
    <w:rsid w:val="00B6677F"/>
    <w:rsid w:val="00B669F7"/>
    <w:rsid w:val="00B66FE1"/>
    <w:rsid w:val="00B7190A"/>
    <w:rsid w:val="00B71AF4"/>
    <w:rsid w:val="00B71B72"/>
    <w:rsid w:val="00B724EB"/>
    <w:rsid w:val="00B7361D"/>
    <w:rsid w:val="00B73967"/>
    <w:rsid w:val="00B73C4D"/>
    <w:rsid w:val="00B73D49"/>
    <w:rsid w:val="00B74B9B"/>
    <w:rsid w:val="00B74F38"/>
    <w:rsid w:val="00B75114"/>
    <w:rsid w:val="00B75C60"/>
    <w:rsid w:val="00B75E3A"/>
    <w:rsid w:val="00B75F8B"/>
    <w:rsid w:val="00B761BB"/>
    <w:rsid w:val="00B7641D"/>
    <w:rsid w:val="00B7658D"/>
    <w:rsid w:val="00B76817"/>
    <w:rsid w:val="00B775A2"/>
    <w:rsid w:val="00B77BDA"/>
    <w:rsid w:val="00B77C32"/>
    <w:rsid w:val="00B80B69"/>
    <w:rsid w:val="00B81A25"/>
    <w:rsid w:val="00B81D95"/>
    <w:rsid w:val="00B82D42"/>
    <w:rsid w:val="00B82F12"/>
    <w:rsid w:val="00B8396C"/>
    <w:rsid w:val="00B84AD8"/>
    <w:rsid w:val="00B84FE0"/>
    <w:rsid w:val="00B85192"/>
    <w:rsid w:val="00B851D0"/>
    <w:rsid w:val="00B85437"/>
    <w:rsid w:val="00B85995"/>
    <w:rsid w:val="00B85D8B"/>
    <w:rsid w:val="00B86531"/>
    <w:rsid w:val="00B86C28"/>
    <w:rsid w:val="00B86D5D"/>
    <w:rsid w:val="00B86EF1"/>
    <w:rsid w:val="00B86F67"/>
    <w:rsid w:val="00B87596"/>
    <w:rsid w:val="00B9009C"/>
    <w:rsid w:val="00B90C12"/>
    <w:rsid w:val="00B91887"/>
    <w:rsid w:val="00B91933"/>
    <w:rsid w:val="00B92F04"/>
    <w:rsid w:val="00B92F95"/>
    <w:rsid w:val="00B93515"/>
    <w:rsid w:val="00B93756"/>
    <w:rsid w:val="00B943B2"/>
    <w:rsid w:val="00B944D9"/>
    <w:rsid w:val="00B94B94"/>
    <w:rsid w:val="00B94C32"/>
    <w:rsid w:val="00B94D0D"/>
    <w:rsid w:val="00B94D56"/>
    <w:rsid w:val="00B9505C"/>
    <w:rsid w:val="00B95516"/>
    <w:rsid w:val="00B955DA"/>
    <w:rsid w:val="00B95C2B"/>
    <w:rsid w:val="00B961A5"/>
    <w:rsid w:val="00B976E8"/>
    <w:rsid w:val="00BA0002"/>
    <w:rsid w:val="00BA0294"/>
    <w:rsid w:val="00BA10AA"/>
    <w:rsid w:val="00BA172F"/>
    <w:rsid w:val="00BA2503"/>
    <w:rsid w:val="00BA279B"/>
    <w:rsid w:val="00BA311B"/>
    <w:rsid w:val="00BA3D70"/>
    <w:rsid w:val="00BA5687"/>
    <w:rsid w:val="00BA5E51"/>
    <w:rsid w:val="00BA606A"/>
    <w:rsid w:val="00BA62E9"/>
    <w:rsid w:val="00BA6B6E"/>
    <w:rsid w:val="00BA7988"/>
    <w:rsid w:val="00BA7BB7"/>
    <w:rsid w:val="00BB1E9F"/>
    <w:rsid w:val="00BB2549"/>
    <w:rsid w:val="00BB3285"/>
    <w:rsid w:val="00BB32BB"/>
    <w:rsid w:val="00BB3638"/>
    <w:rsid w:val="00BB37CB"/>
    <w:rsid w:val="00BB3F2E"/>
    <w:rsid w:val="00BB409F"/>
    <w:rsid w:val="00BB49AF"/>
    <w:rsid w:val="00BB5AAD"/>
    <w:rsid w:val="00BB5D4C"/>
    <w:rsid w:val="00BB6237"/>
    <w:rsid w:val="00BB69CA"/>
    <w:rsid w:val="00BC046D"/>
    <w:rsid w:val="00BC1640"/>
    <w:rsid w:val="00BC19E6"/>
    <w:rsid w:val="00BC1CDF"/>
    <w:rsid w:val="00BC25F9"/>
    <w:rsid w:val="00BC2759"/>
    <w:rsid w:val="00BC2AAD"/>
    <w:rsid w:val="00BC2BF0"/>
    <w:rsid w:val="00BC4870"/>
    <w:rsid w:val="00BC4B05"/>
    <w:rsid w:val="00BC4B2B"/>
    <w:rsid w:val="00BC4D90"/>
    <w:rsid w:val="00BC57A1"/>
    <w:rsid w:val="00BC586A"/>
    <w:rsid w:val="00BC5A21"/>
    <w:rsid w:val="00BC6CFE"/>
    <w:rsid w:val="00BC6F06"/>
    <w:rsid w:val="00BD03F8"/>
    <w:rsid w:val="00BD0929"/>
    <w:rsid w:val="00BD09E1"/>
    <w:rsid w:val="00BD21A7"/>
    <w:rsid w:val="00BD241F"/>
    <w:rsid w:val="00BD2AC8"/>
    <w:rsid w:val="00BD31BD"/>
    <w:rsid w:val="00BD34D9"/>
    <w:rsid w:val="00BD35D6"/>
    <w:rsid w:val="00BD4400"/>
    <w:rsid w:val="00BD58F6"/>
    <w:rsid w:val="00BD591A"/>
    <w:rsid w:val="00BD5A27"/>
    <w:rsid w:val="00BD620E"/>
    <w:rsid w:val="00BD6461"/>
    <w:rsid w:val="00BD6D0A"/>
    <w:rsid w:val="00BD7E74"/>
    <w:rsid w:val="00BE008F"/>
    <w:rsid w:val="00BE0A78"/>
    <w:rsid w:val="00BE0AC8"/>
    <w:rsid w:val="00BE0B81"/>
    <w:rsid w:val="00BE262D"/>
    <w:rsid w:val="00BE2739"/>
    <w:rsid w:val="00BE3081"/>
    <w:rsid w:val="00BE3A6E"/>
    <w:rsid w:val="00BE3E83"/>
    <w:rsid w:val="00BE4313"/>
    <w:rsid w:val="00BE44C7"/>
    <w:rsid w:val="00BE44F1"/>
    <w:rsid w:val="00BE453A"/>
    <w:rsid w:val="00BE4897"/>
    <w:rsid w:val="00BE54DE"/>
    <w:rsid w:val="00BE6454"/>
    <w:rsid w:val="00BE7BCE"/>
    <w:rsid w:val="00BF065F"/>
    <w:rsid w:val="00BF10A9"/>
    <w:rsid w:val="00BF1B1C"/>
    <w:rsid w:val="00BF1FD4"/>
    <w:rsid w:val="00BF20B7"/>
    <w:rsid w:val="00BF2A88"/>
    <w:rsid w:val="00BF30A5"/>
    <w:rsid w:val="00BF31A2"/>
    <w:rsid w:val="00BF3469"/>
    <w:rsid w:val="00BF3DF9"/>
    <w:rsid w:val="00BF3EF0"/>
    <w:rsid w:val="00BF504F"/>
    <w:rsid w:val="00BF51A0"/>
    <w:rsid w:val="00BF5581"/>
    <w:rsid w:val="00BF5E3C"/>
    <w:rsid w:val="00BF5F6B"/>
    <w:rsid w:val="00BF654E"/>
    <w:rsid w:val="00BF6652"/>
    <w:rsid w:val="00BF7472"/>
    <w:rsid w:val="00BF7E80"/>
    <w:rsid w:val="00C0086F"/>
    <w:rsid w:val="00C008E0"/>
    <w:rsid w:val="00C00D5E"/>
    <w:rsid w:val="00C01E4A"/>
    <w:rsid w:val="00C02798"/>
    <w:rsid w:val="00C0322F"/>
    <w:rsid w:val="00C03F4D"/>
    <w:rsid w:val="00C03F53"/>
    <w:rsid w:val="00C04462"/>
    <w:rsid w:val="00C049DF"/>
    <w:rsid w:val="00C04A33"/>
    <w:rsid w:val="00C04ADA"/>
    <w:rsid w:val="00C04B55"/>
    <w:rsid w:val="00C05159"/>
    <w:rsid w:val="00C055F1"/>
    <w:rsid w:val="00C07C74"/>
    <w:rsid w:val="00C07FAD"/>
    <w:rsid w:val="00C10138"/>
    <w:rsid w:val="00C10A95"/>
    <w:rsid w:val="00C11419"/>
    <w:rsid w:val="00C1178A"/>
    <w:rsid w:val="00C11AA2"/>
    <w:rsid w:val="00C11B39"/>
    <w:rsid w:val="00C11E2D"/>
    <w:rsid w:val="00C11E8E"/>
    <w:rsid w:val="00C12653"/>
    <w:rsid w:val="00C12CD0"/>
    <w:rsid w:val="00C13469"/>
    <w:rsid w:val="00C1491F"/>
    <w:rsid w:val="00C14FA7"/>
    <w:rsid w:val="00C15B8A"/>
    <w:rsid w:val="00C160AC"/>
    <w:rsid w:val="00C16146"/>
    <w:rsid w:val="00C16341"/>
    <w:rsid w:val="00C166D6"/>
    <w:rsid w:val="00C20695"/>
    <w:rsid w:val="00C2091B"/>
    <w:rsid w:val="00C211E9"/>
    <w:rsid w:val="00C2179C"/>
    <w:rsid w:val="00C21807"/>
    <w:rsid w:val="00C2209F"/>
    <w:rsid w:val="00C2255D"/>
    <w:rsid w:val="00C22A02"/>
    <w:rsid w:val="00C23074"/>
    <w:rsid w:val="00C23685"/>
    <w:rsid w:val="00C24234"/>
    <w:rsid w:val="00C24EB1"/>
    <w:rsid w:val="00C26502"/>
    <w:rsid w:val="00C2706A"/>
    <w:rsid w:val="00C2761E"/>
    <w:rsid w:val="00C27D22"/>
    <w:rsid w:val="00C27EDE"/>
    <w:rsid w:val="00C27F36"/>
    <w:rsid w:val="00C306FD"/>
    <w:rsid w:val="00C30E87"/>
    <w:rsid w:val="00C30F37"/>
    <w:rsid w:val="00C31237"/>
    <w:rsid w:val="00C3218F"/>
    <w:rsid w:val="00C32918"/>
    <w:rsid w:val="00C33947"/>
    <w:rsid w:val="00C33B4F"/>
    <w:rsid w:val="00C346AC"/>
    <w:rsid w:val="00C347FE"/>
    <w:rsid w:val="00C348D0"/>
    <w:rsid w:val="00C34A95"/>
    <w:rsid w:val="00C35059"/>
    <w:rsid w:val="00C3530C"/>
    <w:rsid w:val="00C35769"/>
    <w:rsid w:val="00C36024"/>
    <w:rsid w:val="00C36C4A"/>
    <w:rsid w:val="00C36E05"/>
    <w:rsid w:val="00C372A0"/>
    <w:rsid w:val="00C40A7D"/>
    <w:rsid w:val="00C41F1D"/>
    <w:rsid w:val="00C421CC"/>
    <w:rsid w:val="00C43FD6"/>
    <w:rsid w:val="00C44A02"/>
    <w:rsid w:val="00C44B22"/>
    <w:rsid w:val="00C45A4B"/>
    <w:rsid w:val="00C45B8E"/>
    <w:rsid w:val="00C45C8B"/>
    <w:rsid w:val="00C4672A"/>
    <w:rsid w:val="00C46802"/>
    <w:rsid w:val="00C46CD3"/>
    <w:rsid w:val="00C47354"/>
    <w:rsid w:val="00C47412"/>
    <w:rsid w:val="00C504B3"/>
    <w:rsid w:val="00C50DA8"/>
    <w:rsid w:val="00C50E76"/>
    <w:rsid w:val="00C51A85"/>
    <w:rsid w:val="00C52203"/>
    <w:rsid w:val="00C526C5"/>
    <w:rsid w:val="00C53375"/>
    <w:rsid w:val="00C5343A"/>
    <w:rsid w:val="00C53515"/>
    <w:rsid w:val="00C53A8B"/>
    <w:rsid w:val="00C54906"/>
    <w:rsid w:val="00C54DA1"/>
    <w:rsid w:val="00C553F4"/>
    <w:rsid w:val="00C556F8"/>
    <w:rsid w:val="00C55A10"/>
    <w:rsid w:val="00C56886"/>
    <w:rsid w:val="00C6112F"/>
    <w:rsid w:val="00C61395"/>
    <w:rsid w:val="00C6163B"/>
    <w:rsid w:val="00C616AE"/>
    <w:rsid w:val="00C61D30"/>
    <w:rsid w:val="00C61EE0"/>
    <w:rsid w:val="00C623FD"/>
    <w:rsid w:val="00C628F0"/>
    <w:rsid w:val="00C633E0"/>
    <w:rsid w:val="00C641AB"/>
    <w:rsid w:val="00C645CE"/>
    <w:rsid w:val="00C6467D"/>
    <w:rsid w:val="00C64BB5"/>
    <w:rsid w:val="00C6539A"/>
    <w:rsid w:val="00C65D5F"/>
    <w:rsid w:val="00C66132"/>
    <w:rsid w:val="00C66FDE"/>
    <w:rsid w:val="00C674A9"/>
    <w:rsid w:val="00C70904"/>
    <w:rsid w:val="00C70EF8"/>
    <w:rsid w:val="00C70F71"/>
    <w:rsid w:val="00C71501"/>
    <w:rsid w:val="00C71FA4"/>
    <w:rsid w:val="00C727AD"/>
    <w:rsid w:val="00C72B5F"/>
    <w:rsid w:val="00C72DF1"/>
    <w:rsid w:val="00C7331B"/>
    <w:rsid w:val="00C7439F"/>
    <w:rsid w:val="00C749D7"/>
    <w:rsid w:val="00C75256"/>
    <w:rsid w:val="00C76530"/>
    <w:rsid w:val="00C7706F"/>
    <w:rsid w:val="00C779F7"/>
    <w:rsid w:val="00C77DBA"/>
    <w:rsid w:val="00C77EA2"/>
    <w:rsid w:val="00C8050C"/>
    <w:rsid w:val="00C80694"/>
    <w:rsid w:val="00C80D18"/>
    <w:rsid w:val="00C816BD"/>
    <w:rsid w:val="00C8196B"/>
    <w:rsid w:val="00C81F74"/>
    <w:rsid w:val="00C8210B"/>
    <w:rsid w:val="00C82121"/>
    <w:rsid w:val="00C82288"/>
    <w:rsid w:val="00C82889"/>
    <w:rsid w:val="00C82AFA"/>
    <w:rsid w:val="00C83A2E"/>
    <w:rsid w:val="00C84065"/>
    <w:rsid w:val="00C84BBB"/>
    <w:rsid w:val="00C84FC7"/>
    <w:rsid w:val="00C85307"/>
    <w:rsid w:val="00C8551A"/>
    <w:rsid w:val="00C85867"/>
    <w:rsid w:val="00C863F1"/>
    <w:rsid w:val="00C867C2"/>
    <w:rsid w:val="00C86D22"/>
    <w:rsid w:val="00C87678"/>
    <w:rsid w:val="00C921E0"/>
    <w:rsid w:val="00C9256D"/>
    <w:rsid w:val="00C92E69"/>
    <w:rsid w:val="00C9329F"/>
    <w:rsid w:val="00C93787"/>
    <w:rsid w:val="00C94166"/>
    <w:rsid w:val="00C9490F"/>
    <w:rsid w:val="00C94A98"/>
    <w:rsid w:val="00C94ABF"/>
    <w:rsid w:val="00C9506C"/>
    <w:rsid w:val="00C95555"/>
    <w:rsid w:val="00C95AF4"/>
    <w:rsid w:val="00C96BA8"/>
    <w:rsid w:val="00C96E0F"/>
    <w:rsid w:val="00C97360"/>
    <w:rsid w:val="00C97AEF"/>
    <w:rsid w:val="00C97EB8"/>
    <w:rsid w:val="00CA0525"/>
    <w:rsid w:val="00CA08D1"/>
    <w:rsid w:val="00CA1155"/>
    <w:rsid w:val="00CA13E6"/>
    <w:rsid w:val="00CA2A74"/>
    <w:rsid w:val="00CA2F39"/>
    <w:rsid w:val="00CA35B2"/>
    <w:rsid w:val="00CA3ADC"/>
    <w:rsid w:val="00CA3F3D"/>
    <w:rsid w:val="00CA3FAE"/>
    <w:rsid w:val="00CA4119"/>
    <w:rsid w:val="00CA47E5"/>
    <w:rsid w:val="00CA5050"/>
    <w:rsid w:val="00CA565C"/>
    <w:rsid w:val="00CA67E2"/>
    <w:rsid w:val="00CA69F4"/>
    <w:rsid w:val="00CA6DC3"/>
    <w:rsid w:val="00CA7076"/>
    <w:rsid w:val="00CB05B9"/>
    <w:rsid w:val="00CB1B56"/>
    <w:rsid w:val="00CB2725"/>
    <w:rsid w:val="00CB3108"/>
    <w:rsid w:val="00CB3586"/>
    <w:rsid w:val="00CB3CB0"/>
    <w:rsid w:val="00CB4391"/>
    <w:rsid w:val="00CB575B"/>
    <w:rsid w:val="00CB63C2"/>
    <w:rsid w:val="00CB67C7"/>
    <w:rsid w:val="00CB6937"/>
    <w:rsid w:val="00CB6DB3"/>
    <w:rsid w:val="00CB785A"/>
    <w:rsid w:val="00CC0109"/>
    <w:rsid w:val="00CC0B46"/>
    <w:rsid w:val="00CC0D25"/>
    <w:rsid w:val="00CC10EC"/>
    <w:rsid w:val="00CC1BFA"/>
    <w:rsid w:val="00CC20EF"/>
    <w:rsid w:val="00CC23BA"/>
    <w:rsid w:val="00CC2528"/>
    <w:rsid w:val="00CC32FA"/>
    <w:rsid w:val="00CC4582"/>
    <w:rsid w:val="00CC4949"/>
    <w:rsid w:val="00CC4C49"/>
    <w:rsid w:val="00CC4D2E"/>
    <w:rsid w:val="00CC4D6F"/>
    <w:rsid w:val="00CC5898"/>
    <w:rsid w:val="00CC5F46"/>
    <w:rsid w:val="00CC60CE"/>
    <w:rsid w:val="00CC611C"/>
    <w:rsid w:val="00CC6651"/>
    <w:rsid w:val="00CC676F"/>
    <w:rsid w:val="00CC6B49"/>
    <w:rsid w:val="00CC6CA2"/>
    <w:rsid w:val="00CC7005"/>
    <w:rsid w:val="00CC7E7A"/>
    <w:rsid w:val="00CD0068"/>
    <w:rsid w:val="00CD0369"/>
    <w:rsid w:val="00CD0455"/>
    <w:rsid w:val="00CD0B8B"/>
    <w:rsid w:val="00CD1137"/>
    <w:rsid w:val="00CD1C44"/>
    <w:rsid w:val="00CD1D46"/>
    <w:rsid w:val="00CD22EF"/>
    <w:rsid w:val="00CD256E"/>
    <w:rsid w:val="00CD2707"/>
    <w:rsid w:val="00CD2753"/>
    <w:rsid w:val="00CD2DFF"/>
    <w:rsid w:val="00CD31C4"/>
    <w:rsid w:val="00CD4015"/>
    <w:rsid w:val="00CD487F"/>
    <w:rsid w:val="00CD5120"/>
    <w:rsid w:val="00CD551C"/>
    <w:rsid w:val="00CD5BD2"/>
    <w:rsid w:val="00CD6489"/>
    <w:rsid w:val="00CD6F9C"/>
    <w:rsid w:val="00CD79DC"/>
    <w:rsid w:val="00CE0463"/>
    <w:rsid w:val="00CE0A0F"/>
    <w:rsid w:val="00CE0C4D"/>
    <w:rsid w:val="00CE0C81"/>
    <w:rsid w:val="00CE106D"/>
    <w:rsid w:val="00CE18A4"/>
    <w:rsid w:val="00CE34DF"/>
    <w:rsid w:val="00CE3F99"/>
    <w:rsid w:val="00CE41F7"/>
    <w:rsid w:val="00CE46C5"/>
    <w:rsid w:val="00CE47EC"/>
    <w:rsid w:val="00CE482B"/>
    <w:rsid w:val="00CE4B1D"/>
    <w:rsid w:val="00CE51D1"/>
    <w:rsid w:val="00CE53C0"/>
    <w:rsid w:val="00CE54E0"/>
    <w:rsid w:val="00CE576D"/>
    <w:rsid w:val="00CE6803"/>
    <w:rsid w:val="00CE7228"/>
    <w:rsid w:val="00CE74EB"/>
    <w:rsid w:val="00CE7681"/>
    <w:rsid w:val="00CE7E12"/>
    <w:rsid w:val="00CF1F17"/>
    <w:rsid w:val="00CF2629"/>
    <w:rsid w:val="00CF2DB3"/>
    <w:rsid w:val="00CF3050"/>
    <w:rsid w:val="00CF353B"/>
    <w:rsid w:val="00CF3C91"/>
    <w:rsid w:val="00CF4032"/>
    <w:rsid w:val="00CF4D60"/>
    <w:rsid w:val="00CF4FEE"/>
    <w:rsid w:val="00CF5EB9"/>
    <w:rsid w:val="00CF6B74"/>
    <w:rsid w:val="00CF6F58"/>
    <w:rsid w:val="00CF7572"/>
    <w:rsid w:val="00D0052B"/>
    <w:rsid w:val="00D00799"/>
    <w:rsid w:val="00D01131"/>
    <w:rsid w:val="00D01D13"/>
    <w:rsid w:val="00D0301E"/>
    <w:rsid w:val="00D04222"/>
    <w:rsid w:val="00D043F4"/>
    <w:rsid w:val="00D04E8C"/>
    <w:rsid w:val="00D05E66"/>
    <w:rsid w:val="00D06845"/>
    <w:rsid w:val="00D06C56"/>
    <w:rsid w:val="00D104FD"/>
    <w:rsid w:val="00D10723"/>
    <w:rsid w:val="00D10773"/>
    <w:rsid w:val="00D11727"/>
    <w:rsid w:val="00D11D90"/>
    <w:rsid w:val="00D11F53"/>
    <w:rsid w:val="00D12377"/>
    <w:rsid w:val="00D125D6"/>
    <w:rsid w:val="00D127C3"/>
    <w:rsid w:val="00D13875"/>
    <w:rsid w:val="00D13B00"/>
    <w:rsid w:val="00D13D2F"/>
    <w:rsid w:val="00D15A19"/>
    <w:rsid w:val="00D15C1D"/>
    <w:rsid w:val="00D15D13"/>
    <w:rsid w:val="00D160EF"/>
    <w:rsid w:val="00D165F8"/>
    <w:rsid w:val="00D16768"/>
    <w:rsid w:val="00D16A0D"/>
    <w:rsid w:val="00D16BD7"/>
    <w:rsid w:val="00D1714B"/>
    <w:rsid w:val="00D17F83"/>
    <w:rsid w:val="00D2052C"/>
    <w:rsid w:val="00D230FB"/>
    <w:rsid w:val="00D23124"/>
    <w:rsid w:val="00D2332B"/>
    <w:rsid w:val="00D24C17"/>
    <w:rsid w:val="00D25571"/>
    <w:rsid w:val="00D26188"/>
    <w:rsid w:val="00D26567"/>
    <w:rsid w:val="00D26BB2"/>
    <w:rsid w:val="00D27260"/>
    <w:rsid w:val="00D27F5B"/>
    <w:rsid w:val="00D30947"/>
    <w:rsid w:val="00D310E3"/>
    <w:rsid w:val="00D31548"/>
    <w:rsid w:val="00D31F08"/>
    <w:rsid w:val="00D3329B"/>
    <w:rsid w:val="00D33F72"/>
    <w:rsid w:val="00D344DA"/>
    <w:rsid w:val="00D34F02"/>
    <w:rsid w:val="00D35202"/>
    <w:rsid w:val="00D35979"/>
    <w:rsid w:val="00D360EF"/>
    <w:rsid w:val="00D36B1E"/>
    <w:rsid w:val="00D373CD"/>
    <w:rsid w:val="00D40BBC"/>
    <w:rsid w:val="00D40CF8"/>
    <w:rsid w:val="00D419A1"/>
    <w:rsid w:val="00D41FD3"/>
    <w:rsid w:val="00D42130"/>
    <w:rsid w:val="00D42B12"/>
    <w:rsid w:val="00D42D6B"/>
    <w:rsid w:val="00D42FEA"/>
    <w:rsid w:val="00D44008"/>
    <w:rsid w:val="00D444A0"/>
    <w:rsid w:val="00D448D3"/>
    <w:rsid w:val="00D44F8B"/>
    <w:rsid w:val="00D4639C"/>
    <w:rsid w:val="00D469AB"/>
    <w:rsid w:val="00D47899"/>
    <w:rsid w:val="00D47AEF"/>
    <w:rsid w:val="00D50931"/>
    <w:rsid w:val="00D50BAB"/>
    <w:rsid w:val="00D5102D"/>
    <w:rsid w:val="00D511CD"/>
    <w:rsid w:val="00D51244"/>
    <w:rsid w:val="00D514FD"/>
    <w:rsid w:val="00D515D3"/>
    <w:rsid w:val="00D518F2"/>
    <w:rsid w:val="00D51945"/>
    <w:rsid w:val="00D51F23"/>
    <w:rsid w:val="00D52C59"/>
    <w:rsid w:val="00D52D57"/>
    <w:rsid w:val="00D537D0"/>
    <w:rsid w:val="00D53F34"/>
    <w:rsid w:val="00D5488B"/>
    <w:rsid w:val="00D54A1B"/>
    <w:rsid w:val="00D55533"/>
    <w:rsid w:val="00D55F18"/>
    <w:rsid w:val="00D56273"/>
    <w:rsid w:val="00D56783"/>
    <w:rsid w:val="00D56FAB"/>
    <w:rsid w:val="00D6118D"/>
    <w:rsid w:val="00D614FB"/>
    <w:rsid w:val="00D6213C"/>
    <w:rsid w:val="00D6259A"/>
    <w:rsid w:val="00D63D5D"/>
    <w:rsid w:val="00D64123"/>
    <w:rsid w:val="00D646A6"/>
    <w:rsid w:val="00D64888"/>
    <w:rsid w:val="00D64C94"/>
    <w:rsid w:val="00D65E38"/>
    <w:rsid w:val="00D661B5"/>
    <w:rsid w:val="00D66EBC"/>
    <w:rsid w:val="00D676B1"/>
    <w:rsid w:val="00D70209"/>
    <w:rsid w:val="00D70297"/>
    <w:rsid w:val="00D704FC"/>
    <w:rsid w:val="00D70934"/>
    <w:rsid w:val="00D70ECC"/>
    <w:rsid w:val="00D717FD"/>
    <w:rsid w:val="00D719E3"/>
    <w:rsid w:val="00D72075"/>
    <w:rsid w:val="00D72FDC"/>
    <w:rsid w:val="00D7314E"/>
    <w:rsid w:val="00D741D1"/>
    <w:rsid w:val="00D74A19"/>
    <w:rsid w:val="00D7548B"/>
    <w:rsid w:val="00D758BE"/>
    <w:rsid w:val="00D761C1"/>
    <w:rsid w:val="00D767BA"/>
    <w:rsid w:val="00D76B3E"/>
    <w:rsid w:val="00D76C9C"/>
    <w:rsid w:val="00D77119"/>
    <w:rsid w:val="00D77419"/>
    <w:rsid w:val="00D77C4A"/>
    <w:rsid w:val="00D806AD"/>
    <w:rsid w:val="00D8073D"/>
    <w:rsid w:val="00D81307"/>
    <w:rsid w:val="00D817CA"/>
    <w:rsid w:val="00D8189E"/>
    <w:rsid w:val="00D81E04"/>
    <w:rsid w:val="00D82720"/>
    <w:rsid w:val="00D828F5"/>
    <w:rsid w:val="00D82A82"/>
    <w:rsid w:val="00D82DBD"/>
    <w:rsid w:val="00D848C2"/>
    <w:rsid w:val="00D85A0A"/>
    <w:rsid w:val="00D86079"/>
    <w:rsid w:val="00D867E9"/>
    <w:rsid w:val="00D87350"/>
    <w:rsid w:val="00D87468"/>
    <w:rsid w:val="00D8762D"/>
    <w:rsid w:val="00D87B7B"/>
    <w:rsid w:val="00D87F32"/>
    <w:rsid w:val="00D90722"/>
    <w:rsid w:val="00D90E97"/>
    <w:rsid w:val="00D918BE"/>
    <w:rsid w:val="00D91906"/>
    <w:rsid w:val="00D92A04"/>
    <w:rsid w:val="00D933C2"/>
    <w:rsid w:val="00D935FC"/>
    <w:rsid w:val="00D94345"/>
    <w:rsid w:val="00D9486B"/>
    <w:rsid w:val="00D951B2"/>
    <w:rsid w:val="00D95744"/>
    <w:rsid w:val="00D96008"/>
    <w:rsid w:val="00D96E75"/>
    <w:rsid w:val="00DA00D3"/>
    <w:rsid w:val="00DA01D0"/>
    <w:rsid w:val="00DA044C"/>
    <w:rsid w:val="00DA0E15"/>
    <w:rsid w:val="00DA115E"/>
    <w:rsid w:val="00DA152E"/>
    <w:rsid w:val="00DA1F4C"/>
    <w:rsid w:val="00DA2559"/>
    <w:rsid w:val="00DA29D5"/>
    <w:rsid w:val="00DA31A9"/>
    <w:rsid w:val="00DA33A2"/>
    <w:rsid w:val="00DA3BDA"/>
    <w:rsid w:val="00DA4581"/>
    <w:rsid w:val="00DA4BAB"/>
    <w:rsid w:val="00DA4D59"/>
    <w:rsid w:val="00DA5F98"/>
    <w:rsid w:val="00DA627E"/>
    <w:rsid w:val="00DA694D"/>
    <w:rsid w:val="00DA7C5B"/>
    <w:rsid w:val="00DB0DBA"/>
    <w:rsid w:val="00DB1081"/>
    <w:rsid w:val="00DB1BC5"/>
    <w:rsid w:val="00DB23B4"/>
    <w:rsid w:val="00DB23B8"/>
    <w:rsid w:val="00DB2775"/>
    <w:rsid w:val="00DB4100"/>
    <w:rsid w:val="00DB4A62"/>
    <w:rsid w:val="00DB4B03"/>
    <w:rsid w:val="00DB51AC"/>
    <w:rsid w:val="00DB63A7"/>
    <w:rsid w:val="00DB6579"/>
    <w:rsid w:val="00DB65E2"/>
    <w:rsid w:val="00DB6F6E"/>
    <w:rsid w:val="00DB76F7"/>
    <w:rsid w:val="00DB7796"/>
    <w:rsid w:val="00DC0A56"/>
    <w:rsid w:val="00DC1D82"/>
    <w:rsid w:val="00DC282E"/>
    <w:rsid w:val="00DC2ACE"/>
    <w:rsid w:val="00DC30AB"/>
    <w:rsid w:val="00DC3114"/>
    <w:rsid w:val="00DC3D49"/>
    <w:rsid w:val="00DC49C2"/>
    <w:rsid w:val="00DC51D7"/>
    <w:rsid w:val="00DC54A3"/>
    <w:rsid w:val="00DC5587"/>
    <w:rsid w:val="00DC56C8"/>
    <w:rsid w:val="00DC57C3"/>
    <w:rsid w:val="00DC59B8"/>
    <w:rsid w:val="00DC69F5"/>
    <w:rsid w:val="00DC6C32"/>
    <w:rsid w:val="00DC7CD5"/>
    <w:rsid w:val="00DD02F4"/>
    <w:rsid w:val="00DD0364"/>
    <w:rsid w:val="00DD0970"/>
    <w:rsid w:val="00DD0E2D"/>
    <w:rsid w:val="00DD10F4"/>
    <w:rsid w:val="00DD16EA"/>
    <w:rsid w:val="00DD1BFB"/>
    <w:rsid w:val="00DD2293"/>
    <w:rsid w:val="00DD32DD"/>
    <w:rsid w:val="00DD3C89"/>
    <w:rsid w:val="00DD45D1"/>
    <w:rsid w:val="00DD49E0"/>
    <w:rsid w:val="00DD4D82"/>
    <w:rsid w:val="00DD52CB"/>
    <w:rsid w:val="00DD5AA2"/>
    <w:rsid w:val="00DD6534"/>
    <w:rsid w:val="00DD69C1"/>
    <w:rsid w:val="00DD6FB8"/>
    <w:rsid w:val="00DD7294"/>
    <w:rsid w:val="00DD72EA"/>
    <w:rsid w:val="00DD792F"/>
    <w:rsid w:val="00DE0F33"/>
    <w:rsid w:val="00DE1424"/>
    <w:rsid w:val="00DE15EA"/>
    <w:rsid w:val="00DE1A07"/>
    <w:rsid w:val="00DE1A54"/>
    <w:rsid w:val="00DE1B52"/>
    <w:rsid w:val="00DE2CB2"/>
    <w:rsid w:val="00DE4C43"/>
    <w:rsid w:val="00DE4C45"/>
    <w:rsid w:val="00DE596F"/>
    <w:rsid w:val="00DE5CF1"/>
    <w:rsid w:val="00DE62E5"/>
    <w:rsid w:val="00DE69DB"/>
    <w:rsid w:val="00DE6ED6"/>
    <w:rsid w:val="00DE70CE"/>
    <w:rsid w:val="00DE7943"/>
    <w:rsid w:val="00DE7984"/>
    <w:rsid w:val="00DF06B3"/>
    <w:rsid w:val="00DF14D6"/>
    <w:rsid w:val="00DF23D7"/>
    <w:rsid w:val="00DF2573"/>
    <w:rsid w:val="00DF2870"/>
    <w:rsid w:val="00DF2884"/>
    <w:rsid w:val="00DF2AF1"/>
    <w:rsid w:val="00DF2D15"/>
    <w:rsid w:val="00DF3828"/>
    <w:rsid w:val="00DF38B4"/>
    <w:rsid w:val="00DF3BC6"/>
    <w:rsid w:val="00DF40E7"/>
    <w:rsid w:val="00DF43F9"/>
    <w:rsid w:val="00DF45C7"/>
    <w:rsid w:val="00DF4BBD"/>
    <w:rsid w:val="00DF5ED3"/>
    <w:rsid w:val="00DF608D"/>
    <w:rsid w:val="00DF60EB"/>
    <w:rsid w:val="00DF60F3"/>
    <w:rsid w:val="00DF7071"/>
    <w:rsid w:val="00E00308"/>
    <w:rsid w:val="00E004F3"/>
    <w:rsid w:val="00E0118D"/>
    <w:rsid w:val="00E011F0"/>
    <w:rsid w:val="00E013FF"/>
    <w:rsid w:val="00E01EC7"/>
    <w:rsid w:val="00E02543"/>
    <w:rsid w:val="00E02A8B"/>
    <w:rsid w:val="00E03286"/>
    <w:rsid w:val="00E05238"/>
    <w:rsid w:val="00E0536F"/>
    <w:rsid w:val="00E05B91"/>
    <w:rsid w:val="00E05EBB"/>
    <w:rsid w:val="00E0630E"/>
    <w:rsid w:val="00E07450"/>
    <w:rsid w:val="00E07C07"/>
    <w:rsid w:val="00E105A9"/>
    <w:rsid w:val="00E114D7"/>
    <w:rsid w:val="00E11CE6"/>
    <w:rsid w:val="00E126EB"/>
    <w:rsid w:val="00E12D35"/>
    <w:rsid w:val="00E1326B"/>
    <w:rsid w:val="00E135E4"/>
    <w:rsid w:val="00E13B24"/>
    <w:rsid w:val="00E143C9"/>
    <w:rsid w:val="00E14A99"/>
    <w:rsid w:val="00E158F4"/>
    <w:rsid w:val="00E15DAB"/>
    <w:rsid w:val="00E15EB3"/>
    <w:rsid w:val="00E1642B"/>
    <w:rsid w:val="00E167E7"/>
    <w:rsid w:val="00E172DA"/>
    <w:rsid w:val="00E17719"/>
    <w:rsid w:val="00E1779F"/>
    <w:rsid w:val="00E2078E"/>
    <w:rsid w:val="00E21943"/>
    <w:rsid w:val="00E21D34"/>
    <w:rsid w:val="00E2231E"/>
    <w:rsid w:val="00E22421"/>
    <w:rsid w:val="00E22428"/>
    <w:rsid w:val="00E22432"/>
    <w:rsid w:val="00E224C5"/>
    <w:rsid w:val="00E227F4"/>
    <w:rsid w:val="00E2304E"/>
    <w:rsid w:val="00E23939"/>
    <w:rsid w:val="00E23E4C"/>
    <w:rsid w:val="00E245CC"/>
    <w:rsid w:val="00E24EFF"/>
    <w:rsid w:val="00E24F9D"/>
    <w:rsid w:val="00E256E6"/>
    <w:rsid w:val="00E25FDA"/>
    <w:rsid w:val="00E27EE3"/>
    <w:rsid w:val="00E3043F"/>
    <w:rsid w:val="00E30D77"/>
    <w:rsid w:val="00E31379"/>
    <w:rsid w:val="00E31DCE"/>
    <w:rsid w:val="00E3250E"/>
    <w:rsid w:val="00E3263D"/>
    <w:rsid w:val="00E34887"/>
    <w:rsid w:val="00E34BE5"/>
    <w:rsid w:val="00E35034"/>
    <w:rsid w:val="00E35840"/>
    <w:rsid w:val="00E35D6B"/>
    <w:rsid w:val="00E37357"/>
    <w:rsid w:val="00E3763D"/>
    <w:rsid w:val="00E37C7A"/>
    <w:rsid w:val="00E401C6"/>
    <w:rsid w:val="00E40815"/>
    <w:rsid w:val="00E412A0"/>
    <w:rsid w:val="00E41971"/>
    <w:rsid w:val="00E41AAA"/>
    <w:rsid w:val="00E428B6"/>
    <w:rsid w:val="00E42F28"/>
    <w:rsid w:val="00E430EE"/>
    <w:rsid w:val="00E4315A"/>
    <w:rsid w:val="00E431E5"/>
    <w:rsid w:val="00E441FE"/>
    <w:rsid w:val="00E4429B"/>
    <w:rsid w:val="00E44C10"/>
    <w:rsid w:val="00E44E45"/>
    <w:rsid w:val="00E44FFD"/>
    <w:rsid w:val="00E4535E"/>
    <w:rsid w:val="00E45511"/>
    <w:rsid w:val="00E4579A"/>
    <w:rsid w:val="00E45A7F"/>
    <w:rsid w:val="00E45BF9"/>
    <w:rsid w:val="00E460CD"/>
    <w:rsid w:val="00E46753"/>
    <w:rsid w:val="00E46F94"/>
    <w:rsid w:val="00E50138"/>
    <w:rsid w:val="00E50592"/>
    <w:rsid w:val="00E50610"/>
    <w:rsid w:val="00E50D78"/>
    <w:rsid w:val="00E50D96"/>
    <w:rsid w:val="00E51A90"/>
    <w:rsid w:val="00E51B4A"/>
    <w:rsid w:val="00E53F3A"/>
    <w:rsid w:val="00E542EF"/>
    <w:rsid w:val="00E54737"/>
    <w:rsid w:val="00E55173"/>
    <w:rsid w:val="00E5539C"/>
    <w:rsid w:val="00E55441"/>
    <w:rsid w:val="00E5556C"/>
    <w:rsid w:val="00E55699"/>
    <w:rsid w:val="00E559F0"/>
    <w:rsid w:val="00E56157"/>
    <w:rsid w:val="00E57472"/>
    <w:rsid w:val="00E57B50"/>
    <w:rsid w:val="00E57CBF"/>
    <w:rsid w:val="00E60177"/>
    <w:rsid w:val="00E60894"/>
    <w:rsid w:val="00E6102C"/>
    <w:rsid w:val="00E64437"/>
    <w:rsid w:val="00E64652"/>
    <w:rsid w:val="00E6499D"/>
    <w:rsid w:val="00E65038"/>
    <w:rsid w:val="00E65799"/>
    <w:rsid w:val="00E65AE0"/>
    <w:rsid w:val="00E65D9A"/>
    <w:rsid w:val="00E65FF5"/>
    <w:rsid w:val="00E66628"/>
    <w:rsid w:val="00E66B61"/>
    <w:rsid w:val="00E702ED"/>
    <w:rsid w:val="00E703A9"/>
    <w:rsid w:val="00E70870"/>
    <w:rsid w:val="00E70B89"/>
    <w:rsid w:val="00E71CB5"/>
    <w:rsid w:val="00E71E97"/>
    <w:rsid w:val="00E728B4"/>
    <w:rsid w:val="00E72A36"/>
    <w:rsid w:val="00E730A5"/>
    <w:rsid w:val="00E74939"/>
    <w:rsid w:val="00E75C5D"/>
    <w:rsid w:val="00E760A8"/>
    <w:rsid w:val="00E76420"/>
    <w:rsid w:val="00E76DA7"/>
    <w:rsid w:val="00E771B0"/>
    <w:rsid w:val="00E77584"/>
    <w:rsid w:val="00E77A0B"/>
    <w:rsid w:val="00E8048F"/>
    <w:rsid w:val="00E806AD"/>
    <w:rsid w:val="00E80779"/>
    <w:rsid w:val="00E80AEE"/>
    <w:rsid w:val="00E81603"/>
    <w:rsid w:val="00E819FC"/>
    <w:rsid w:val="00E8207D"/>
    <w:rsid w:val="00E82934"/>
    <w:rsid w:val="00E82E13"/>
    <w:rsid w:val="00E83189"/>
    <w:rsid w:val="00E8319B"/>
    <w:rsid w:val="00E833AC"/>
    <w:rsid w:val="00E84318"/>
    <w:rsid w:val="00E843AF"/>
    <w:rsid w:val="00E84BEF"/>
    <w:rsid w:val="00E84FC7"/>
    <w:rsid w:val="00E85394"/>
    <w:rsid w:val="00E855ED"/>
    <w:rsid w:val="00E85D60"/>
    <w:rsid w:val="00E8693A"/>
    <w:rsid w:val="00E877AE"/>
    <w:rsid w:val="00E87D8B"/>
    <w:rsid w:val="00E902F0"/>
    <w:rsid w:val="00E90AC4"/>
    <w:rsid w:val="00E90B38"/>
    <w:rsid w:val="00E917A3"/>
    <w:rsid w:val="00E91E4B"/>
    <w:rsid w:val="00E92040"/>
    <w:rsid w:val="00E9266A"/>
    <w:rsid w:val="00E931F5"/>
    <w:rsid w:val="00E93443"/>
    <w:rsid w:val="00E934AB"/>
    <w:rsid w:val="00E938E8"/>
    <w:rsid w:val="00E93A93"/>
    <w:rsid w:val="00E93BF4"/>
    <w:rsid w:val="00E94250"/>
    <w:rsid w:val="00E946D2"/>
    <w:rsid w:val="00E950B5"/>
    <w:rsid w:val="00E95472"/>
    <w:rsid w:val="00E96C91"/>
    <w:rsid w:val="00E97237"/>
    <w:rsid w:val="00E97321"/>
    <w:rsid w:val="00E976B4"/>
    <w:rsid w:val="00E97B95"/>
    <w:rsid w:val="00EA0137"/>
    <w:rsid w:val="00EA1F72"/>
    <w:rsid w:val="00EA2240"/>
    <w:rsid w:val="00EA2442"/>
    <w:rsid w:val="00EA2632"/>
    <w:rsid w:val="00EA28BF"/>
    <w:rsid w:val="00EA2973"/>
    <w:rsid w:val="00EA2B84"/>
    <w:rsid w:val="00EA2EE1"/>
    <w:rsid w:val="00EA2F77"/>
    <w:rsid w:val="00EA3045"/>
    <w:rsid w:val="00EA32B0"/>
    <w:rsid w:val="00EA3886"/>
    <w:rsid w:val="00EA398F"/>
    <w:rsid w:val="00EA4390"/>
    <w:rsid w:val="00EA49EC"/>
    <w:rsid w:val="00EA51E7"/>
    <w:rsid w:val="00EA53D5"/>
    <w:rsid w:val="00EA5673"/>
    <w:rsid w:val="00EA5FF1"/>
    <w:rsid w:val="00EA6917"/>
    <w:rsid w:val="00EA699A"/>
    <w:rsid w:val="00EA6AEF"/>
    <w:rsid w:val="00EA7785"/>
    <w:rsid w:val="00EA7AD4"/>
    <w:rsid w:val="00EA7D3D"/>
    <w:rsid w:val="00EA7EA4"/>
    <w:rsid w:val="00EB01C1"/>
    <w:rsid w:val="00EB0A06"/>
    <w:rsid w:val="00EB0B1E"/>
    <w:rsid w:val="00EB0C83"/>
    <w:rsid w:val="00EB12A7"/>
    <w:rsid w:val="00EB143C"/>
    <w:rsid w:val="00EB14FD"/>
    <w:rsid w:val="00EB165E"/>
    <w:rsid w:val="00EB1691"/>
    <w:rsid w:val="00EB19EB"/>
    <w:rsid w:val="00EB1ADE"/>
    <w:rsid w:val="00EB1B1A"/>
    <w:rsid w:val="00EB210A"/>
    <w:rsid w:val="00EB35D1"/>
    <w:rsid w:val="00EB4244"/>
    <w:rsid w:val="00EB444D"/>
    <w:rsid w:val="00EB4B81"/>
    <w:rsid w:val="00EB4BAF"/>
    <w:rsid w:val="00EB5B6C"/>
    <w:rsid w:val="00EB6844"/>
    <w:rsid w:val="00EB7B6D"/>
    <w:rsid w:val="00EC03AD"/>
    <w:rsid w:val="00EC03B4"/>
    <w:rsid w:val="00EC0617"/>
    <w:rsid w:val="00EC102D"/>
    <w:rsid w:val="00EC18F2"/>
    <w:rsid w:val="00EC2E50"/>
    <w:rsid w:val="00EC3B09"/>
    <w:rsid w:val="00EC447D"/>
    <w:rsid w:val="00EC482C"/>
    <w:rsid w:val="00EC5023"/>
    <w:rsid w:val="00EC5044"/>
    <w:rsid w:val="00EC56B0"/>
    <w:rsid w:val="00EC5A3A"/>
    <w:rsid w:val="00EC6238"/>
    <w:rsid w:val="00ED00DA"/>
    <w:rsid w:val="00ED0AD5"/>
    <w:rsid w:val="00ED0C94"/>
    <w:rsid w:val="00ED115B"/>
    <w:rsid w:val="00ED1792"/>
    <w:rsid w:val="00ED1B00"/>
    <w:rsid w:val="00ED2529"/>
    <w:rsid w:val="00ED28E2"/>
    <w:rsid w:val="00ED36AC"/>
    <w:rsid w:val="00ED48C6"/>
    <w:rsid w:val="00ED55E2"/>
    <w:rsid w:val="00ED5D90"/>
    <w:rsid w:val="00ED5EC1"/>
    <w:rsid w:val="00ED6B35"/>
    <w:rsid w:val="00ED6C3C"/>
    <w:rsid w:val="00EE088E"/>
    <w:rsid w:val="00EE09FC"/>
    <w:rsid w:val="00EE0E9F"/>
    <w:rsid w:val="00EE14DA"/>
    <w:rsid w:val="00EE1B5F"/>
    <w:rsid w:val="00EE1D2A"/>
    <w:rsid w:val="00EE2051"/>
    <w:rsid w:val="00EE3551"/>
    <w:rsid w:val="00EE3C32"/>
    <w:rsid w:val="00EE456A"/>
    <w:rsid w:val="00EE45AE"/>
    <w:rsid w:val="00EE4923"/>
    <w:rsid w:val="00EE5C70"/>
    <w:rsid w:val="00EE688B"/>
    <w:rsid w:val="00EE6AF4"/>
    <w:rsid w:val="00EE6E0A"/>
    <w:rsid w:val="00EE7096"/>
    <w:rsid w:val="00EF06DF"/>
    <w:rsid w:val="00EF190F"/>
    <w:rsid w:val="00EF1DC3"/>
    <w:rsid w:val="00EF2376"/>
    <w:rsid w:val="00EF2FB7"/>
    <w:rsid w:val="00EF3606"/>
    <w:rsid w:val="00EF363F"/>
    <w:rsid w:val="00EF3729"/>
    <w:rsid w:val="00EF5966"/>
    <w:rsid w:val="00EF69EB"/>
    <w:rsid w:val="00EF6E7B"/>
    <w:rsid w:val="00EF7797"/>
    <w:rsid w:val="00EF794E"/>
    <w:rsid w:val="00EF7FE5"/>
    <w:rsid w:val="00F00573"/>
    <w:rsid w:val="00F00A6D"/>
    <w:rsid w:val="00F00FB3"/>
    <w:rsid w:val="00F01931"/>
    <w:rsid w:val="00F023E7"/>
    <w:rsid w:val="00F024D8"/>
    <w:rsid w:val="00F026F7"/>
    <w:rsid w:val="00F028F9"/>
    <w:rsid w:val="00F02C08"/>
    <w:rsid w:val="00F02F1A"/>
    <w:rsid w:val="00F046E4"/>
    <w:rsid w:val="00F04772"/>
    <w:rsid w:val="00F048C9"/>
    <w:rsid w:val="00F04B95"/>
    <w:rsid w:val="00F05F3F"/>
    <w:rsid w:val="00F061BE"/>
    <w:rsid w:val="00F069BC"/>
    <w:rsid w:val="00F06E2A"/>
    <w:rsid w:val="00F06E65"/>
    <w:rsid w:val="00F06F72"/>
    <w:rsid w:val="00F07AA7"/>
    <w:rsid w:val="00F1098D"/>
    <w:rsid w:val="00F11DE8"/>
    <w:rsid w:val="00F11F6A"/>
    <w:rsid w:val="00F128D3"/>
    <w:rsid w:val="00F129BE"/>
    <w:rsid w:val="00F12B3F"/>
    <w:rsid w:val="00F12DA9"/>
    <w:rsid w:val="00F13C73"/>
    <w:rsid w:val="00F1426F"/>
    <w:rsid w:val="00F14863"/>
    <w:rsid w:val="00F14F36"/>
    <w:rsid w:val="00F151D3"/>
    <w:rsid w:val="00F15728"/>
    <w:rsid w:val="00F15C0F"/>
    <w:rsid w:val="00F15E02"/>
    <w:rsid w:val="00F15FB2"/>
    <w:rsid w:val="00F16263"/>
    <w:rsid w:val="00F20269"/>
    <w:rsid w:val="00F214C3"/>
    <w:rsid w:val="00F21D24"/>
    <w:rsid w:val="00F23AAA"/>
    <w:rsid w:val="00F24116"/>
    <w:rsid w:val="00F2412C"/>
    <w:rsid w:val="00F256ED"/>
    <w:rsid w:val="00F257CB"/>
    <w:rsid w:val="00F25B90"/>
    <w:rsid w:val="00F26001"/>
    <w:rsid w:val="00F2610E"/>
    <w:rsid w:val="00F271CC"/>
    <w:rsid w:val="00F27BB6"/>
    <w:rsid w:val="00F3124B"/>
    <w:rsid w:val="00F3134E"/>
    <w:rsid w:val="00F33F01"/>
    <w:rsid w:val="00F34138"/>
    <w:rsid w:val="00F34499"/>
    <w:rsid w:val="00F34519"/>
    <w:rsid w:val="00F36783"/>
    <w:rsid w:val="00F37146"/>
    <w:rsid w:val="00F37813"/>
    <w:rsid w:val="00F37BD5"/>
    <w:rsid w:val="00F37C4F"/>
    <w:rsid w:val="00F4017B"/>
    <w:rsid w:val="00F4078A"/>
    <w:rsid w:val="00F41224"/>
    <w:rsid w:val="00F41271"/>
    <w:rsid w:val="00F42B5F"/>
    <w:rsid w:val="00F42BE5"/>
    <w:rsid w:val="00F42CE4"/>
    <w:rsid w:val="00F43036"/>
    <w:rsid w:val="00F4309C"/>
    <w:rsid w:val="00F43307"/>
    <w:rsid w:val="00F434CF"/>
    <w:rsid w:val="00F45411"/>
    <w:rsid w:val="00F45FD1"/>
    <w:rsid w:val="00F47449"/>
    <w:rsid w:val="00F47CE4"/>
    <w:rsid w:val="00F47EC4"/>
    <w:rsid w:val="00F50DBC"/>
    <w:rsid w:val="00F51958"/>
    <w:rsid w:val="00F51F8A"/>
    <w:rsid w:val="00F52886"/>
    <w:rsid w:val="00F532C1"/>
    <w:rsid w:val="00F53633"/>
    <w:rsid w:val="00F54D6A"/>
    <w:rsid w:val="00F556CE"/>
    <w:rsid w:val="00F55DA2"/>
    <w:rsid w:val="00F55E4A"/>
    <w:rsid w:val="00F5614D"/>
    <w:rsid w:val="00F567DA"/>
    <w:rsid w:val="00F56DAB"/>
    <w:rsid w:val="00F56E9B"/>
    <w:rsid w:val="00F573FB"/>
    <w:rsid w:val="00F60E91"/>
    <w:rsid w:val="00F610FD"/>
    <w:rsid w:val="00F616B7"/>
    <w:rsid w:val="00F618B3"/>
    <w:rsid w:val="00F620EF"/>
    <w:rsid w:val="00F630C3"/>
    <w:rsid w:val="00F63764"/>
    <w:rsid w:val="00F63ECB"/>
    <w:rsid w:val="00F64AE4"/>
    <w:rsid w:val="00F664C8"/>
    <w:rsid w:val="00F67A59"/>
    <w:rsid w:val="00F67A98"/>
    <w:rsid w:val="00F70649"/>
    <w:rsid w:val="00F70B00"/>
    <w:rsid w:val="00F70C9C"/>
    <w:rsid w:val="00F7110B"/>
    <w:rsid w:val="00F71D9B"/>
    <w:rsid w:val="00F72576"/>
    <w:rsid w:val="00F72ED5"/>
    <w:rsid w:val="00F73488"/>
    <w:rsid w:val="00F73884"/>
    <w:rsid w:val="00F7396B"/>
    <w:rsid w:val="00F73C40"/>
    <w:rsid w:val="00F7447D"/>
    <w:rsid w:val="00F749D5"/>
    <w:rsid w:val="00F75181"/>
    <w:rsid w:val="00F7550E"/>
    <w:rsid w:val="00F75EDE"/>
    <w:rsid w:val="00F76DA1"/>
    <w:rsid w:val="00F779FC"/>
    <w:rsid w:val="00F802D7"/>
    <w:rsid w:val="00F808BF"/>
    <w:rsid w:val="00F808D9"/>
    <w:rsid w:val="00F824DB"/>
    <w:rsid w:val="00F82B42"/>
    <w:rsid w:val="00F82B9F"/>
    <w:rsid w:val="00F83D38"/>
    <w:rsid w:val="00F83E01"/>
    <w:rsid w:val="00F846A9"/>
    <w:rsid w:val="00F84B86"/>
    <w:rsid w:val="00F84D30"/>
    <w:rsid w:val="00F84F4A"/>
    <w:rsid w:val="00F8546F"/>
    <w:rsid w:val="00F85B07"/>
    <w:rsid w:val="00F86B10"/>
    <w:rsid w:val="00F9095E"/>
    <w:rsid w:val="00F90D8D"/>
    <w:rsid w:val="00F91256"/>
    <w:rsid w:val="00F918DC"/>
    <w:rsid w:val="00F91BB3"/>
    <w:rsid w:val="00F9223C"/>
    <w:rsid w:val="00F925AE"/>
    <w:rsid w:val="00F929D7"/>
    <w:rsid w:val="00F92EC0"/>
    <w:rsid w:val="00F933C0"/>
    <w:rsid w:val="00F93ABC"/>
    <w:rsid w:val="00F93CB6"/>
    <w:rsid w:val="00F9403F"/>
    <w:rsid w:val="00F94120"/>
    <w:rsid w:val="00F94DEF"/>
    <w:rsid w:val="00F9657D"/>
    <w:rsid w:val="00F974B0"/>
    <w:rsid w:val="00F97A16"/>
    <w:rsid w:val="00FA0C33"/>
    <w:rsid w:val="00FA30EA"/>
    <w:rsid w:val="00FA360D"/>
    <w:rsid w:val="00FA3DEF"/>
    <w:rsid w:val="00FA405F"/>
    <w:rsid w:val="00FA4845"/>
    <w:rsid w:val="00FA4973"/>
    <w:rsid w:val="00FA4EDD"/>
    <w:rsid w:val="00FA5002"/>
    <w:rsid w:val="00FA5486"/>
    <w:rsid w:val="00FA602B"/>
    <w:rsid w:val="00FA709C"/>
    <w:rsid w:val="00FA73C9"/>
    <w:rsid w:val="00FB0BFA"/>
    <w:rsid w:val="00FB0EC6"/>
    <w:rsid w:val="00FB1494"/>
    <w:rsid w:val="00FB1556"/>
    <w:rsid w:val="00FB1781"/>
    <w:rsid w:val="00FB1C38"/>
    <w:rsid w:val="00FB1EE9"/>
    <w:rsid w:val="00FB3196"/>
    <w:rsid w:val="00FB3A6F"/>
    <w:rsid w:val="00FB45BE"/>
    <w:rsid w:val="00FB4765"/>
    <w:rsid w:val="00FB5355"/>
    <w:rsid w:val="00FB6001"/>
    <w:rsid w:val="00FB618B"/>
    <w:rsid w:val="00FB74FE"/>
    <w:rsid w:val="00FB7F97"/>
    <w:rsid w:val="00FC0002"/>
    <w:rsid w:val="00FC024C"/>
    <w:rsid w:val="00FC02F8"/>
    <w:rsid w:val="00FC0AC0"/>
    <w:rsid w:val="00FC13C6"/>
    <w:rsid w:val="00FC1699"/>
    <w:rsid w:val="00FC1805"/>
    <w:rsid w:val="00FC18D4"/>
    <w:rsid w:val="00FC195A"/>
    <w:rsid w:val="00FC22FD"/>
    <w:rsid w:val="00FC27BA"/>
    <w:rsid w:val="00FC3454"/>
    <w:rsid w:val="00FC43BF"/>
    <w:rsid w:val="00FC4583"/>
    <w:rsid w:val="00FC4752"/>
    <w:rsid w:val="00FC4B99"/>
    <w:rsid w:val="00FC4FDB"/>
    <w:rsid w:val="00FC57FF"/>
    <w:rsid w:val="00FC5831"/>
    <w:rsid w:val="00FC5AE7"/>
    <w:rsid w:val="00FC61E4"/>
    <w:rsid w:val="00FC6514"/>
    <w:rsid w:val="00FC6731"/>
    <w:rsid w:val="00FC6C8C"/>
    <w:rsid w:val="00FC6F12"/>
    <w:rsid w:val="00FC7482"/>
    <w:rsid w:val="00FC7B8D"/>
    <w:rsid w:val="00FD0708"/>
    <w:rsid w:val="00FD0839"/>
    <w:rsid w:val="00FD09CF"/>
    <w:rsid w:val="00FD12EA"/>
    <w:rsid w:val="00FD15D0"/>
    <w:rsid w:val="00FD1911"/>
    <w:rsid w:val="00FD1B65"/>
    <w:rsid w:val="00FD2B1B"/>
    <w:rsid w:val="00FD3565"/>
    <w:rsid w:val="00FD37B1"/>
    <w:rsid w:val="00FD3859"/>
    <w:rsid w:val="00FD3C6A"/>
    <w:rsid w:val="00FD45F7"/>
    <w:rsid w:val="00FD57FA"/>
    <w:rsid w:val="00FD5FDE"/>
    <w:rsid w:val="00FD6164"/>
    <w:rsid w:val="00FD65F5"/>
    <w:rsid w:val="00FD6A66"/>
    <w:rsid w:val="00FD7230"/>
    <w:rsid w:val="00FD75F7"/>
    <w:rsid w:val="00FE05AD"/>
    <w:rsid w:val="00FE1946"/>
    <w:rsid w:val="00FE1F9A"/>
    <w:rsid w:val="00FE2451"/>
    <w:rsid w:val="00FE33FC"/>
    <w:rsid w:val="00FE3599"/>
    <w:rsid w:val="00FE39C7"/>
    <w:rsid w:val="00FE3EE0"/>
    <w:rsid w:val="00FE3F25"/>
    <w:rsid w:val="00FE45EF"/>
    <w:rsid w:val="00FE5384"/>
    <w:rsid w:val="00FE59B4"/>
    <w:rsid w:val="00FE6804"/>
    <w:rsid w:val="00FE6847"/>
    <w:rsid w:val="00FE7420"/>
    <w:rsid w:val="00FE7493"/>
    <w:rsid w:val="00FE7753"/>
    <w:rsid w:val="00FE77E0"/>
    <w:rsid w:val="00FE7DED"/>
    <w:rsid w:val="00FF03E0"/>
    <w:rsid w:val="00FF189A"/>
    <w:rsid w:val="00FF18C4"/>
    <w:rsid w:val="00FF2202"/>
    <w:rsid w:val="00FF2490"/>
    <w:rsid w:val="00FF263D"/>
    <w:rsid w:val="00FF37FC"/>
    <w:rsid w:val="00FF46C8"/>
    <w:rsid w:val="00FF478B"/>
    <w:rsid w:val="00FF494F"/>
    <w:rsid w:val="00FF5637"/>
    <w:rsid w:val="00FF56AF"/>
    <w:rsid w:val="00FF5926"/>
    <w:rsid w:val="00FF5AB8"/>
    <w:rsid w:val="00FF661F"/>
    <w:rsid w:val="00FF6B33"/>
    <w:rsid w:val="00FF6F7F"/>
    <w:rsid w:val="00FF7722"/>
    <w:rsid w:val="00FF7BE1"/>
    <w:rsid w:val="00FF7C04"/>
    <w:rsid w:val="00FF7F2A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72D267-669D-4202-ABF1-E317D8034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59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56237"/>
    <w:pPr>
      <w:keepNext/>
      <w:autoSpaceDE w:val="0"/>
      <w:autoSpaceDN w:val="0"/>
      <w:adjustRightInd w:val="0"/>
      <w:outlineLvl w:val="2"/>
    </w:pPr>
    <w:rPr>
      <w:b/>
      <w:bCs/>
      <w:color w:val="000000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56237"/>
    <w:rPr>
      <w:rFonts w:ascii="Times New Roman" w:eastAsia="Times New Roman" w:hAnsi="Times New Roman" w:cs="Times New Roman"/>
      <w:b/>
      <w:bCs/>
      <w:color w:val="000000"/>
      <w:sz w:val="24"/>
      <w:szCs w:val="18"/>
      <w:lang w:val="en-US"/>
    </w:rPr>
  </w:style>
  <w:style w:type="paragraph" w:styleId="NoSpacing">
    <w:name w:val="No Spacing"/>
    <w:uiPriority w:val="1"/>
    <w:qFormat/>
    <w:rsid w:val="00656237"/>
    <w:pPr>
      <w:spacing w:after="0" w:line="240" w:lineRule="auto"/>
    </w:pPr>
  </w:style>
  <w:style w:type="paragraph" w:customStyle="1" w:styleId="All">
    <w:name w:val="All"/>
    <w:basedOn w:val="Normal"/>
    <w:rsid w:val="00656237"/>
    <w:pPr>
      <w:tabs>
        <w:tab w:val="left" w:pos="851"/>
      </w:tabs>
    </w:pPr>
    <w:rPr>
      <w:rFonts w:ascii="GillSans-Bold" w:hAnsi="GillSans-Bold"/>
      <w:sz w:val="20"/>
      <w:szCs w:val="20"/>
    </w:rPr>
  </w:style>
  <w:style w:type="character" w:customStyle="1" w:styleId="text">
    <w:name w:val="text"/>
    <w:basedOn w:val="DefaultParagraphFont"/>
    <w:rsid w:val="00656237"/>
  </w:style>
  <w:style w:type="character" w:customStyle="1" w:styleId="indent-1-breaks">
    <w:name w:val="indent-1-breaks"/>
    <w:basedOn w:val="DefaultParagraphFont"/>
    <w:rsid w:val="00656237"/>
  </w:style>
  <w:style w:type="character" w:customStyle="1" w:styleId="small-caps">
    <w:name w:val="small-caps"/>
    <w:basedOn w:val="DefaultParagraphFont"/>
    <w:rsid w:val="00656237"/>
  </w:style>
  <w:style w:type="character" w:customStyle="1" w:styleId="woj">
    <w:name w:val="woj"/>
    <w:basedOn w:val="DefaultParagraphFont"/>
    <w:rsid w:val="00656237"/>
  </w:style>
  <w:style w:type="character" w:styleId="Strong">
    <w:name w:val="Strong"/>
    <w:uiPriority w:val="22"/>
    <w:qFormat/>
    <w:rsid w:val="00656237"/>
    <w:rPr>
      <w:b/>
      <w:bCs/>
    </w:rPr>
  </w:style>
  <w:style w:type="character" w:styleId="HTMLTypewriter">
    <w:name w:val="HTML Typewriter"/>
    <w:semiHidden/>
    <w:rsid w:val="00656237"/>
    <w:rPr>
      <w:rFonts w:ascii="Courier New" w:eastAsia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A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AAC"/>
    <w:rPr>
      <w:rFonts w:ascii="Tahoma" w:eastAsia="Times New Roman" w:hAnsi="Tahoma" w:cs="Tahoma"/>
      <w:sz w:val="16"/>
      <w:szCs w:val="16"/>
    </w:rPr>
  </w:style>
  <w:style w:type="paragraph" w:customStyle="1" w:styleId="ecxmsonormal">
    <w:name w:val="ecxmsonormal"/>
    <w:basedOn w:val="Normal"/>
    <w:rsid w:val="004B5AAC"/>
    <w:pPr>
      <w:spacing w:after="324"/>
    </w:pPr>
    <w:rPr>
      <w:lang w:eastAsia="en-GB"/>
    </w:rPr>
  </w:style>
  <w:style w:type="paragraph" w:customStyle="1" w:styleId="m93826118173607811msonospacing">
    <w:name w:val="m_93826118173607811msonospacing"/>
    <w:basedOn w:val="Normal"/>
    <w:rsid w:val="004B5AAC"/>
    <w:pPr>
      <w:spacing w:before="100" w:beforeAutospacing="1" w:after="100" w:afterAutospacing="1"/>
    </w:pPr>
    <w:rPr>
      <w:lang w:eastAsia="en-GB"/>
    </w:rPr>
  </w:style>
  <w:style w:type="paragraph" w:customStyle="1" w:styleId="m-6003373709916453983msonospacing">
    <w:name w:val="m_-6003373709916453983msonospacing"/>
    <w:basedOn w:val="Normal"/>
    <w:rsid w:val="004B5AAC"/>
    <w:pPr>
      <w:spacing w:before="100" w:beforeAutospacing="1" w:after="100" w:afterAutospacing="1"/>
    </w:pPr>
    <w:rPr>
      <w:lang w:eastAsia="en-GB"/>
    </w:rPr>
  </w:style>
  <w:style w:type="paragraph" w:customStyle="1" w:styleId="m8338416339159209953msonospacing">
    <w:name w:val="m_8338416339159209953msonospacing"/>
    <w:basedOn w:val="Normal"/>
    <w:rsid w:val="004B5AAC"/>
    <w:pPr>
      <w:spacing w:before="100" w:beforeAutospacing="1" w:after="100" w:afterAutospacing="1"/>
    </w:pPr>
    <w:rPr>
      <w:lang w:eastAsia="en-GB"/>
    </w:rPr>
  </w:style>
  <w:style w:type="paragraph" w:customStyle="1" w:styleId="m-8830583842689634990msonospacing">
    <w:name w:val="m_-8830583842689634990msonospacing"/>
    <w:basedOn w:val="Normal"/>
    <w:rsid w:val="0021603E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iPriority w:val="99"/>
    <w:unhideWhenUsed/>
    <w:rsid w:val="00AD1F99"/>
    <w:rPr>
      <w:color w:val="0563C1" w:themeColor="hyperlink"/>
      <w:u w:val="single"/>
    </w:rPr>
  </w:style>
  <w:style w:type="paragraph" w:customStyle="1" w:styleId="chapter-2">
    <w:name w:val="chapter-2"/>
    <w:basedOn w:val="Normal"/>
    <w:rsid w:val="00BE54DE"/>
    <w:pPr>
      <w:spacing w:before="100" w:beforeAutospacing="1" w:after="100" w:afterAutospacing="1"/>
    </w:pPr>
    <w:rPr>
      <w:lang w:eastAsia="en-GB"/>
    </w:rPr>
  </w:style>
  <w:style w:type="character" w:customStyle="1" w:styleId="chapternum">
    <w:name w:val="chapternum"/>
    <w:basedOn w:val="DefaultParagraphFont"/>
    <w:rsid w:val="00BE54DE"/>
  </w:style>
  <w:style w:type="paragraph" w:styleId="NormalWeb">
    <w:name w:val="Normal (Web)"/>
    <w:basedOn w:val="Normal"/>
    <w:uiPriority w:val="99"/>
    <w:unhideWhenUsed/>
    <w:rsid w:val="00BE54DE"/>
    <w:pPr>
      <w:spacing w:before="100" w:beforeAutospacing="1" w:after="100" w:afterAutospacing="1"/>
    </w:pPr>
    <w:rPr>
      <w:lang w:eastAsia="en-GB"/>
    </w:rPr>
  </w:style>
  <w:style w:type="paragraph" w:customStyle="1" w:styleId="m-3819439044656014537m5228308118474143966msonospacing">
    <w:name w:val="m_-3819439044656014537m5228308118474143966msonospacing"/>
    <w:basedOn w:val="Normal"/>
    <w:rsid w:val="00747CDB"/>
    <w:pPr>
      <w:spacing w:before="100" w:beforeAutospacing="1" w:after="100" w:afterAutospacing="1"/>
    </w:pPr>
    <w:rPr>
      <w:lang w:eastAsia="en-GB"/>
    </w:rPr>
  </w:style>
  <w:style w:type="character" w:customStyle="1" w:styleId="m-3819439044656014537m5228308118474143966text">
    <w:name w:val="m_-3819439044656014537m5228308118474143966text"/>
    <w:basedOn w:val="DefaultParagraphFont"/>
    <w:rsid w:val="00747CDB"/>
  </w:style>
  <w:style w:type="character" w:customStyle="1" w:styleId="m-3819439044656014537m5228308118474143966indent-1-breaks">
    <w:name w:val="m_-3819439044656014537m5228308118474143966indent-1-breaks"/>
    <w:basedOn w:val="DefaultParagraphFont"/>
    <w:rsid w:val="00747CDB"/>
  </w:style>
  <w:style w:type="character" w:customStyle="1" w:styleId="m-3819439044656014537m5228308118474143966woj">
    <w:name w:val="m_-3819439044656014537m5228308118474143966woj"/>
    <w:basedOn w:val="DefaultParagraphFont"/>
    <w:rsid w:val="00747CDB"/>
  </w:style>
  <w:style w:type="paragraph" w:customStyle="1" w:styleId="m7990708515813241235msonospacing">
    <w:name w:val="m_7990708515813241235msonospacing"/>
    <w:basedOn w:val="Normal"/>
    <w:rsid w:val="00C92E69"/>
    <w:pPr>
      <w:spacing w:before="100" w:beforeAutospacing="1" w:after="100" w:afterAutospacing="1"/>
    </w:pPr>
    <w:rPr>
      <w:lang w:eastAsia="en-GB"/>
    </w:rPr>
  </w:style>
  <w:style w:type="character" w:customStyle="1" w:styleId="m7990708515813241235text">
    <w:name w:val="m_7990708515813241235text"/>
    <w:basedOn w:val="DefaultParagraphFont"/>
    <w:rsid w:val="00C92E69"/>
  </w:style>
  <w:style w:type="character" w:customStyle="1" w:styleId="m7990708515813241235small-caps">
    <w:name w:val="m_7990708515813241235small-caps"/>
    <w:basedOn w:val="DefaultParagraphFont"/>
    <w:rsid w:val="00C92E69"/>
  </w:style>
  <w:style w:type="character" w:customStyle="1" w:styleId="m7990708515813241235indent-1-breaks">
    <w:name w:val="m_7990708515813241235indent-1-breaks"/>
    <w:basedOn w:val="DefaultParagraphFont"/>
    <w:rsid w:val="00C92E69"/>
  </w:style>
  <w:style w:type="character" w:customStyle="1" w:styleId="m7990708515813241235woj">
    <w:name w:val="m_7990708515813241235woj"/>
    <w:basedOn w:val="DefaultParagraphFont"/>
    <w:rsid w:val="00C92E69"/>
  </w:style>
  <w:style w:type="paragraph" w:customStyle="1" w:styleId="m6610791138871790903msonospacing">
    <w:name w:val="m_6610791138871790903msonospacing"/>
    <w:basedOn w:val="Normal"/>
    <w:rsid w:val="000B26CE"/>
    <w:pPr>
      <w:spacing w:before="100" w:beforeAutospacing="1" w:after="100" w:afterAutospacing="1"/>
    </w:pPr>
    <w:rPr>
      <w:lang w:eastAsia="en-GB"/>
    </w:rPr>
  </w:style>
  <w:style w:type="character" w:customStyle="1" w:styleId="m6610791138871790903text">
    <w:name w:val="m_6610791138871790903text"/>
    <w:basedOn w:val="DefaultParagraphFont"/>
    <w:rsid w:val="000B26CE"/>
  </w:style>
  <w:style w:type="character" w:customStyle="1" w:styleId="m6610791138871790903indent-1-breaks">
    <w:name w:val="m_6610791138871790903indent-1-breaks"/>
    <w:basedOn w:val="DefaultParagraphFont"/>
    <w:rsid w:val="000B26CE"/>
  </w:style>
  <w:style w:type="paragraph" w:customStyle="1" w:styleId="m-2109928534626894737msonospacing">
    <w:name w:val="m_-2109928534626894737msonospacing"/>
    <w:basedOn w:val="Normal"/>
    <w:rsid w:val="00B04235"/>
    <w:pPr>
      <w:spacing w:before="100" w:beforeAutospacing="1" w:after="100" w:afterAutospacing="1"/>
    </w:pPr>
    <w:rPr>
      <w:lang w:eastAsia="en-GB"/>
    </w:rPr>
  </w:style>
  <w:style w:type="character" w:customStyle="1" w:styleId="m-2109928534626894737text">
    <w:name w:val="m_-2109928534626894737text"/>
    <w:basedOn w:val="DefaultParagraphFont"/>
    <w:rsid w:val="00B04235"/>
  </w:style>
  <w:style w:type="character" w:customStyle="1" w:styleId="m-2109928534626894737indent-1-breaks">
    <w:name w:val="m_-2109928534626894737indent-1-breaks"/>
    <w:basedOn w:val="DefaultParagraphFont"/>
    <w:rsid w:val="00B04235"/>
  </w:style>
  <w:style w:type="character" w:customStyle="1" w:styleId="m-2109928534626894737small-caps">
    <w:name w:val="m_-2109928534626894737small-caps"/>
    <w:basedOn w:val="DefaultParagraphFont"/>
    <w:rsid w:val="00B04235"/>
  </w:style>
  <w:style w:type="paragraph" w:customStyle="1" w:styleId="m-5919975288904339999msonospacing">
    <w:name w:val="m_-5919975288904339999msonospacing"/>
    <w:basedOn w:val="Normal"/>
    <w:rsid w:val="00282751"/>
    <w:pPr>
      <w:spacing w:before="100" w:beforeAutospacing="1" w:after="100" w:afterAutospacing="1"/>
    </w:pPr>
    <w:rPr>
      <w:lang w:eastAsia="en-GB"/>
    </w:rPr>
  </w:style>
  <w:style w:type="character" w:customStyle="1" w:styleId="m-5919975288904339999text">
    <w:name w:val="m_-5919975288904339999text"/>
    <w:basedOn w:val="DefaultParagraphFont"/>
    <w:rsid w:val="00282751"/>
  </w:style>
  <w:style w:type="character" w:customStyle="1" w:styleId="m-5919975288904339999indent-1-breaks">
    <w:name w:val="m_-5919975288904339999indent-1-breaks"/>
    <w:basedOn w:val="DefaultParagraphFont"/>
    <w:rsid w:val="00282751"/>
  </w:style>
  <w:style w:type="character" w:customStyle="1" w:styleId="m-5919975288904339999small-caps">
    <w:name w:val="m_-5919975288904339999small-caps"/>
    <w:basedOn w:val="DefaultParagraphFont"/>
    <w:rsid w:val="00282751"/>
  </w:style>
  <w:style w:type="paragraph" w:customStyle="1" w:styleId="m8727491611907364786msonospacing">
    <w:name w:val="m_8727491611907364786msonospacing"/>
    <w:basedOn w:val="Normal"/>
    <w:rsid w:val="00987E64"/>
    <w:pPr>
      <w:spacing w:before="100" w:beforeAutospacing="1" w:after="100" w:afterAutospacing="1"/>
    </w:pPr>
    <w:rPr>
      <w:lang w:eastAsia="en-GB"/>
    </w:rPr>
  </w:style>
  <w:style w:type="character" w:customStyle="1" w:styleId="m8727491611907364786text">
    <w:name w:val="m_8727491611907364786text"/>
    <w:basedOn w:val="DefaultParagraphFont"/>
    <w:rsid w:val="00987E64"/>
  </w:style>
  <w:style w:type="character" w:customStyle="1" w:styleId="m8727491611907364786indent-1-breaks">
    <w:name w:val="m_8727491611907364786indent-1-breaks"/>
    <w:basedOn w:val="DefaultParagraphFont"/>
    <w:rsid w:val="00987E64"/>
  </w:style>
  <w:style w:type="character" w:customStyle="1" w:styleId="indent-2-breaks">
    <w:name w:val="indent-2-breaks"/>
    <w:rsid w:val="005905A7"/>
  </w:style>
  <w:style w:type="paragraph" w:styleId="BodyText">
    <w:name w:val="Body Text"/>
    <w:basedOn w:val="Normal"/>
    <w:link w:val="BodyTextChar"/>
    <w:semiHidden/>
    <w:rsid w:val="00A038F8"/>
    <w:rPr>
      <w:rFonts w:ascii="Gill Sans MT" w:hAnsi="Gill Sans MT"/>
      <w:sz w:val="32"/>
    </w:rPr>
  </w:style>
  <w:style w:type="character" w:customStyle="1" w:styleId="BodyTextChar">
    <w:name w:val="Body Text Char"/>
    <w:basedOn w:val="DefaultParagraphFont"/>
    <w:link w:val="BodyText"/>
    <w:semiHidden/>
    <w:rsid w:val="00A038F8"/>
    <w:rPr>
      <w:rFonts w:ascii="Gill Sans MT" w:eastAsia="Times New Roman" w:hAnsi="Gill Sans MT" w:cs="Times New Roman"/>
      <w:sz w:val="32"/>
      <w:szCs w:val="24"/>
    </w:rPr>
  </w:style>
  <w:style w:type="paragraph" w:customStyle="1" w:styleId="m-2313674798380622594msonospacing">
    <w:name w:val="m_-2313674798380622594msonospacing"/>
    <w:basedOn w:val="Normal"/>
    <w:rsid w:val="007026EF"/>
    <w:pPr>
      <w:spacing w:before="100" w:beforeAutospacing="1" w:after="100" w:afterAutospacing="1"/>
    </w:pPr>
    <w:rPr>
      <w:lang w:eastAsia="en-GB"/>
    </w:rPr>
  </w:style>
  <w:style w:type="paragraph" w:customStyle="1" w:styleId="m-5133367144343703572msonospacing">
    <w:name w:val="m_-5133367144343703572msonospacing"/>
    <w:basedOn w:val="Normal"/>
    <w:rsid w:val="00087473"/>
    <w:pPr>
      <w:spacing w:before="100" w:beforeAutospacing="1" w:after="100" w:afterAutospacing="1"/>
    </w:pPr>
    <w:rPr>
      <w:lang w:eastAsia="en-GB"/>
    </w:rPr>
  </w:style>
  <w:style w:type="paragraph" w:customStyle="1" w:styleId="line">
    <w:name w:val="line"/>
    <w:basedOn w:val="Normal"/>
    <w:rsid w:val="00087473"/>
    <w:pPr>
      <w:spacing w:before="100" w:beforeAutospacing="1" w:after="100" w:afterAutospacing="1"/>
    </w:pPr>
    <w:rPr>
      <w:lang w:eastAsia="en-GB"/>
    </w:rPr>
  </w:style>
  <w:style w:type="character" w:customStyle="1" w:styleId="m6212564558718295833s4swhuz0">
    <w:name w:val="m_6212564558718295833s4swhuz0"/>
    <w:basedOn w:val="DefaultParagraphFont"/>
    <w:rsid w:val="00DA0E15"/>
  </w:style>
  <w:style w:type="paragraph" w:customStyle="1" w:styleId="xmsonormal">
    <w:name w:val="x_msonormal"/>
    <w:basedOn w:val="Normal"/>
    <w:rsid w:val="0004250A"/>
    <w:rPr>
      <w:rFonts w:eastAsiaTheme="minorHAns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30E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ED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0E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EDE"/>
    <w:rPr>
      <w:rFonts w:ascii="Times New Roman" w:eastAsia="Times New Roman" w:hAnsi="Times New Roman" w:cs="Times New Roman"/>
      <w:sz w:val="24"/>
      <w:szCs w:val="24"/>
    </w:rPr>
  </w:style>
  <w:style w:type="character" w:customStyle="1" w:styleId="gmail-text">
    <w:name w:val="gmail-text"/>
    <w:basedOn w:val="DefaultParagraphFont"/>
    <w:rsid w:val="00463F40"/>
  </w:style>
  <w:style w:type="paragraph" w:customStyle="1" w:styleId="m-882199054679690986msonospacing">
    <w:name w:val="m_-882199054679690986msonospacing"/>
    <w:basedOn w:val="Normal"/>
    <w:rsid w:val="00557ED7"/>
    <w:pPr>
      <w:spacing w:before="100" w:beforeAutospacing="1" w:after="100" w:afterAutospacing="1"/>
    </w:pPr>
    <w:rPr>
      <w:lang w:eastAsia="en-GB"/>
    </w:rPr>
  </w:style>
  <w:style w:type="paragraph" w:customStyle="1" w:styleId="gmail-msonospacing">
    <w:name w:val="gmail-msonospacing"/>
    <w:basedOn w:val="Normal"/>
    <w:rsid w:val="0015657F"/>
    <w:pPr>
      <w:spacing w:before="100" w:beforeAutospacing="1" w:after="100" w:afterAutospacing="1"/>
    </w:pPr>
    <w:rPr>
      <w:rFonts w:eastAsiaTheme="minorHAnsi"/>
      <w:lang w:eastAsia="en-GB"/>
    </w:rPr>
  </w:style>
  <w:style w:type="character" w:customStyle="1" w:styleId="il">
    <w:name w:val="il"/>
    <w:basedOn w:val="DefaultParagraphFont"/>
    <w:rsid w:val="00D82A82"/>
  </w:style>
  <w:style w:type="character" w:customStyle="1" w:styleId="gmail-msohyperlink">
    <w:name w:val="gmail-msohyperlink"/>
    <w:basedOn w:val="DefaultParagraphFont"/>
    <w:rsid w:val="00982102"/>
  </w:style>
  <w:style w:type="paragraph" w:styleId="PlainText">
    <w:name w:val="Plain Text"/>
    <w:basedOn w:val="Normal"/>
    <w:link w:val="PlainTextChar"/>
    <w:uiPriority w:val="99"/>
    <w:semiHidden/>
    <w:unhideWhenUsed/>
    <w:rsid w:val="003E3AD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AD0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1559C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words-of-christ">
    <w:name w:val="words-of-christ"/>
    <w:basedOn w:val="DefaultParagraphFont"/>
    <w:rsid w:val="00510F79"/>
  </w:style>
  <w:style w:type="paragraph" w:customStyle="1" w:styleId="m-974309642707513924msonospacing">
    <w:name w:val="m_-974309642707513924msonospacing"/>
    <w:basedOn w:val="Normal"/>
    <w:rsid w:val="00BD5A27"/>
    <w:pPr>
      <w:spacing w:before="100" w:beforeAutospacing="1" w:after="100" w:afterAutospacing="1"/>
    </w:pPr>
    <w:rPr>
      <w:lang w:eastAsia="en-GB"/>
    </w:rPr>
  </w:style>
  <w:style w:type="paragraph" w:customStyle="1" w:styleId="m-974309642707513924msolistparagraph">
    <w:name w:val="m_-974309642707513924msolistparagraph"/>
    <w:basedOn w:val="Normal"/>
    <w:rsid w:val="00BD5A27"/>
    <w:pPr>
      <w:spacing w:before="100" w:beforeAutospacing="1" w:after="100" w:afterAutospacing="1"/>
    </w:pPr>
    <w:rPr>
      <w:lang w:eastAsia="en-GB"/>
    </w:rPr>
  </w:style>
  <w:style w:type="paragraph" w:customStyle="1" w:styleId="m-4178758431162545739msonospacing">
    <w:name w:val="m_-4178758431162545739msonospacing"/>
    <w:basedOn w:val="Normal"/>
    <w:rsid w:val="00347068"/>
    <w:pPr>
      <w:spacing w:before="100" w:beforeAutospacing="1" w:after="100" w:afterAutospacing="1"/>
    </w:pPr>
    <w:rPr>
      <w:lang w:eastAsia="en-GB"/>
    </w:rPr>
  </w:style>
  <w:style w:type="paragraph" w:customStyle="1" w:styleId="m-6811432418059654183msonospacing">
    <w:name w:val="m_-6811432418059654183msonospacing"/>
    <w:basedOn w:val="Normal"/>
    <w:rsid w:val="00ED6B35"/>
    <w:pPr>
      <w:spacing w:before="100" w:beforeAutospacing="1" w:after="100" w:afterAutospacing="1"/>
    </w:pPr>
    <w:rPr>
      <w:lang w:eastAsia="en-GB"/>
    </w:rPr>
  </w:style>
  <w:style w:type="character" w:customStyle="1" w:styleId="x193iq5w">
    <w:name w:val="x193iq5w"/>
    <w:basedOn w:val="DefaultParagraphFont"/>
    <w:rsid w:val="00EB19EB"/>
  </w:style>
  <w:style w:type="character" w:customStyle="1" w:styleId="xi81zsa">
    <w:name w:val="xi81zsa"/>
    <w:basedOn w:val="DefaultParagraphFont"/>
    <w:rsid w:val="00EB19EB"/>
  </w:style>
  <w:style w:type="paragraph" w:customStyle="1" w:styleId="Default">
    <w:name w:val="Default"/>
    <w:rsid w:val="005720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5813056050291324173msonospacing">
    <w:name w:val="m_5813056050291324173msonospacing"/>
    <w:basedOn w:val="Normal"/>
    <w:rsid w:val="001012EF"/>
    <w:pPr>
      <w:spacing w:before="100" w:beforeAutospacing="1" w:after="100" w:afterAutospacing="1"/>
    </w:pPr>
    <w:rPr>
      <w:lang w:eastAsia="en-GB"/>
    </w:rPr>
  </w:style>
  <w:style w:type="paragraph" w:customStyle="1" w:styleId="m5813056050291324173msolistparagraph">
    <w:name w:val="m_5813056050291324173msolistparagraph"/>
    <w:basedOn w:val="Normal"/>
    <w:rsid w:val="001012EF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79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62948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6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4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2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48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9535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76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59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584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786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881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182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77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599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276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133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0115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413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4059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4134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4259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73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45741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05486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26701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32284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63852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08764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51218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8586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9177817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352097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6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39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4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3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2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29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8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2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7162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7808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40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53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81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0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4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4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6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00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4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6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2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02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2638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6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3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2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gazine@StalbansEarsdon.org.u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agazine@StalbansEarsdon.org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Mayfield</dc:creator>
  <cp:lastModifiedBy>Tim Mayfield</cp:lastModifiedBy>
  <cp:revision>2</cp:revision>
  <cp:lastPrinted>2026-05-08T07:05:00Z</cp:lastPrinted>
  <dcterms:created xsi:type="dcterms:W3CDTF">2026-05-20T07:57:00Z</dcterms:created>
  <dcterms:modified xsi:type="dcterms:W3CDTF">2026-05-20T07:57:00Z</dcterms:modified>
</cp:coreProperties>
</file>