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60029" w14:textId="47A89DE7" w:rsidR="00C04970" w:rsidRPr="00D7003F" w:rsidRDefault="00C04970" w:rsidP="00C04970">
      <w:pPr>
        <w:jc w:val="right"/>
        <w:rPr>
          <w:rFonts w:ascii="Arial" w:hAnsi="Arial" w:cs="Arial"/>
          <w:i/>
          <w:iCs/>
          <w:lang w:val="en-US"/>
        </w:rPr>
      </w:pPr>
      <w:r w:rsidRPr="00D7003F">
        <w:rPr>
          <w:rFonts w:ascii="Arial" w:hAnsi="Arial" w:cs="Arial"/>
          <w:i/>
          <w:iCs/>
          <w:noProof/>
          <w:lang w:val="en-US"/>
        </w:rPr>
        <w:drawing>
          <wp:anchor distT="0" distB="0" distL="114300" distR="114300" simplePos="0" relativeHeight="251658242" behindDoc="1" locked="0" layoutInCell="1" allowOverlap="1" wp14:anchorId="1270C13D" wp14:editId="68952D33">
            <wp:simplePos x="0" y="0"/>
            <wp:positionH relativeFrom="column">
              <wp:posOffset>5353050</wp:posOffset>
            </wp:positionH>
            <wp:positionV relativeFrom="paragraph">
              <wp:posOffset>-3810</wp:posOffset>
            </wp:positionV>
            <wp:extent cx="1504950" cy="1124585"/>
            <wp:effectExtent l="0" t="0" r="0" b="0"/>
            <wp:wrapTight wrapText="bothSides">
              <wp:wrapPolygon edited="0">
                <wp:start x="0" y="0"/>
                <wp:lineTo x="0" y="21222"/>
                <wp:lineTo x="21327" y="21222"/>
                <wp:lineTo x="21327" y="0"/>
                <wp:lineTo x="0" y="0"/>
              </wp:wrapPolygon>
            </wp:wrapTight>
            <wp:docPr id="18014170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1124585"/>
                    </a:xfrm>
                    <a:prstGeom prst="rect">
                      <a:avLst/>
                    </a:prstGeom>
                    <a:noFill/>
                  </pic:spPr>
                </pic:pic>
              </a:graphicData>
            </a:graphic>
          </wp:anchor>
        </w:drawing>
      </w:r>
    </w:p>
    <w:p w14:paraId="02B2B93E" w14:textId="53F9F90C" w:rsidR="00B81D95" w:rsidRDefault="00722FD5" w:rsidP="00B81D95">
      <w:pPr>
        <w:spacing w:after="160" w:line="259" w:lineRule="auto"/>
        <w:rPr>
          <w:rFonts w:ascii="Arial" w:hAnsi="Arial" w:cs="Arial"/>
          <w:b/>
          <w:bCs/>
        </w:rPr>
      </w:pPr>
      <w:r w:rsidRPr="00D7003F">
        <w:rPr>
          <w:rFonts w:ascii="Arial" w:hAnsi="Arial" w:cs="Arial"/>
          <w:b/>
          <w:bCs/>
          <w:noProof/>
        </w:rPr>
        <mc:AlternateContent>
          <mc:Choice Requires="wps">
            <w:drawing>
              <wp:anchor distT="45720" distB="45720" distL="114300" distR="114300" simplePos="0" relativeHeight="251658241" behindDoc="0" locked="0" layoutInCell="1" allowOverlap="1" wp14:anchorId="64D7AEC2" wp14:editId="7628B060">
                <wp:simplePos x="0" y="0"/>
                <wp:positionH relativeFrom="margin">
                  <wp:posOffset>152400</wp:posOffset>
                </wp:positionH>
                <wp:positionV relativeFrom="paragraph">
                  <wp:posOffset>41910</wp:posOffset>
                </wp:positionV>
                <wp:extent cx="46958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95300"/>
                        </a:xfrm>
                        <a:prstGeom prst="rect">
                          <a:avLst/>
                        </a:prstGeom>
                        <a:solidFill>
                          <a:srgbClr val="FFFFFF"/>
                        </a:solidFill>
                        <a:ln w="9525">
                          <a:solidFill>
                            <a:srgbClr val="000000"/>
                          </a:solidFill>
                          <a:miter lim="800000"/>
                          <a:headEnd/>
                          <a:tailEnd/>
                        </a:ln>
                      </wps:spPr>
                      <wps:txb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1"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7AEC2" id="_x0000_t202" coordsize="21600,21600" o:spt="202" path="m,l,21600r21600,l21600,xe">
                <v:stroke joinstyle="miter"/>
                <v:path gradientshapeok="t" o:connecttype="rect"/>
              </v:shapetype>
              <v:shape id="Text Box 2" o:spid="_x0000_s1026" type="#_x0000_t202" style="position:absolute;margin-left:12pt;margin-top:3.3pt;width:369.75pt;height:3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">
                <v:textbox>
                  <w:txbxContent>
                    <w:p w14:paraId="5A8586DC" w14:textId="77777777" w:rsidR="00613814" w:rsidRPr="0011125F" w:rsidRDefault="00613814" w:rsidP="00613814">
                      <w:pPr>
                        <w:jc w:val="center"/>
                        <w:rPr>
                          <w:sz w:val="24"/>
                          <w:szCs w:val="24"/>
                        </w:rPr>
                      </w:pPr>
                      <w:r w:rsidRPr="0011125F">
                        <w:rPr>
                          <w:rFonts w:ascii="Arial" w:hAnsi="Arial" w:cs="Arial"/>
                          <w:b/>
                          <w:bCs/>
                          <w:sz w:val="24"/>
                          <w:szCs w:val="24"/>
                        </w:rPr>
                        <w:t xml:space="preserve">Please visit our website for information about our churches, services &amp; events </w:t>
                      </w:r>
                      <w:hyperlink r:id="rId12" w:history="1">
                        <w:r w:rsidRPr="0011125F">
                          <w:rPr>
                            <w:rStyle w:val="Hyperlink"/>
                            <w:rFonts w:ascii="Arial" w:eastAsia="Times New Roman" w:hAnsi="Arial" w:cs="Arial"/>
                            <w:sz w:val="24"/>
                            <w:szCs w:val="24"/>
                          </w:rPr>
                          <w:t>www.elhamvalleygroupofchurches.co.uk</w:t>
                        </w:r>
                      </w:hyperlink>
                    </w:p>
                    <w:p w14:paraId="687EEFC7" w14:textId="5222ADFC" w:rsidR="0011125F" w:rsidRDefault="0011125F"/>
                  </w:txbxContent>
                </v:textbox>
                <w10:wrap type="square" anchorx="margin"/>
              </v:shape>
            </w:pict>
          </mc:Fallback>
        </mc:AlternateContent>
      </w:r>
    </w:p>
    <w:p w14:paraId="23D29E9C" w14:textId="295BCF0D" w:rsidR="005976C1" w:rsidRDefault="005976C1" w:rsidP="00B81D95">
      <w:pPr>
        <w:spacing w:after="160" w:line="259" w:lineRule="auto"/>
        <w:rPr>
          <w:rFonts w:ascii="Arial" w:hAnsi="Arial" w:cs="Arial"/>
          <w:b/>
          <w:bCs/>
        </w:rPr>
      </w:pPr>
    </w:p>
    <w:p w14:paraId="535D9326" w14:textId="77777777" w:rsidR="005976C1" w:rsidRDefault="005976C1" w:rsidP="00B81D95">
      <w:pPr>
        <w:spacing w:after="160" w:line="259" w:lineRule="auto"/>
        <w:rPr>
          <w:rFonts w:ascii="Arial" w:hAnsi="Arial" w:cs="Arial"/>
          <w:b/>
          <w:bCs/>
        </w:rPr>
      </w:pPr>
    </w:p>
    <w:p w14:paraId="4AE0589E" w14:textId="227BED53" w:rsidR="00B81D95" w:rsidRPr="00792488" w:rsidRDefault="00792488" w:rsidP="00B81D95">
      <w:pPr>
        <w:spacing w:after="160" w:line="259" w:lineRule="auto"/>
        <w:rPr>
          <w:rFonts w:ascii="Arial" w:hAnsi="Arial" w:cs="Arial"/>
          <w:b/>
          <w:bCs/>
          <w:color w:val="EE0000"/>
        </w:rPr>
      </w:pPr>
      <w:r>
        <w:rPr>
          <w:rFonts w:ascii="Arial" w:hAnsi="Arial" w:cs="Arial"/>
          <w:b/>
          <w:bCs/>
          <w:color w:val="EE0000"/>
        </w:rPr>
        <w:t xml:space="preserve">This was amended post receipt of January rota so incorrect info on printed newsletter.  </w:t>
      </w:r>
      <w:r w:rsidR="00E71DE2">
        <w:rPr>
          <w:rFonts w:ascii="Arial" w:hAnsi="Arial" w:cs="Arial"/>
          <w:b/>
          <w:bCs/>
          <w:color w:val="EE0000"/>
        </w:rPr>
        <w:t>Copy of joint Dec/Jan issue sent to CB on 4/11 -no reply with corrections, so forwarded to Renee 10/12.  Subsequently did a separate copy for Jan</w:t>
      </w:r>
      <w:r w:rsidR="00CA77B7">
        <w:rPr>
          <w:rFonts w:ascii="Arial" w:hAnsi="Arial" w:cs="Arial"/>
          <w:b/>
          <w:bCs/>
          <w:color w:val="EE0000"/>
        </w:rPr>
        <w:t xml:space="preserve"> 26 using same (incorrect) info.</w:t>
      </w:r>
    </w:p>
    <w:p w14:paraId="7D9649E1" w14:textId="77777777" w:rsidR="00D71E8C" w:rsidRPr="00D7003F" w:rsidRDefault="00D71E8C" w:rsidP="001F7AC6">
      <w:pPr>
        <w:suppressAutoHyphens/>
        <w:autoSpaceDE w:val="0"/>
        <w:autoSpaceDN w:val="0"/>
        <w:adjustRightInd w:val="0"/>
        <w:rPr>
          <w:rFonts w:ascii="Arial" w:hAnsi="Arial" w:cs="Arial"/>
        </w:rPr>
      </w:pPr>
    </w:p>
    <w:p w14:paraId="6AEBA103" w14:textId="77777777" w:rsidR="00D71E8C" w:rsidRPr="00D71E8C" w:rsidRDefault="00D71E8C" w:rsidP="00D71E8C">
      <w:pPr>
        <w:suppressAutoHyphens/>
        <w:autoSpaceDE w:val="0"/>
        <w:autoSpaceDN w:val="0"/>
        <w:adjustRightInd w:val="0"/>
        <w:rPr>
          <w:rFonts w:ascii="Arial" w:hAnsi="Arial" w:cs="Arial"/>
          <w:b/>
          <w:i/>
          <w:u w:val="single"/>
        </w:rPr>
      </w:pPr>
      <w:r w:rsidRPr="00D71E8C">
        <w:rPr>
          <w:rFonts w:ascii="Arial" w:hAnsi="Arial" w:cs="Arial"/>
          <w:b/>
          <w:i/>
          <w:u w:val="single"/>
        </w:rPr>
        <w:t>Every Tuesday at St. Mary’s…</w:t>
      </w:r>
      <w:r w:rsidRPr="00D71E8C">
        <w:rPr>
          <w:rFonts w:ascii="Arial" w:hAnsi="Arial" w:cs="Arial"/>
          <w:b/>
          <w:i/>
        </w:rPr>
        <w:t xml:space="preserve">  </w:t>
      </w:r>
    </w:p>
    <w:p w14:paraId="6C8CE833" w14:textId="77777777" w:rsidR="00D71E8C" w:rsidRPr="00D71E8C" w:rsidRDefault="00D71E8C" w:rsidP="00D71E8C">
      <w:pPr>
        <w:suppressAutoHyphens/>
        <w:autoSpaceDE w:val="0"/>
        <w:autoSpaceDN w:val="0"/>
        <w:adjustRightInd w:val="0"/>
        <w:rPr>
          <w:rFonts w:ascii="Arial" w:hAnsi="Arial" w:cs="Arial"/>
        </w:rPr>
      </w:pPr>
      <w:r w:rsidRPr="00D71E8C">
        <w:rPr>
          <w:rFonts w:ascii="Arial" w:hAnsi="Arial" w:cs="Arial"/>
          <w:noProof/>
        </w:rPr>
        <w:drawing>
          <wp:anchor distT="0" distB="0" distL="114300" distR="114300" simplePos="0" relativeHeight="251658243" behindDoc="0" locked="0" layoutInCell="1" allowOverlap="0" wp14:anchorId="5727CA83" wp14:editId="122F0D14">
            <wp:simplePos x="0" y="0"/>
            <wp:positionH relativeFrom="column">
              <wp:posOffset>-1270</wp:posOffset>
            </wp:positionH>
            <wp:positionV relativeFrom="paragraph">
              <wp:posOffset>68497</wp:posOffset>
            </wp:positionV>
            <wp:extent cx="963930" cy="967740"/>
            <wp:effectExtent l="0" t="0" r="0" b="0"/>
            <wp:wrapSquare wrapText="bothSides"/>
            <wp:docPr id="334" name="Picture 334" descr="A blue squar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334" name="Picture 334" descr="A blue square with white text&#10;&#10;AI-generated content may be incorrect."/>
                    <pic:cNvPicPr/>
                  </pic:nvPicPr>
                  <pic:blipFill>
                    <a:blip r:embed="rId13"/>
                    <a:stretch>
                      <a:fillRect/>
                    </a:stretch>
                  </pic:blipFill>
                  <pic:spPr>
                    <a:xfrm>
                      <a:off x="0" y="0"/>
                      <a:ext cx="963930" cy="967740"/>
                    </a:xfrm>
                    <a:prstGeom prst="rect">
                      <a:avLst/>
                    </a:prstGeom>
                  </pic:spPr>
                </pic:pic>
              </a:graphicData>
            </a:graphic>
          </wp:anchor>
        </w:drawing>
      </w:r>
      <w:r w:rsidRPr="00D71E8C">
        <w:rPr>
          <w:rFonts w:ascii="Arial" w:hAnsi="Arial" w:cs="Arial"/>
        </w:rPr>
        <w:t xml:space="preserve">Traditional Morning Prayer at 8.30am in the Jesus Chapel.  Download the free Church of England app or use the red book.  A good way to begin the day. </w:t>
      </w:r>
      <w:hyperlink r:id="rId14">
        <w:r w:rsidRPr="00D71E8C">
          <w:rPr>
            <w:rStyle w:val="Hyperlink"/>
            <w:rFonts w:ascii="Arial" w:hAnsi="Arial" w:cs="Arial"/>
          </w:rPr>
          <w:t>https://play.google</w:t>
        </w:r>
      </w:hyperlink>
      <w:hyperlink r:id="rId15">
        <w:r w:rsidRPr="00D71E8C">
          <w:rPr>
            <w:rStyle w:val="Hyperlink"/>
            <w:rFonts w:ascii="Arial" w:hAnsi="Arial" w:cs="Arial"/>
          </w:rPr>
          <w:t>.</w:t>
        </w:r>
      </w:hyperlink>
      <w:hyperlink r:id="rId16">
        <w:r w:rsidRPr="00D71E8C">
          <w:rPr>
            <w:rStyle w:val="Hyperlink"/>
            <w:rFonts w:ascii="Arial" w:hAnsi="Arial" w:cs="Arial"/>
          </w:rPr>
          <w:t xml:space="preserve">  </w:t>
        </w:r>
      </w:hyperlink>
    </w:p>
    <w:p w14:paraId="74B4CCF5" w14:textId="77777777" w:rsidR="00D71E8C" w:rsidRPr="00D71E8C" w:rsidRDefault="00D71E8C" w:rsidP="00D71E8C">
      <w:pPr>
        <w:suppressAutoHyphens/>
        <w:autoSpaceDE w:val="0"/>
        <w:autoSpaceDN w:val="0"/>
        <w:adjustRightInd w:val="0"/>
        <w:rPr>
          <w:rFonts w:ascii="Arial" w:hAnsi="Arial" w:cs="Arial"/>
        </w:rPr>
      </w:pPr>
      <w:hyperlink r:id="rId17">
        <w:r w:rsidRPr="00D71E8C">
          <w:rPr>
            <w:rStyle w:val="Hyperlink"/>
            <w:rFonts w:ascii="Arial" w:hAnsi="Arial" w:cs="Arial"/>
          </w:rPr>
          <w:t>com/store/apps/details?id=com.aimermedia.dailyprayer&amp;pli=</w:t>
        </w:r>
      </w:hyperlink>
      <w:hyperlink r:id="rId18">
        <w:r w:rsidRPr="00D71E8C">
          <w:rPr>
            <w:rStyle w:val="Hyperlink"/>
            <w:rFonts w:ascii="Arial" w:hAnsi="Arial" w:cs="Arial"/>
          </w:rPr>
          <w:t>1</w:t>
        </w:r>
      </w:hyperlink>
      <w:hyperlink r:id="rId19">
        <w:r w:rsidRPr="00D71E8C">
          <w:rPr>
            <w:rStyle w:val="Hyperlink"/>
            <w:rFonts w:ascii="Arial" w:hAnsi="Arial" w:cs="Arial"/>
            <w:b/>
          </w:rPr>
          <w:t xml:space="preserve"> </w:t>
        </w:r>
      </w:hyperlink>
    </w:p>
    <w:p w14:paraId="7EC441D8" w14:textId="77777777" w:rsidR="006044A4" w:rsidRPr="00D7003F" w:rsidRDefault="006044A4" w:rsidP="001F7AC6">
      <w:pPr>
        <w:suppressAutoHyphens/>
        <w:autoSpaceDE w:val="0"/>
        <w:autoSpaceDN w:val="0"/>
        <w:adjustRightInd w:val="0"/>
        <w:rPr>
          <w:rFonts w:ascii="Arial" w:hAnsi="Arial" w:cs="Arial"/>
        </w:rPr>
      </w:pPr>
    </w:p>
    <w:p w14:paraId="206D9576" w14:textId="77777777" w:rsidR="006044A4" w:rsidRPr="00D7003F" w:rsidRDefault="006044A4" w:rsidP="001F7AC6">
      <w:pPr>
        <w:suppressAutoHyphens/>
        <w:autoSpaceDE w:val="0"/>
        <w:autoSpaceDN w:val="0"/>
        <w:adjustRightInd w:val="0"/>
        <w:rPr>
          <w:rFonts w:ascii="Arial" w:hAnsi="Arial" w:cs="Arial"/>
        </w:rPr>
      </w:pPr>
    </w:p>
    <w:p w14:paraId="5774F900" w14:textId="77777777" w:rsidR="00C349EA" w:rsidRDefault="00C349EA" w:rsidP="00294197">
      <w:pPr>
        <w:suppressAutoHyphens/>
        <w:autoSpaceDE w:val="0"/>
        <w:autoSpaceDN w:val="0"/>
        <w:adjustRightInd w:val="0"/>
        <w:rPr>
          <w:rFonts w:ascii="Arial" w:hAnsi="Arial" w:cs="Arial"/>
          <w:b/>
          <w:i/>
        </w:rPr>
      </w:pPr>
    </w:p>
    <w:p w14:paraId="6BECE390" w14:textId="7B85CF77" w:rsidR="00294197" w:rsidRPr="00294197" w:rsidRDefault="008E4ECA" w:rsidP="00294197">
      <w:pPr>
        <w:suppressAutoHyphens/>
        <w:autoSpaceDE w:val="0"/>
        <w:autoSpaceDN w:val="0"/>
        <w:adjustRightInd w:val="0"/>
        <w:rPr>
          <w:rFonts w:ascii="Arial" w:hAnsi="Arial" w:cs="Arial"/>
        </w:rPr>
      </w:pPr>
      <w:r w:rsidRPr="00D7003F">
        <w:rPr>
          <w:rFonts w:ascii="Arial" w:hAnsi="Arial" w:cs="Arial"/>
          <w:noProof/>
        </w:rPr>
        <w:drawing>
          <wp:anchor distT="0" distB="0" distL="114300" distR="114300" simplePos="0" relativeHeight="251658244" behindDoc="0" locked="0" layoutInCell="1" allowOverlap="1" wp14:anchorId="77F02BD8" wp14:editId="764D6A16">
            <wp:simplePos x="0" y="0"/>
            <wp:positionH relativeFrom="column">
              <wp:posOffset>4067175</wp:posOffset>
            </wp:positionH>
            <wp:positionV relativeFrom="paragraph">
              <wp:posOffset>19050</wp:posOffset>
            </wp:positionV>
            <wp:extent cx="878205" cy="603250"/>
            <wp:effectExtent l="0" t="0" r="0" b="6350"/>
            <wp:wrapSquare wrapText="bothSides"/>
            <wp:docPr id="17511832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8205" cy="603250"/>
                    </a:xfrm>
                    <a:prstGeom prst="rect">
                      <a:avLst/>
                    </a:prstGeom>
                    <a:noFill/>
                  </pic:spPr>
                </pic:pic>
              </a:graphicData>
            </a:graphic>
          </wp:anchor>
        </w:drawing>
      </w:r>
      <w:r w:rsidR="00294197" w:rsidRPr="00294197">
        <w:rPr>
          <w:rFonts w:ascii="Arial" w:hAnsi="Arial" w:cs="Arial"/>
          <w:b/>
          <w:i/>
        </w:rPr>
        <w:t xml:space="preserve">Every Monday at the Methodist Hall … </w:t>
      </w:r>
      <w:r w:rsidR="00294197" w:rsidRPr="00294197">
        <w:rPr>
          <w:rFonts w:ascii="Arial" w:hAnsi="Arial" w:cs="Arial"/>
        </w:rPr>
        <w:t xml:space="preserve"> </w:t>
      </w:r>
    </w:p>
    <w:p w14:paraId="18ECF9E9" w14:textId="77777777" w:rsidR="003A29A3" w:rsidRDefault="00294197" w:rsidP="00294197">
      <w:pPr>
        <w:suppressAutoHyphens/>
        <w:autoSpaceDE w:val="0"/>
        <w:autoSpaceDN w:val="0"/>
        <w:adjustRightInd w:val="0"/>
        <w:rPr>
          <w:rFonts w:ascii="Arial" w:hAnsi="Arial" w:cs="Arial"/>
        </w:rPr>
      </w:pPr>
      <w:r w:rsidRPr="00294197">
        <w:rPr>
          <w:rFonts w:ascii="Arial" w:hAnsi="Arial" w:cs="Arial"/>
        </w:rPr>
        <w:t xml:space="preserve">Coffee and cake, a warm welcome and friendship, 10.30am – </w:t>
      </w:r>
    </w:p>
    <w:p w14:paraId="7FA6798B" w14:textId="1D0574F4" w:rsidR="006044A4" w:rsidRPr="00D7003F" w:rsidRDefault="003A29A3" w:rsidP="00294197">
      <w:pPr>
        <w:suppressAutoHyphens/>
        <w:autoSpaceDE w:val="0"/>
        <w:autoSpaceDN w:val="0"/>
        <w:adjustRightInd w:val="0"/>
        <w:rPr>
          <w:rFonts w:ascii="Arial" w:hAnsi="Arial" w:cs="Arial"/>
        </w:rPr>
      </w:pPr>
      <w:r>
        <w:rPr>
          <w:rFonts w:ascii="Arial" w:hAnsi="Arial" w:cs="Arial"/>
        </w:rPr>
        <w:t>12pm</w:t>
      </w:r>
      <w:r w:rsidR="00294197" w:rsidRPr="00D7003F">
        <w:rPr>
          <w:rFonts w:ascii="Arial" w:hAnsi="Arial" w:cs="Arial"/>
        </w:rPr>
        <w:t xml:space="preserve"> </w:t>
      </w:r>
    </w:p>
    <w:p w14:paraId="62755B0C" w14:textId="77777777" w:rsidR="006044A4" w:rsidRPr="00D7003F" w:rsidRDefault="006044A4" w:rsidP="001F7AC6">
      <w:pPr>
        <w:suppressAutoHyphens/>
        <w:autoSpaceDE w:val="0"/>
        <w:autoSpaceDN w:val="0"/>
        <w:adjustRightInd w:val="0"/>
        <w:rPr>
          <w:rFonts w:ascii="Arial" w:hAnsi="Arial" w:cs="Arial"/>
        </w:rPr>
      </w:pPr>
    </w:p>
    <w:p w14:paraId="770A2CE8" w14:textId="77777777" w:rsidR="006044A4" w:rsidRPr="00D7003F" w:rsidRDefault="006044A4" w:rsidP="001F7AC6">
      <w:pPr>
        <w:suppressAutoHyphens/>
        <w:autoSpaceDE w:val="0"/>
        <w:autoSpaceDN w:val="0"/>
        <w:adjustRightInd w:val="0"/>
        <w:rPr>
          <w:rFonts w:ascii="Arial" w:hAnsi="Arial" w:cs="Arial"/>
        </w:rPr>
      </w:pPr>
    </w:p>
    <w:p w14:paraId="596BBD14" w14:textId="77777777" w:rsidR="008718F3" w:rsidRDefault="008718F3" w:rsidP="0029631C">
      <w:pPr>
        <w:suppressAutoHyphens/>
        <w:autoSpaceDE w:val="0"/>
        <w:autoSpaceDN w:val="0"/>
        <w:adjustRightInd w:val="0"/>
        <w:rPr>
          <w:rFonts w:ascii="Arial" w:hAnsi="Arial" w:cs="Arial"/>
          <w:b/>
        </w:rPr>
      </w:pPr>
    </w:p>
    <w:p w14:paraId="763605CD" w14:textId="15813C23" w:rsidR="001C349D" w:rsidRPr="00654C57" w:rsidRDefault="001C349D" w:rsidP="001C349D">
      <w:pPr>
        <w:suppressAutoHyphens/>
        <w:autoSpaceDE w:val="0"/>
        <w:autoSpaceDN w:val="0"/>
        <w:adjustRightInd w:val="0"/>
        <w:rPr>
          <w:rFonts w:ascii="Arial" w:hAnsi="Arial" w:cs="Arial"/>
          <w:b/>
          <w:bCs/>
          <w:u w:val="single"/>
        </w:rPr>
      </w:pPr>
      <w:r w:rsidRPr="00654C57">
        <w:rPr>
          <w:rFonts w:ascii="Arial" w:hAnsi="Arial" w:cs="Arial"/>
          <w:b/>
          <w:bCs/>
          <w:u w:val="single"/>
        </w:rPr>
        <w:t xml:space="preserve">Churches Together in Elham Valley </w:t>
      </w:r>
      <w:r w:rsidR="00F025B4" w:rsidRPr="00654C57">
        <w:rPr>
          <w:rFonts w:ascii="Arial" w:hAnsi="Arial" w:cs="Arial"/>
          <w:b/>
          <w:bCs/>
          <w:u w:val="single"/>
        </w:rPr>
        <w:t>January</w:t>
      </w:r>
    </w:p>
    <w:p w14:paraId="64C44776" w14:textId="1CB9FBB3" w:rsidR="0078425F" w:rsidRPr="0078425F" w:rsidRDefault="00534B93" w:rsidP="00B1449E">
      <w:pPr>
        <w:suppressAutoHyphens/>
        <w:autoSpaceDE w:val="0"/>
        <w:autoSpaceDN w:val="0"/>
        <w:adjustRightInd w:val="0"/>
        <w:rPr>
          <w:rFonts w:ascii="Arial" w:hAnsi="Arial" w:cs="Arial"/>
          <w:i/>
          <w:iCs/>
        </w:rPr>
      </w:pPr>
      <w:r w:rsidRPr="0078425F">
        <w:rPr>
          <w:rFonts w:ascii="Arial" w:hAnsi="Arial" w:cs="Arial"/>
          <w:i/>
          <w:iCs/>
        </w:rPr>
        <w:t>There are no meetings in January</w:t>
      </w:r>
      <w:r w:rsidR="0078425F" w:rsidRPr="0078425F">
        <w:rPr>
          <w:rFonts w:ascii="Arial" w:hAnsi="Arial" w:cs="Arial"/>
          <w:i/>
          <w:iCs/>
        </w:rPr>
        <w:t xml:space="preserve">. </w:t>
      </w:r>
      <w:r w:rsidR="0078425F">
        <w:rPr>
          <w:rFonts w:ascii="Arial" w:hAnsi="Arial" w:cs="Arial"/>
          <w:i/>
          <w:iCs/>
        </w:rPr>
        <w:t>T</w:t>
      </w:r>
      <w:r w:rsidR="0078425F" w:rsidRPr="0078425F">
        <w:rPr>
          <w:rFonts w:ascii="Arial" w:hAnsi="Arial" w:cs="Arial"/>
          <w:i/>
          <w:iCs/>
        </w:rPr>
        <w:t>hey will resume in February.</w:t>
      </w:r>
      <w:r w:rsidR="00C870D5">
        <w:rPr>
          <w:rFonts w:ascii="Arial" w:hAnsi="Arial" w:cs="Arial"/>
          <w:i/>
          <w:iCs/>
        </w:rPr>
        <w:t xml:space="preserve"> Please note the times may change.</w:t>
      </w:r>
    </w:p>
    <w:p w14:paraId="58C435CD" w14:textId="06AE38C3" w:rsidR="00B1449E" w:rsidRPr="0078425F" w:rsidRDefault="00B1449E" w:rsidP="00B1449E">
      <w:pPr>
        <w:suppressAutoHyphens/>
        <w:autoSpaceDE w:val="0"/>
        <w:autoSpaceDN w:val="0"/>
        <w:adjustRightInd w:val="0"/>
        <w:rPr>
          <w:rFonts w:ascii="Arial" w:hAnsi="Arial" w:cs="Arial"/>
          <w:i/>
          <w:iCs/>
        </w:rPr>
      </w:pPr>
      <w:r w:rsidRPr="0078425F">
        <w:rPr>
          <w:rFonts w:ascii="Arial" w:hAnsi="Arial" w:cs="Arial"/>
          <w:i/>
          <w:iCs/>
        </w:rPr>
        <w:t xml:space="preserve">Contact : </w:t>
      </w:r>
      <w:r w:rsidR="003B787C" w:rsidRPr="0078425F">
        <w:rPr>
          <w:rFonts w:ascii="Arial" w:hAnsi="Arial" w:cs="Arial"/>
          <w:i/>
          <w:iCs/>
        </w:rPr>
        <w:t>Ruth Collie (01303 840</w:t>
      </w:r>
      <w:r w:rsidR="005D7366" w:rsidRPr="0078425F">
        <w:rPr>
          <w:rFonts w:ascii="Arial" w:hAnsi="Arial" w:cs="Arial"/>
          <w:i/>
          <w:iCs/>
        </w:rPr>
        <w:t>773)</w:t>
      </w:r>
      <w:r w:rsidRPr="0078425F">
        <w:rPr>
          <w:rFonts w:ascii="Arial" w:hAnsi="Arial" w:cs="Arial"/>
          <w:i/>
          <w:iCs/>
        </w:rPr>
        <w:t xml:space="preserve">  </w:t>
      </w:r>
    </w:p>
    <w:p w14:paraId="3FE7476B" w14:textId="77777777" w:rsidR="00363AFA" w:rsidRDefault="00363AFA" w:rsidP="00B1449E">
      <w:pPr>
        <w:suppressAutoHyphens/>
        <w:autoSpaceDE w:val="0"/>
        <w:autoSpaceDN w:val="0"/>
        <w:adjustRightInd w:val="0"/>
        <w:rPr>
          <w:rFonts w:ascii="Arial" w:hAnsi="Arial" w:cs="Arial"/>
          <w:i/>
          <w:iCs/>
        </w:rPr>
      </w:pPr>
    </w:p>
    <w:p w14:paraId="00C3D7BE" w14:textId="524680C7" w:rsidR="00654C57" w:rsidRPr="00654C57" w:rsidRDefault="00654C57" w:rsidP="00654C57">
      <w:pPr>
        <w:suppressAutoHyphens/>
        <w:autoSpaceDE w:val="0"/>
        <w:autoSpaceDN w:val="0"/>
        <w:adjustRightInd w:val="0"/>
        <w:rPr>
          <w:rFonts w:ascii="Arial" w:hAnsi="Arial" w:cs="Arial"/>
          <w:lang w:val="en-US"/>
        </w:rPr>
      </w:pPr>
      <w:r w:rsidRPr="00654C57">
        <w:rPr>
          <w:rFonts w:ascii="Arial" w:hAnsi="Arial" w:cs="Arial"/>
          <w:lang w:val="en-US"/>
        </w:rPr>
        <w:t>4</w:t>
      </w:r>
      <w:r w:rsidRPr="00654C57">
        <w:rPr>
          <w:rFonts w:ascii="Arial" w:hAnsi="Arial" w:cs="Arial"/>
          <w:vertAlign w:val="superscript"/>
          <w:lang w:val="en-US"/>
        </w:rPr>
        <w:t>th</w:t>
      </w:r>
      <w:r w:rsidRPr="00654C57">
        <w:rPr>
          <w:rFonts w:ascii="Arial" w:hAnsi="Arial" w:cs="Arial"/>
          <w:lang w:val="en-US"/>
        </w:rPr>
        <w:t xml:space="preserve"> January – </w:t>
      </w:r>
      <w:r w:rsidR="009F12B0">
        <w:rPr>
          <w:rFonts w:ascii="Arial" w:hAnsi="Arial" w:cs="Arial"/>
          <w:lang w:val="en-US"/>
        </w:rPr>
        <w:t>Epiphany</w:t>
      </w:r>
      <w:r w:rsidRPr="00654C57">
        <w:rPr>
          <w:rFonts w:ascii="Arial" w:hAnsi="Arial" w:cs="Arial"/>
          <w:lang w:val="en-US"/>
        </w:rPr>
        <w:t xml:space="preserve"> </w:t>
      </w:r>
    </w:p>
    <w:p w14:paraId="743854E9" w14:textId="57F363FE"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08:00 Said Eucharist   </w:t>
      </w:r>
      <w:r w:rsidR="00C1411D">
        <w:rPr>
          <w:rFonts w:ascii="Arial" w:hAnsi="Arial" w:cs="Arial"/>
          <w:b/>
          <w:bCs/>
        </w:rPr>
        <w:t>09.30 Service of the Word</w:t>
      </w:r>
    </w:p>
    <w:p w14:paraId="301E5406" w14:textId="77777777" w:rsidR="00654C57" w:rsidRPr="00654C57" w:rsidRDefault="00654C57" w:rsidP="00654C57">
      <w:pPr>
        <w:suppressAutoHyphens/>
        <w:autoSpaceDE w:val="0"/>
        <w:autoSpaceDN w:val="0"/>
        <w:adjustRightInd w:val="0"/>
        <w:rPr>
          <w:rFonts w:ascii="Arial" w:hAnsi="Arial" w:cs="Arial"/>
          <w:b/>
          <w:bCs/>
          <w:lang w:val="en-US"/>
        </w:rPr>
      </w:pPr>
    </w:p>
    <w:p w14:paraId="168A466B" w14:textId="77777777" w:rsidR="00654C57" w:rsidRPr="00654C57" w:rsidRDefault="00654C57" w:rsidP="00654C57">
      <w:pPr>
        <w:suppressAutoHyphens/>
        <w:autoSpaceDE w:val="0"/>
        <w:autoSpaceDN w:val="0"/>
        <w:adjustRightInd w:val="0"/>
        <w:rPr>
          <w:rFonts w:ascii="Arial" w:hAnsi="Arial" w:cs="Arial"/>
          <w:b/>
          <w:bCs/>
        </w:rPr>
      </w:pPr>
      <w:bookmarkStart w:id="0" w:name="_Hlk213143598"/>
      <w:r w:rsidRPr="00654C57">
        <w:rPr>
          <w:rFonts w:ascii="Arial" w:hAnsi="Arial" w:cs="Arial"/>
          <w:b/>
          <w:bCs/>
        </w:rPr>
        <w:t>Lectionary readings:</w:t>
      </w:r>
    </w:p>
    <w:p w14:paraId="3E23E24D" w14:textId="6BAFF274" w:rsidR="00654C57" w:rsidRDefault="00341F76" w:rsidP="00341F76">
      <w:pPr>
        <w:suppressAutoHyphens/>
        <w:autoSpaceDE w:val="0"/>
        <w:autoSpaceDN w:val="0"/>
        <w:adjustRightInd w:val="0"/>
        <w:rPr>
          <w:rFonts w:ascii="Arial" w:hAnsi="Arial" w:cs="Arial"/>
          <w:lang w:val="en-US"/>
        </w:rPr>
      </w:pPr>
      <w:r w:rsidRPr="00341F76">
        <w:rPr>
          <w:rFonts w:ascii="Arial" w:hAnsi="Arial" w:cs="Arial"/>
          <w:lang w:val="en-US"/>
        </w:rPr>
        <w:t>Isaiah 60:1-6</w:t>
      </w:r>
      <w:r>
        <w:rPr>
          <w:rFonts w:ascii="Arial" w:hAnsi="Arial" w:cs="Arial"/>
          <w:lang w:val="en-US"/>
        </w:rPr>
        <w:t xml:space="preserve">; </w:t>
      </w:r>
      <w:r w:rsidRPr="00341F76">
        <w:rPr>
          <w:rFonts w:ascii="Arial" w:hAnsi="Arial" w:cs="Arial"/>
          <w:lang w:val="en-US"/>
        </w:rPr>
        <w:t>Psalm 72 :[1-9],10-15</w:t>
      </w:r>
      <w:r>
        <w:rPr>
          <w:rFonts w:ascii="Arial" w:hAnsi="Arial" w:cs="Arial"/>
          <w:lang w:val="en-US"/>
        </w:rPr>
        <w:t xml:space="preserve">; </w:t>
      </w:r>
      <w:r w:rsidRPr="00341F76">
        <w:rPr>
          <w:rFonts w:ascii="Arial" w:hAnsi="Arial" w:cs="Arial"/>
          <w:lang w:val="en-US"/>
        </w:rPr>
        <w:t>Ephesians 3:1-12</w:t>
      </w:r>
      <w:r>
        <w:rPr>
          <w:rFonts w:ascii="Arial" w:hAnsi="Arial" w:cs="Arial"/>
          <w:lang w:val="en-US"/>
        </w:rPr>
        <w:t xml:space="preserve">; </w:t>
      </w:r>
      <w:r w:rsidRPr="00341F76">
        <w:rPr>
          <w:rFonts w:ascii="Arial" w:hAnsi="Arial" w:cs="Arial"/>
          <w:lang w:val="en-US"/>
        </w:rPr>
        <w:t>Matthew 2:1-12</w:t>
      </w:r>
    </w:p>
    <w:p w14:paraId="726DD0B8" w14:textId="77777777" w:rsidR="00633C31" w:rsidRPr="00654C57" w:rsidRDefault="00633C31" w:rsidP="00341F76">
      <w:pPr>
        <w:suppressAutoHyphens/>
        <w:autoSpaceDE w:val="0"/>
        <w:autoSpaceDN w:val="0"/>
        <w:adjustRightInd w:val="0"/>
        <w:rPr>
          <w:rFonts w:ascii="Arial" w:hAnsi="Arial" w:cs="Arial"/>
        </w:rPr>
      </w:pPr>
    </w:p>
    <w:bookmarkEnd w:id="0"/>
    <w:p w14:paraId="01AD7E31" w14:textId="2C78A93D" w:rsidR="00654C57" w:rsidRPr="00654C57" w:rsidRDefault="00654C57" w:rsidP="00654C57">
      <w:pPr>
        <w:suppressAutoHyphens/>
        <w:autoSpaceDE w:val="0"/>
        <w:autoSpaceDN w:val="0"/>
        <w:adjustRightInd w:val="0"/>
        <w:rPr>
          <w:rFonts w:ascii="Arial" w:hAnsi="Arial" w:cs="Arial"/>
          <w:lang w:val="en-US"/>
        </w:rPr>
      </w:pPr>
      <w:r w:rsidRPr="00654C57">
        <w:rPr>
          <w:rFonts w:ascii="Arial" w:hAnsi="Arial" w:cs="Arial"/>
          <w:lang w:val="en-US"/>
        </w:rPr>
        <w:t>11</w:t>
      </w:r>
      <w:r w:rsidRPr="00654C57">
        <w:rPr>
          <w:rFonts w:ascii="Arial" w:hAnsi="Arial" w:cs="Arial"/>
          <w:vertAlign w:val="superscript"/>
          <w:lang w:val="en-US"/>
        </w:rPr>
        <w:t>th</w:t>
      </w:r>
      <w:r w:rsidRPr="00654C57">
        <w:rPr>
          <w:rFonts w:ascii="Arial" w:hAnsi="Arial" w:cs="Arial"/>
          <w:lang w:val="en-US"/>
        </w:rPr>
        <w:t xml:space="preserve"> January – </w:t>
      </w:r>
      <w:r w:rsidR="00633C31">
        <w:rPr>
          <w:rFonts w:ascii="Arial" w:hAnsi="Arial" w:cs="Arial"/>
          <w:lang w:val="en-US"/>
        </w:rPr>
        <w:t>Baptism of Christ</w:t>
      </w:r>
    </w:p>
    <w:p w14:paraId="77CEC596" w14:textId="43170C89"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 xml:space="preserve">09.30 </w:t>
      </w:r>
      <w:r w:rsidR="00C17483">
        <w:rPr>
          <w:rFonts w:ascii="Arial" w:hAnsi="Arial" w:cs="Arial"/>
          <w:b/>
          <w:bCs/>
        </w:rPr>
        <w:t>Service of the Word</w:t>
      </w:r>
      <w:r w:rsidRPr="00654C57">
        <w:rPr>
          <w:rFonts w:ascii="Arial" w:hAnsi="Arial" w:cs="Arial"/>
          <w:b/>
          <w:bCs/>
        </w:rPr>
        <w:t xml:space="preserve"> </w:t>
      </w:r>
    </w:p>
    <w:p w14:paraId="527EF6A4" w14:textId="77777777" w:rsidR="00654C57" w:rsidRPr="00654C57" w:rsidRDefault="00654C57" w:rsidP="00654C57">
      <w:pPr>
        <w:suppressAutoHyphens/>
        <w:autoSpaceDE w:val="0"/>
        <w:autoSpaceDN w:val="0"/>
        <w:adjustRightInd w:val="0"/>
        <w:rPr>
          <w:rFonts w:ascii="Arial" w:hAnsi="Arial" w:cs="Arial"/>
          <w:lang w:val="en-US"/>
        </w:rPr>
      </w:pPr>
    </w:p>
    <w:p w14:paraId="6BC8D8C1"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13304287"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Isaiah 42.1-9 ; Psalm 29 ; Acts 10.34-43; Matthew 3.13-17</w:t>
      </w:r>
    </w:p>
    <w:p w14:paraId="3D74E36D" w14:textId="77777777" w:rsidR="00654C57" w:rsidRPr="00654C57" w:rsidRDefault="00654C57" w:rsidP="00654C57">
      <w:pPr>
        <w:suppressAutoHyphens/>
        <w:autoSpaceDE w:val="0"/>
        <w:autoSpaceDN w:val="0"/>
        <w:adjustRightInd w:val="0"/>
        <w:rPr>
          <w:rFonts w:ascii="Arial" w:hAnsi="Arial" w:cs="Arial"/>
        </w:rPr>
      </w:pPr>
    </w:p>
    <w:p w14:paraId="484590C8" w14:textId="2342568C"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18</w:t>
      </w:r>
      <w:r w:rsidRPr="00654C57">
        <w:rPr>
          <w:rFonts w:ascii="Arial" w:hAnsi="Arial" w:cs="Arial"/>
          <w:vertAlign w:val="superscript"/>
        </w:rPr>
        <w:t>th</w:t>
      </w:r>
      <w:r w:rsidRPr="00654C57">
        <w:rPr>
          <w:rFonts w:ascii="Arial" w:hAnsi="Arial" w:cs="Arial"/>
        </w:rPr>
        <w:t xml:space="preserve"> January – 2</w:t>
      </w:r>
      <w:r w:rsidRPr="00654C57">
        <w:rPr>
          <w:rFonts w:ascii="Arial" w:hAnsi="Arial" w:cs="Arial"/>
          <w:vertAlign w:val="superscript"/>
        </w:rPr>
        <w:t>nd</w:t>
      </w:r>
      <w:r w:rsidRPr="00654C57">
        <w:rPr>
          <w:rFonts w:ascii="Arial" w:hAnsi="Arial" w:cs="Arial"/>
        </w:rPr>
        <w:t xml:space="preserve"> Sunday of Epiphany</w:t>
      </w:r>
      <w:r w:rsidR="00633C31">
        <w:rPr>
          <w:rFonts w:ascii="Arial" w:hAnsi="Arial" w:cs="Arial"/>
        </w:rPr>
        <w:t>. Week of Prayer for Christian Unity</w:t>
      </w:r>
    </w:p>
    <w:p w14:paraId="2FD02DBC" w14:textId="1A29D2B4"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 xml:space="preserve">09:30 </w:t>
      </w:r>
      <w:r w:rsidR="00244456">
        <w:rPr>
          <w:rFonts w:ascii="Arial" w:hAnsi="Arial" w:cs="Arial"/>
          <w:b/>
          <w:bCs/>
        </w:rPr>
        <w:t>Churches Together at Methodist Church</w:t>
      </w:r>
    </w:p>
    <w:p w14:paraId="60776068" w14:textId="77777777" w:rsidR="00654C57" w:rsidRPr="00654C57" w:rsidRDefault="00654C57" w:rsidP="00654C57">
      <w:pPr>
        <w:suppressAutoHyphens/>
        <w:autoSpaceDE w:val="0"/>
        <w:autoSpaceDN w:val="0"/>
        <w:adjustRightInd w:val="0"/>
        <w:rPr>
          <w:rFonts w:ascii="Arial" w:hAnsi="Arial" w:cs="Arial"/>
        </w:rPr>
      </w:pPr>
    </w:p>
    <w:p w14:paraId="5EBA7130"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31951E7F"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Isaiah 49.1-7; Psalm 40.1-12; 1 Corinthians 1.1-9; John 1.29-42</w:t>
      </w:r>
    </w:p>
    <w:p w14:paraId="40BFC2BB" w14:textId="77777777" w:rsidR="00654C57" w:rsidRPr="00654C57" w:rsidRDefault="00654C57" w:rsidP="00654C57">
      <w:pPr>
        <w:suppressAutoHyphens/>
        <w:autoSpaceDE w:val="0"/>
        <w:autoSpaceDN w:val="0"/>
        <w:adjustRightInd w:val="0"/>
        <w:rPr>
          <w:rFonts w:ascii="Arial" w:hAnsi="Arial" w:cs="Arial"/>
        </w:rPr>
      </w:pPr>
    </w:p>
    <w:p w14:paraId="179E5C8C"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25</w:t>
      </w:r>
      <w:r w:rsidRPr="00654C57">
        <w:rPr>
          <w:rFonts w:ascii="Arial" w:hAnsi="Arial" w:cs="Arial"/>
          <w:vertAlign w:val="superscript"/>
        </w:rPr>
        <w:t>th</w:t>
      </w:r>
      <w:r w:rsidRPr="00654C57">
        <w:rPr>
          <w:rFonts w:ascii="Arial" w:hAnsi="Arial" w:cs="Arial"/>
        </w:rPr>
        <w:t xml:space="preserve"> January – 3</w:t>
      </w:r>
      <w:r w:rsidRPr="00654C57">
        <w:rPr>
          <w:rFonts w:ascii="Arial" w:hAnsi="Arial" w:cs="Arial"/>
          <w:vertAlign w:val="superscript"/>
        </w:rPr>
        <w:t>rd</w:t>
      </w:r>
      <w:r w:rsidRPr="00654C57">
        <w:rPr>
          <w:rFonts w:ascii="Arial" w:hAnsi="Arial" w:cs="Arial"/>
        </w:rPr>
        <w:t xml:space="preserve"> Sunday of Epiphany</w:t>
      </w:r>
    </w:p>
    <w:p w14:paraId="31512DD1" w14:textId="51992B70" w:rsidR="00654C57" w:rsidRPr="00654C57" w:rsidRDefault="00654C57" w:rsidP="00654C57">
      <w:pPr>
        <w:suppressAutoHyphens/>
        <w:autoSpaceDE w:val="0"/>
        <w:autoSpaceDN w:val="0"/>
        <w:adjustRightInd w:val="0"/>
        <w:rPr>
          <w:rFonts w:ascii="Arial" w:hAnsi="Arial" w:cs="Arial"/>
          <w:b/>
          <w:bCs/>
          <w:lang w:val="en-US"/>
        </w:rPr>
      </w:pPr>
      <w:r w:rsidRPr="00654C57">
        <w:rPr>
          <w:rFonts w:ascii="Arial" w:hAnsi="Arial" w:cs="Arial"/>
          <w:b/>
          <w:bCs/>
          <w:lang w:val="en-US"/>
        </w:rPr>
        <w:t xml:space="preserve">09:30 </w:t>
      </w:r>
      <w:r w:rsidR="00945F32">
        <w:rPr>
          <w:rFonts w:ascii="Arial" w:hAnsi="Arial" w:cs="Arial"/>
          <w:b/>
          <w:bCs/>
          <w:lang w:val="en-US"/>
        </w:rPr>
        <w:t>Service of the Word</w:t>
      </w:r>
    </w:p>
    <w:p w14:paraId="1257854B" w14:textId="77777777" w:rsidR="00654C57" w:rsidRPr="00654C57" w:rsidRDefault="00654C57" w:rsidP="00654C57">
      <w:pPr>
        <w:suppressAutoHyphens/>
        <w:autoSpaceDE w:val="0"/>
        <w:autoSpaceDN w:val="0"/>
        <w:adjustRightInd w:val="0"/>
        <w:rPr>
          <w:rFonts w:ascii="Arial" w:hAnsi="Arial" w:cs="Arial"/>
        </w:rPr>
      </w:pPr>
    </w:p>
    <w:p w14:paraId="42A143F8" w14:textId="77777777" w:rsidR="00654C57" w:rsidRPr="00654C57" w:rsidRDefault="00654C57" w:rsidP="00654C57">
      <w:pPr>
        <w:suppressAutoHyphens/>
        <w:autoSpaceDE w:val="0"/>
        <w:autoSpaceDN w:val="0"/>
        <w:adjustRightInd w:val="0"/>
        <w:rPr>
          <w:rFonts w:ascii="Arial" w:hAnsi="Arial" w:cs="Arial"/>
          <w:b/>
          <w:bCs/>
        </w:rPr>
      </w:pPr>
      <w:r w:rsidRPr="00654C57">
        <w:rPr>
          <w:rFonts w:ascii="Arial" w:hAnsi="Arial" w:cs="Arial"/>
          <w:b/>
          <w:bCs/>
        </w:rPr>
        <w:t>Lectionary readings:</w:t>
      </w:r>
    </w:p>
    <w:p w14:paraId="3FB96400" w14:textId="6C735108"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Isaiah 9.1-4; Psalm 27.1,4-1</w:t>
      </w:r>
      <w:r w:rsidR="001B0E6D">
        <w:rPr>
          <w:rFonts w:ascii="Arial" w:hAnsi="Arial" w:cs="Arial"/>
        </w:rPr>
        <w:t>1</w:t>
      </w:r>
      <w:r w:rsidRPr="00654C57">
        <w:rPr>
          <w:rFonts w:ascii="Arial" w:hAnsi="Arial" w:cs="Arial"/>
        </w:rPr>
        <w:t>; 1 Corinthians 1.10-18; Matthew 4.12-23</w:t>
      </w:r>
    </w:p>
    <w:p w14:paraId="463E24D9" w14:textId="77777777" w:rsidR="00654C57" w:rsidRPr="00654C57" w:rsidRDefault="00654C57" w:rsidP="00654C57">
      <w:pPr>
        <w:suppressAutoHyphens/>
        <w:autoSpaceDE w:val="0"/>
        <w:autoSpaceDN w:val="0"/>
        <w:adjustRightInd w:val="0"/>
        <w:rPr>
          <w:rFonts w:ascii="Arial" w:hAnsi="Arial" w:cs="Arial"/>
          <w:lang w:val="en-US"/>
        </w:rPr>
      </w:pPr>
    </w:p>
    <w:p w14:paraId="5918724C"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b/>
          <w:bCs/>
        </w:rPr>
        <w:t>Events for the February Notice sheet</w:t>
      </w:r>
      <w:r w:rsidRPr="00654C57">
        <w:rPr>
          <w:rFonts w:ascii="Arial" w:hAnsi="Arial" w:cs="Arial"/>
        </w:rPr>
        <w:t xml:space="preserve"> Please send to Margaret Keeble by 5th of each preceding month. </w:t>
      </w:r>
      <w:r w:rsidRPr="00654C57">
        <w:rPr>
          <w:rFonts w:ascii="Arial" w:hAnsi="Arial" w:cs="Arial"/>
          <w:u w:val="single"/>
        </w:rPr>
        <w:t>m.keeble@outlook.com</w:t>
      </w:r>
      <w:r w:rsidRPr="00654C57">
        <w:rPr>
          <w:rFonts w:ascii="Arial" w:hAnsi="Arial" w:cs="Arial"/>
        </w:rPr>
        <w:t xml:space="preserve">  </w:t>
      </w:r>
    </w:p>
    <w:p w14:paraId="19E5A2CE" w14:textId="77777777" w:rsidR="00654C57" w:rsidRPr="00654C57" w:rsidRDefault="00654C57" w:rsidP="00654C57">
      <w:pPr>
        <w:suppressAutoHyphens/>
        <w:autoSpaceDE w:val="0"/>
        <w:autoSpaceDN w:val="0"/>
        <w:adjustRightInd w:val="0"/>
        <w:rPr>
          <w:rFonts w:ascii="Arial" w:hAnsi="Arial" w:cs="Arial"/>
        </w:rPr>
      </w:pPr>
    </w:p>
    <w:p w14:paraId="7EB1A2EA" w14:textId="77777777" w:rsidR="00E14D56" w:rsidRPr="00E14D56" w:rsidRDefault="00E14D56" w:rsidP="00E14D56">
      <w:pPr>
        <w:suppressAutoHyphens/>
        <w:autoSpaceDE w:val="0"/>
        <w:autoSpaceDN w:val="0"/>
        <w:adjustRightInd w:val="0"/>
        <w:rPr>
          <w:rFonts w:ascii="Arial" w:hAnsi="Arial" w:cs="Arial"/>
          <w:b/>
          <w:u w:val="single"/>
        </w:rPr>
      </w:pPr>
      <w:r w:rsidRPr="00E14D56">
        <w:rPr>
          <w:rFonts w:ascii="Arial" w:hAnsi="Arial" w:cs="Arial"/>
          <w:b/>
          <w:u w:val="single"/>
        </w:rPr>
        <w:t>Elham Methodist Church</w:t>
      </w:r>
    </w:p>
    <w:p w14:paraId="7FC3F300" w14:textId="77777777" w:rsidR="00E14D56" w:rsidRPr="00E14D56" w:rsidRDefault="00E14D56" w:rsidP="00E14D56">
      <w:pPr>
        <w:suppressAutoHyphens/>
        <w:autoSpaceDE w:val="0"/>
        <w:autoSpaceDN w:val="0"/>
        <w:adjustRightInd w:val="0"/>
        <w:rPr>
          <w:rFonts w:ascii="Arial" w:hAnsi="Arial" w:cs="Arial"/>
          <w:bCs/>
        </w:rPr>
      </w:pPr>
      <w:r w:rsidRPr="00E14D56">
        <w:rPr>
          <w:rFonts w:ascii="Arial" w:hAnsi="Arial" w:cs="Arial"/>
          <w:bCs/>
        </w:rPr>
        <w:t>(all at 9.30am unless otherwise  stated)</w:t>
      </w:r>
    </w:p>
    <w:p w14:paraId="308447F2" w14:textId="77777777" w:rsidR="00654C57" w:rsidRPr="00654C57" w:rsidRDefault="00654C57" w:rsidP="00654C57">
      <w:pPr>
        <w:suppressAutoHyphens/>
        <w:autoSpaceDE w:val="0"/>
        <w:autoSpaceDN w:val="0"/>
        <w:adjustRightInd w:val="0"/>
        <w:rPr>
          <w:rFonts w:ascii="Arial" w:hAnsi="Arial" w:cs="Arial"/>
          <w:bCs/>
        </w:rPr>
      </w:pPr>
      <w:r w:rsidRPr="00654C57">
        <w:rPr>
          <w:rFonts w:ascii="Arial" w:hAnsi="Arial" w:cs="Arial"/>
          <w:bCs/>
        </w:rPr>
        <w:t>Services for  JANUARY</w:t>
      </w:r>
    </w:p>
    <w:p w14:paraId="5DC8EC46" w14:textId="1786F665"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4</w:t>
      </w:r>
      <w:r w:rsidRPr="00654C57">
        <w:rPr>
          <w:rFonts w:ascii="Arial" w:hAnsi="Arial" w:cs="Arial"/>
          <w:vertAlign w:val="superscript"/>
        </w:rPr>
        <w:t xml:space="preserve">th     </w:t>
      </w:r>
      <w:r w:rsidRPr="00654C57">
        <w:rPr>
          <w:rFonts w:ascii="Arial" w:hAnsi="Arial" w:cs="Arial"/>
        </w:rPr>
        <w:t>Circuit Covenant Service at St Andrew’s</w:t>
      </w:r>
    </w:p>
    <w:p w14:paraId="001D1FB6" w14:textId="77777777"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11</w:t>
      </w:r>
      <w:r w:rsidRPr="00654C57">
        <w:rPr>
          <w:rFonts w:ascii="Arial" w:hAnsi="Arial" w:cs="Arial"/>
          <w:vertAlign w:val="superscript"/>
        </w:rPr>
        <w:t xml:space="preserve">th   </w:t>
      </w:r>
      <w:r w:rsidRPr="00654C57">
        <w:rPr>
          <w:rFonts w:ascii="Arial" w:hAnsi="Arial" w:cs="Arial"/>
        </w:rPr>
        <w:t>Valley United Service at Lyminge 10.15am</w:t>
      </w:r>
    </w:p>
    <w:p w14:paraId="78563A44" w14:textId="33FBAB52"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18</w:t>
      </w:r>
      <w:r w:rsidRPr="00654C57">
        <w:rPr>
          <w:rFonts w:ascii="Arial" w:hAnsi="Arial" w:cs="Arial"/>
          <w:vertAlign w:val="superscript"/>
        </w:rPr>
        <w:t xml:space="preserve">th   </w:t>
      </w:r>
      <w:r w:rsidRPr="00654C57">
        <w:rPr>
          <w:rFonts w:ascii="Arial" w:hAnsi="Arial" w:cs="Arial"/>
        </w:rPr>
        <w:t>Revd Gill Songer United Service with St Mary’s at Methodist Church</w:t>
      </w:r>
    </w:p>
    <w:p w14:paraId="1F0648E7" w14:textId="1F579D4D" w:rsidR="00654C57" w:rsidRPr="00654C57" w:rsidRDefault="00654C57" w:rsidP="00654C57">
      <w:pPr>
        <w:suppressAutoHyphens/>
        <w:autoSpaceDE w:val="0"/>
        <w:autoSpaceDN w:val="0"/>
        <w:adjustRightInd w:val="0"/>
        <w:rPr>
          <w:rFonts w:ascii="Arial" w:hAnsi="Arial" w:cs="Arial"/>
        </w:rPr>
      </w:pPr>
      <w:r w:rsidRPr="00654C57">
        <w:rPr>
          <w:rFonts w:ascii="Arial" w:hAnsi="Arial" w:cs="Arial"/>
        </w:rPr>
        <w:t xml:space="preserve"> 25</w:t>
      </w:r>
      <w:r w:rsidRPr="00654C57">
        <w:rPr>
          <w:rFonts w:ascii="Arial" w:hAnsi="Arial" w:cs="Arial"/>
          <w:vertAlign w:val="superscript"/>
        </w:rPr>
        <w:t>th</w:t>
      </w:r>
      <w:r w:rsidRPr="00654C57">
        <w:rPr>
          <w:rFonts w:ascii="Arial" w:hAnsi="Arial" w:cs="Arial"/>
        </w:rPr>
        <w:t xml:space="preserve">  Local Arrangement</w:t>
      </w:r>
    </w:p>
    <w:p w14:paraId="4F279411" w14:textId="77777777" w:rsidR="00654C57" w:rsidRPr="00654C57" w:rsidRDefault="00654C57" w:rsidP="00654C57">
      <w:pPr>
        <w:suppressAutoHyphens/>
        <w:autoSpaceDE w:val="0"/>
        <w:autoSpaceDN w:val="0"/>
        <w:adjustRightInd w:val="0"/>
        <w:rPr>
          <w:rFonts w:ascii="Arial" w:hAnsi="Arial" w:cs="Arial"/>
        </w:rPr>
      </w:pPr>
    </w:p>
    <w:p w14:paraId="1FE6D6D0" w14:textId="77777777" w:rsidR="00363AFA" w:rsidRPr="00363AFA" w:rsidRDefault="00363AFA" w:rsidP="00B1449E">
      <w:pPr>
        <w:suppressAutoHyphens/>
        <w:autoSpaceDE w:val="0"/>
        <w:autoSpaceDN w:val="0"/>
        <w:adjustRightInd w:val="0"/>
        <w:rPr>
          <w:rFonts w:ascii="Arial" w:hAnsi="Arial" w:cs="Arial"/>
        </w:rPr>
      </w:pPr>
    </w:p>
    <w:p w14:paraId="3BDBC082" w14:textId="77777777" w:rsidR="00552D2D" w:rsidRDefault="00552D2D" w:rsidP="00552D2D">
      <w:pPr>
        <w:suppressAutoHyphens/>
        <w:autoSpaceDE w:val="0"/>
        <w:autoSpaceDN w:val="0"/>
        <w:adjustRightInd w:val="0"/>
        <w:spacing w:line="240" w:lineRule="auto"/>
        <w:rPr>
          <w:rFonts w:ascii="Arial" w:eastAsia="Times New Roman" w:hAnsi="Arial" w:cs="Arial"/>
          <w:lang w:eastAsia="en-GB"/>
        </w:rPr>
      </w:pPr>
    </w:p>
    <w:p w14:paraId="16D2638D" w14:textId="77777777" w:rsidR="007375A1" w:rsidRPr="007375A1" w:rsidRDefault="007375A1" w:rsidP="007375A1">
      <w:pPr>
        <w:suppressAutoHyphens/>
        <w:spacing w:line="240" w:lineRule="auto"/>
        <w:rPr>
          <w:rFonts w:ascii="Arial" w:eastAsia="Times New Roman" w:hAnsi="Arial" w:cs="Arial"/>
          <w:b/>
          <w:bCs/>
          <w:color w:val="000000"/>
          <w:lang w:eastAsia="en-GB"/>
        </w:rPr>
      </w:pPr>
      <w:r w:rsidRPr="007375A1">
        <w:rPr>
          <w:rFonts w:ascii="Arial" w:eastAsia="Times New Roman" w:hAnsi="Arial" w:cs="Arial"/>
          <w:b/>
          <w:bCs/>
          <w:color w:val="000000"/>
          <w:lang w:eastAsia="en-GB"/>
        </w:rPr>
        <w:t xml:space="preserve">  </w:t>
      </w:r>
    </w:p>
    <w:p w14:paraId="23310B03" w14:textId="2041C33C" w:rsidR="00552D2D" w:rsidRPr="00D7003F" w:rsidRDefault="00552D2D" w:rsidP="00552D2D">
      <w:pPr>
        <w:suppressAutoHyphens/>
        <w:spacing w:line="240" w:lineRule="auto"/>
        <w:rPr>
          <w:rFonts w:ascii="Arial" w:eastAsia="Times New Roman" w:hAnsi="Arial" w:cs="Arial"/>
          <w:b/>
          <w:bCs/>
          <w:color w:val="000000"/>
          <w:lang w:eastAsia="en-GB"/>
        </w:rPr>
      </w:pPr>
    </w:p>
    <w:p w14:paraId="19A3EFF6" w14:textId="3E7C26AD" w:rsidR="00C721AD" w:rsidRPr="00D7003F" w:rsidRDefault="007F5A90" w:rsidP="00C721AD">
      <w:pPr>
        <w:spacing w:line="240" w:lineRule="auto"/>
        <w:rPr>
          <w:rFonts w:ascii="Arial" w:eastAsia="Times New Roman" w:hAnsi="Arial" w:cs="Arial"/>
          <w:b/>
          <w:bCs/>
          <w:color w:val="000000"/>
          <w:lang w:eastAsia="en-GB"/>
        </w:rPr>
      </w:pPr>
      <w:r w:rsidRPr="00D7003F">
        <w:rPr>
          <w:rFonts w:ascii="Arial" w:eastAsia="Times New Roman" w:hAnsi="Arial" w:cs="Arial"/>
          <w:noProof/>
          <w:lang w:eastAsia="en-GB"/>
        </w:rPr>
        <w:drawing>
          <wp:anchor distT="0" distB="0" distL="114300" distR="114300" simplePos="0" relativeHeight="251658240" behindDoc="0" locked="0" layoutInCell="1" allowOverlap="1" wp14:anchorId="5D38E463" wp14:editId="5C7CB04F">
            <wp:simplePos x="0" y="0"/>
            <wp:positionH relativeFrom="margin">
              <wp:align>right</wp:align>
            </wp:positionH>
            <wp:positionV relativeFrom="paragraph">
              <wp:posOffset>170815</wp:posOffset>
            </wp:positionV>
            <wp:extent cx="1504950" cy="1504950"/>
            <wp:effectExtent l="0" t="0" r="0" b="0"/>
            <wp:wrapSquare wrapText="bothSides"/>
            <wp:docPr id="3" name="Picture 1" descr="A qr cod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qr code on a black background&#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pic:spPr>
                </pic:pic>
              </a:graphicData>
            </a:graphic>
            <wp14:sizeRelH relativeFrom="page">
              <wp14:pctWidth>0</wp14:pctWidth>
            </wp14:sizeRelH>
            <wp14:sizeRelV relativeFrom="page">
              <wp14:pctHeight>0</wp14:pctHeight>
            </wp14:sizeRelV>
          </wp:anchor>
        </w:drawing>
      </w:r>
      <w:r w:rsidR="00C721AD" w:rsidRPr="00D7003F">
        <w:rPr>
          <w:rFonts w:ascii="Arial" w:eastAsia="Times New Roman" w:hAnsi="Arial" w:cs="Arial"/>
          <w:b/>
          <w:bCs/>
          <w:color w:val="000000"/>
          <w:lang w:eastAsia="en-GB"/>
        </w:rPr>
        <w:t xml:space="preserve">Donations  </w:t>
      </w:r>
    </w:p>
    <w:p w14:paraId="413960C5" w14:textId="4CE9C01E"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We would greatly appreciate your help to continue our work for God in the village of Elham and surrounding areas.  If you can, please consider making a donation. This is our QR code for St Mary’s Elham. To donate using this code, open up the camera on a mobile phone - point the camera at the QR code – follow the instructions. </w:t>
      </w:r>
      <w:r w:rsidRPr="00D7003F">
        <w:rPr>
          <mc:AlternateContent>
            <mc:Choice Requires="w16se">
              <w:rFonts w:ascii="Arial" w:eastAsia="Times New Roman" w:hAnsi="Arial" w:cs="Arial"/>
            </mc:Choice>
            <mc:Fallback>
              <w:rFonts w:ascii="Segoe UI Emoji" w:eastAsia="Segoe UI Emoji" w:hAnsi="Segoe UI Emoji" w:cs="Segoe UI Emoji"/>
            </mc:Fallback>
          </mc:AlternateContent>
          <w:color w:val="000000"/>
          <w:lang w:eastAsia="en-GB"/>
        </w:rPr>
        <mc:AlternateContent>
          <mc:Choice Requires="w16se">
            <w16se:symEx w16se:font="Segoe UI Emoji" w16se:char="1F60A"/>
          </mc:Choice>
          <mc:Fallback>
            <w:t>😊</w:t>
          </mc:Fallback>
        </mc:AlternateContent>
      </w:r>
      <w:r w:rsidRPr="00D7003F">
        <w:rPr>
          <w:rFonts w:ascii="Arial" w:eastAsia="Times New Roman" w:hAnsi="Arial" w:cs="Arial"/>
          <w:color w:val="000000"/>
          <w:lang w:eastAsia="en-GB"/>
        </w:rPr>
        <w:t xml:space="preserve"> </w:t>
      </w:r>
    </w:p>
    <w:p w14:paraId="5C94FFA7" w14:textId="77777777" w:rsidR="001F7AC6"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 xml:space="preserve">The offertory plate will go round in the service, during one of the hymns. There is also the opportunity to donate by card using the PAYAZ machine by the North door. </w:t>
      </w:r>
      <w:r w:rsidR="001F7AC6" w:rsidRPr="00D7003F">
        <w:rPr>
          <w:rFonts w:ascii="Arial" w:eastAsia="Times New Roman" w:hAnsi="Arial" w:cs="Arial"/>
          <w:color w:val="000000"/>
          <w:lang w:eastAsia="en-GB"/>
        </w:rPr>
        <w:br/>
      </w:r>
    </w:p>
    <w:p w14:paraId="770A9DF0" w14:textId="77777777" w:rsidR="003C55AF" w:rsidRPr="00D7003F" w:rsidRDefault="003C55AF" w:rsidP="001F7AC6">
      <w:pPr>
        <w:suppressAutoHyphens/>
        <w:spacing w:line="240" w:lineRule="auto"/>
        <w:rPr>
          <w:rFonts w:ascii="Arial" w:eastAsia="Times New Roman" w:hAnsi="Arial" w:cs="Arial"/>
          <w:b/>
          <w:bCs/>
          <w:color w:val="000000"/>
          <w:lang w:eastAsia="en-GB"/>
        </w:rPr>
      </w:pPr>
    </w:p>
    <w:p w14:paraId="0E983BFE" w14:textId="41D72DF3" w:rsidR="00C721AD" w:rsidRPr="00D7003F" w:rsidRDefault="00C721AD" w:rsidP="001F7AC6">
      <w:pPr>
        <w:suppressAutoHyphens/>
        <w:spacing w:line="240" w:lineRule="auto"/>
        <w:rPr>
          <w:rFonts w:ascii="Arial" w:eastAsia="Times New Roman" w:hAnsi="Arial" w:cs="Arial"/>
          <w:color w:val="000000"/>
          <w:lang w:eastAsia="en-GB"/>
        </w:rPr>
      </w:pPr>
      <w:r w:rsidRPr="00D7003F">
        <w:rPr>
          <w:rFonts w:ascii="Arial" w:eastAsia="Times New Roman" w:hAnsi="Arial" w:cs="Arial"/>
          <w:b/>
          <w:bCs/>
          <w:color w:val="000000"/>
          <w:lang w:eastAsia="en-GB"/>
        </w:rPr>
        <w:t>Safeguarding / ‘A Safe Church’:</w:t>
      </w:r>
      <w:r w:rsidRPr="00D7003F">
        <w:rPr>
          <w:rFonts w:ascii="Arial" w:eastAsia="Times New Roman" w:hAnsi="Arial" w:cs="Arial"/>
          <w:color w:val="000000"/>
          <w:lang w:eastAsia="en-GB"/>
        </w:rPr>
        <w:t xml:space="preserve">  </w:t>
      </w:r>
    </w:p>
    <w:p w14:paraId="01422CAF" w14:textId="77777777"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If you ever have any concerns, contact our Parish Safeguarding Officer:</w:t>
      </w:r>
    </w:p>
    <w:p w14:paraId="62B8EBE5" w14:textId="2B029942" w:rsidR="00C721AD" w:rsidRPr="00D7003F" w:rsidRDefault="00C721AD" w:rsidP="00C721AD">
      <w:pPr>
        <w:suppressAutoHyphens/>
        <w:spacing w:line="240" w:lineRule="auto"/>
        <w:rPr>
          <w:rFonts w:ascii="Arial" w:eastAsia="Times New Roman" w:hAnsi="Arial" w:cs="Arial"/>
          <w:color w:val="000000"/>
          <w:lang w:eastAsia="en-GB"/>
        </w:rPr>
      </w:pPr>
      <w:r w:rsidRPr="00D7003F">
        <w:rPr>
          <w:rFonts w:ascii="Arial" w:eastAsia="Times New Roman" w:hAnsi="Arial" w:cs="Arial"/>
          <w:color w:val="000000"/>
          <w:lang w:eastAsia="en-GB"/>
        </w:rPr>
        <w:t>Susannah Pallot :  </w:t>
      </w:r>
      <w:hyperlink r:id="rId22" w:tgtFrame="_blank" w:history="1">
        <w:r w:rsidRPr="00D7003F">
          <w:rPr>
            <w:rFonts w:ascii="Arial" w:eastAsia="Times New Roman" w:hAnsi="Arial" w:cs="Arial"/>
            <w:color w:val="000000"/>
            <w:u w:val="single"/>
            <w:lang w:eastAsia="en-GB"/>
          </w:rPr>
          <w:t>susannahpallot@gmail.com</w:t>
        </w:r>
      </w:hyperlink>
      <w:r w:rsidRPr="00D7003F">
        <w:rPr>
          <w:rFonts w:ascii="Arial" w:eastAsia="Times New Roman" w:hAnsi="Arial" w:cs="Arial"/>
          <w:color w:val="000000"/>
          <w:lang w:eastAsia="en-GB"/>
        </w:rPr>
        <w:t xml:space="preserve"> </w:t>
      </w:r>
    </w:p>
    <w:p w14:paraId="11A7329B"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5642B024" w14:textId="77777777" w:rsidR="00910720" w:rsidRPr="00910720" w:rsidRDefault="00910720" w:rsidP="00910720">
      <w:pPr>
        <w:suppressAutoHyphens/>
        <w:spacing w:line="240" w:lineRule="auto"/>
        <w:rPr>
          <w:rFonts w:ascii="Arial" w:eastAsia="Times New Roman" w:hAnsi="Arial" w:cs="Arial"/>
          <w:b/>
          <w:color w:val="000000"/>
          <w:lang w:eastAsia="en-GB"/>
        </w:rPr>
      </w:pPr>
      <w:r w:rsidRPr="00910720">
        <w:rPr>
          <w:rFonts w:ascii="Arial" w:eastAsia="Times New Roman" w:hAnsi="Arial" w:cs="Arial"/>
          <w:b/>
          <w:color w:val="000000"/>
          <w:lang w:eastAsia="en-GB"/>
        </w:rPr>
        <w:t xml:space="preserve">Paper Copies of  Notices </w:t>
      </w:r>
    </w:p>
    <w:p w14:paraId="576C4B8A" w14:textId="77777777" w:rsidR="00910720" w:rsidRPr="00910720" w:rsidRDefault="00910720" w:rsidP="00910720">
      <w:pPr>
        <w:suppressAutoHyphens/>
        <w:spacing w:line="240" w:lineRule="auto"/>
        <w:rPr>
          <w:rFonts w:ascii="Arial" w:eastAsia="Times New Roman" w:hAnsi="Arial" w:cs="Arial"/>
          <w:color w:val="000000"/>
          <w:lang w:eastAsia="en-GB"/>
        </w:rPr>
      </w:pPr>
      <w:r w:rsidRPr="00910720">
        <w:rPr>
          <w:rFonts w:ascii="Arial" w:eastAsia="Times New Roman" w:hAnsi="Arial" w:cs="Arial"/>
          <w:color w:val="000000"/>
          <w:lang w:eastAsia="en-GB"/>
        </w:rPr>
        <w:t xml:space="preserve">Some copies are available on back table in church.  Please take a copy to give to those unable to access the internet. </w:t>
      </w:r>
    </w:p>
    <w:p w14:paraId="26EE06FA" w14:textId="77777777" w:rsidR="00910720" w:rsidRPr="00D7003F" w:rsidRDefault="00910720" w:rsidP="00C721AD">
      <w:pPr>
        <w:suppressAutoHyphens/>
        <w:spacing w:line="240" w:lineRule="auto"/>
        <w:rPr>
          <w:rFonts w:ascii="Arial" w:eastAsia="Times New Roman" w:hAnsi="Arial" w:cs="Arial"/>
          <w:color w:val="000000"/>
          <w:lang w:eastAsia="en-GB"/>
        </w:rPr>
      </w:pPr>
    </w:p>
    <w:p w14:paraId="27E28080" w14:textId="77777777" w:rsidR="00363AFA" w:rsidRDefault="00363AFA" w:rsidP="00910720">
      <w:pPr>
        <w:suppressAutoHyphens/>
        <w:spacing w:line="240" w:lineRule="auto"/>
        <w:rPr>
          <w:rFonts w:ascii="Arial" w:eastAsia="Times New Roman" w:hAnsi="Arial" w:cs="Arial"/>
          <w:b/>
          <w:color w:val="000000"/>
          <w:u w:val="single"/>
          <w:lang w:eastAsia="en-GB"/>
        </w:rPr>
      </w:pPr>
    </w:p>
    <w:p w14:paraId="546D027F"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77458910"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6839F038"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8FF80F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78AB89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0F161980"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00E1C7A9"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76D08CA8"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565D6452"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0E357AEE" w14:textId="46C29A13" w:rsidR="00026585" w:rsidRDefault="006D2CC5" w:rsidP="00910720">
      <w:pPr>
        <w:suppressAutoHyphens/>
        <w:spacing w:line="240" w:lineRule="auto"/>
        <w:rPr>
          <w:rFonts w:ascii="Arial" w:eastAsia="Times New Roman" w:hAnsi="Arial" w:cs="Arial"/>
          <w:b/>
          <w:color w:val="000000"/>
          <w:u w:val="single"/>
          <w:lang w:eastAsia="en-GB"/>
        </w:rPr>
      </w:pPr>
      <w:r>
        <w:rPr>
          <w:noProof/>
        </w:rPr>
        <w:drawing>
          <wp:inline distT="0" distB="0" distL="0" distR="0" wp14:anchorId="62570D24" wp14:editId="27D1A286">
            <wp:extent cx="4229145" cy="5981700"/>
            <wp:effectExtent l="0" t="0" r="0" b="0"/>
            <wp:docPr id="1535026115" name="Picture 2" descr="A poster with a couple of girls holding cand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26115" name="Picture 2" descr="A poster with a couple of girls holding candles&#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35688" cy="5990955"/>
                    </a:xfrm>
                    <a:prstGeom prst="rect">
                      <a:avLst/>
                    </a:prstGeom>
                    <a:noFill/>
                    <a:ln>
                      <a:noFill/>
                    </a:ln>
                  </pic:spPr>
                </pic:pic>
              </a:graphicData>
            </a:graphic>
          </wp:inline>
        </w:drawing>
      </w:r>
    </w:p>
    <w:p w14:paraId="51B6865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6EBCADE"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73CEAC6"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280F553"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48040A5B"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5E261657"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3EC44AF1"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77DF7F4"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188FD9B5" w14:textId="77777777" w:rsidR="00026585" w:rsidRDefault="00026585" w:rsidP="00910720">
      <w:pPr>
        <w:suppressAutoHyphens/>
        <w:spacing w:line="240" w:lineRule="auto"/>
        <w:rPr>
          <w:rFonts w:ascii="Arial" w:eastAsia="Times New Roman" w:hAnsi="Arial" w:cs="Arial"/>
          <w:b/>
          <w:color w:val="000000"/>
          <w:u w:val="single"/>
          <w:lang w:eastAsia="en-GB"/>
        </w:rPr>
      </w:pPr>
    </w:p>
    <w:p w14:paraId="25AB67C0" w14:textId="0677605C" w:rsidR="00B14A58" w:rsidRDefault="00F57E9E" w:rsidP="006E5FFC">
      <w:pPr>
        <w:spacing w:line="240" w:lineRule="auto"/>
        <w:ind w:left="-426"/>
        <w:jc w:val="center"/>
        <w:rPr>
          <w:rStyle w:val="Hyperlink"/>
          <w:rFonts w:ascii="Arial" w:eastAsia="Times New Roman" w:hAnsi="Arial" w:cs="Arial"/>
          <w:color w:val="EE0000"/>
          <w:sz w:val="28"/>
          <w:szCs w:val="28"/>
        </w:rPr>
      </w:pPr>
      <w:r>
        <w:rPr>
          <w:noProof/>
        </w:rPr>
        <w:lastRenderedPageBreak/>
        <w:drawing>
          <wp:inline distT="0" distB="0" distL="0" distR="0" wp14:anchorId="3A276E26" wp14:editId="2CB8612C">
            <wp:extent cx="5734050" cy="8086725"/>
            <wp:effectExtent l="0" t="0" r="0" b="9525"/>
            <wp:docPr id="1864991873" name="Picture 2" descr="A poster of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91873" name="Picture 2" descr="A poster of a house&#10;&#10;AI-generated content may be incorrec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4050" cy="8086725"/>
                    </a:xfrm>
                    <a:prstGeom prst="rect">
                      <a:avLst/>
                    </a:prstGeom>
                    <a:noFill/>
                    <a:ln>
                      <a:noFill/>
                    </a:ln>
                  </pic:spPr>
                </pic:pic>
              </a:graphicData>
            </a:graphic>
          </wp:inline>
        </w:drawing>
      </w:r>
    </w:p>
    <w:p w14:paraId="1AE8FDA8" w14:textId="77777777" w:rsidR="00B14A58" w:rsidRDefault="00B14A58" w:rsidP="006E5FFC">
      <w:pPr>
        <w:spacing w:line="240" w:lineRule="auto"/>
        <w:ind w:left="-426"/>
        <w:jc w:val="center"/>
        <w:rPr>
          <w:rStyle w:val="Hyperlink"/>
          <w:rFonts w:ascii="Arial" w:eastAsia="Times New Roman" w:hAnsi="Arial" w:cs="Arial"/>
          <w:color w:val="EE0000"/>
          <w:sz w:val="28"/>
          <w:szCs w:val="28"/>
        </w:rPr>
      </w:pPr>
    </w:p>
    <w:p w14:paraId="7EB4C811" w14:textId="32755342" w:rsidR="00B14A58" w:rsidRPr="00A94FAC" w:rsidRDefault="00B14A58" w:rsidP="006E5FFC">
      <w:pPr>
        <w:spacing w:line="240" w:lineRule="auto"/>
        <w:ind w:left="-426"/>
        <w:jc w:val="center"/>
        <w:rPr>
          <w:rStyle w:val="Hyperlink"/>
          <w:rFonts w:ascii="Arial" w:eastAsia="Times New Roman" w:hAnsi="Arial" w:cs="Arial"/>
          <w:color w:val="EE0000"/>
          <w:sz w:val="28"/>
          <w:szCs w:val="28"/>
        </w:rPr>
      </w:pPr>
      <w:r w:rsidRPr="00D7003F">
        <w:rPr>
          <w:rFonts w:ascii="Arial" w:hAnsi="Arial" w:cs="Arial"/>
          <w:noProof/>
        </w:rPr>
        <w:drawing>
          <wp:inline distT="0" distB="0" distL="0" distR="0" wp14:anchorId="5A07CDF6" wp14:editId="6CA2422D">
            <wp:extent cx="3715542" cy="3114675"/>
            <wp:effectExtent l="0" t="0" r="0" b="0"/>
            <wp:docPr id="2010937085" name="Picture 2" descr="A white and black square with a black and white hexagon with a bell and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937085" name="Picture 2" descr="A white and black square with a black and white hexagon with a bell and a building&#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26417" cy="3123792"/>
                    </a:xfrm>
                    <a:prstGeom prst="rect">
                      <a:avLst/>
                    </a:prstGeom>
                    <a:noFill/>
                    <a:ln>
                      <a:noFill/>
                    </a:ln>
                  </pic:spPr>
                </pic:pic>
              </a:graphicData>
            </a:graphic>
          </wp:inline>
        </w:drawing>
      </w:r>
    </w:p>
    <w:p w14:paraId="1EF719E1" w14:textId="3DAAC162" w:rsidR="00205AF8" w:rsidRDefault="00205AF8" w:rsidP="001D6418">
      <w:pPr>
        <w:spacing w:line="240" w:lineRule="auto"/>
        <w:ind w:left="-426"/>
        <w:rPr>
          <w:rStyle w:val="Hyperlink"/>
          <w:rFonts w:ascii="Arial" w:eastAsia="Times New Roman" w:hAnsi="Arial" w:cs="Arial"/>
        </w:rPr>
      </w:pPr>
    </w:p>
    <w:p w14:paraId="272302E3" w14:textId="77777777" w:rsidR="00B14A58" w:rsidRDefault="00B14A58" w:rsidP="001D6418">
      <w:pPr>
        <w:spacing w:line="240" w:lineRule="auto"/>
        <w:ind w:left="-426"/>
        <w:rPr>
          <w:rStyle w:val="Hyperlink"/>
          <w:rFonts w:ascii="Arial" w:eastAsia="Times New Roman" w:hAnsi="Arial" w:cs="Arial"/>
        </w:rPr>
      </w:pPr>
    </w:p>
    <w:p w14:paraId="7E52194D" w14:textId="77777777" w:rsidR="00B14A58" w:rsidRDefault="00B14A58" w:rsidP="001D6418">
      <w:pPr>
        <w:spacing w:line="240" w:lineRule="auto"/>
        <w:ind w:left="-426"/>
        <w:rPr>
          <w:rStyle w:val="Hyperlink"/>
          <w:rFonts w:ascii="Arial" w:eastAsia="Times New Roman" w:hAnsi="Arial" w:cs="Arial"/>
        </w:rPr>
      </w:pPr>
    </w:p>
    <w:p w14:paraId="4FBCD2E2" w14:textId="77777777" w:rsidR="006B392C" w:rsidRDefault="006B392C" w:rsidP="001D6418">
      <w:pPr>
        <w:spacing w:line="240" w:lineRule="auto"/>
        <w:ind w:left="-426"/>
        <w:rPr>
          <w:rStyle w:val="Hyperlink"/>
          <w:rFonts w:ascii="Arial" w:eastAsia="Times New Roman" w:hAnsi="Arial" w:cs="Arial"/>
        </w:rPr>
      </w:pPr>
    </w:p>
    <w:p w14:paraId="1D616C69" w14:textId="77777777" w:rsidR="006B392C" w:rsidRDefault="006B392C" w:rsidP="001D6418">
      <w:pPr>
        <w:spacing w:line="240" w:lineRule="auto"/>
        <w:ind w:left="-426"/>
        <w:rPr>
          <w:rStyle w:val="Hyperlink"/>
          <w:rFonts w:ascii="Arial" w:eastAsia="Times New Roman" w:hAnsi="Arial" w:cs="Arial"/>
        </w:rPr>
      </w:pPr>
    </w:p>
    <w:p w14:paraId="42689F30" w14:textId="0A2C89CA" w:rsidR="006B392C" w:rsidRDefault="006B392C" w:rsidP="001D6418">
      <w:pPr>
        <w:spacing w:line="240" w:lineRule="auto"/>
        <w:ind w:left="-426"/>
        <w:rPr>
          <w:rStyle w:val="Hyperlink"/>
          <w:rFonts w:ascii="Arial" w:eastAsia="Times New Roman" w:hAnsi="Arial" w:cs="Arial"/>
        </w:rPr>
      </w:pPr>
    </w:p>
    <w:p w14:paraId="6DD4081A" w14:textId="69AECC2C" w:rsidR="006B392C" w:rsidRPr="00D7003F" w:rsidRDefault="006B392C" w:rsidP="001D6418">
      <w:pPr>
        <w:spacing w:line="240" w:lineRule="auto"/>
        <w:ind w:left="-426"/>
        <w:rPr>
          <w:rStyle w:val="Hyperlink"/>
          <w:rFonts w:ascii="Arial" w:eastAsia="Times New Roman" w:hAnsi="Arial" w:cs="Arial"/>
        </w:rPr>
      </w:pPr>
    </w:p>
    <w:sectPr w:rsidR="006B392C" w:rsidRPr="00D7003F" w:rsidSect="007F5A90">
      <w:headerReference w:type="even" r:id="rId26"/>
      <w:headerReference w:type="default" r:id="rId27"/>
      <w:footerReference w:type="even" r:id="rId28"/>
      <w:footerReference w:type="default" r:id="rId29"/>
      <w:headerReference w:type="first" r:id="rId30"/>
      <w:footerReference w:type="first" r:id="rId31"/>
      <w:pgSz w:w="12240" w:h="15840"/>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AA6BD" w14:textId="77777777" w:rsidR="00FF04AE" w:rsidRDefault="00FF04AE" w:rsidP="009540B7">
      <w:pPr>
        <w:spacing w:line="240" w:lineRule="auto"/>
      </w:pPr>
      <w:r>
        <w:separator/>
      </w:r>
    </w:p>
  </w:endnote>
  <w:endnote w:type="continuationSeparator" w:id="0">
    <w:p w14:paraId="3516D5CB" w14:textId="77777777" w:rsidR="00FF04AE" w:rsidRDefault="00FF04AE" w:rsidP="009540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Segoe UI Emoji">
    <w:panose1 w:val="020B0502040204020203"/>
    <w:charset w:val="00"/>
    <w:family w:val="swiss"/>
    <w:pitch w:val="variable"/>
    <w:sig w:usb0="00000003" w:usb1="02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EA7D" w14:textId="77777777" w:rsidR="00F0548E" w:rsidRDefault="00F0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EFE5" w14:textId="77777777" w:rsidR="00F0548E" w:rsidRDefault="00F0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D0E17" w14:textId="77777777" w:rsidR="00F0548E" w:rsidRDefault="00F05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06A7" w14:textId="77777777" w:rsidR="00FF04AE" w:rsidRDefault="00FF04AE" w:rsidP="009540B7">
      <w:pPr>
        <w:spacing w:line="240" w:lineRule="auto"/>
      </w:pPr>
      <w:r>
        <w:separator/>
      </w:r>
    </w:p>
  </w:footnote>
  <w:footnote w:type="continuationSeparator" w:id="0">
    <w:p w14:paraId="2ABB95A7" w14:textId="77777777" w:rsidR="00FF04AE" w:rsidRDefault="00FF04AE" w:rsidP="009540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0C3" w14:textId="77777777" w:rsidR="00F0548E" w:rsidRDefault="00F054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8995" w14:textId="77777777" w:rsidR="001F0917" w:rsidRPr="00930E1E" w:rsidRDefault="001F0917" w:rsidP="001F0917">
    <w:pPr>
      <w:jc w:val="center"/>
      <w:rPr>
        <w:rFonts w:ascii="Bahnschrift" w:hAnsi="Bahnschrift" w:cs="Arial"/>
        <w:sz w:val="32"/>
        <w:szCs w:val="32"/>
      </w:rPr>
    </w:pPr>
    <w:bookmarkStart w:id="1" w:name="_Hlk482528317"/>
    <w:bookmarkEnd w:id="1"/>
  </w:p>
  <w:p w14:paraId="6DC03640" w14:textId="710258D0" w:rsidR="001F0917" w:rsidRPr="00F0548E" w:rsidRDefault="001F0917" w:rsidP="001F0917">
    <w:pPr>
      <w:jc w:val="center"/>
      <w:rPr>
        <w:rFonts w:ascii="Arial Black" w:hAnsi="Arial Black" w:cs="Arial"/>
        <w:b/>
        <w:bCs/>
        <w:i/>
        <w:iCs/>
        <w:sz w:val="44"/>
        <w:szCs w:val="44"/>
      </w:rPr>
    </w:pPr>
    <w:r w:rsidRPr="00F0548E">
      <w:rPr>
        <w:rFonts w:ascii="Arial Black" w:hAnsi="Arial Black" w:cs="Arial"/>
        <w:b/>
        <w:bCs/>
        <w:i/>
        <w:iCs/>
        <w:sz w:val="44"/>
        <w:szCs w:val="44"/>
      </w:rPr>
      <w:t xml:space="preserve">CHURCH </w:t>
    </w:r>
    <w:r w:rsidR="00930E1E" w:rsidRPr="00F0548E">
      <w:rPr>
        <w:rFonts w:ascii="Arial Black" w:hAnsi="Arial Black" w:cs="Arial"/>
        <w:b/>
        <w:bCs/>
        <w:i/>
        <w:iCs/>
        <w:sz w:val="44"/>
        <w:szCs w:val="44"/>
      </w:rPr>
      <w:t>PAGES</w:t>
    </w:r>
    <w:r w:rsidR="00984A79" w:rsidRPr="00F0548E">
      <w:rPr>
        <w:rFonts w:ascii="Arial Black" w:hAnsi="Arial Black" w:cs="Arial"/>
        <w:b/>
        <w:bCs/>
        <w:i/>
        <w:iCs/>
        <w:sz w:val="44"/>
        <w:szCs w:val="44"/>
      </w:rPr>
      <w:t xml:space="preserve"> </w:t>
    </w:r>
    <w:r w:rsidR="000B12F9" w:rsidRPr="00F0548E">
      <w:rPr>
        <w:rFonts w:ascii="Arial Black" w:hAnsi="Arial Black" w:cs="Arial"/>
        <w:b/>
        <w:bCs/>
        <w:i/>
        <w:iCs/>
        <w:sz w:val="44"/>
        <w:szCs w:val="44"/>
      </w:rPr>
      <w:t xml:space="preserve">- </w:t>
    </w:r>
    <w:r w:rsidR="000B12F9" w:rsidRPr="00F0548E">
      <w:rPr>
        <w:rFonts w:ascii="Arial Black" w:hAnsi="Arial Black" w:cs="Arial"/>
        <w:b/>
        <w:bCs/>
        <w:i/>
        <w:iCs/>
        <w:sz w:val="32"/>
        <w:szCs w:val="32"/>
      </w:rPr>
      <w:t>spreading the gospel of Jesus Christ to all</w:t>
    </w:r>
    <w:r w:rsidR="000B12F9" w:rsidRPr="00F0548E">
      <w:rPr>
        <w:rFonts w:ascii="Arial Black" w:hAnsi="Arial Black" w:cs="Arial"/>
        <w:b/>
        <w:bCs/>
        <w:i/>
        <w:iCs/>
        <w:sz w:val="44"/>
        <w:szCs w:val="44"/>
      </w:rPr>
      <w:t xml:space="preserve"> </w:t>
    </w:r>
  </w:p>
  <w:p w14:paraId="386B6823" w14:textId="288BCF00" w:rsidR="00DC1E43" w:rsidRPr="00F0548E" w:rsidRDefault="00DC1E43" w:rsidP="001F0917">
    <w:pPr>
      <w:jc w:val="center"/>
      <w:rPr>
        <w:rFonts w:ascii="Arial Black" w:hAnsi="Arial Black" w:cs="Arial"/>
        <w:b/>
        <w:bCs/>
        <w:i/>
        <w:iCs/>
        <w:sz w:val="44"/>
        <w:szCs w:val="44"/>
      </w:rPr>
    </w:pPr>
    <w:r w:rsidRPr="00F0548E">
      <w:rPr>
        <w:rFonts w:ascii="Arial Black" w:hAnsi="Arial Black" w:cs="Arial"/>
        <w:b/>
        <w:bCs/>
        <w:i/>
        <w:iCs/>
        <w:sz w:val="44"/>
        <w:szCs w:val="44"/>
      </w:rPr>
      <w:t>St Mary the Virgin Elham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771F" w14:textId="77777777" w:rsidR="00F0548E" w:rsidRDefault="00F05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647"/>
    <w:multiLevelType w:val="hybridMultilevel"/>
    <w:tmpl w:val="8648F81E"/>
    <w:lvl w:ilvl="0" w:tplc="47387EB6">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4273E"/>
    <w:multiLevelType w:val="hybridMultilevel"/>
    <w:tmpl w:val="5774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50E89"/>
    <w:multiLevelType w:val="hybridMultilevel"/>
    <w:tmpl w:val="6896C3CE"/>
    <w:numStyleLink w:val="ImportedStyle2"/>
  </w:abstractNum>
  <w:abstractNum w:abstractNumId="3" w15:restartNumberingAfterBreak="0">
    <w:nsid w:val="1C7267A4"/>
    <w:multiLevelType w:val="hybridMultilevel"/>
    <w:tmpl w:val="F76EDD5A"/>
    <w:lvl w:ilvl="0" w:tplc="49E09210">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E9B"/>
    <w:multiLevelType w:val="hybridMultilevel"/>
    <w:tmpl w:val="FA6CCC3A"/>
    <w:numStyleLink w:val="ImportedStyle1"/>
  </w:abstractNum>
  <w:abstractNum w:abstractNumId="5" w15:restartNumberingAfterBreak="0">
    <w:nsid w:val="31FA11AA"/>
    <w:multiLevelType w:val="hybridMultilevel"/>
    <w:tmpl w:val="898EA962"/>
    <w:lvl w:ilvl="0" w:tplc="2BEC4FF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3D132B"/>
    <w:multiLevelType w:val="hybridMultilevel"/>
    <w:tmpl w:val="FA6CCC3A"/>
    <w:styleLink w:val="ImportedStyle1"/>
    <w:lvl w:ilvl="0" w:tplc="8070B0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4667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8BA564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3C27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B047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4624B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06571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2429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4022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86172C1"/>
    <w:multiLevelType w:val="hybridMultilevel"/>
    <w:tmpl w:val="60E4A41A"/>
    <w:lvl w:ilvl="0" w:tplc="4DE6D58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33BBC"/>
    <w:multiLevelType w:val="multilevel"/>
    <w:tmpl w:val="A338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49319C"/>
    <w:multiLevelType w:val="hybridMultilevel"/>
    <w:tmpl w:val="624206F6"/>
    <w:lvl w:ilvl="0" w:tplc="6E567CD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D6E02"/>
    <w:multiLevelType w:val="hybridMultilevel"/>
    <w:tmpl w:val="514677E2"/>
    <w:lvl w:ilvl="0" w:tplc="81F636E4">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1" w15:restartNumberingAfterBreak="0">
    <w:nsid w:val="70B46A05"/>
    <w:multiLevelType w:val="hybridMultilevel"/>
    <w:tmpl w:val="DCC2A014"/>
    <w:lvl w:ilvl="0" w:tplc="CD34D7A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2CB14C0"/>
    <w:multiLevelType w:val="hybridMultilevel"/>
    <w:tmpl w:val="6896C3CE"/>
    <w:styleLink w:val="ImportedStyle2"/>
    <w:lvl w:ilvl="0" w:tplc="687AA8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63F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F6FB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7E0DE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AAE5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0E3D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D238E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C38C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8AE99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97101896">
    <w:abstractNumId w:val="1"/>
  </w:num>
  <w:num w:numId="2" w16cid:durableId="1509174220">
    <w:abstractNumId w:val="11"/>
  </w:num>
  <w:num w:numId="3" w16cid:durableId="758866570">
    <w:abstractNumId w:val="10"/>
  </w:num>
  <w:num w:numId="4" w16cid:durableId="2034645071">
    <w:abstractNumId w:val="5"/>
  </w:num>
  <w:num w:numId="5" w16cid:durableId="1842114741">
    <w:abstractNumId w:val="5"/>
  </w:num>
  <w:num w:numId="6" w16cid:durableId="961691525">
    <w:abstractNumId w:val="6"/>
  </w:num>
  <w:num w:numId="7" w16cid:durableId="513345445">
    <w:abstractNumId w:val="4"/>
  </w:num>
  <w:num w:numId="8" w16cid:durableId="2118020333">
    <w:abstractNumId w:val="12"/>
  </w:num>
  <w:num w:numId="9" w16cid:durableId="147478549">
    <w:abstractNumId w:val="2"/>
  </w:num>
  <w:num w:numId="10" w16cid:durableId="219093532">
    <w:abstractNumId w:val="8"/>
  </w:num>
  <w:num w:numId="11" w16cid:durableId="1049643370">
    <w:abstractNumId w:val="3"/>
  </w:num>
  <w:num w:numId="12" w16cid:durableId="528841453">
    <w:abstractNumId w:val="0"/>
  </w:num>
  <w:num w:numId="13" w16cid:durableId="1249541199">
    <w:abstractNumId w:val="7"/>
  </w:num>
  <w:num w:numId="14" w16cid:durableId="1889023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61"/>
    <w:rsid w:val="00000F4F"/>
    <w:rsid w:val="00002E0A"/>
    <w:rsid w:val="00002E77"/>
    <w:rsid w:val="00003F2C"/>
    <w:rsid w:val="000043B5"/>
    <w:rsid w:val="00005254"/>
    <w:rsid w:val="00005534"/>
    <w:rsid w:val="00005B69"/>
    <w:rsid w:val="00007607"/>
    <w:rsid w:val="00010822"/>
    <w:rsid w:val="00010CBC"/>
    <w:rsid w:val="00012115"/>
    <w:rsid w:val="0001323F"/>
    <w:rsid w:val="000141C1"/>
    <w:rsid w:val="00016FF2"/>
    <w:rsid w:val="00017106"/>
    <w:rsid w:val="00017147"/>
    <w:rsid w:val="000212D7"/>
    <w:rsid w:val="00022899"/>
    <w:rsid w:val="0002554D"/>
    <w:rsid w:val="000261FA"/>
    <w:rsid w:val="00026585"/>
    <w:rsid w:val="00027EC7"/>
    <w:rsid w:val="00030692"/>
    <w:rsid w:val="00030B53"/>
    <w:rsid w:val="00031107"/>
    <w:rsid w:val="000313A6"/>
    <w:rsid w:val="00032E81"/>
    <w:rsid w:val="0003320A"/>
    <w:rsid w:val="000340DD"/>
    <w:rsid w:val="0003495E"/>
    <w:rsid w:val="000351C2"/>
    <w:rsid w:val="00036397"/>
    <w:rsid w:val="00037C05"/>
    <w:rsid w:val="00037F8F"/>
    <w:rsid w:val="00040118"/>
    <w:rsid w:val="0004083D"/>
    <w:rsid w:val="00043441"/>
    <w:rsid w:val="0004542B"/>
    <w:rsid w:val="000456E7"/>
    <w:rsid w:val="00045D28"/>
    <w:rsid w:val="00046E44"/>
    <w:rsid w:val="000471F0"/>
    <w:rsid w:val="0005095B"/>
    <w:rsid w:val="00051F80"/>
    <w:rsid w:val="000530B2"/>
    <w:rsid w:val="0005374F"/>
    <w:rsid w:val="00053F30"/>
    <w:rsid w:val="00054693"/>
    <w:rsid w:val="00054C50"/>
    <w:rsid w:val="00055CFD"/>
    <w:rsid w:val="000574E3"/>
    <w:rsid w:val="00060FBE"/>
    <w:rsid w:val="000616E5"/>
    <w:rsid w:val="00062810"/>
    <w:rsid w:val="00063F00"/>
    <w:rsid w:val="00065AF0"/>
    <w:rsid w:val="00071358"/>
    <w:rsid w:val="00071716"/>
    <w:rsid w:val="0007300D"/>
    <w:rsid w:val="00073609"/>
    <w:rsid w:val="00073FDA"/>
    <w:rsid w:val="00074108"/>
    <w:rsid w:val="00076965"/>
    <w:rsid w:val="0008165D"/>
    <w:rsid w:val="00081AB6"/>
    <w:rsid w:val="000828E0"/>
    <w:rsid w:val="000837B3"/>
    <w:rsid w:val="00083BEF"/>
    <w:rsid w:val="000853B0"/>
    <w:rsid w:val="00086AD4"/>
    <w:rsid w:val="00086BF5"/>
    <w:rsid w:val="00086CE1"/>
    <w:rsid w:val="00086E54"/>
    <w:rsid w:val="000871C8"/>
    <w:rsid w:val="00087A0B"/>
    <w:rsid w:val="00091D23"/>
    <w:rsid w:val="0009339E"/>
    <w:rsid w:val="00093FD9"/>
    <w:rsid w:val="000964FA"/>
    <w:rsid w:val="0009680E"/>
    <w:rsid w:val="00096AF1"/>
    <w:rsid w:val="00096D04"/>
    <w:rsid w:val="00097564"/>
    <w:rsid w:val="000A1281"/>
    <w:rsid w:val="000A13A1"/>
    <w:rsid w:val="000A1D3C"/>
    <w:rsid w:val="000A1F11"/>
    <w:rsid w:val="000A1FE8"/>
    <w:rsid w:val="000A20ED"/>
    <w:rsid w:val="000A2193"/>
    <w:rsid w:val="000A2622"/>
    <w:rsid w:val="000A2742"/>
    <w:rsid w:val="000A286E"/>
    <w:rsid w:val="000A3B41"/>
    <w:rsid w:val="000A405A"/>
    <w:rsid w:val="000A5AB2"/>
    <w:rsid w:val="000A6690"/>
    <w:rsid w:val="000A6D6F"/>
    <w:rsid w:val="000A7AC5"/>
    <w:rsid w:val="000A7C43"/>
    <w:rsid w:val="000A7F95"/>
    <w:rsid w:val="000B12F9"/>
    <w:rsid w:val="000B27F8"/>
    <w:rsid w:val="000B6B2C"/>
    <w:rsid w:val="000B6EBF"/>
    <w:rsid w:val="000B75AB"/>
    <w:rsid w:val="000C0718"/>
    <w:rsid w:val="000C2825"/>
    <w:rsid w:val="000C2868"/>
    <w:rsid w:val="000C3132"/>
    <w:rsid w:val="000C5CA1"/>
    <w:rsid w:val="000D0211"/>
    <w:rsid w:val="000D0DBC"/>
    <w:rsid w:val="000D10F2"/>
    <w:rsid w:val="000D1A4B"/>
    <w:rsid w:val="000D1D7E"/>
    <w:rsid w:val="000D3B48"/>
    <w:rsid w:val="000D474F"/>
    <w:rsid w:val="000D494C"/>
    <w:rsid w:val="000D5BA5"/>
    <w:rsid w:val="000D78B4"/>
    <w:rsid w:val="000D78FE"/>
    <w:rsid w:val="000D7FD9"/>
    <w:rsid w:val="000E0FF5"/>
    <w:rsid w:val="000E1900"/>
    <w:rsid w:val="000E1F17"/>
    <w:rsid w:val="000E41C5"/>
    <w:rsid w:val="000E438B"/>
    <w:rsid w:val="000E5583"/>
    <w:rsid w:val="000E5BE0"/>
    <w:rsid w:val="000E5CDD"/>
    <w:rsid w:val="000E6A24"/>
    <w:rsid w:val="000F3EF4"/>
    <w:rsid w:val="000F4406"/>
    <w:rsid w:val="000F670E"/>
    <w:rsid w:val="000F6A74"/>
    <w:rsid w:val="000F73F5"/>
    <w:rsid w:val="001014DC"/>
    <w:rsid w:val="00101C6D"/>
    <w:rsid w:val="001050A1"/>
    <w:rsid w:val="00106C3B"/>
    <w:rsid w:val="00110DC6"/>
    <w:rsid w:val="00110EB0"/>
    <w:rsid w:val="0011125F"/>
    <w:rsid w:val="00111507"/>
    <w:rsid w:val="0011220D"/>
    <w:rsid w:val="00112692"/>
    <w:rsid w:val="00114479"/>
    <w:rsid w:val="001150DC"/>
    <w:rsid w:val="001168D6"/>
    <w:rsid w:val="00117B85"/>
    <w:rsid w:val="00117E68"/>
    <w:rsid w:val="00125AFB"/>
    <w:rsid w:val="00125EC6"/>
    <w:rsid w:val="001261C6"/>
    <w:rsid w:val="00127BF4"/>
    <w:rsid w:val="001312F3"/>
    <w:rsid w:val="00131740"/>
    <w:rsid w:val="00133244"/>
    <w:rsid w:val="00136722"/>
    <w:rsid w:val="001418F9"/>
    <w:rsid w:val="00142876"/>
    <w:rsid w:val="001435D9"/>
    <w:rsid w:val="001438F7"/>
    <w:rsid w:val="00144E8C"/>
    <w:rsid w:val="00146488"/>
    <w:rsid w:val="00146613"/>
    <w:rsid w:val="00147219"/>
    <w:rsid w:val="0014780C"/>
    <w:rsid w:val="00147CA2"/>
    <w:rsid w:val="001501D8"/>
    <w:rsid w:val="001504D1"/>
    <w:rsid w:val="001509BF"/>
    <w:rsid w:val="001511E7"/>
    <w:rsid w:val="00151416"/>
    <w:rsid w:val="00151CD5"/>
    <w:rsid w:val="0015211B"/>
    <w:rsid w:val="001546CC"/>
    <w:rsid w:val="00155168"/>
    <w:rsid w:val="001576BD"/>
    <w:rsid w:val="00157F3B"/>
    <w:rsid w:val="00160643"/>
    <w:rsid w:val="00161662"/>
    <w:rsid w:val="00163425"/>
    <w:rsid w:val="0016711D"/>
    <w:rsid w:val="00167150"/>
    <w:rsid w:val="00170108"/>
    <w:rsid w:val="00170336"/>
    <w:rsid w:val="00170D81"/>
    <w:rsid w:val="00173927"/>
    <w:rsid w:val="00173C23"/>
    <w:rsid w:val="001747E3"/>
    <w:rsid w:val="001749F8"/>
    <w:rsid w:val="00174C1F"/>
    <w:rsid w:val="00180524"/>
    <w:rsid w:val="00180D54"/>
    <w:rsid w:val="00181307"/>
    <w:rsid w:val="00182353"/>
    <w:rsid w:val="001832DF"/>
    <w:rsid w:val="00183586"/>
    <w:rsid w:val="00183ED7"/>
    <w:rsid w:val="001841DE"/>
    <w:rsid w:val="00184319"/>
    <w:rsid w:val="00185B5C"/>
    <w:rsid w:val="0018664D"/>
    <w:rsid w:val="00186C78"/>
    <w:rsid w:val="00186DC9"/>
    <w:rsid w:val="00187EF5"/>
    <w:rsid w:val="00190F91"/>
    <w:rsid w:val="00191578"/>
    <w:rsid w:val="00191E49"/>
    <w:rsid w:val="0019212B"/>
    <w:rsid w:val="00192F65"/>
    <w:rsid w:val="00193657"/>
    <w:rsid w:val="001958AA"/>
    <w:rsid w:val="00195CC8"/>
    <w:rsid w:val="00195D5A"/>
    <w:rsid w:val="0019638C"/>
    <w:rsid w:val="00197C9E"/>
    <w:rsid w:val="00197D47"/>
    <w:rsid w:val="001A41B7"/>
    <w:rsid w:val="001A4ADC"/>
    <w:rsid w:val="001A4C26"/>
    <w:rsid w:val="001A5223"/>
    <w:rsid w:val="001A6C70"/>
    <w:rsid w:val="001B0E6D"/>
    <w:rsid w:val="001B1CD9"/>
    <w:rsid w:val="001B43C4"/>
    <w:rsid w:val="001B4F69"/>
    <w:rsid w:val="001B779E"/>
    <w:rsid w:val="001C022A"/>
    <w:rsid w:val="001C0FB3"/>
    <w:rsid w:val="001C1131"/>
    <w:rsid w:val="001C349D"/>
    <w:rsid w:val="001C35CF"/>
    <w:rsid w:val="001C50F9"/>
    <w:rsid w:val="001C5E4A"/>
    <w:rsid w:val="001C6ADB"/>
    <w:rsid w:val="001C7C48"/>
    <w:rsid w:val="001D13B0"/>
    <w:rsid w:val="001D2315"/>
    <w:rsid w:val="001D2E82"/>
    <w:rsid w:val="001D57DC"/>
    <w:rsid w:val="001D6418"/>
    <w:rsid w:val="001E019C"/>
    <w:rsid w:val="001E09DE"/>
    <w:rsid w:val="001E0C21"/>
    <w:rsid w:val="001E0F87"/>
    <w:rsid w:val="001E14D7"/>
    <w:rsid w:val="001E1D85"/>
    <w:rsid w:val="001E2161"/>
    <w:rsid w:val="001E2941"/>
    <w:rsid w:val="001E37C9"/>
    <w:rsid w:val="001E623E"/>
    <w:rsid w:val="001E7E3A"/>
    <w:rsid w:val="001F035E"/>
    <w:rsid w:val="001F04A5"/>
    <w:rsid w:val="001F0917"/>
    <w:rsid w:val="001F0EAD"/>
    <w:rsid w:val="001F1003"/>
    <w:rsid w:val="001F1729"/>
    <w:rsid w:val="001F2240"/>
    <w:rsid w:val="001F3262"/>
    <w:rsid w:val="001F36FE"/>
    <w:rsid w:val="001F6FEE"/>
    <w:rsid w:val="001F7AC6"/>
    <w:rsid w:val="00200D8F"/>
    <w:rsid w:val="002024E0"/>
    <w:rsid w:val="00205AF8"/>
    <w:rsid w:val="00206769"/>
    <w:rsid w:val="00207988"/>
    <w:rsid w:val="00207F29"/>
    <w:rsid w:val="00210233"/>
    <w:rsid w:val="00212C6E"/>
    <w:rsid w:val="00214AF1"/>
    <w:rsid w:val="00215168"/>
    <w:rsid w:val="0021574D"/>
    <w:rsid w:val="00215F68"/>
    <w:rsid w:val="002163D3"/>
    <w:rsid w:val="00216A9D"/>
    <w:rsid w:val="002175C4"/>
    <w:rsid w:val="00217A37"/>
    <w:rsid w:val="00220B77"/>
    <w:rsid w:val="00221488"/>
    <w:rsid w:val="0022148A"/>
    <w:rsid w:val="002223C5"/>
    <w:rsid w:val="00225090"/>
    <w:rsid w:val="00225B26"/>
    <w:rsid w:val="0023030A"/>
    <w:rsid w:val="00230FAD"/>
    <w:rsid w:val="00231E79"/>
    <w:rsid w:val="0023210A"/>
    <w:rsid w:val="00234D6B"/>
    <w:rsid w:val="00235FCF"/>
    <w:rsid w:val="002366B3"/>
    <w:rsid w:val="002427BA"/>
    <w:rsid w:val="00244456"/>
    <w:rsid w:val="00247712"/>
    <w:rsid w:val="002477B3"/>
    <w:rsid w:val="0025090C"/>
    <w:rsid w:val="00250B1B"/>
    <w:rsid w:val="00251228"/>
    <w:rsid w:val="002514FD"/>
    <w:rsid w:val="00251CD9"/>
    <w:rsid w:val="00253179"/>
    <w:rsid w:val="002534B1"/>
    <w:rsid w:val="00256764"/>
    <w:rsid w:val="00256B27"/>
    <w:rsid w:val="00260165"/>
    <w:rsid w:val="00260D79"/>
    <w:rsid w:val="002611ED"/>
    <w:rsid w:val="00261E73"/>
    <w:rsid w:val="00262E99"/>
    <w:rsid w:val="002630D0"/>
    <w:rsid w:val="002631B3"/>
    <w:rsid w:val="00263738"/>
    <w:rsid w:val="00264B84"/>
    <w:rsid w:val="00264CED"/>
    <w:rsid w:val="0026560B"/>
    <w:rsid w:val="002657BB"/>
    <w:rsid w:val="00266086"/>
    <w:rsid w:val="00266AE3"/>
    <w:rsid w:val="0026754B"/>
    <w:rsid w:val="002675BC"/>
    <w:rsid w:val="00267651"/>
    <w:rsid w:val="002701F6"/>
    <w:rsid w:val="00270442"/>
    <w:rsid w:val="002719A3"/>
    <w:rsid w:val="00271A4F"/>
    <w:rsid w:val="00271DE8"/>
    <w:rsid w:val="00272018"/>
    <w:rsid w:val="00274A9D"/>
    <w:rsid w:val="00275659"/>
    <w:rsid w:val="002830B6"/>
    <w:rsid w:val="002845A2"/>
    <w:rsid w:val="00286413"/>
    <w:rsid w:val="002865A0"/>
    <w:rsid w:val="0028748A"/>
    <w:rsid w:val="00287508"/>
    <w:rsid w:val="00287AC1"/>
    <w:rsid w:val="00290739"/>
    <w:rsid w:val="00291D45"/>
    <w:rsid w:val="00291F1D"/>
    <w:rsid w:val="00292429"/>
    <w:rsid w:val="002929DC"/>
    <w:rsid w:val="00294197"/>
    <w:rsid w:val="002945E7"/>
    <w:rsid w:val="00294655"/>
    <w:rsid w:val="00294AA7"/>
    <w:rsid w:val="00295EDB"/>
    <w:rsid w:val="0029631C"/>
    <w:rsid w:val="00297F76"/>
    <w:rsid w:val="002A0323"/>
    <w:rsid w:val="002A0C42"/>
    <w:rsid w:val="002A3A4D"/>
    <w:rsid w:val="002A4B21"/>
    <w:rsid w:val="002A762A"/>
    <w:rsid w:val="002A7D0B"/>
    <w:rsid w:val="002B28F9"/>
    <w:rsid w:val="002B2D68"/>
    <w:rsid w:val="002B2FC4"/>
    <w:rsid w:val="002B5CE6"/>
    <w:rsid w:val="002B6D62"/>
    <w:rsid w:val="002B7658"/>
    <w:rsid w:val="002C162B"/>
    <w:rsid w:val="002C2B7F"/>
    <w:rsid w:val="002C5494"/>
    <w:rsid w:val="002C5AE5"/>
    <w:rsid w:val="002C7D78"/>
    <w:rsid w:val="002D0956"/>
    <w:rsid w:val="002D2962"/>
    <w:rsid w:val="002D2C02"/>
    <w:rsid w:val="002D3DEC"/>
    <w:rsid w:val="002D45D4"/>
    <w:rsid w:val="002D57B7"/>
    <w:rsid w:val="002D7E0D"/>
    <w:rsid w:val="002E00C2"/>
    <w:rsid w:val="002E0BAC"/>
    <w:rsid w:val="002E1C61"/>
    <w:rsid w:val="002E2865"/>
    <w:rsid w:val="002E43BA"/>
    <w:rsid w:val="002E6DF3"/>
    <w:rsid w:val="002F028E"/>
    <w:rsid w:val="002F2899"/>
    <w:rsid w:val="002F3295"/>
    <w:rsid w:val="002F4386"/>
    <w:rsid w:val="002F65C6"/>
    <w:rsid w:val="002F794C"/>
    <w:rsid w:val="002F7F69"/>
    <w:rsid w:val="003014C7"/>
    <w:rsid w:val="003015F0"/>
    <w:rsid w:val="00301E54"/>
    <w:rsid w:val="00302F7A"/>
    <w:rsid w:val="00303D3A"/>
    <w:rsid w:val="003054DE"/>
    <w:rsid w:val="00305B4B"/>
    <w:rsid w:val="00306827"/>
    <w:rsid w:val="00306E20"/>
    <w:rsid w:val="00307265"/>
    <w:rsid w:val="003106F6"/>
    <w:rsid w:val="003115FD"/>
    <w:rsid w:val="00312313"/>
    <w:rsid w:val="00312350"/>
    <w:rsid w:val="0031372D"/>
    <w:rsid w:val="00313F20"/>
    <w:rsid w:val="0031402C"/>
    <w:rsid w:val="00316B3E"/>
    <w:rsid w:val="00317740"/>
    <w:rsid w:val="00317B1E"/>
    <w:rsid w:val="00320A7C"/>
    <w:rsid w:val="00321B95"/>
    <w:rsid w:val="0032235C"/>
    <w:rsid w:val="003228A2"/>
    <w:rsid w:val="00322B10"/>
    <w:rsid w:val="00322F53"/>
    <w:rsid w:val="00323FC1"/>
    <w:rsid w:val="00326547"/>
    <w:rsid w:val="00330792"/>
    <w:rsid w:val="00333388"/>
    <w:rsid w:val="00333647"/>
    <w:rsid w:val="003338A7"/>
    <w:rsid w:val="00333D79"/>
    <w:rsid w:val="0033446C"/>
    <w:rsid w:val="00334D8F"/>
    <w:rsid w:val="00334EEB"/>
    <w:rsid w:val="0033603D"/>
    <w:rsid w:val="0033719C"/>
    <w:rsid w:val="00340B3B"/>
    <w:rsid w:val="00341F76"/>
    <w:rsid w:val="003421FA"/>
    <w:rsid w:val="003423A3"/>
    <w:rsid w:val="0034428A"/>
    <w:rsid w:val="00345F62"/>
    <w:rsid w:val="00346828"/>
    <w:rsid w:val="0034773C"/>
    <w:rsid w:val="00350343"/>
    <w:rsid w:val="00350BC3"/>
    <w:rsid w:val="00352E10"/>
    <w:rsid w:val="003532DC"/>
    <w:rsid w:val="003537C7"/>
    <w:rsid w:val="00355019"/>
    <w:rsid w:val="00355AF3"/>
    <w:rsid w:val="00355CDA"/>
    <w:rsid w:val="003561FA"/>
    <w:rsid w:val="00356A9C"/>
    <w:rsid w:val="00357B4D"/>
    <w:rsid w:val="0036010B"/>
    <w:rsid w:val="00360175"/>
    <w:rsid w:val="00361762"/>
    <w:rsid w:val="003622D8"/>
    <w:rsid w:val="003637D9"/>
    <w:rsid w:val="00363AFA"/>
    <w:rsid w:val="003643BE"/>
    <w:rsid w:val="00365A3F"/>
    <w:rsid w:val="00365AEF"/>
    <w:rsid w:val="00366494"/>
    <w:rsid w:val="003677F4"/>
    <w:rsid w:val="00367D1E"/>
    <w:rsid w:val="00367FA9"/>
    <w:rsid w:val="00372AEC"/>
    <w:rsid w:val="00373059"/>
    <w:rsid w:val="00375392"/>
    <w:rsid w:val="00376EF5"/>
    <w:rsid w:val="003779BD"/>
    <w:rsid w:val="0038108B"/>
    <w:rsid w:val="00382492"/>
    <w:rsid w:val="00382C6A"/>
    <w:rsid w:val="00384813"/>
    <w:rsid w:val="0038605F"/>
    <w:rsid w:val="00386162"/>
    <w:rsid w:val="00386945"/>
    <w:rsid w:val="0038708B"/>
    <w:rsid w:val="00390046"/>
    <w:rsid w:val="0039025A"/>
    <w:rsid w:val="00390347"/>
    <w:rsid w:val="003908F2"/>
    <w:rsid w:val="0039135B"/>
    <w:rsid w:val="00391985"/>
    <w:rsid w:val="00391BC1"/>
    <w:rsid w:val="003922CE"/>
    <w:rsid w:val="00392750"/>
    <w:rsid w:val="00392A5B"/>
    <w:rsid w:val="00393095"/>
    <w:rsid w:val="00394DF6"/>
    <w:rsid w:val="00395325"/>
    <w:rsid w:val="00396F69"/>
    <w:rsid w:val="003A0A1A"/>
    <w:rsid w:val="003A0CC7"/>
    <w:rsid w:val="003A1793"/>
    <w:rsid w:val="003A2446"/>
    <w:rsid w:val="003A29A3"/>
    <w:rsid w:val="003A3939"/>
    <w:rsid w:val="003A49EA"/>
    <w:rsid w:val="003A4E23"/>
    <w:rsid w:val="003A5CF1"/>
    <w:rsid w:val="003A5F26"/>
    <w:rsid w:val="003A6712"/>
    <w:rsid w:val="003A713B"/>
    <w:rsid w:val="003B129A"/>
    <w:rsid w:val="003B13ED"/>
    <w:rsid w:val="003B1807"/>
    <w:rsid w:val="003B24E5"/>
    <w:rsid w:val="003B299A"/>
    <w:rsid w:val="003B32D6"/>
    <w:rsid w:val="003B5384"/>
    <w:rsid w:val="003B723F"/>
    <w:rsid w:val="003B7266"/>
    <w:rsid w:val="003B787C"/>
    <w:rsid w:val="003C107D"/>
    <w:rsid w:val="003C11C8"/>
    <w:rsid w:val="003C2EF1"/>
    <w:rsid w:val="003C55AF"/>
    <w:rsid w:val="003C5D41"/>
    <w:rsid w:val="003C6B67"/>
    <w:rsid w:val="003C78BF"/>
    <w:rsid w:val="003D1CF8"/>
    <w:rsid w:val="003D4576"/>
    <w:rsid w:val="003D4B8A"/>
    <w:rsid w:val="003D544F"/>
    <w:rsid w:val="003D651A"/>
    <w:rsid w:val="003E2C1D"/>
    <w:rsid w:val="003E595A"/>
    <w:rsid w:val="003E5AD6"/>
    <w:rsid w:val="003E61D5"/>
    <w:rsid w:val="003E68DD"/>
    <w:rsid w:val="003E7AA0"/>
    <w:rsid w:val="003F0483"/>
    <w:rsid w:val="003F0BED"/>
    <w:rsid w:val="003F1583"/>
    <w:rsid w:val="003F2364"/>
    <w:rsid w:val="003F57E4"/>
    <w:rsid w:val="003F6518"/>
    <w:rsid w:val="003F7AF9"/>
    <w:rsid w:val="004010B5"/>
    <w:rsid w:val="00401C1B"/>
    <w:rsid w:val="00402022"/>
    <w:rsid w:val="00403382"/>
    <w:rsid w:val="0040448F"/>
    <w:rsid w:val="00404A03"/>
    <w:rsid w:val="00410985"/>
    <w:rsid w:val="00410D84"/>
    <w:rsid w:val="00411163"/>
    <w:rsid w:val="00417864"/>
    <w:rsid w:val="00420F47"/>
    <w:rsid w:val="00421EA9"/>
    <w:rsid w:val="00422BA7"/>
    <w:rsid w:val="00423B22"/>
    <w:rsid w:val="00426250"/>
    <w:rsid w:val="00431574"/>
    <w:rsid w:val="00433217"/>
    <w:rsid w:val="00433A81"/>
    <w:rsid w:val="00433D96"/>
    <w:rsid w:val="004351E9"/>
    <w:rsid w:val="0043531D"/>
    <w:rsid w:val="004354D7"/>
    <w:rsid w:val="0043581F"/>
    <w:rsid w:val="004359B0"/>
    <w:rsid w:val="004378DB"/>
    <w:rsid w:val="00440066"/>
    <w:rsid w:val="0044066D"/>
    <w:rsid w:val="00441037"/>
    <w:rsid w:val="00441DE0"/>
    <w:rsid w:val="00442F2D"/>
    <w:rsid w:val="00443772"/>
    <w:rsid w:val="00444618"/>
    <w:rsid w:val="00445DED"/>
    <w:rsid w:val="0044637B"/>
    <w:rsid w:val="004509AA"/>
    <w:rsid w:val="00451C85"/>
    <w:rsid w:val="00451EE9"/>
    <w:rsid w:val="004525E7"/>
    <w:rsid w:val="00452B67"/>
    <w:rsid w:val="004538BC"/>
    <w:rsid w:val="00455301"/>
    <w:rsid w:val="0045549E"/>
    <w:rsid w:val="00455911"/>
    <w:rsid w:val="00455990"/>
    <w:rsid w:val="00456404"/>
    <w:rsid w:val="00461049"/>
    <w:rsid w:val="00461BFA"/>
    <w:rsid w:val="00462BAF"/>
    <w:rsid w:val="00463341"/>
    <w:rsid w:val="00463457"/>
    <w:rsid w:val="00464FE6"/>
    <w:rsid w:val="004654D9"/>
    <w:rsid w:val="004663B0"/>
    <w:rsid w:val="00467BC3"/>
    <w:rsid w:val="00470666"/>
    <w:rsid w:val="004707C7"/>
    <w:rsid w:val="00472698"/>
    <w:rsid w:val="00474E3D"/>
    <w:rsid w:val="0047568D"/>
    <w:rsid w:val="00475981"/>
    <w:rsid w:val="004762B0"/>
    <w:rsid w:val="004763C8"/>
    <w:rsid w:val="00476920"/>
    <w:rsid w:val="004770AA"/>
    <w:rsid w:val="00480711"/>
    <w:rsid w:val="004808E5"/>
    <w:rsid w:val="00480E55"/>
    <w:rsid w:val="00481045"/>
    <w:rsid w:val="004822A8"/>
    <w:rsid w:val="004829D7"/>
    <w:rsid w:val="00483200"/>
    <w:rsid w:val="00485E24"/>
    <w:rsid w:val="004870A8"/>
    <w:rsid w:val="00487334"/>
    <w:rsid w:val="00490099"/>
    <w:rsid w:val="00490A37"/>
    <w:rsid w:val="00490F14"/>
    <w:rsid w:val="00491C0A"/>
    <w:rsid w:val="0049774C"/>
    <w:rsid w:val="00497DD6"/>
    <w:rsid w:val="004A03AA"/>
    <w:rsid w:val="004A06AE"/>
    <w:rsid w:val="004A0D6B"/>
    <w:rsid w:val="004A14BD"/>
    <w:rsid w:val="004A1975"/>
    <w:rsid w:val="004A2120"/>
    <w:rsid w:val="004A34E7"/>
    <w:rsid w:val="004A40B1"/>
    <w:rsid w:val="004A4A8A"/>
    <w:rsid w:val="004A53EC"/>
    <w:rsid w:val="004A5E4A"/>
    <w:rsid w:val="004A6691"/>
    <w:rsid w:val="004B10F7"/>
    <w:rsid w:val="004B11E8"/>
    <w:rsid w:val="004B2B3A"/>
    <w:rsid w:val="004B5AC4"/>
    <w:rsid w:val="004B653E"/>
    <w:rsid w:val="004C02CD"/>
    <w:rsid w:val="004C0A9E"/>
    <w:rsid w:val="004C33CF"/>
    <w:rsid w:val="004C3ACC"/>
    <w:rsid w:val="004C51D9"/>
    <w:rsid w:val="004C522C"/>
    <w:rsid w:val="004C5516"/>
    <w:rsid w:val="004C5D92"/>
    <w:rsid w:val="004C6A99"/>
    <w:rsid w:val="004C6AB7"/>
    <w:rsid w:val="004C6C7D"/>
    <w:rsid w:val="004D071D"/>
    <w:rsid w:val="004D0FC7"/>
    <w:rsid w:val="004D14F5"/>
    <w:rsid w:val="004D31E2"/>
    <w:rsid w:val="004D336C"/>
    <w:rsid w:val="004D3E38"/>
    <w:rsid w:val="004D422A"/>
    <w:rsid w:val="004D4328"/>
    <w:rsid w:val="004D49BF"/>
    <w:rsid w:val="004D6FA9"/>
    <w:rsid w:val="004D7224"/>
    <w:rsid w:val="004E0BAF"/>
    <w:rsid w:val="004E15DB"/>
    <w:rsid w:val="004E60CF"/>
    <w:rsid w:val="004E78DA"/>
    <w:rsid w:val="004F03DF"/>
    <w:rsid w:val="004F0692"/>
    <w:rsid w:val="004F0C3A"/>
    <w:rsid w:val="004F3389"/>
    <w:rsid w:val="004F492D"/>
    <w:rsid w:val="004F77F9"/>
    <w:rsid w:val="00500CED"/>
    <w:rsid w:val="00501A59"/>
    <w:rsid w:val="00502F29"/>
    <w:rsid w:val="005059EF"/>
    <w:rsid w:val="00505EE5"/>
    <w:rsid w:val="00505F69"/>
    <w:rsid w:val="005069B5"/>
    <w:rsid w:val="00510407"/>
    <w:rsid w:val="0051170D"/>
    <w:rsid w:val="00516337"/>
    <w:rsid w:val="00517334"/>
    <w:rsid w:val="00521B23"/>
    <w:rsid w:val="00521F53"/>
    <w:rsid w:val="00522464"/>
    <w:rsid w:val="005232A4"/>
    <w:rsid w:val="00523D78"/>
    <w:rsid w:val="00524BED"/>
    <w:rsid w:val="005278CC"/>
    <w:rsid w:val="005308CA"/>
    <w:rsid w:val="005314D2"/>
    <w:rsid w:val="00532BD3"/>
    <w:rsid w:val="00532DA5"/>
    <w:rsid w:val="00534B93"/>
    <w:rsid w:val="00535478"/>
    <w:rsid w:val="00535E61"/>
    <w:rsid w:val="00536D13"/>
    <w:rsid w:val="005375B9"/>
    <w:rsid w:val="00541363"/>
    <w:rsid w:val="0054141A"/>
    <w:rsid w:val="00542247"/>
    <w:rsid w:val="00542E9E"/>
    <w:rsid w:val="00545675"/>
    <w:rsid w:val="0054667B"/>
    <w:rsid w:val="0054686E"/>
    <w:rsid w:val="00546B4B"/>
    <w:rsid w:val="00546DBD"/>
    <w:rsid w:val="00550567"/>
    <w:rsid w:val="0055070F"/>
    <w:rsid w:val="00550C1D"/>
    <w:rsid w:val="0055198B"/>
    <w:rsid w:val="0055213D"/>
    <w:rsid w:val="005527C1"/>
    <w:rsid w:val="00552D2D"/>
    <w:rsid w:val="0055471B"/>
    <w:rsid w:val="0055500C"/>
    <w:rsid w:val="00555202"/>
    <w:rsid w:val="00556E3F"/>
    <w:rsid w:val="0055738E"/>
    <w:rsid w:val="00560DBD"/>
    <w:rsid w:val="0056109D"/>
    <w:rsid w:val="005621DA"/>
    <w:rsid w:val="00562D80"/>
    <w:rsid w:val="005632EC"/>
    <w:rsid w:val="00563C08"/>
    <w:rsid w:val="00566315"/>
    <w:rsid w:val="00566F38"/>
    <w:rsid w:val="005677F7"/>
    <w:rsid w:val="00567B3F"/>
    <w:rsid w:val="00567D64"/>
    <w:rsid w:val="00571321"/>
    <w:rsid w:val="005714E6"/>
    <w:rsid w:val="0057155E"/>
    <w:rsid w:val="00573220"/>
    <w:rsid w:val="00573D26"/>
    <w:rsid w:val="00573E2D"/>
    <w:rsid w:val="00575C92"/>
    <w:rsid w:val="005763C7"/>
    <w:rsid w:val="0058014B"/>
    <w:rsid w:val="00582B3E"/>
    <w:rsid w:val="00583C1C"/>
    <w:rsid w:val="00583D61"/>
    <w:rsid w:val="00584179"/>
    <w:rsid w:val="00585A37"/>
    <w:rsid w:val="005861B6"/>
    <w:rsid w:val="00587F6B"/>
    <w:rsid w:val="00591A31"/>
    <w:rsid w:val="00591D9F"/>
    <w:rsid w:val="00592C9A"/>
    <w:rsid w:val="00592D7A"/>
    <w:rsid w:val="00594355"/>
    <w:rsid w:val="005945F7"/>
    <w:rsid w:val="00595831"/>
    <w:rsid w:val="0059692D"/>
    <w:rsid w:val="005976C1"/>
    <w:rsid w:val="00597733"/>
    <w:rsid w:val="005A1131"/>
    <w:rsid w:val="005A1470"/>
    <w:rsid w:val="005A2183"/>
    <w:rsid w:val="005A3368"/>
    <w:rsid w:val="005A4120"/>
    <w:rsid w:val="005A5336"/>
    <w:rsid w:val="005A6214"/>
    <w:rsid w:val="005A7798"/>
    <w:rsid w:val="005B2976"/>
    <w:rsid w:val="005B38C0"/>
    <w:rsid w:val="005B3AEB"/>
    <w:rsid w:val="005B4378"/>
    <w:rsid w:val="005C000B"/>
    <w:rsid w:val="005C0AA6"/>
    <w:rsid w:val="005C0AD3"/>
    <w:rsid w:val="005C146D"/>
    <w:rsid w:val="005C1BA2"/>
    <w:rsid w:val="005C369A"/>
    <w:rsid w:val="005C408C"/>
    <w:rsid w:val="005C5656"/>
    <w:rsid w:val="005C5A2A"/>
    <w:rsid w:val="005C6120"/>
    <w:rsid w:val="005C630F"/>
    <w:rsid w:val="005C70AD"/>
    <w:rsid w:val="005D0FB4"/>
    <w:rsid w:val="005D1BFA"/>
    <w:rsid w:val="005D32EB"/>
    <w:rsid w:val="005D3FC7"/>
    <w:rsid w:val="005D4996"/>
    <w:rsid w:val="005D50BE"/>
    <w:rsid w:val="005D62AC"/>
    <w:rsid w:val="005D6550"/>
    <w:rsid w:val="005D722B"/>
    <w:rsid w:val="005D7366"/>
    <w:rsid w:val="005E020C"/>
    <w:rsid w:val="005E1773"/>
    <w:rsid w:val="005E3F67"/>
    <w:rsid w:val="005E402F"/>
    <w:rsid w:val="005E4E76"/>
    <w:rsid w:val="005E6454"/>
    <w:rsid w:val="005E6882"/>
    <w:rsid w:val="005E6B0C"/>
    <w:rsid w:val="005E6E60"/>
    <w:rsid w:val="005E7082"/>
    <w:rsid w:val="005E7522"/>
    <w:rsid w:val="005E7D98"/>
    <w:rsid w:val="005F05B0"/>
    <w:rsid w:val="005F0AD4"/>
    <w:rsid w:val="005F16A5"/>
    <w:rsid w:val="005F257D"/>
    <w:rsid w:val="005F2656"/>
    <w:rsid w:val="005F2FF1"/>
    <w:rsid w:val="005F36C5"/>
    <w:rsid w:val="005F3DE0"/>
    <w:rsid w:val="005F4A12"/>
    <w:rsid w:val="005F5A55"/>
    <w:rsid w:val="005F7160"/>
    <w:rsid w:val="0060096B"/>
    <w:rsid w:val="00600A44"/>
    <w:rsid w:val="00602AC6"/>
    <w:rsid w:val="00603433"/>
    <w:rsid w:val="006044A4"/>
    <w:rsid w:val="00606963"/>
    <w:rsid w:val="00606DAD"/>
    <w:rsid w:val="00607069"/>
    <w:rsid w:val="006108C2"/>
    <w:rsid w:val="006118BA"/>
    <w:rsid w:val="00613452"/>
    <w:rsid w:val="00613814"/>
    <w:rsid w:val="00613EAB"/>
    <w:rsid w:val="0061577A"/>
    <w:rsid w:val="006172AA"/>
    <w:rsid w:val="0061745D"/>
    <w:rsid w:val="00617A69"/>
    <w:rsid w:val="006250BF"/>
    <w:rsid w:val="00626B81"/>
    <w:rsid w:val="006301F8"/>
    <w:rsid w:val="00630B7D"/>
    <w:rsid w:val="00633C31"/>
    <w:rsid w:val="00633D93"/>
    <w:rsid w:val="00635EF8"/>
    <w:rsid w:val="0063748E"/>
    <w:rsid w:val="00641395"/>
    <w:rsid w:val="00641DAE"/>
    <w:rsid w:val="00642AC4"/>
    <w:rsid w:val="00643BC2"/>
    <w:rsid w:val="0064525F"/>
    <w:rsid w:val="006461B1"/>
    <w:rsid w:val="006506A9"/>
    <w:rsid w:val="00650D02"/>
    <w:rsid w:val="006515B0"/>
    <w:rsid w:val="00651B6D"/>
    <w:rsid w:val="00651CF6"/>
    <w:rsid w:val="00654C57"/>
    <w:rsid w:val="0065535D"/>
    <w:rsid w:val="006560E2"/>
    <w:rsid w:val="00657432"/>
    <w:rsid w:val="00657FCB"/>
    <w:rsid w:val="0066003A"/>
    <w:rsid w:val="0066029F"/>
    <w:rsid w:val="0066038D"/>
    <w:rsid w:val="00660631"/>
    <w:rsid w:val="0066089D"/>
    <w:rsid w:val="00661374"/>
    <w:rsid w:val="00662A85"/>
    <w:rsid w:val="00663529"/>
    <w:rsid w:val="00665A61"/>
    <w:rsid w:val="006662F3"/>
    <w:rsid w:val="006707B2"/>
    <w:rsid w:val="006718AC"/>
    <w:rsid w:val="006734C6"/>
    <w:rsid w:val="00673AD6"/>
    <w:rsid w:val="006746B2"/>
    <w:rsid w:val="00674C29"/>
    <w:rsid w:val="00677A32"/>
    <w:rsid w:val="00680E6F"/>
    <w:rsid w:val="0068280D"/>
    <w:rsid w:val="00682CC2"/>
    <w:rsid w:val="00683EE7"/>
    <w:rsid w:val="00684285"/>
    <w:rsid w:val="006844AF"/>
    <w:rsid w:val="0068463C"/>
    <w:rsid w:val="0068532F"/>
    <w:rsid w:val="00685E5F"/>
    <w:rsid w:val="00686AE9"/>
    <w:rsid w:val="00686B5C"/>
    <w:rsid w:val="00686DB2"/>
    <w:rsid w:val="00690540"/>
    <w:rsid w:val="006905AE"/>
    <w:rsid w:val="00691649"/>
    <w:rsid w:val="0069249C"/>
    <w:rsid w:val="006933B3"/>
    <w:rsid w:val="00693BB4"/>
    <w:rsid w:val="00693BD4"/>
    <w:rsid w:val="00694007"/>
    <w:rsid w:val="00694487"/>
    <w:rsid w:val="006956D1"/>
    <w:rsid w:val="00695888"/>
    <w:rsid w:val="00696D50"/>
    <w:rsid w:val="006970D6"/>
    <w:rsid w:val="006A0DE1"/>
    <w:rsid w:val="006A13AE"/>
    <w:rsid w:val="006A150B"/>
    <w:rsid w:val="006A19ED"/>
    <w:rsid w:val="006A22F0"/>
    <w:rsid w:val="006A3C98"/>
    <w:rsid w:val="006A3CC0"/>
    <w:rsid w:val="006A6FDF"/>
    <w:rsid w:val="006A7C78"/>
    <w:rsid w:val="006B0064"/>
    <w:rsid w:val="006B0E2B"/>
    <w:rsid w:val="006B1452"/>
    <w:rsid w:val="006B1F19"/>
    <w:rsid w:val="006B2F11"/>
    <w:rsid w:val="006B314D"/>
    <w:rsid w:val="006B33BD"/>
    <w:rsid w:val="006B3876"/>
    <w:rsid w:val="006B392C"/>
    <w:rsid w:val="006B6C5D"/>
    <w:rsid w:val="006B7E0D"/>
    <w:rsid w:val="006C062E"/>
    <w:rsid w:val="006C0A6F"/>
    <w:rsid w:val="006C2FE4"/>
    <w:rsid w:val="006C3265"/>
    <w:rsid w:val="006C496E"/>
    <w:rsid w:val="006C514A"/>
    <w:rsid w:val="006C5D60"/>
    <w:rsid w:val="006D1372"/>
    <w:rsid w:val="006D14FA"/>
    <w:rsid w:val="006D1701"/>
    <w:rsid w:val="006D1F7E"/>
    <w:rsid w:val="006D2CC5"/>
    <w:rsid w:val="006D34E7"/>
    <w:rsid w:val="006D3595"/>
    <w:rsid w:val="006D3FBB"/>
    <w:rsid w:val="006D3FD6"/>
    <w:rsid w:val="006D4A41"/>
    <w:rsid w:val="006D4B84"/>
    <w:rsid w:val="006D7447"/>
    <w:rsid w:val="006D76C2"/>
    <w:rsid w:val="006D7A9E"/>
    <w:rsid w:val="006E02C8"/>
    <w:rsid w:val="006E194C"/>
    <w:rsid w:val="006E1EC0"/>
    <w:rsid w:val="006E1F80"/>
    <w:rsid w:val="006E257D"/>
    <w:rsid w:val="006E2AFD"/>
    <w:rsid w:val="006E33F3"/>
    <w:rsid w:val="006E3856"/>
    <w:rsid w:val="006E476E"/>
    <w:rsid w:val="006E57EF"/>
    <w:rsid w:val="006E5FFC"/>
    <w:rsid w:val="006E675A"/>
    <w:rsid w:val="006E6F00"/>
    <w:rsid w:val="006E730B"/>
    <w:rsid w:val="006E7510"/>
    <w:rsid w:val="006F1CCA"/>
    <w:rsid w:val="006F38AE"/>
    <w:rsid w:val="006F3A18"/>
    <w:rsid w:val="006F4167"/>
    <w:rsid w:val="006F4698"/>
    <w:rsid w:val="006F51E4"/>
    <w:rsid w:val="006F5CA0"/>
    <w:rsid w:val="006F654D"/>
    <w:rsid w:val="006F7ADF"/>
    <w:rsid w:val="00700F12"/>
    <w:rsid w:val="00701C9A"/>
    <w:rsid w:val="00703F77"/>
    <w:rsid w:val="00704284"/>
    <w:rsid w:val="007045F4"/>
    <w:rsid w:val="00704A41"/>
    <w:rsid w:val="00704D7D"/>
    <w:rsid w:val="00704FD0"/>
    <w:rsid w:val="0070657A"/>
    <w:rsid w:val="00707D94"/>
    <w:rsid w:val="00710937"/>
    <w:rsid w:val="00712CA9"/>
    <w:rsid w:val="00713159"/>
    <w:rsid w:val="00713309"/>
    <w:rsid w:val="00713F2C"/>
    <w:rsid w:val="007146D8"/>
    <w:rsid w:val="007151DA"/>
    <w:rsid w:val="00716502"/>
    <w:rsid w:val="00716B83"/>
    <w:rsid w:val="00716F54"/>
    <w:rsid w:val="007214D0"/>
    <w:rsid w:val="007217A8"/>
    <w:rsid w:val="00721ED2"/>
    <w:rsid w:val="0072271E"/>
    <w:rsid w:val="00722F37"/>
    <w:rsid w:val="00722FD5"/>
    <w:rsid w:val="00723F29"/>
    <w:rsid w:val="00724398"/>
    <w:rsid w:val="00725028"/>
    <w:rsid w:val="007260F1"/>
    <w:rsid w:val="007275E8"/>
    <w:rsid w:val="007277C0"/>
    <w:rsid w:val="00727904"/>
    <w:rsid w:val="00730336"/>
    <w:rsid w:val="00730DA1"/>
    <w:rsid w:val="00731F01"/>
    <w:rsid w:val="00732757"/>
    <w:rsid w:val="0073288D"/>
    <w:rsid w:val="00733489"/>
    <w:rsid w:val="00733A51"/>
    <w:rsid w:val="0073423F"/>
    <w:rsid w:val="00734FB0"/>
    <w:rsid w:val="00735ABB"/>
    <w:rsid w:val="00735FD3"/>
    <w:rsid w:val="007369C5"/>
    <w:rsid w:val="007375A1"/>
    <w:rsid w:val="007376C2"/>
    <w:rsid w:val="0074169E"/>
    <w:rsid w:val="0074190D"/>
    <w:rsid w:val="00743BEC"/>
    <w:rsid w:val="007445EF"/>
    <w:rsid w:val="0074584F"/>
    <w:rsid w:val="00745E1B"/>
    <w:rsid w:val="00746412"/>
    <w:rsid w:val="00746774"/>
    <w:rsid w:val="00746B25"/>
    <w:rsid w:val="007508CE"/>
    <w:rsid w:val="007553B0"/>
    <w:rsid w:val="00756FB4"/>
    <w:rsid w:val="00757560"/>
    <w:rsid w:val="00757CDF"/>
    <w:rsid w:val="00760DD2"/>
    <w:rsid w:val="00760F4E"/>
    <w:rsid w:val="007612A2"/>
    <w:rsid w:val="00763562"/>
    <w:rsid w:val="007658C8"/>
    <w:rsid w:val="00765EC7"/>
    <w:rsid w:val="0076635F"/>
    <w:rsid w:val="007670E7"/>
    <w:rsid w:val="007704B7"/>
    <w:rsid w:val="00771434"/>
    <w:rsid w:val="00771B49"/>
    <w:rsid w:val="007728C6"/>
    <w:rsid w:val="007750F2"/>
    <w:rsid w:val="0077548E"/>
    <w:rsid w:val="00775661"/>
    <w:rsid w:val="007809E0"/>
    <w:rsid w:val="0078408E"/>
    <w:rsid w:val="0078425F"/>
    <w:rsid w:val="00784D4F"/>
    <w:rsid w:val="00786487"/>
    <w:rsid w:val="00786FE5"/>
    <w:rsid w:val="00787DD6"/>
    <w:rsid w:val="00790F8E"/>
    <w:rsid w:val="00791291"/>
    <w:rsid w:val="00791D75"/>
    <w:rsid w:val="00791EB1"/>
    <w:rsid w:val="00792488"/>
    <w:rsid w:val="00794AA9"/>
    <w:rsid w:val="00795C77"/>
    <w:rsid w:val="007A098E"/>
    <w:rsid w:val="007A0FAD"/>
    <w:rsid w:val="007A4D69"/>
    <w:rsid w:val="007A55D2"/>
    <w:rsid w:val="007B1098"/>
    <w:rsid w:val="007B1F69"/>
    <w:rsid w:val="007B42FB"/>
    <w:rsid w:val="007B5070"/>
    <w:rsid w:val="007B517E"/>
    <w:rsid w:val="007B5F13"/>
    <w:rsid w:val="007B756E"/>
    <w:rsid w:val="007B7D29"/>
    <w:rsid w:val="007C01B7"/>
    <w:rsid w:val="007C0C7E"/>
    <w:rsid w:val="007C2022"/>
    <w:rsid w:val="007C241B"/>
    <w:rsid w:val="007C386C"/>
    <w:rsid w:val="007C4A60"/>
    <w:rsid w:val="007C4BA7"/>
    <w:rsid w:val="007C4E61"/>
    <w:rsid w:val="007C7A30"/>
    <w:rsid w:val="007D08E5"/>
    <w:rsid w:val="007D0BBA"/>
    <w:rsid w:val="007D22A8"/>
    <w:rsid w:val="007D324A"/>
    <w:rsid w:val="007D33EA"/>
    <w:rsid w:val="007D60C2"/>
    <w:rsid w:val="007E059D"/>
    <w:rsid w:val="007E074B"/>
    <w:rsid w:val="007E0CAF"/>
    <w:rsid w:val="007E0CC6"/>
    <w:rsid w:val="007E145B"/>
    <w:rsid w:val="007E1FE3"/>
    <w:rsid w:val="007E2F1F"/>
    <w:rsid w:val="007E4AF9"/>
    <w:rsid w:val="007E4EE3"/>
    <w:rsid w:val="007E5F1E"/>
    <w:rsid w:val="007E6175"/>
    <w:rsid w:val="007F0AB7"/>
    <w:rsid w:val="007F0AE9"/>
    <w:rsid w:val="007F2897"/>
    <w:rsid w:val="007F2D0A"/>
    <w:rsid w:val="007F34F8"/>
    <w:rsid w:val="007F4C1D"/>
    <w:rsid w:val="007F4E44"/>
    <w:rsid w:val="007F587D"/>
    <w:rsid w:val="007F5890"/>
    <w:rsid w:val="007F5A90"/>
    <w:rsid w:val="007F67D4"/>
    <w:rsid w:val="007F7AE6"/>
    <w:rsid w:val="00800768"/>
    <w:rsid w:val="00802E92"/>
    <w:rsid w:val="00803813"/>
    <w:rsid w:val="00804596"/>
    <w:rsid w:val="0080463D"/>
    <w:rsid w:val="00804775"/>
    <w:rsid w:val="00805227"/>
    <w:rsid w:val="00807403"/>
    <w:rsid w:val="00810554"/>
    <w:rsid w:val="00810BFA"/>
    <w:rsid w:val="008111B1"/>
    <w:rsid w:val="00811D2E"/>
    <w:rsid w:val="008123AE"/>
    <w:rsid w:val="00813634"/>
    <w:rsid w:val="008140DF"/>
    <w:rsid w:val="0082103C"/>
    <w:rsid w:val="00822C15"/>
    <w:rsid w:val="00822F06"/>
    <w:rsid w:val="00823653"/>
    <w:rsid w:val="00823988"/>
    <w:rsid w:val="00824851"/>
    <w:rsid w:val="0082515F"/>
    <w:rsid w:val="00825EBD"/>
    <w:rsid w:val="00826632"/>
    <w:rsid w:val="0082694B"/>
    <w:rsid w:val="00826CFB"/>
    <w:rsid w:val="00830E84"/>
    <w:rsid w:val="00831192"/>
    <w:rsid w:val="00831E61"/>
    <w:rsid w:val="00831F4C"/>
    <w:rsid w:val="00832588"/>
    <w:rsid w:val="00833314"/>
    <w:rsid w:val="00834134"/>
    <w:rsid w:val="00837D19"/>
    <w:rsid w:val="00842479"/>
    <w:rsid w:val="00842E53"/>
    <w:rsid w:val="0084324C"/>
    <w:rsid w:val="008432B0"/>
    <w:rsid w:val="00843671"/>
    <w:rsid w:val="00845B62"/>
    <w:rsid w:val="00846311"/>
    <w:rsid w:val="00847265"/>
    <w:rsid w:val="00847319"/>
    <w:rsid w:val="008506F3"/>
    <w:rsid w:val="00850B25"/>
    <w:rsid w:val="0085188C"/>
    <w:rsid w:val="00854507"/>
    <w:rsid w:val="00854D9E"/>
    <w:rsid w:val="008550A2"/>
    <w:rsid w:val="00856B56"/>
    <w:rsid w:val="00857DE9"/>
    <w:rsid w:val="008601CA"/>
    <w:rsid w:val="00862039"/>
    <w:rsid w:val="008631BB"/>
    <w:rsid w:val="00863E5C"/>
    <w:rsid w:val="0087044C"/>
    <w:rsid w:val="0087128C"/>
    <w:rsid w:val="008718F3"/>
    <w:rsid w:val="00872792"/>
    <w:rsid w:val="00872F02"/>
    <w:rsid w:val="008738AB"/>
    <w:rsid w:val="0087400A"/>
    <w:rsid w:val="008742D8"/>
    <w:rsid w:val="00874A49"/>
    <w:rsid w:val="00875616"/>
    <w:rsid w:val="00876799"/>
    <w:rsid w:val="00876EF6"/>
    <w:rsid w:val="00880490"/>
    <w:rsid w:val="00880D73"/>
    <w:rsid w:val="008824D0"/>
    <w:rsid w:val="0088301C"/>
    <w:rsid w:val="008837A4"/>
    <w:rsid w:val="00884C7F"/>
    <w:rsid w:val="00885AEC"/>
    <w:rsid w:val="00886994"/>
    <w:rsid w:val="00887706"/>
    <w:rsid w:val="00891710"/>
    <w:rsid w:val="00891D08"/>
    <w:rsid w:val="00891E9F"/>
    <w:rsid w:val="00892F7B"/>
    <w:rsid w:val="008931EC"/>
    <w:rsid w:val="00893221"/>
    <w:rsid w:val="00893D90"/>
    <w:rsid w:val="0089473F"/>
    <w:rsid w:val="00894FAA"/>
    <w:rsid w:val="0089539B"/>
    <w:rsid w:val="00897AF2"/>
    <w:rsid w:val="00897D85"/>
    <w:rsid w:val="008A0862"/>
    <w:rsid w:val="008A1138"/>
    <w:rsid w:val="008A1591"/>
    <w:rsid w:val="008A198E"/>
    <w:rsid w:val="008A1AE4"/>
    <w:rsid w:val="008A268E"/>
    <w:rsid w:val="008A4E4B"/>
    <w:rsid w:val="008A51DC"/>
    <w:rsid w:val="008A5ADC"/>
    <w:rsid w:val="008A6330"/>
    <w:rsid w:val="008A7208"/>
    <w:rsid w:val="008B0ED1"/>
    <w:rsid w:val="008B1A14"/>
    <w:rsid w:val="008B1CE8"/>
    <w:rsid w:val="008B1F0C"/>
    <w:rsid w:val="008B2915"/>
    <w:rsid w:val="008B2B73"/>
    <w:rsid w:val="008B6AAA"/>
    <w:rsid w:val="008B7F7C"/>
    <w:rsid w:val="008C015A"/>
    <w:rsid w:val="008C029F"/>
    <w:rsid w:val="008C10E1"/>
    <w:rsid w:val="008C22EC"/>
    <w:rsid w:val="008C2F99"/>
    <w:rsid w:val="008C61EA"/>
    <w:rsid w:val="008C6719"/>
    <w:rsid w:val="008D2107"/>
    <w:rsid w:val="008D2295"/>
    <w:rsid w:val="008D2F69"/>
    <w:rsid w:val="008D3D44"/>
    <w:rsid w:val="008D5C80"/>
    <w:rsid w:val="008E1975"/>
    <w:rsid w:val="008E300E"/>
    <w:rsid w:val="008E38F3"/>
    <w:rsid w:val="008E4ECA"/>
    <w:rsid w:val="008E5F1D"/>
    <w:rsid w:val="008E6870"/>
    <w:rsid w:val="008E6B49"/>
    <w:rsid w:val="008E7B9B"/>
    <w:rsid w:val="008F0422"/>
    <w:rsid w:val="008F090B"/>
    <w:rsid w:val="008F0CC0"/>
    <w:rsid w:val="008F1543"/>
    <w:rsid w:val="008F1684"/>
    <w:rsid w:val="008F2449"/>
    <w:rsid w:val="008F2BEA"/>
    <w:rsid w:val="008F3BF9"/>
    <w:rsid w:val="008F55F7"/>
    <w:rsid w:val="008F5823"/>
    <w:rsid w:val="008F629C"/>
    <w:rsid w:val="008F7BB7"/>
    <w:rsid w:val="00901071"/>
    <w:rsid w:val="00901DF3"/>
    <w:rsid w:val="009028B6"/>
    <w:rsid w:val="00902C50"/>
    <w:rsid w:val="00903260"/>
    <w:rsid w:val="0090398D"/>
    <w:rsid w:val="00905199"/>
    <w:rsid w:val="00906047"/>
    <w:rsid w:val="0090631D"/>
    <w:rsid w:val="009069F1"/>
    <w:rsid w:val="00910720"/>
    <w:rsid w:val="00914FC4"/>
    <w:rsid w:val="0091617D"/>
    <w:rsid w:val="009163A9"/>
    <w:rsid w:val="009202D9"/>
    <w:rsid w:val="00920866"/>
    <w:rsid w:val="00920B78"/>
    <w:rsid w:val="00923BFE"/>
    <w:rsid w:val="0092582D"/>
    <w:rsid w:val="00927492"/>
    <w:rsid w:val="00930E1E"/>
    <w:rsid w:val="00931AE9"/>
    <w:rsid w:val="00932B3D"/>
    <w:rsid w:val="00932C2F"/>
    <w:rsid w:val="00932E0E"/>
    <w:rsid w:val="00933D4D"/>
    <w:rsid w:val="00935136"/>
    <w:rsid w:val="009358AD"/>
    <w:rsid w:val="009359EB"/>
    <w:rsid w:val="00936834"/>
    <w:rsid w:val="00937CD7"/>
    <w:rsid w:val="009403A8"/>
    <w:rsid w:val="009417E5"/>
    <w:rsid w:val="009425E5"/>
    <w:rsid w:val="00945F32"/>
    <w:rsid w:val="009508C6"/>
    <w:rsid w:val="009532C0"/>
    <w:rsid w:val="0095359F"/>
    <w:rsid w:val="0095376A"/>
    <w:rsid w:val="00953AC7"/>
    <w:rsid w:val="009540B7"/>
    <w:rsid w:val="00954191"/>
    <w:rsid w:val="00956632"/>
    <w:rsid w:val="00957255"/>
    <w:rsid w:val="009574C2"/>
    <w:rsid w:val="00957671"/>
    <w:rsid w:val="00960CA1"/>
    <w:rsid w:val="00961AAB"/>
    <w:rsid w:val="00963152"/>
    <w:rsid w:val="009644DA"/>
    <w:rsid w:val="00964DA8"/>
    <w:rsid w:val="009656EB"/>
    <w:rsid w:val="009664F8"/>
    <w:rsid w:val="00966A60"/>
    <w:rsid w:val="00967E73"/>
    <w:rsid w:val="00967ECB"/>
    <w:rsid w:val="00970BD7"/>
    <w:rsid w:val="00970D42"/>
    <w:rsid w:val="0097106D"/>
    <w:rsid w:val="009718CA"/>
    <w:rsid w:val="00971BD8"/>
    <w:rsid w:val="009720D0"/>
    <w:rsid w:val="009726FB"/>
    <w:rsid w:val="00972935"/>
    <w:rsid w:val="00973237"/>
    <w:rsid w:val="009746F6"/>
    <w:rsid w:val="009778B8"/>
    <w:rsid w:val="00977B17"/>
    <w:rsid w:val="0098058F"/>
    <w:rsid w:val="009813DF"/>
    <w:rsid w:val="00982A7A"/>
    <w:rsid w:val="009843B9"/>
    <w:rsid w:val="00984A79"/>
    <w:rsid w:val="0098502F"/>
    <w:rsid w:val="00986A42"/>
    <w:rsid w:val="00987930"/>
    <w:rsid w:val="0099011C"/>
    <w:rsid w:val="00990312"/>
    <w:rsid w:val="009922C7"/>
    <w:rsid w:val="009926B2"/>
    <w:rsid w:val="00992BF9"/>
    <w:rsid w:val="00993590"/>
    <w:rsid w:val="009949A4"/>
    <w:rsid w:val="00995FBF"/>
    <w:rsid w:val="009967D4"/>
    <w:rsid w:val="00996AED"/>
    <w:rsid w:val="009973A2"/>
    <w:rsid w:val="009A036B"/>
    <w:rsid w:val="009A0742"/>
    <w:rsid w:val="009A087D"/>
    <w:rsid w:val="009A142A"/>
    <w:rsid w:val="009A14D3"/>
    <w:rsid w:val="009A2F38"/>
    <w:rsid w:val="009A31D5"/>
    <w:rsid w:val="009A41F3"/>
    <w:rsid w:val="009A748B"/>
    <w:rsid w:val="009A782D"/>
    <w:rsid w:val="009A7F6B"/>
    <w:rsid w:val="009B09C6"/>
    <w:rsid w:val="009B37B7"/>
    <w:rsid w:val="009B3B67"/>
    <w:rsid w:val="009B472D"/>
    <w:rsid w:val="009B4769"/>
    <w:rsid w:val="009B502A"/>
    <w:rsid w:val="009B574C"/>
    <w:rsid w:val="009B5E8A"/>
    <w:rsid w:val="009B67BD"/>
    <w:rsid w:val="009C182D"/>
    <w:rsid w:val="009C2450"/>
    <w:rsid w:val="009C359A"/>
    <w:rsid w:val="009C378F"/>
    <w:rsid w:val="009C4C93"/>
    <w:rsid w:val="009C5913"/>
    <w:rsid w:val="009C5E9C"/>
    <w:rsid w:val="009C65A9"/>
    <w:rsid w:val="009C6D63"/>
    <w:rsid w:val="009C7E8C"/>
    <w:rsid w:val="009D09C1"/>
    <w:rsid w:val="009D4551"/>
    <w:rsid w:val="009D4A54"/>
    <w:rsid w:val="009D63BC"/>
    <w:rsid w:val="009D6411"/>
    <w:rsid w:val="009D722E"/>
    <w:rsid w:val="009E0D1B"/>
    <w:rsid w:val="009E167A"/>
    <w:rsid w:val="009E4DE1"/>
    <w:rsid w:val="009E5A78"/>
    <w:rsid w:val="009E6B89"/>
    <w:rsid w:val="009F056F"/>
    <w:rsid w:val="009F0B52"/>
    <w:rsid w:val="009F12B0"/>
    <w:rsid w:val="009F1D09"/>
    <w:rsid w:val="009F23FD"/>
    <w:rsid w:val="009F2981"/>
    <w:rsid w:val="009F2F57"/>
    <w:rsid w:val="009F363F"/>
    <w:rsid w:val="009F44C3"/>
    <w:rsid w:val="009F52D9"/>
    <w:rsid w:val="009F5BE6"/>
    <w:rsid w:val="009F7970"/>
    <w:rsid w:val="009F7AF9"/>
    <w:rsid w:val="00A00AA9"/>
    <w:rsid w:val="00A00E0F"/>
    <w:rsid w:val="00A05FA0"/>
    <w:rsid w:val="00A06511"/>
    <w:rsid w:val="00A06AC6"/>
    <w:rsid w:val="00A075E0"/>
    <w:rsid w:val="00A1113F"/>
    <w:rsid w:val="00A124DB"/>
    <w:rsid w:val="00A12CBB"/>
    <w:rsid w:val="00A12E98"/>
    <w:rsid w:val="00A1364B"/>
    <w:rsid w:val="00A14FC2"/>
    <w:rsid w:val="00A15B5B"/>
    <w:rsid w:val="00A1638B"/>
    <w:rsid w:val="00A1732B"/>
    <w:rsid w:val="00A17355"/>
    <w:rsid w:val="00A20E94"/>
    <w:rsid w:val="00A22B4A"/>
    <w:rsid w:val="00A230CF"/>
    <w:rsid w:val="00A24891"/>
    <w:rsid w:val="00A24EC2"/>
    <w:rsid w:val="00A25349"/>
    <w:rsid w:val="00A26103"/>
    <w:rsid w:val="00A273AF"/>
    <w:rsid w:val="00A301BE"/>
    <w:rsid w:val="00A302EB"/>
    <w:rsid w:val="00A3044D"/>
    <w:rsid w:val="00A308DB"/>
    <w:rsid w:val="00A3144F"/>
    <w:rsid w:val="00A340FA"/>
    <w:rsid w:val="00A34ED5"/>
    <w:rsid w:val="00A3514B"/>
    <w:rsid w:val="00A35C1B"/>
    <w:rsid w:val="00A35C85"/>
    <w:rsid w:val="00A3676D"/>
    <w:rsid w:val="00A40F19"/>
    <w:rsid w:val="00A415A1"/>
    <w:rsid w:val="00A41777"/>
    <w:rsid w:val="00A41D96"/>
    <w:rsid w:val="00A42078"/>
    <w:rsid w:val="00A4210F"/>
    <w:rsid w:val="00A4247E"/>
    <w:rsid w:val="00A43429"/>
    <w:rsid w:val="00A4472D"/>
    <w:rsid w:val="00A44936"/>
    <w:rsid w:val="00A44A69"/>
    <w:rsid w:val="00A44E53"/>
    <w:rsid w:val="00A45AB0"/>
    <w:rsid w:val="00A51DA4"/>
    <w:rsid w:val="00A557C4"/>
    <w:rsid w:val="00A55F42"/>
    <w:rsid w:val="00A57173"/>
    <w:rsid w:val="00A6011F"/>
    <w:rsid w:val="00A614F9"/>
    <w:rsid w:val="00A616CB"/>
    <w:rsid w:val="00A61D4A"/>
    <w:rsid w:val="00A6309F"/>
    <w:rsid w:val="00A663F1"/>
    <w:rsid w:val="00A6664D"/>
    <w:rsid w:val="00A66D9F"/>
    <w:rsid w:val="00A66FB5"/>
    <w:rsid w:val="00A716A8"/>
    <w:rsid w:val="00A71DFF"/>
    <w:rsid w:val="00A73A2F"/>
    <w:rsid w:val="00A74235"/>
    <w:rsid w:val="00A75700"/>
    <w:rsid w:val="00A766DE"/>
    <w:rsid w:val="00A77746"/>
    <w:rsid w:val="00A80E61"/>
    <w:rsid w:val="00A80E71"/>
    <w:rsid w:val="00A8401F"/>
    <w:rsid w:val="00A84133"/>
    <w:rsid w:val="00A84B1B"/>
    <w:rsid w:val="00A8589D"/>
    <w:rsid w:val="00A8664B"/>
    <w:rsid w:val="00A866CD"/>
    <w:rsid w:val="00A8759A"/>
    <w:rsid w:val="00A9158D"/>
    <w:rsid w:val="00A915FF"/>
    <w:rsid w:val="00A917F3"/>
    <w:rsid w:val="00A92578"/>
    <w:rsid w:val="00A926BB"/>
    <w:rsid w:val="00A92B7E"/>
    <w:rsid w:val="00A94F5B"/>
    <w:rsid w:val="00A94FAC"/>
    <w:rsid w:val="00A958DD"/>
    <w:rsid w:val="00A95CC4"/>
    <w:rsid w:val="00A95DB7"/>
    <w:rsid w:val="00A95F37"/>
    <w:rsid w:val="00AA20B7"/>
    <w:rsid w:val="00AA2486"/>
    <w:rsid w:val="00AA5566"/>
    <w:rsid w:val="00AA6A39"/>
    <w:rsid w:val="00AA7087"/>
    <w:rsid w:val="00AB2EF7"/>
    <w:rsid w:val="00AB33B7"/>
    <w:rsid w:val="00AB429E"/>
    <w:rsid w:val="00AB4530"/>
    <w:rsid w:val="00AB4BE2"/>
    <w:rsid w:val="00AB7905"/>
    <w:rsid w:val="00AC0835"/>
    <w:rsid w:val="00AC0901"/>
    <w:rsid w:val="00AC0FF9"/>
    <w:rsid w:val="00AC13C7"/>
    <w:rsid w:val="00AC140F"/>
    <w:rsid w:val="00AC3BCD"/>
    <w:rsid w:val="00AC504E"/>
    <w:rsid w:val="00AC5774"/>
    <w:rsid w:val="00AC5C70"/>
    <w:rsid w:val="00AC7DFA"/>
    <w:rsid w:val="00AD1486"/>
    <w:rsid w:val="00AD2CFB"/>
    <w:rsid w:val="00AD2E7A"/>
    <w:rsid w:val="00AD384F"/>
    <w:rsid w:val="00AD416D"/>
    <w:rsid w:val="00AD4677"/>
    <w:rsid w:val="00AD53B2"/>
    <w:rsid w:val="00AD5738"/>
    <w:rsid w:val="00AE156C"/>
    <w:rsid w:val="00AE2FD0"/>
    <w:rsid w:val="00AE3D5E"/>
    <w:rsid w:val="00AE3F32"/>
    <w:rsid w:val="00AE416B"/>
    <w:rsid w:val="00AE425C"/>
    <w:rsid w:val="00AE625C"/>
    <w:rsid w:val="00AE7992"/>
    <w:rsid w:val="00AF01D5"/>
    <w:rsid w:val="00AF053C"/>
    <w:rsid w:val="00AF14BE"/>
    <w:rsid w:val="00AF19BE"/>
    <w:rsid w:val="00AF1CEB"/>
    <w:rsid w:val="00AF331F"/>
    <w:rsid w:val="00AF3C72"/>
    <w:rsid w:val="00AF46E5"/>
    <w:rsid w:val="00AF4F0F"/>
    <w:rsid w:val="00AF64CF"/>
    <w:rsid w:val="00AF6AC7"/>
    <w:rsid w:val="00AF7A6C"/>
    <w:rsid w:val="00B02F38"/>
    <w:rsid w:val="00B0363C"/>
    <w:rsid w:val="00B0432D"/>
    <w:rsid w:val="00B07F28"/>
    <w:rsid w:val="00B10164"/>
    <w:rsid w:val="00B1241A"/>
    <w:rsid w:val="00B12843"/>
    <w:rsid w:val="00B1445B"/>
    <w:rsid w:val="00B1449E"/>
    <w:rsid w:val="00B14A58"/>
    <w:rsid w:val="00B168BB"/>
    <w:rsid w:val="00B21265"/>
    <w:rsid w:val="00B236B4"/>
    <w:rsid w:val="00B24146"/>
    <w:rsid w:val="00B25E45"/>
    <w:rsid w:val="00B26591"/>
    <w:rsid w:val="00B26E87"/>
    <w:rsid w:val="00B279E9"/>
    <w:rsid w:val="00B27ECC"/>
    <w:rsid w:val="00B30326"/>
    <w:rsid w:val="00B30C60"/>
    <w:rsid w:val="00B30F47"/>
    <w:rsid w:val="00B314FA"/>
    <w:rsid w:val="00B32B80"/>
    <w:rsid w:val="00B32D24"/>
    <w:rsid w:val="00B3332E"/>
    <w:rsid w:val="00B36917"/>
    <w:rsid w:val="00B37A9D"/>
    <w:rsid w:val="00B37F3B"/>
    <w:rsid w:val="00B41E5D"/>
    <w:rsid w:val="00B42822"/>
    <w:rsid w:val="00B43047"/>
    <w:rsid w:val="00B44ADA"/>
    <w:rsid w:val="00B45098"/>
    <w:rsid w:val="00B4575A"/>
    <w:rsid w:val="00B4582B"/>
    <w:rsid w:val="00B5023F"/>
    <w:rsid w:val="00B50273"/>
    <w:rsid w:val="00B520DD"/>
    <w:rsid w:val="00B520E4"/>
    <w:rsid w:val="00B5227E"/>
    <w:rsid w:val="00B5367C"/>
    <w:rsid w:val="00B543F0"/>
    <w:rsid w:val="00B552EE"/>
    <w:rsid w:val="00B55DCA"/>
    <w:rsid w:val="00B57032"/>
    <w:rsid w:val="00B60E0F"/>
    <w:rsid w:val="00B617C1"/>
    <w:rsid w:val="00B63127"/>
    <w:rsid w:val="00B63661"/>
    <w:rsid w:val="00B66035"/>
    <w:rsid w:val="00B67A02"/>
    <w:rsid w:val="00B67C33"/>
    <w:rsid w:val="00B708B3"/>
    <w:rsid w:val="00B70946"/>
    <w:rsid w:val="00B735C0"/>
    <w:rsid w:val="00B73CC4"/>
    <w:rsid w:val="00B764F9"/>
    <w:rsid w:val="00B8069D"/>
    <w:rsid w:val="00B80824"/>
    <w:rsid w:val="00B812A3"/>
    <w:rsid w:val="00B81AD0"/>
    <w:rsid w:val="00B81BF5"/>
    <w:rsid w:val="00B81D95"/>
    <w:rsid w:val="00B83443"/>
    <w:rsid w:val="00B83F4C"/>
    <w:rsid w:val="00B83F77"/>
    <w:rsid w:val="00B84B37"/>
    <w:rsid w:val="00B84C3A"/>
    <w:rsid w:val="00B85140"/>
    <w:rsid w:val="00B872B3"/>
    <w:rsid w:val="00B91139"/>
    <w:rsid w:val="00B925E4"/>
    <w:rsid w:val="00B949DE"/>
    <w:rsid w:val="00B95221"/>
    <w:rsid w:val="00B97051"/>
    <w:rsid w:val="00B97911"/>
    <w:rsid w:val="00BA31E2"/>
    <w:rsid w:val="00BA3431"/>
    <w:rsid w:val="00BA6CA0"/>
    <w:rsid w:val="00BA70FD"/>
    <w:rsid w:val="00BA7C21"/>
    <w:rsid w:val="00BB1EB0"/>
    <w:rsid w:val="00BB29F2"/>
    <w:rsid w:val="00BB3DAA"/>
    <w:rsid w:val="00BB3E13"/>
    <w:rsid w:val="00BB49E6"/>
    <w:rsid w:val="00BB6673"/>
    <w:rsid w:val="00BB7EBD"/>
    <w:rsid w:val="00BC07B4"/>
    <w:rsid w:val="00BC16D7"/>
    <w:rsid w:val="00BC2511"/>
    <w:rsid w:val="00BC2514"/>
    <w:rsid w:val="00BC340D"/>
    <w:rsid w:val="00BC3BDE"/>
    <w:rsid w:val="00BC3FB9"/>
    <w:rsid w:val="00BC4797"/>
    <w:rsid w:val="00BC4955"/>
    <w:rsid w:val="00BC4A1A"/>
    <w:rsid w:val="00BC555D"/>
    <w:rsid w:val="00BC5CCE"/>
    <w:rsid w:val="00BC6590"/>
    <w:rsid w:val="00BC68F3"/>
    <w:rsid w:val="00BC69CD"/>
    <w:rsid w:val="00BC6D18"/>
    <w:rsid w:val="00BC7A06"/>
    <w:rsid w:val="00BD0382"/>
    <w:rsid w:val="00BD056A"/>
    <w:rsid w:val="00BD2E8E"/>
    <w:rsid w:val="00BD39B2"/>
    <w:rsid w:val="00BD39B6"/>
    <w:rsid w:val="00BD6058"/>
    <w:rsid w:val="00BD732B"/>
    <w:rsid w:val="00BD7985"/>
    <w:rsid w:val="00BD7B52"/>
    <w:rsid w:val="00BE184C"/>
    <w:rsid w:val="00BE1A27"/>
    <w:rsid w:val="00BE25D8"/>
    <w:rsid w:val="00BE405D"/>
    <w:rsid w:val="00BE4889"/>
    <w:rsid w:val="00BF0C88"/>
    <w:rsid w:val="00BF378E"/>
    <w:rsid w:val="00BF39ED"/>
    <w:rsid w:val="00BF42AF"/>
    <w:rsid w:val="00BF4330"/>
    <w:rsid w:val="00BF57DE"/>
    <w:rsid w:val="00BF5E6B"/>
    <w:rsid w:val="00BF6EEA"/>
    <w:rsid w:val="00C01AEF"/>
    <w:rsid w:val="00C02DC8"/>
    <w:rsid w:val="00C03EF9"/>
    <w:rsid w:val="00C04553"/>
    <w:rsid w:val="00C04970"/>
    <w:rsid w:val="00C04F19"/>
    <w:rsid w:val="00C051C0"/>
    <w:rsid w:val="00C06053"/>
    <w:rsid w:val="00C06265"/>
    <w:rsid w:val="00C07862"/>
    <w:rsid w:val="00C07A7E"/>
    <w:rsid w:val="00C10C78"/>
    <w:rsid w:val="00C11F41"/>
    <w:rsid w:val="00C120A9"/>
    <w:rsid w:val="00C12871"/>
    <w:rsid w:val="00C1411D"/>
    <w:rsid w:val="00C1495E"/>
    <w:rsid w:val="00C15414"/>
    <w:rsid w:val="00C17462"/>
    <w:rsid w:val="00C17483"/>
    <w:rsid w:val="00C178EA"/>
    <w:rsid w:val="00C21D86"/>
    <w:rsid w:val="00C22006"/>
    <w:rsid w:val="00C22559"/>
    <w:rsid w:val="00C229BF"/>
    <w:rsid w:val="00C2581C"/>
    <w:rsid w:val="00C268AA"/>
    <w:rsid w:val="00C30FDB"/>
    <w:rsid w:val="00C34520"/>
    <w:rsid w:val="00C349EA"/>
    <w:rsid w:val="00C34AAF"/>
    <w:rsid w:val="00C34E7F"/>
    <w:rsid w:val="00C354E3"/>
    <w:rsid w:val="00C3568B"/>
    <w:rsid w:val="00C369E1"/>
    <w:rsid w:val="00C36E74"/>
    <w:rsid w:val="00C375BE"/>
    <w:rsid w:val="00C379C5"/>
    <w:rsid w:val="00C379EE"/>
    <w:rsid w:val="00C37B62"/>
    <w:rsid w:val="00C4005C"/>
    <w:rsid w:val="00C41051"/>
    <w:rsid w:val="00C41DAC"/>
    <w:rsid w:val="00C42A73"/>
    <w:rsid w:val="00C42DA1"/>
    <w:rsid w:val="00C42F47"/>
    <w:rsid w:val="00C44363"/>
    <w:rsid w:val="00C46AF3"/>
    <w:rsid w:val="00C46DCE"/>
    <w:rsid w:val="00C50A90"/>
    <w:rsid w:val="00C5252F"/>
    <w:rsid w:val="00C52905"/>
    <w:rsid w:val="00C5306A"/>
    <w:rsid w:val="00C5317D"/>
    <w:rsid w:val="00C53A98"/>
    <w:rsid w:val="00C54018"/>
    <w:rsid w:val="00C540A0"/>
    <w:rsid w:val="00C5536B"/>
    <w:rsid w:val="00C558C2"/>
    <w:rsid w:val="00C56C31"/>
    <w:rsid w:val="00C605E3"/>
    <w:rsid w:val="00C60E57"/>
    <w:rsid w:val="00C622CC"/>
    <w:rsid w:val="00C62553"/>
    <w:rsid w:val="00C65613"/>
    <w:rsid w:val="00C66E08"/>
    <w:rsid w:val="00C721AD"/>
    <w:rsid w:val="00C72C08"/>
    <w:rsid w:val="00C73D0D"/>
    <w:rsid w:val="00C75C58"/>
    <w:rsid w:val="00C761A0"/>
    <w:rsid w:val="00C77C90"/>
    <w:rsid w:val="00C77ECB"/>
    <w:rsid w:val="00C811B3"/>
    <w:rsid w:val="00C83965"/>
    <w:rsid w:val="00C870D5"/>
    <w:rsid w:val="00C872D0"/>
    <w:rsid w:val="00C9077B"/>
    <w:rsid w:val="00C922F0"/>
    <w:rsid w:val="00C92F88"/>
    <w:rsid w:val="00C939C7"/>
    <w:rsid w:val="00C95628"/>
    <w:rsid w:val="00C97C65"/>
    <w:rsid w:val="00CA07A1"/>
    <w:rsid w:val="00CA240C"/>
    <w:rsid w:val="00CA3512"/>
    <w:rsid w:val="00CA59CD"/>
    <w:rsid w:val="00CA6D1E"/>
    <w:rsid w:val="00CA77B7"/>
    <w:rsid w:val="00CB12C9"/>
    <w:rsid w:val="00CB25D9"/>
    <w:rsid w:val="00CB2D7F"/>
    <w:rsid w:val="00CB334D"/>
    <w:rsid w:val="00CB3819"/>
    <w:rsid w:val="00CB7CFE"/>
    <w:rsid w:val="00CC10DF"/>
    <w:rsid w:val="00CC1CF7"/>
    <w:rsid w:val="00CC3713"/>
    <w:rsid w:val="00CC3AB8"/>
    <w:rsid w:val="00CC41A1"/>
    <w:rsid w:val="00CC4DFF"/>
    <w:rsid w:val="00CC4EEB"/>
    <w:rsid w:val="00CC6201"/>
    <w:rsid w:val="00CC645C"/>
    <w:rsid w:val="00CC69B9"/>
    <w:rsid w:val="00CC7A36"/>
    <w:rsid w:val="00CD05F5"/>
    <w:rsid w:val="00CD08B8"/>
    <w:rsid w:val="00CD3353"/>
    <w:rsid w:val="00CD368F"/>
    <w:rsid w:val="00CD46CA"/>
    <w:rsid w:val="00CD5636"/>
    <w:rsid w:val="00CD5810"/>
    <w:rsid w:val="00CD5826"/>
    <w:rsid w:val="00CD6124"/>
    <w:rsid w:val="00CD747D"/>
    <w:rsid w:val="00CD7986"/>
    <w:rsid w:val="00CE0BCD"/>
    <w:rsid w:val="00CE1D33"/>
    <w:rsid w:val="00CE2C80"/>
    <w:rsid w:val="00CE3B05"/>
    <w:rsid w:val="00CE3D8F"/>
    <w:rsid w:val="00CE3EE5"/>
    <w:rsid w:val="00CE3F6E"/>
    <w:rsid w:val="00CF0C7E"/>
    <w:rsid w:val="00CF1A9F"/>
    <w:rsid w:val="00CF2162"/>
    <w:rsid w:val="00CF241E"/>
    <w:rsid w:val="00CF26B1"/>
    <w:rsid w:val="00CF3095"/>
    <w:rsid w:val="00CF327A"/>
    <w:rsid w:val="00CF4024"/>
    <w:rsid w:val="00CF5132"/>
    <w:rsid w:val="00CF54D2"/>
    <w:rsid w:val="00CF7640"/>
    <w:rsid w:val="00D0495F"/>
    <w:rsid w:val="00D04C8B"/>
    <w:rsid w:val="00D04FB5"/>
    <w:rsid w:val="00D05294"/>
    <w:rsid w:val="00D06771"/>
    <w:rsid w:val="00D06AB6"/>
    <w:rsid w:val="00D06CB9"/>
    <w:rsid w:val="00D0742B"/>
    <w:rsid w:val="00D100A0"/>
    <w:rsid w:val="00D1059C"/>
    <w:rsid w:val="00D118BC"/>
    <w:rsid w:val="00D11B61"/>
    <w:rsid w:val="00D122C3"/>
    <w:rsid w:val="00D136A9"/>
    <w:rsid w:val="00D13BE0"/>
    <w:rsid w:val="00D13C9D"/>
    <w:rsid w:val="00D1721D"/>
    <w:rsid w:val="00D21AFA"/>
    <w:rsid w:val="00D21D2B"/>
    <w:rsid w:val="00D231B7"/>
    <w:rsid w:val="00D245DF"/>
    <w:rsid w:val="00D260E8"/>
    <w:rsid w:val="00D26D68"/>
    <w:rsid w:val="00D26EA4"/>
    <w:rsid w:val="00D3205E"/>
    <w:rsid w:val="00D3670E"/>
    <w:rsid w:val="00D376F8"/>
    <w:rsid w:val="00D41366"/>
    <w:rsid w:val="00D42FDC"/>
    <w:rsid w:val="00D45C3A"/>
    <w:rsid w:val="00D47882"/>
    <w:rsid w:val="00D47F69"/>
    <w:rsid w:val="00D50B8F"/>
    <w:rsid w:val="00D532C4"/>
    <w:rsid w:val="00D53929"/>
    <w:rsid w:val="00D54F65"/>
    <w:rsid w:val="00D555A9"/>
    <w:rsid w:val="00D6052B"/>
    <w:rsid w:val="00D60DF8"/>
    <w:rsid w:val="00D61220"/>
    <w:rsid w:val="00D6128A"/>
    <w:rsid w:val="00D63BFA"/>
    <w:rsid w:val="00D6533A"/>
    <w:rsid w:val="00D65A7C"/>
    <w:rsid w:val="00D66A3E"/>
    <w:rsid w:val="00D7003F"/>
    <w:rsid w:val="00D70768"/>
    <w:rsid w:val="00D71773"/>
    <w:rsid w:val="00D718B4"/>
    <w:rsid w:val="00D71E8C"/>
    <w:rsid w:val="00D72783"/>
    <w:rsid w:val="00D72DDE"/>
    <w:rsid w:val="00D735CD"/>
    <w:rsid w:val="00D737C5"/>
    <w:rsid w:val="00D73DF5"/>
    <w:rsid w:val="00D76106"/>
    <w:rsid w:val="00D77B49"/>
    <w:rsid w:val="00D8011E"/>
    <w:rsid w:val="00D805FF"/>
    <w:rsid w:val="00D81A03"/>
    <w:rsid w:val="00D8285B"/>
    <w:rsid w:val="00D840C0"/>
    <w:rsid w:val="00D8447E"/>
    <w:rsid w:val="00D85078"/>
    <w:rsid w:val="00D850C2"/>
    <w:rsid w:val="00D86157"/>
    <w:rsid w:val="00D86AA1"/>
    <w:rsid w:val="00D86D1F"/>
    <w:rsid w:val="00D87A2C"/>
    <w:rsid w:val="00D927AA"/>
    <w:rsid w:val="00D930C8"/>
    <w:rsid w:val="00D93FE5"/>
    <w:rsid w:val="00DA09B1"/>
    <w:rsid w:val="00DA1259"/>
    <w:rsid w:val="00DA2692"/>
    <w:rsid w:val="00DA3EE0"/>
    <w:rsid w:val="00DA4F94"/>
    <w:rsid w:val="00DA520E"/>
    <w:rsid w:val="00DA5309"/>
    <w:rsid w:val="00DA56B1"/>
    <w:rsid w:val="00DA57C8"/>
    <w:rsid w:val="00DA6F2B"/>
    <w:rsid w:val="00DA76D2"/>
    <w:rsid w:val="00DB1531"/>
    <w:rsid w:val="00DB1DEF"/>
    <w:rsid w:val="00DB2495"/>
    <w:rsid w:val="00DB2ED3"/>
    <w:rsid w:val="00DB309E"/>
    <w:rsid w:val="00DB44B2"/>
    <w:rsid w:val="00DB45A9"/>
    <w:rsid w:val="00DB5228"/>
    <w:rsid w:val="00DB63D7"/>
    <w:rsid w:val="00DB6ED7"/>
    <w:rsid w:val="00DB7992"/>
    <w:rsid w:val="00DB7F52"/>
    <w:rsid w:val="00DC0626"/>
    <w:rsid w:val="00DC14A7"/>
    <w:rsid w:val="00DC1E43"/>
    <w:rsid w:val="00DC2353"/>
    <w:rsid w:val="00DC3574"/>
    <w:rsid w:val="00DC4655"/>
    <w:rsid w:val="00DC4DE8"/>
    <w:rsid w:val="00DC63F0"/>
    <w:rsid w:val="00DC72F8"/>
    <w:rsid w:val="00DD0822"/>
    <w:rsid w:val="00DD1759"/>
    <w:rsid w:val="00DD220A"/>
    <w:rsid w:val="00DD42E1"/>
    <w:rsid w:val="00DD5BD2"/>
    <w:rsid w:val="00DD6864"/>
    <w:rsid w:val="00DD7697"/>
    <w:rsid w:val="00DD7BA0"/>
    <w:rsid w:val="00DE0D4C"/>
    <w:rsid w:val="00DE0E12"/>
    <w:rsid w:val="00DE164D"/>
    <w:rsid w:val="00DE77D3"/>
    <w:rsid w:val="00DE7CF2"/>
    <w:rsid w:val="00DE7DE9"/>
    <w:rsid w:val="00DF0DE4"/>
    <w:rsid w:val="00DF1AA3"/>
    <w:rsid w:val="00DF1E12"/>
    <w:rsid w:val="00DF3130"/>
    <w:rsid w:val="00DF31F2"/>
    <w:rsid w:val="00DF4ABC"/>
    <w:rsid w:val="00DF4CBA"/>
    <w:rsid w:val="00DF6A7C"/>
    <w:rsid w:val="00DF6D2B"/>
    <w:rsid w:val="00DF765B"/>
    <w:rsid w:val="00DF7D73"/>
    <w:rsid w:val="00E00054"/>
    <w:rsid w:val="00E012D0"/>
    <w:rsid w:val="00E0144A"/>
    <w:rsid w:val="00E015E6"/>
    <w:rsid w:val="00E02EA5"/>
    <w:rsid w:val="00E0391D"/>
    <w:rsid w:val="00E048F0"/>
    <w:rsid w:val="00E0521A"/>
    <w:rsid w:val="00E06202"/>
    <w:rsid w:val="00E06A31"/>
    <w:rsid w:val="00E0769D"/>
    <w:rsid w:val="00E10159"/>
    <w:rsid w:val="00E1061D"/>
    <w:rsid w:val="00E10A70"/>
    <w:rsid w:val="00E10B5F"/>
    <w:rsid w:val="00E137CF"/>
    <w:rsid w:val="00E142BD"/>
    <w:rsid w:val="00E14D56"/>
    <w:rsid w:val="00E15CFF"/>
    <w:rsid w:val="00E15D7E"/>
    <w:rsid w:val="00E16639"/>
    <w:rsid w:val="00E1772C"/>
    <w:rsid w:val="00E24898"/>
    <w:rsid w:val="00E24BAE"/>
    <w:rsid w:val="00E24C1F"/>
    <w:rsid w:val="00E2522B"/>
    <w:rsid w:val="00E25612"/>
    <w:rsid w:val="00E2779E"/>
    <w:rsid w:val="00E27E25"/>
    <w:rsid w:val="00E30624"/>
    <w:rsid w:val="00E313CD"/>
    <w:rsid w:val="00E3247F"/>
    <w:rsid w:val="00E34ED5"/>
    <w:rsid w:val="00E356F8"/>
    <w:rsid w:val="00E360B7"/>
    <w:rsid w:val="00E36439"/>
    <w:rsid w:val="00E36A22"/>
    <w:rsid w:val="00E36D45"/>
    <w:rsid w:val="00E37CAF"/>
    <w:rsid w:val="00E41738"/>
    <w:rsid w:val="00E42D7D"/>
    <w:rsid w:val="00E435DC"/>
    <w:rsid w:val="00E436AB"/>
    <w:rsid w:val="00E44AB0"/>
    <w:rsid w:val="00E44FD5"/>
    <w:rsid w:val="00E461EC"/>
    <w:rsid w:val="00E462D1"/>
    <w:rsid w:val="00E46E0F"/>
    <w:rsid w:val="00E5394B"/>
    <w:rsid w:val="00E53D17"/>
    <w:rsid w:val="00E53D22"/>
    <w:rsid w:val="00E53D3F"/>
    <w:rsid w:val="00E546AC"/>
    <w:rsid w:val="00E546BC"/>
    <w:rsid w:val="00E56A2B"/>
    <w:rsid w:val="00E56DC1"/>
    <w:rsid w:val="00E56FA4"/>
    <w:rsid w:val="00E57740"/>
    <w:rsid w:val="00E6334A"/>
    <w:rsid w:val="00E64BC2"/>
    <w:rsid w:val="00E6513D"/>
    <w:rsid w:val="00E66919"/>
    <w:rsid w:val="00E66CEA"/>
    <w:rsid w:val="00E66ECB"/>
    <w:rsid w:val="00E67F97"/>
    <w:rsid w:val="00E71DE2"/>
    <w:rsid w:val="00E71E56"/>
    <w:rsid w:val="00E724AA"/>
    <w:rsid w:val="00E7253F"/>
    <w:rsid w:val="00E7331D"/>
    <w:rsid w:val="00E733CD"/>
    <w:rsid w:val="00E75816"/>
    <w:rsid w:val="00E76005"/>
    <w:rsid w:val="00E83F50"/>
    <w:rsid w:val="00E85045"/>
    <w:rsid w:val="00E85E8F"/>
    <w:rsid w:val="00E85EAF"/>
    <w:rsid w:val="00E871A3"/>
    <w:rsid w:val="00E9031C"/>
    <w:rsid w:val="00E90C72"/>
    <w:rsid w:val="00E92D5B"/>
    <w:rsid w:val="00E94BCC"/>
    <w:rsid w:val="00E94EFB"/>
    <w:rsid w:val="00E956B5"/>
    <w:rsid w:val="00E95EFA"/>
    <w:rsid w:val="00E967A4"/>
    <w:rsid w:val="00EA048A"/>
    <w:rsid w:val="00EA0733"/>
    <w:rsid w:val="00EA0F26"/>
    <w:rsid w:val="00EA1099"/>
    <w:rsid w:val="00EA176B"/>
    <w:rsid w:val="00EA188B"/>
    <w:rsid w:val="00EA26BA"/>
    <w:rsid w:val="00EA4EA4"/>
    <w:rsid w:val="00EA5A2B"/>
    <w:rsid w:val="00EA78E9"/>
    <w:rsid w:val="00EB074C"/>
    <w:rsid w:val="00EB3A26"/>
    <w:rsid w:val="00EB4382"/>
    <w:rsid w:val="00EB5A26"/>
    <w:rsid w:val="00EC04CC"/>
    <w:rsid w:val="00EC0B66"/>
    <w:rsid w:val="00EC1ADF"/>
    <w:rsid w:val="00EC1B6D"/>
    <w:rsid w:val="00EC1BE1"/>
    <w:rsid w:val="00EC489A"/>
    <w:rsid w:val="00EC581B"/>
    <w:rsid w:val="00EC62B6"/>
    <w:rsid w:val="00ED1C6D"/>
    <w:rsid w:val="00ED23FC"/>
    <w:rsid w:val="00ED31DA"/>
    <w:rsid w:val="00ED37B3"/>
    <w:rsid w:val="00ED5FFE"/>
    <w:rsid w:val="00ED702C"/>
    <w:rsid w:val="00EE06F1"/>
    <w:rsid w:val="00EE169B"/>
    <w:rsid w:val="00EE1892"/>
    <w:rsid w:val="00EE21D7"/>
    <w:rsid w:val="00EE24A0"/>
    <w:rsid w:val="00EE2DA2"/>
    <w:rsid w:val="00EE6697"/>
    <w:rsid w:val="00EE6ABB"/>
    <w:rsid w:val="00EE7799"/>
    <w:rsid w:val="00EE7E1E"/>
    <w:rsid w:val="00EE7FCF"/>
    <w:rsid w:val="00EF0A48"/>
    <w:rsid w:val="00EF2A00"/>
    <w:rsid w:val="00EF3644"/>
    <w:rsid w:val="00EF3BC6"/>
    <w:rsid w:val="00F00383"/>
    <w:rsid w:val="00F0143B"/>
    <w:rsid w:val="00F025B4"/>
    <w:rsid w:val="00F0548E"/>
    <w:rsid w:val="00F05876"/>
    <w:rsid w:val="00F06BDA"/>
    <w:rsid w:val="00F073CF"/>
    <w:rsid w:val="00F1068B"/>
    <w:rsid w:val="00F124E6"/>
    <w:rsid w:val="00F14B74"/>
    <w:rsid w:val="00F15024"/>
    <w:rsid w:val="00F15C1C"/>
    <w:rsid w:val="00F17305"/>
    <w:rsid w:val="00F20973"/>
    <w:rsid w:val="00F20CD7"/>
    <w:rsid w:val="00F20F3E"/>
    <w:rsid w:val="00F23AA0"/>
    <w:rsid w:val="00F24BBE"/>
    <w:rsid w:val="00F254E1"/>
    <w:rsid w:val="00F30A72"/>
    <w:rsid w:val="00F318A3"/>
    <w:rsid w:val="00F32699"/>
    <w:rsid w:val="00F327D3"/>
    <w:rsid w:val="00F32C26"/>
    <w:rsid w:val="00F33812"/>
    <w:rsid w:val="00F3455E"/>
    <w:rsid w:val="00F3522F"/>
    <w:rsid w:val="00F362AC"/>
    <w:rsid w:val="00F367C7"/>
    <w:rsid w:val="00F41949"/>
    <w:rsid w:val="00F428E0"/>
    <w:rsid w:val="00F445A8"/>
    <w:rsid w:val="00F4535E"/>
    <w:rsid w:val="00F4585A"/>
    <w:rsid w:val="00F47AE8"/>
    <w:rsid w:val="00F502EB"/>
    <w:rsid w:val="00F50702"/>
    <w:rsid w:val="00F518F2"/>
    <w:rsid w:val="00F51973"/>
    <w:rsid w:val="00F52DBC"/>
    <w:rsid w:val="00F55428"/>
    <w:rsid w:val="00F5558D"/>
    <w:rsid w:val="00F55D04"/>
    <w:rsid w:val="00F57E9E"/>
    <w:rsid w:val="00F609E5"/>
    <w:rsid w:val="00F60A2E"/>
    <w:rsid w:val="00F60B62"/>
    <w:rsid w:val="00F61C1E"/>
    <w:rsid w:val="00F61CB3"/>
    <w:rsid w:val="00F62478"/>
    <w:rsid w:val="00F650C1"/>
    <w:rsid w:val="00F658B1"/>
    <w:rsid w:val="00F66AB2"/>
    <w:rsid w:val="00F6714F"/>
    <w:rsid w:val="00F708B6"/>
    <w:rsid w:val="00F708C9"/>
    <w:rsid w:val="00F71D7D"/>
    <w:rsid w:val="00F736EA"/>
    <w:rsid w:val="00F745A1"/>
    <w:rsid w:val="00F75A6A"/>
    <w:rsid w:val="00F76BEE"/>
    <w:rsid w:val="00F77611"/>
    <w:rsid w:val="00F77E69"/>
    <w:rsid w:val="00F81710"/>
    <w:rsid w:val="00F81CB5"/>
    <w:rsid w:val="00F81CE8"/>
    <w:rsid w:val="00F81E54"/>
    <w:rsid w:val="00F82521"/>
    <w:rsid w:val="00F84413"/>
    <w:rsid w:val="00F84553"/>
    <w:rsid w:val="00F872F6"/>
    <w:rsid w:val="00F9037F"/>
    <w:rsid w:val="00F90C87"/>
    <w:rsid w:val="00F92251"/>
    <w:rsid w:val="00F9390C"/>
    <w:rsid w:val="00F9435D"/>
    <w:rsid w:val="00F94F65"/>
    <w:rsid w:val="00F955EE"/>
    <w:rsid w:val="00F95B67"/>
    <w:rsid w:val="00F9677B"/>
    <w:rsid w:val="00FA1E15"/>
    <w:rsid w:val="00FA6B78"/>
    <w:rsid w:val="00FB0E0D"/>
    <w:rsid w:val="00FB2907"/>
    <w:rsid w:val="00FB2C1F"/>
    <w:rsid w:val="00FB4198"/>
    <w:rsid w:val="00FB489E"/>
    <w:rsid w:val="00FB732F"/>
    <w:rsid w:val="00FC04FB"/>
    <w:rsid w:val="00FC0770"/>
    <w:rsid w:val="00FC1269"/>
    <w:rsid w:val="00FC32E0"/>
    <w:rsid w:val="00FC4312"/>
    <w:rsid w:val="00FC43B7"/>
    <w:rsid w:val="00FC63BB"/>
    <w:rsid w:val="00FC6EE1"/>
    <w:rsid w:val="00FD03B3"/>
    <w:rsid w:val="00FD236E"/>
    <w:rsid w:val="00FD2D26"/>
    <w:rsid w:val="00FD3529"/>
    <w:rsid w:val="00FD369B"/>
    <w:rsid w:val="00FD3FC6"/>
    <w:rsid w:val="00FD439D"/>
    <w:rsid w:val="00FD562D"/>
    <w:rsid w:val="00FD72C8"/>
    <w:rsid w:val="00FD7768"/>
    <w:rsid w:val="00FE0F78"/>
    <w:rsid w:val="00FE10E8"/>
    <w:rsid w:val="00FE179E"/>
    <w:rsid w:val="00FE2747"/>
    <w:rsid w:val="00FE2E1F"/>
    <w:rsid w:val="00FE4B64"/>
    <w:rsid w:val="00FE53F6"/>
    <w:rsid w:val="00FE558E"/>
    <w:rsid w:val="00FE7515"/>
    <w:rsid w:val="00FE7AD9"/>
    <w:rsid w:val="00FF005B"/>
    <w:rsid w:val="00FF038E"/>
    <w:rsid w:val="00FF04AE"/>
    <w:rsid w:val="00FF4C09"/>
    <w:rsid w:val="00FF4CF5"/>
    <w:rsid w:val="00FF5277"/>
    <w:rsid w:val="00FF6F9B"/>
    <w:rsid w:val="00FF7352"/>
    <w:rsid w:val="00FF7702"/>
    <w:rsid w:val="00FF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D1C17"/>
  <w15:chartTrackingRefBased/>
  <w15:docId w15:val="{4A421833-6C96-44CE-9901-2AEC9C358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3DF"/>
    <w:pPr>
      <w:ind w:left="720"/>
      <w:contextualSpacing/>
    </w:pPr>
  </w:style>
  <w:style w:type="paragraph" w:styleId="BalloonText">
    <w:name w:val="Balloon Text"/>
    <w:basedOn w:val="Normal"/>
    <w:link w:val="BalloonTextChar"/>
    <w:uiPriority w:val="99"/>
    <w:semiHidden/>
    <w:unhideWhenUsed/>
    <w:rsid w:val="009540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0B7"/>
    <w:rPr>
      <w:rFonts w:ascii="Segoe UI" w:hAnsi="Segoe UI" w:cs="Segoe UI"/>
      <w:sz w:val="18"/>
      <w:szCs w:val="18"/>
      <w:lang w:val="en-GB"/>
    </w:rPr>
  </w:style>
  <w:style w:type="paragraph" w:styleId="Header">
    <w:name w:val="header"/>
    <w:basedOn w:val="Normal"/>
    <w:link w:val="HeaderChar"/>
    <w:uiPriority w:val="99"/>
    <w:unhideWhenUsed/>
    <w:rsid w:val="009540B7"/>
    <w:pPr>
      <w:tabs>
        <w:tab w:val="center" w:pos="4680"/>
        <w:tab w:val="right" w:pos="9360"/>
      </w:tabs>
      <w:spacing w:line="240" w:lineRule="auto"/>
    </w:pPr>
  </w:style>
  <w:style w:type="character" w:customStyle="1" w:styleId="HeaderChar">
    <w:name w:val="Header Char"/>
    <w:basedOn w:val="DefaultParagraphFont"/>
    <w:link w:val="Header"/>
    <w:uiPriority w:val="99"/>
    <w:rsid w:val="009540B7"/>
    <w:rPr>
      <w:lang w:val="en-GB"/>
    </w:rPr>
  </w:style>
  <w:style w:type="paragraph" w:styleId="Footer">
    <w:name w:val="footer"/>
    <w:basedOn w:val="Normal"/>
    <w:link w:val="FooterChar"/>
    <w:uiPriority w:val="99"/>
    <w:unhideWhenUsed/>
    <w:rsid w:val="009540B7"/>
    <w:pPr>
      <w:tabs>
        <w:tab w:val="center" w:pos="4680"/>
        <w:tab w:val="right" w:pos="9360"/>
      </w:tabs>
      <w:spacing w:line="240" w:lineRule="auto"/>
    </w:pPr>
  </w:style>
  <w:style w:type="character" w:customStyle="1" w:styleId="FooterChar">
    <w:name w:val="Footer Char"/>
    <w:basedOn w:val="DefaultParagraphFont"/>
    <w:link w:val="Footer"/>
    <w:uiPriority w:val="99"/>
    <w:rsid w:val="009540B7"/>
    <w:rPr>
      <w:lang w:val="en-GB"/>
    </w:rPr>
  </w:style>
  <w:style w:type="paragraph" w:styleId="PlainText">
    <w:name w:val="Plain Text"/>
    <w:basedOn w:val="Normal"/>
    <w:link w:val="PlainTextChar"/>
    <w:uiPriority w:val="99"/>
    <w:unhideWhenUsed/>
    <w:rsid w:val="00560DBD"/>
    <w:pPr>
      <w:spacing w:line="240" w:lineRule="auto"/>
    </w:pPr>
    <w:rPr>
      <w:rFonts w:ascii="Calibri" w:hAnsi="Calibri"/>
      <w:szCs w:val="21"/>
      <w:lang w:val="en-US"/>
    </w:rPr>
  </w:style>
  <w:style w:type="character" w:customStyle="1" w:styleId="PlainTextChar">
    <w:name w:val="Plain Text Char"/>
    <w:basedOn w:val="DefaultParagraphFont"/>
    <w:link w:val="PlainText"/>
    <w:uiPriority w:val="99"/>
    <w:rsid w:val="00560DBD"/>
    <w:rPr>
      <w:rFonts w:ascii="Calibri" w:hAnsi="Calibri"/>
      <w:szCs w:val="21"/>
    </w:rPr>
  </w:style>
  <w:style w:type="paragraph" w:styleId="NoSpacing">
    <w:name w:val="No Spacing"/>
    <w:uiPriority w:val="1"/>
    <w:qFormat/>
    <w:rsid w:val="00323FC1"/>
    <w:pPr>
      <w:spacing w:line="240" w:lineRule="auto"/>
    </w:pPr>
    <w:rPr>
      <w:lang w:val="en-GB"/>
    </w:rPr>
  </w:style>
  <w:style w:type="character" w:styleId="Hyperlink">
    <w:name w:val="Hyperlink"/>
    <w:basedOn w:val="DefaultParagraphFont"/>
    <w:unhideWhenUsed/>
    <w:rsid w:val="00455911"/>
    <w:rPr>
      <w:color w:val="0000FF"/>
      <w:u w:val="single"/>
    </w:rPr>
  </w:style>
  <w:style w:type="character" w:styleId="UnresolvedMention">
    <w:name w:val="Unresolved Mention"/>
    <w:basedOn w:val="DefaultParagraphFont"/>
    <w:uiPriority w:val="99"/>
    <w:semiHidden/>
    <w:unhideWhenUsed/>
    <w:rsid w:val="00036397"/>
    <w:rPr>
      <w:color w:val="605E5C"/>
      <w:shd w:val="clear" w:color="auto" w:fill="E1DFDD"/>
    </w:rPr>
  </w:style>
  <w:style w:type="paragraph" w:styleId="NormalWeb">
    <w:name w:val="Normal (Web)"/>
    <w:basedOn w:val="Normal"/>
    <w:uiPriority w:val="99"/>
    <w:unhideWhenUsed/>
    <w:rsid w:val="001A4ADC"/>
    <w:pPr>
      <w:spacing w:before="100" w:beforeAutospacing="1" w:after="100" w:afterAutospacing="1" w:line="240" w:lineRule="auto"/>
    </w:pPr>
    <w:rPr>
      <w:rFonts w:ascii="Calibri" w:hAnsi="Calibri" w:cs="Calibri"/>
      <w:lang w:eastAsia="en-GB"/>
    </w:rPr>
  </w:style>
  <w:style w:type="character" w:styleId="IntenseEmphasis">
    <w:name w:val="Intense Emphasis"/>
    <w:basedOn w:val="DefaultParagraphFont"/>
    <w:uiPriority w:val="21"/>
    <w:qFormat/>
    <w:rsid w:val="00EE1892"/>
    <w:rPr>
      <w:i/>
      <w:iCs/>
      <w:color w:val="4472C4" w:themeColor="accent1"/>
    </w:rPr>
  </w:style>
  <w:style w:type="paragraph" w:styleId="EndnoteText">
    <w:name w:val="endnote text"/>
    <w:basedOn w:val="Normal"/>
    <w:link w:val="EndnoteTextChar"/>
    <w:uiPriority w:val="99"/>
    <w:semiHidden/>
    <w:unhideWhenUsed/>
    <w:rsid w:val="005D0FB4"/>
    <w:pPr>
      <w:spacing w:line="240" w:lineRule="auto"/>
    </w:pPr>
    <w:rPr>
      <w:sz w:val="20"/>
      <w:szCs w:val="20"/>
    </w:rPr>
  </w:style>
  <w:style w:type="character" w:customStyle="1" w:styleId="EndnoteTextChar">
    <w:name w:val="Endnote Text Char"/>
    <w:basedOn w:val="DefaultParagraphFont"/>
    <w:link w:val="EndnoteText"/>
    <w:uiPriority w:val="99"/>
    <w:semiHidden/>
    <w:rsid w:val="005D0FB4"/>
    <w:rPr>
      <w:sz w:val="20"/>
      <w:szCs w:val="20"/>
      <w:lang w:val="en-GB"/>
    </w:rPr>
  </w:style>
  <w:style w:type="character" w:styleId="EndnoteReference">
    <w:name w:val="endnote reference"/>
    <w:basedOn w:val="DefaultParagraphFont"/>
    <w:uiPriority w:val="99"/>
    <w:semiHidden/>
    <w:unhideWhenUsed/>
    <w:rsid w:val="005D0FB4"/>
    <w:rPr>
      <w:vertAlign w:val="superscript"/>
    </w:rPr>
  </w:style>
  <w:style w:type="character" w:styleId="FollowedHyperlink">
    <w:name w:val="FollowedHyperlink"/>
    <w:basedOn w:val="DefaultParagraphFont"/>
    <w:uiPriority w:val="99"/>
    <w:semiHidden/>
    <w:unhideWhenUsed/>
    <w:rsid w:val="00BC5CCE"/>
    <w:rPr>
      <w:color w:val="954F72" w:themeColor="followedHyperlink"/>
      <w:u w:val="single"/>
    </w:rPr>
  </w:style>
  <w:style w:type="paragraph" w:customStyle="1" w:styleId="BodyA">
    <w:name w:val="Body A"/>
    <w:rsid w:val="00EA176B"/>
    <w:pPr>
      <w:pBdr>
        <w:top w:val="nil"/>
        <w:left w:val="nil"/>
        <w:bottom w:val="nil"/>
        <w:right w:val="nil"/>
        <w:between w:val="nil"/>
        <w:bar w:val="nil"/>
      </w:pBdr>
      <w:spacing w:after="200"/>
    </w:pPr>
    <w:rPr>
      <w:rFonts w:ascii="Calibri" w:eastAsia="Arial Unicode MS" w:hAnsi="Calibri" w:cs="Arial Unicode MS"/>
      <w:color w:val="000000"/>
      <w:u w:color="000000"/>
      <w:bdr w:val="nil"/>
      <w:lang w:eastAsia="en-GB"/>
    </w:rPr>
  </w:style>
  <w:style w:type="numbering" w:customStyle="1" w:styleId="ImportedStyle1">
    <w:name w:val="Imported Style 1"/>
    <w:rsid w:val="00EA176B"/>
    <w:pPr>
      <w:numPr>
        <w:numId w:val="6"/>
      </w:numPr>
    </w:pPr>
  </w:style>
  <w:style w:type="numbering" w:customStyle="1" w:styleId="ImportedStyle2">
    <w:name w:val="Imported Style 2"/>
    <w:rsid w:val="00EA176B"/>
    <w:pPr>
      <w:numPr>
        <w:numId w:val="8"/>
      </w:numPr>
    </w:pPr>
  </w:style>
  <w:style w:type="character" w:customStyle="1" w:styleId="il">
    <w:name w:val="il"/>
    <w:basedOn w:val="DefaultParagraphFont"/>
    <w:rsid w:val="00BA6CA0"/>
  </w:style>
  <w:style w:type="table" w:styleId="TableGrid">
    <w:name w:val="Table Grid"/>
    <w:basedOn w:val="TableNormal"/>
    <w:uiPriority w:val="59"/>
    <w:rsid w:val="008A1591"/>
    <w:pPr>
      <w:spacing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06C3B"/>
    <w:pPr>
      <w:suppressAutoHyphens/>
      <w:autoSpaceDN w:val="0"/>
      <w:spacing w:line="240" w:lineRule="auto"/>
      <w:textAlignment w:val="baseline"/>
    </w:pPr>
    <w:rPr>
      <w:rFonts w:ascii="Liberation Serif" w:eastAsia="NSimSun" w:hAnsi="Liberation Serif" w:cs="Lucida Sans"/>
      <w:kern w:val="3"/>
      <w:sz w:val="24"/>
      <w:szCs w:val="24"/>
      <w:lang w:val="en-GB" w:eastAsia="zh-CN" w:bidi="hi-IN"/>
    </w:rPr>
  </w:style>
  <w:style w:type="paragraph" w:styleId="BodyText">
    <w:name w:val="Body Text"/>
    <w:basedOn w:val="Normal"/>
    <w:link w:val="BodyTextChar"/>
    <w:rsid w:val="00BC340D"/>
    <w:pPr>
      <w:suppressAutoHyphens/>
      <w:spacing w:after="140"/>
    </w:pPr>
    <w:rPr>
      <w:rFonts w:ascii="Liberation Serif" w:eastAsia="NSimSun" w:hAnsi="Liberation Serif" w:cs="Lucida Sans"/>
      <w:kern w:val="2"/>
      <w:sz w:val="24"/>
      <w:szCs w:val="24"/>
      <w:lang w:eastAsia="zh-CN" w:bidi="hi-IN"/>
    </w:rPr>
  </w:style>
  <w:style w:type="character" w:customStyle="1" w:styleId="BodyTextChar">
    <w:name w:val="Body Text Char"/>
    <w:basedOn w:val="DefaultParagraphFont"/>
    <w:link w:val="BodyText"/>
    <w:rsid w:val="00BC340D"/>
    <w:rPr>
      <w:rFonts w:ascii="Liberation Serif" w:eastAsia="NSimSun" w:hAnsi="Liberation Serif" w:cs="Lucida Sans"/>
      <w:kern w:val="2"/>
      <w:sz w:val="24"/>
      <w:szCs w:val="24"/>
      <w:lang w:val="en-GB" w:eastAsia="zh-CN" w:bidi="hi-IN"/>
    </w:rPr>
  </w:style>
  <w:style w:type="paragraph" w:customStyle="1" w:styleId="Default">
    <w:name w:val="Default"/>
    <w:rsid w:val="00462BAF"/>
    <w:pPr>
      <w:autoSpaceDE w:val="0"/>
      <w:autoSpaceDN w:val="0"/>
      <w:adjustRightInd w:val="0"/>
      <w:spacing w:line="240" w:lineRule="auto"/>
      <w:jc w:val="center"/>
    </w:pPr>
    <w:rPr>
      <w:rFonts w:ascii="Maiandra GD" w:hAnsi="Maiandra GD" w:cs="Maiandra GD"/>
      <w:color w:val="000000"/>
      <w:sz w:val="24"/>
      <w:szCs w:val="24"/>
      <w:lang w:val="en-GB"/>
    </w:rPr>
  </w:style>
  <w:style w:type="character" w:customStyle="1" w:styleId="Hyperlink0">
    <w:name w:val="Hyperlink.0"/>
    <w:basedOn w:val="Hyperlink"/>
    <w:rsid w:val="00462BAF"/>
    <w:rPr>
      <w:outline w:val="0"/>
      <w:color w:val="0000FF"/>
      <w:u w:val="single" w:color="0000FF"/>
    </w:rPr>
  </w:style>
  <w:style w:type="paragraph" w:customStyle="1" w:styleId="Body">
    <w:name w:val="Body"/>
    <w:rsid w:val="00686AE9"/>
    <w:pPr>
      <w:pBdr>
        <w:top w:val="nil"/>
        <w:left w:val="nil"/>
        <w:bottom w:val="nil"/>
        <w:right w:val="nil"/>
        <w:between w:val="nil"/>
        <w:bar w:val="nil"/>
      </w:pBdr>
      <w:spacing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text">
    <w:name w:val="text"/>
    <w:basedOn w:val="DefaultParagraphFont"/>
    <w:rsid w:val="00DF31F2"/>
  </w:style>
  <w:style w:type="character" w:customStyle="1" w:styleId="woj">
    <w:name w:val="woj"/>
    <w:basedOn w:val="DefaultParagraphFont"/>
    <w:rsid w:val="00DF3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1375">
      <w:bodyDiv w:val="1"/>
      <w:marLeft w:val="0"/>
      <w:marRight w:val="0"/>
      <w:marTop w:val="0"/>
      <w:marBottom w:val="0"/>
      <w:divBdr>
        <w:top w:val="none" w:sz="0" w:space="0" w:color="auto"/>
        <w:left w:val="none" w:sz="0" w:space="0" w:color="auto"/>
        <w:bottom w:val="none" w:sz="0" w:space="0" w:color="auto"/>
        <w:right w:val="none" w:sz="0" w:space="0" w:color="auto"/>
      </w:divBdr>
    </w:div>
    <w:div w:id="54666397">
      <w:bodyDiv w:val="1"/>
      <w:marLeft w:val="0"/>
      <w:marRight w:val="0"/>
      <w:marTop w:val="0"/>
      <w:marBottom w:val="0"/>
      <w:divBdr>
        <w:top w:val="none" w:sz="0" w:space="0" w:color="auto"/>
        <w:left w:val="none" w:sz="0" w:space="0" w:color="auto"/>
        <w:bottom w:val="none" w:sz="0" w:space="0" w:color="auto"/>
        <w:right w:val="none" w:sz="0" w:space="0" w:color="auto"/>
      </w:divBdr>
    </w:div>
    <w:div w:id="82268114">
      <w:bodyDiv w:val="1"/>
      <w:marLeft w:val="0"/>
      <w:marRight w:val="0"/>
      <w:marTop w:val="0"/>
      <w:marBottom w:val="0"/>
      <w:divBdr>
        <w:top w:val="none" w:sz="0" w:space="0" w:color="auto"/>
        <w:left w:val="none" w:sz="0" w:space="0" w:color="auto"/>
        <w:bottom w:val="none" w:sz="0" w:space="0" w:color="auto"/>
        <w:right w:val="none" w:sz="0" w:space="0" w:color="auto"/>
      </w:divBdr>
    </w:div>
    <w:div w:id="151912814">
      <w:bodyDiv w:val="1"/>
      <w:marLeft w:val="0"/>
      <w:marRight w:val="0"/>
      <w:marTop w:val="0"/>
      <w:marBottom w:val="0"/>
      <w:divBdr>
        <w:top w:val="none" w:sz="0" w:space="0" w:color="auto"/>
        <w:left w:val="none" w:sz="0" w:space="0" w:color="auto"/>
        <w:bottom w:val="none" w:sz="0" w:space="0" w:color="auto"/>
        <w:right w:val="none" w:sz="0" w:space="0" w:color="auto"/>
      </w:divBdr>
    </w:div>
    <w:div w:id="193618000">
      <w:bodyDiv w:val="1"/>
      <w:marLeft w:val="0"/>
      <w:marRight w:val="0"/>
      <w:marTop w:val="0"/>
      <w:marBottom w:val="0"/>
      <w:divBdr>
        <w:top w:val="none" w:sz="0" w:space="0" w:color="auto"/>
        <w:left w:val="none" w:sz="0" w:space="0" w:color="auto"/>
        <w:bottom w:val="none" w:sz="0" w:space="0" w:color="auto"/>
        <w:right w:val="none" w:sz="0" w:space="0" w:color="auto"/>
      </w:divBdr>
    </w:div>
    <w:div w:id="213078280">
      <w:bodyDiv w:val="1"/>
      <w:marLeft w:val="0"/>
      <w:marRight w:val="0"/>
      <w:marTop w:val="0"/>
      <w:marBottom w:val="0"/>
      <w:divBdr>
        <w:top w:val="none" w:sz="0" w:space="0" w:color="auto"/>
        <w:left w:val="none" w:sz="0" w:space="0" w:color="auto"/>
        <w:bottom w:val="none" w:sz="0" w:space="0" w:color="auto"/>
        <w:right w:val="none" w:sz="0" w:space="0" w:color="auto"/>
      </w:divBdr>
    </w:div>
    <w:div w:id="229119568">
      <w:bodyDiv w:val="1"/>
      <w:marLeft w:val="0"/>
      <w:marRight w:val="0"/>
      <w:marTop w:val="0"/>
      <w:marBottom w:val="0"/>
      <w:divBdr>
        <w:top w:val="none" w:sz="0" w:space="0" w:color="auto"/>
        <w:left w:val="none" w:sz="0" w:space="0" w:color="auto"/>
        <w:bottom w:val="none" w:sz="0" w:space="0" w:color="auto"/>
        <w:right w:val="none" w:sz="0" w:space="0" w:color="auto"/>
      </w:divBdr>
    </w:div>
    <w:div w:id="243533802">
      <w:bodyDiv w:val="1"/>
      <w:marLeft w:val="0"/>
      <w:marRight w:val="0"/>
      <w:marTop w:val="0"/>
      <w:marBottom w:val="0"/>
      <w:divBdr>
        <w:top w:val="none" w:sz="0" w:space="0" w:color="auto"/>
        <w:left w:val="none" w:sz="0" w:space="0" w:color="auto"/>
        <w:bottom w:val="none" w:sz="0" w:space="0" w:color="auto"/>
        <w:right w:val="none" w:sz="0" w:space="0" w:color="auto"/>
      </w:divBdr>
    </w:div>
    <w:div w:id="251284799">
      <w:bodyDiv w:val="1"/>
      <w:marLeft w:val="0"/>
      <w:marRight w:val="0"/>
      <w:marTop w:val="0"/>
      <w:marBottom w:val="0"/>
      <w:divBdr>
        <w:top w:val="none" w:sz="0" w:space="0" w:color="auto"/>
        <w:left w:val="none" w:sz="0" w:space="0" w:color="auto"/>
        <w:bottom w:val="none" w:sz="0" w:space="0" w:color="auto"/>
        <w:right w:val="none" w:sz="0" w:space="0" w:color="auto"/>
      </w:divBdr>
    </w:div>
    <w:div w:id="467675421">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543061514">
      <w:bodyDiv w:val="1"/>
      <w:marLeft w:val="0"/>
      <w:marRight w:val="0"/>
      <w:marTop w:val="0"/>
      <w:marBottom w:val="0"/>
      <w:divBdr>
        <w:top w:val="none" w:sz="0" w:space="0" w:color="auto"/>
        <w:left w:val="none" w:sz="0" w:space="0" w:color="auto"/>
        <w:bottom w:val="none" w:sz="0" w:space="0" w:color="auto"/>
        <w:right w:val="none" w:sz="0" w:space="0" w:color="auto"/>
      </w:divBdr>
    </w:div>
    <w:div w:id="554900227">
      <w:bodyDiv w:val="1"/>
      <w:marLeft w:val="0"/>
      <w:marRight w:val="0"/>
      <w:marTop w:val="0"/>
      <w:marBottom w:val="0"/>
      <w:divBdr>
        <w:top w:val="none" w:sz="0" w:space="0" w:color="auto"/>
        <w:left w:val="none" w:sz="0" w:space="0" w:color="auto"/>
        <w:bottom w:val="none" w:sz="0" w:space="0" w:color="auto"/>
        <w:right w:val="none" w:sz="0" w:space="0" w:color="auto"/>
      </w:divBdr>
    </w:div>
    <w:div w:id="606812833">
      <w:bodyDiv w:val="1"/>
      <w:marLeft w:val="0"/>
      <w:marRight w:val="0"/>
      <w:marTop w:val="0"/>
      <w:marBottom w:val="0"/>
      <w:divBdr>
        <w:top w:val="none" w:sz="0" w:space="0" w:color="auto"/>
        <w:left w:val="none" w:sz="0" w:space="0" w:color="auto"/>
        <w:bottom w:val="none" w:sz="0" w:space="0" w:color="auto"/>
        <w:right w:val="none" w:sz="0" w:space="0" w:color="auto"/>
      </w:divBdr>
    </w:div>
    <w:div w:id="621570048">
      <w:bodyDiv w:val="1"/>
      <w:marLeft w:val="0"/>
      <w:marRight w:val="0"/>
      <w:marTop w:val="0"/>
      <w:marBottom w:val="0"/>
      <w:divBdr>
        <w:top w:val="none" w:sz="0" w:space="0" w:color="auto"/>
        <w:left w:val="none" w:sz="0" w:space="0" w:color="auto"/>
        <w:bottom w:val="none" w:sz="0" w:space="0" w:color="auto"/>
        <w:right w:val="none" w:sz="0" w:space="0" w:color="auto"/>
      </w:divBdr>
    </w:div>
    <w:div w:id="746079170">
      <w:bodyDiv w:val="1"/>
      <w:marLeft w:val="0"/>
      <w:marRight w:val="0"/>
      <w:marTop w:val="0"/>
      <w:marBottom w:val="0"/>
      <w:divBdr>
        <w:top w:val="none" w:sz="0" w:space="0" w:color="auto"/>
        <w:left w:val="none" w:sz="0" w:space="0" w:color="auto"/>
        <w:bottom w:val="none" w:sz="0" w:space="0" w:color="auto"/>
        <w:right w:val="none" w:sz="0" w:space="0" w:color="auto"/>
      </w:divBdr>
    </w:div>
    <w:div w:id="766344429">
      <w:bodyDiv w:val="1"/>
      <w:marLeft w:val="0"/>
      <w:marRight w:val="0"/>
      <w:marTop w:val="0"/>
      <w:marBottom w:val="0"/>
      <w:divBdr>
        <w:top w:val="none" w:sz="0" w:space="0" w:color="auto"/>
        <w:left w:val="none" w:sz="0" w:space="0" w:color="auto"/>
        <w:bottom w:val="none" w:sz="0" w:space="0" w:color="auto"/>
        <w:right w:val="none" w:sz="0" w:space="0" w:color="auto"/>
      </w:divBdr>
    </w:div>
    <w:div w:id="772239022">
      <w:bodyDiv w:val="1"/>
      <w:marLeft w:val="0"/>
      <w:marRight w:val="0"/>
      <w:marTop w:val="0"/>
      <w:marBottom w:val="0"/>
      <w:divBdr>
        <w:top w:val="none" w:sz="0" w:space="0" w:color="auto"/>
        <w:left w:val="none" w:sz="0" w:space="0" w:color="auto"/>
        <w:bottom w:val="none" w:sz="0" w:space="0" w:color="auto"/>
        <w:right w:val="none" w:sz="0" w:space="0" w:color="auto"/>
      </w:divBdr>
    </w:div>
    <w:div w:id="831604661">
      <w:bodyDiv w:val="1"/>
      <w:marLeft w:val="0"/>
      <w:marRight w:val="0"/>
      <w:marTop w:val="0"/>
      <w:marBottom w:val="0"/>
      <w:divBdr>
        <w:top w:val="none" w:sz="0" w:space="0" w:color="auto"/>
        <w:left w:val="none" w:sz="0" w:space="0" w:color="auto"/>
        <w:bottom w:val="none" w:sz="0" w:space="0" w:color="auto"/>
        <w:right w:val="none" w:sz="0" w:space="0" w:color="auto"/>
      </w:divBdr>
    </w:div>
    <w:div w:id="908270485">
      <w:bodyDiv w:val="1"/>
      <w:marLeft w:val="0"/>
      <w:marRight w:val="0"/>
      <w:marTop w:val="0"/>
      <w:marBottom w:val="0"/>
      <w:divBdr>
        <w:top w:val="none" w:sz="0" w:space="0" w:color="auto"/>
        <w:left w:val="none" w:sz="0" w:space="0" w:color="auto"/>
        <w:bottom w:val="none" w:sz="0" w:space="0" w:color="auto"/>
        <w:right w:val="none" w:sz="0" w:space="0" w:color="auto"/>
      </w:divBdr>
    </w:div>
    <w:div w:id="917665725">
      <w:bodyDiv w:val="1"/>
      <w:marLeft w:val="0"/>
      <w:marRight w:val="0"/>
      <w:marTop w:val="0"/>
      <w:marBottom w:val="0"/>
      <w:divBdr>
        <w:top w:val="none" w:sz="0" w:space="0" w:color="auto"/>
        <w:left w:val="none" w:sz="0" w:space="0" w:color="auto"/>
        <w:bottom w:val="none" w:sz="0" w:space="0" w:color="auto"/>
        <w:right w:val="none" w:sz="0" w:space="0" w:color="auto"/>
      </w:divBdr>
    </w:div>
    <w:div w:id="983004182">
      <w:bodyDiv w:val="1"/>
      <w:marLeft w:val="0"/>
      <w:marRight w:val="0"/>
      <w:marTop w:val="0"/>
      <w:marBottom w:val="0"/>
      <w:divBdr>
        <w:top w:val="none" w:sz="0" w:space="0" w:color="auto"/>
        <w:left w:val="none" w:sz="0" w:space="0" w:color="auto"/>
        <w:bottom w:val="none" w:sz="0" w:space="0" w:color="auto"/>
        <w:right w:val="none" w:sz="0" w:space="0" w:color="auto"/>
      </w:divBdr>
    </w:div>
    <w:div w:id="1288775890">
      <w:bodyDiv w:val="1"/>
      <w:marLeft w:val="0"/>
      <w:marRight w:val="0"/>
      <w:marTop w:val="0"/>
      <w:marBottom w:val="0"/>
      <w:divBdr>
        <w:top w:val="none" w:sz="0" w:space="0" w:color="auto"/>
        <w:left w:val="none" w:sz="0" w:space="0" w:color="auto"/>
        <w:bottom w:val="none" w:sz="0" w:space="0" w:color="auto"/>
        <w:right w:val="none" w:sz="0" w:space="0" w:color="auto"/>
      </w:divBdr>
    </w:div>
    <w:div w:id="1296450956">
      <w:bodyDiv w:val="1"/>
      <w:marLeft w:val="0"/>
      <w:marRight w:val="0"/>
      <w:marTop w:val="0"/>
      <w:marBottom w:val="0"/>
      <w:divBdr>
        <w:top w:val="none" w:sz="0" w:space="0" w:color="auto"/>
        <w:left w:val="none" w:sz="0" w:space="0" w:color="auto"/>
        <w:bottom w:val="none" w:sz="0" w:space="0" w:color="auto"/>
        <w:right w:val="none" w:sz="0" w:space="0" w:color="auto"/>
      </w:divBdr>
    </w:div>
    <w:div w:id="1383410081">
      <w:bodyDiv w:val="1"/>
      <w:marLeft w:val="0"/>
      <w:marRight w:val="0"/>
      <w:marTop w:val="0"/>
      <w:marBottom w:val="0"/>
      <w:divBdr>
        <w:top w:val="none" w:sz="0" w:space="0" w:color="auto"/>
        <w:left w:val="none" w:sz="0" w:space="0" w:color="auto"/>
        <w:bottom w:val="none" w:sz="0" w:space="0" w:color="auto"/>
        <w:right w:val="none" w:sz="0" w:space="0" w:color="auto"/>
      </w:divBdr>
    </w:div>
    <w:div w:id="1404599730">
      <w:bodyDiv w:val="1"/>
      <w:marLeft w:val="0"/>
      <w:marRight w:val="0"/>
      <w:marTop w:val="0"/>
      <w:marBottom w:val="0"/>
      <w:divBdr>
        <w:top w:val="none" w:sz="0" w:space="0" w:color="auto"/>
        <w:left w:val="none" w:sz="0" w:space="0" w:color="auto"/>
        <w:bottom w:val="none" w:sz="0" w:space="0" w:color="auto"/>
        <w:right w:val="none" w:sz="0" w:space="0" w:color="auto"/>
      </w:divBdr>
    </w:div>
    <w:div w:id="1432705303">
      <w:bodyDiv w:val="1"/>
      <w:marLeft w:val="0"/>
      <w:marRight w:val="0"/>
      <w:marTop w:val="0"/>
      <w:marBottom w:val="0"/>
      <w:divBdr>
        <w:top w:val="none" w:sz="0" w:space="0" w:color="auto"/>
        <w:left w:val="none" w:sz="0" w:space="0" w:color="auto"/>
        <w:bottom w:val="none" w:sz="0" w:space="0" w:color="auto"/>
        <w:right w:val="none" w:sz="0" w:space="0" w:color="auto"/>
      </w:divBdr>
    </w:div>
    <w:div w:id="1441533099">
      <w:bodyDiv w:val="1"/>
      <w:marLeft w:val="0"/>
      <w:marRight w:val="0"/>
      <w:marTop w:val="0"/>
      <w:marBottom w:val="0"/>
      <w:divBdr>
        <w:top w:val="none" w:sz="0" w:space="0" w:color="auto"/>
        <w:left w:val="none" w:sz="0" w:space="0" w:color="auto"/>
        <w:bottom w:val="none" w:sz="0" w:space="0" w:color="auto"/>
        <w:right w:val="none" w:sz="0" w:space="0" w:color="auto"/>
      </w:divBdr>
    </w:div>
    <w:div w:id="1552618513">
      <w:bodyDiv w:val="1"/>
      <w:marLeft w:val="0"/>
      <w:marRight w:val="0"/>
      <w:marTop w:val="0"/>
      <w:marBottom w:val="0"/>
      <w:divBdr>
        <w:top w:val="none" w:sz="0" w:space="0" w:color="auto"/>
        <w:left w:val="none" w:sz="0" w:space="0" w:color="auto"/>
        <w:bottom w:val="none" w:sz="0" w:space="0" w:color="auto"/>
        <w:right w:val="none" w:sz="0" w:space="0" w:color="auto"/>
      </w:divBdr>
    </w:div>
    <w:div w:id="1553035261">
      <w:bodyDiv w:val="1"/>
      <w:marLeft w:val="0"/>
      <w:marRight w:val="0"/>
      <w:marTop w:val="0"/>
      <w:marBottom w:val="0"/>
      <w:divBdr>
        <w:top w:val="none" w:sz="0" w:space="0" w:color="auto"/>
        <w:left w:val="none" w:sz="0" w:space="0" w:color="auto"/>
        <w:bottom w:val="none" w:sz="0" w:space="0" w:color="auto"/>
        <w:right w:val="none" w:sz="0" w:space="0" w:color="auto"/>
      </w:divBdr>
    </w:div>
    <w:div w:id="1555312302">
      <w:bodyDiv w:val="1"/>
      <w:marLeft w:val="0"/>
      <w:marRight w:val="0"/>
      <w:marTop w:val="0"/>
      <w:marBottom w:val="0"/>
      <w:divBdr>
        <w:top w:val="none" w:sz="0" w:space="0" w:color="auto"/>
        <w:left w:val="none" w:sz="0" w:space="0" w:color="auto"/>
        <w:bottom w:val="none" w:sz="0" w:space="0" w:color="auto"/>
        <w:right w:val="none" w:sz="0" w:space="0" w:color="auto"/>
      </w:divBdr>
    </w:div>
    <w:div w:id="1560822347">
      <w:bodyDiv w:val="1"/>
      <w:marLeft w:val="0"/>
      <w:marRight w:val="0"/>
      <w:marTop w:val="0"/>
      <w:marBottom w:val="0"/>
      <w:divBdr>
        <w:top w:val="none" w:sz="0" w:space="0" w:color="auto"/>
        <w:left w:val="none" w:sz="0" w:space="0" w:color="auto"/>
        <w:bottom w:val="none" w:sz="0" w:space="0" w:color="auto"/>
        <w:right w:val="none" w:sz="0" w:space="0" w:color="auto"/>
      </w:divBdr>
    </w:div>
    <w:div w:id="1636107255">
      <w:bodyDiv w:val="1"/>
      <w:marLeft w:val="0"/>
      <w:marRight w:val="0"/>
      <w:marTop w:val="0"/>
      <w:marBottom w:val="0"/>
      <w:divBdr>
        <w:top w:val="none" w:sz="0" w:space="0" w:color="auto"/>
        <w:left w:val="none" w:sz="0" w:space="0" w:color="auto"/>
        <w:bottom w:val="none" w:sz="0" w:space="0" w:color="auto"/>
        <w:right w:val="none" w:sz="0" w:space="0" w:color="auto"/>
      </w:divBdr>
    </w:div>
    <w:div w:id="1641575865">
      <w:bodyDiv w:val="1"/>
      <w:marLeft w:val="0"/>
      <w:marRight w:val="0"/>
      <w:marTop w:val="0"/>
      <w:marBottom w:val="0"/>
      <w:divBdr>
        <w:top w:val="none" w:sz="0" w:space="0" w:color="auto"/>
        <w:left w:val="none" w:sz="0" w:space="0" w:color="auto"/>
        <w:bottom w:val="none" w:sz="0" w:space="0" w:color="auto"/>
        <w:right w:val="none" w:sz="0" w:space="0" w:color="auto"/>
      </w:divBdr>
    </w:div>
    <w:div w:id="1689410739">
      <w:bodyDiv w:val="1"/>
      <w:marLeft w:val="0"/>
      <w:marRight w:val="0"/>
      <w:marTop w:val="0"/>
      <w:marBottom w:val="0"/>
      <w:divBdr>
        <w:top w:val="none" w:sz="0" w:space="0" w:color="auto"/>
        <w:left w:val="none" w:sz="0" w:space="0" w:color="auto"/>
        <w:bottom w:val="none" w:sz="0" w:space="0" w:color="auto"/>
        <w:right w:val="none" w:sz="0" w:space="0" w:color="auto"/>
      </w:divBdr>
    </w:div>
    <w:div w:id="1699162494">
      <w:bodyDiv w:val="1"/>
      <w:marLeft w:val="0"/>
      <w:marRight w:val="0"/>
      <w:marTop w:val="0"/>
      <w:marBottom w:val="0"/>
      <w:divBdr>
        <w:top w:val="none" w:sz="0" w:space="0" w:color="auto"/>
        <w:left w:val="none" w:sz="0" w:space="0" w:color="auto"/>
        <w:bottom w:val="none" w:sz="0" w:space="0" w:color="auto"/>
        <w:right w:val="none" w:sz="0" w:space="0" w:color="auto"/>
      </w:divBdr>
    </w:div>
    <w:div w:id="1754204357">
      <w:bodyDiv w:val="1"/>
      <w:marLeft w:val="0"/>
      <w:marRight w:val="0"/>
      <w:marTop w:val="0"/>
      <w:marBottom w:val="0"/>
      <w:divBdr>
        <w:top w:val="none" w:sz="0" w:space="0" w:color="auto"/>
        <w:left w:val="none" w:sz="0" w:space="0" w:color="auto"/>
        <w:bottom w:val="none" w:sz="0" w:space="0" w:color="auto"/>
        <w:right w:val="none" w:sz="0" w:space="0" w:color="auto"/>
      </w:divBdr>
    </w:div>
    <w:div w:id="1811049794">
      <w:bodyDiv w:val="1"/>
      <w:marLeft w:val="0"/>
      <w:marRight w:val="0"/>
      <w:marTop w:val="0"/>
      <w:marBottom w:val="0"/>
      <w:divBdr>
        <w:top w:val="none" w:sz="0" w:space="0" w:color="auto"/>
        <w:left w:val="none" w:sz="0" w:space="0" w:color="auto"/>
        <w:bottom w:val="none" w:sz="0" w:space="0" w:color="auto"/>
        <w:right w:val="none" w:sz="0" w:space="0" w:color="auto"/>
      </w:divBdr>
    </w:div>
    <w:div w:id="1822037637">
      <w:bodyDiv w:val="1"/>
      <w:marLeft w:val="0"/>
      <w:marRight w:val="0"/>
      <w:marTop w:val="0"/>
      <w:marBottom w:val="0"/>
      <w:divBdr>
        <w:top w:val="none" w:sz="0" w:space="0" w:color="auto"/>
        <w:left w:val="none" w:sz="0" w:space="0" w:color="auto"/>
        <w:bottom w:val="none" w:sz="0" w:space="0" w:color="auto"/>
        <w:right w:val="none" w:sz="0" w:space="0" w:color="auto"/>
      </w:divBdr>
    </w:div>
    <w:div w:id="1920629613">
      <w:bodyDiv w:val="1"/>
      <w:marLeft w:val="0"/>
      <w:marRight w:val="0"/>
      <w:marTop w:val="0"/>
      <w:marBottom w:val="0"/>
      <w:divBdr>
        <w:top w:val="none" w:sz="0" w:space="0" w:color="auto"/>
        <w:left w:val="none" w:sz="0" w:space="0" w:color="auto"/>
        <w:bottom w:val="none" w:sz="0" w:space="0" w:color="auto"/>
        <w:right w:val="none" w:sz="0" w:space="0" w:color="auto"/>
      </w:divBdr>
    </w:div>
    <w:div w:id="1926302656">
      <w:bodyDiv w:val="1"/>
      <w:marLeft w:val="0"/>
      <w:marRight w:val="0"/>
      <w:marTop w:val="0"/>
      <w:marBottom w:val="0"/>
      <w:divBdr>
        <w:top w:val="none" w:sz="0" w:space="0" w:color="auto"/>
        <w:left w:val="none" w:sz="0" w:space="0" w:color="auto"/>
        <w:bottom w:val="none" w:sz="0" w:space="0" w:color="auto"/>
        <w:right w:val="none" w:sz="0" w:space="0" w:color="auto"/>
      </w:divBdr>
    </w:div>
    <w:div w:id="1996060021">
      <w:bodyDiv w:val="1"/>
      <w:marLeft w:val="0"/>
      <w:marRight w:val="0"/>
      <w:marTop w:val="0"/>
      <w:marBottom w:val="0"/>
      <w:divBdr>
        <w:top w:val="none" w:sz="0" w:space="0" w:color="auto"/>
        <w:left w:val="none" w:sz="0" w:space="0" w:color="auto"/>
        <w:bottom w:val="none" w:sz="0" w:space="0" w:color="auto"/>
        <w:right w:val="none" w:sz="0" w:space="0" w:color="auto"/>
      </w:divBdr>
    </w:div>
    <w:div w:id="2039042093">
      <w:bodyDiv w:val="1"/>
      <w:marLeft w:val="0"/>
      <w:marRight w:val="0"/>
      <w:marTop w:val="0"/>
      <w:marBottom w:val="0"/>
      <w:divBdr>
        <w:top w:val="none" w:sz="0" w:space="0" w:color="auto"/>
        <w:left w:val="none" w:sz="0" w:space="0" w:color="auto"/>
        <w:bottom w:val="none" w:sz="0" w:space="0" w:color="auto"/>
        <w:right w:val="none" w:sz="0" w:space="0" w:color="auto"/>
      </w:divBdr>
    </w:div>
    <w:div w:id="2055956152">
      <w:bodyDiv w:val="1"/>
      <w:marLeft w:val="0"/>
      <w:marRight w:val="0"/>
      <w:marTop w:val="0"/>
      <w:marBottom w:val="0"/>
      <w:divBdr>
        <w:top w:val="none" w:sz="0" w:space="0" w:color="auto"/>
        <w:left w:val="none" w:sz="0" w:space="0" w:color="auto"/>
        <w:bottom w:val="none" w:sz="0" w:space="0" w:color="auto"/>
        <w:right w:val="none" w:sz="0" w:space="0" w:color="auto"/>
      </w:divBdr>
    </w:div>
    <w:div w:id="2059697718">
      <w:bodyDiv w:val="1"/>
      <w:marLeft w:val="0"/>
      <w:marRight w:val="0"/>
      <w:marTop w:val="0"/>
      <w:marBottom w:val="0"/>
      <w:divBdr>
        <w:top w:val="none" w:sz="0" w:space="0" w:color="auto"/>
        <w:left w:val="none" w:sz="0" w:space="0" w:color="auto"/>
        <w:bottom w:val="none" w:sz="0" w:space="0" w:color="auto"/>
        <w:right w:val="none" w:sz="0" w:space="0" w:color="auto"/>
      </w:divBdr>
    </w:div>
    <w:div w:id="2123763433">
      <w:bodyDiv w:val="1"/>
      <w:marLeft w:val="0"/>
      <w:marRight w:val="0"/>
      <w:marTop w:val="0"/>
      <w:marBottom w:val="0"/>
      <w:divBdr>
        <w:top w:val="none" w:sz="0" w:space="0" w:color="auto"/>
        <w:left w:val="none" w:sz="0" w:space="0" w:color="auto"/>
        <w:bottom w:val="none" w:sz="0" w:space="0" w:color="auto"/>
        <w:right w:val="none" w:sz="0" w:space="0" w:color="auto"/>
      </w:divBdr>
    </w:div>
    <w:div w:id="212507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g"/><Relationship Id="rId18" Type="http://schemas.openxmlformats.org/officeDocument/2006/relationships/hyperlink" Target="https://play.google.com/store/apps/details?id=com.aimermedia.dailyprayer&amp;pli=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elhamvalleygroupofchurches.co.uk" TargetMode="External"/><Relationship Id="rId17" Type="http://schemas.openxmlformats.org/officeDocument/2006/relationships/hyperlink" Target="https://play.google.com/store/apps/details?id=com.aimermedia.dailyprayer&amp;pli=1" TargetMode="External"/><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lay.google.com/store/apps/details?id=com.aimermedia.dailyprayer&amp;pli=1" TargetMode="External"/><Relationship Id="rId20" Type="http://schemas.openxmlformats.org/officeDocument/2006/relationships/image" Target="media/image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play.google.com/store/apps/details?id=com.aimermedia.dailyprayer&amp;pli=1" TargetMode="External"/><Relationship Id="rId23" Type="http://schemas.openxmlformats.org/officeDocument/2006/relationships/image" Target="media/image5.jpe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play.google.com/store/apps/details?id=com.aimermedia.dailyprayer&amp;pli=1"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lay.google.com/store/apps/details?id=com.aimermedia.dailyprayer&amp;pli=1" TargetMode="External"/><Relationship Id="rId22" Type="http://schemas.openxmlformats.org/officeDocument/2006/relationships/hyperlink" Target="mailto:susannahpallot@gmail.com"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795cc59cfcf40f66eb2b74df8580d043">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1a22bd7364807a278de89775208dd42d"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5D3D2-3C1F-4D56-85A5-44CCD9C25858}">
  <ds:schemaRefs>
    <ds:schemaRef ds:uri="http://schemas.microsoft.com/sharepoint/v3/contenttype/forms"/>
  </ds:schemaRefs>
</ds:datastoreItem>
</file>

<file path=customXml/itemProps2.xml><?xml version="1.0" encoding="utf-8"?>
<ds:datastoreItem xmlns:ds="http://schemas.openxmlformats.org/officeDocument/2006/customXml" ds:itemID="{EA3879D7-0965-488F-B84F-F62409F6F4A4}">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3.xml><?xml version="1.0" encoding="utf-8"?>
<ds:datastoreItem xmlns:ds="http://schemas.openxmlformats.org/officeDocument/2006/customXml" ds:itemID="{A65DA5C9-1A60-4AB7-A1CF-584FE3CCB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3622</TotalTime>
  <Pages>5</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&amp; Simon</dc:creator>
  <cp:keywords/>
  <dc:description/>
  <cp:lastModifiedBy>Alison Dale</cp:lastModifiedBy>
  <cp:revision>1915</cp:revision>
  <cp:lastPrinted>2017-05-14T11:50:00Z</cp:lastPrinted>
  <dcterms:created xsi:type="dcterms:W3CDTF">2017-03-10T13:27:00Z</dcterms:created>
  <dcterms:modified xsi:type="dcterms:W3CDTF">2025-12-30T13:52:00Z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