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0C6" w:rsidRDefault="007026DD" w:rsidP="002700C6">
      <w:pPr>
        <w:widowControl w:val="0"/>
        <w:jc w:val="center"/>
        <w:rPr>
          <w:rFonts w:ascii="Comic Sans MS" w:hAnsi="Comic Sans MS"/>
          <w:b/>
          <w:bCs/>
          <w:color w:val="CC0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CC0000"/>
          <w:sz w:val="28"/>
          <w:szCs w:val="28"/>
        </w:rPr>
        <w:drawing>
          <wp:anchor distT="36576" distB="36576" distL="36576" distR="36576" simplePos="0" relativeHeight="252171264" behindDoc="0" locked="0" layoutInCell="1" allowOverlap="1">
            <wp:simplePos x="0" y="0"/>
            <wp:positionH relativeFrom="column">
              <wp:posOffset>797668</wp:posOffset>
            </wp:positionH>
            <wp:positionV relativeFrom="paragraph">
              <wp:posOffset>-48638</wp:posOffset>
            </wp:positionV>
            <wp:extent cx="4250987" cy="1575394"/>
            <wp:effectExtent l="19050" t="0" r="0" b="0"/>
            <wp:wrapNone/>
            <wp:docPr id="14" name="Picture 7" descr="St Stephen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 Stephen's 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12" cy="157862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700C6">
        <w:rPr>
          <w:rFonts w:ascii="Comic Sans MS" w:hAnsi="Comic Sans MS"/>
          <w:b/>
          <w:bCs/>
          <w:color w:val="CC0000"/>
          <w:sz w:val="28"/>
          <w:szCs w:val="28"/>
        </w:rPr>
        <w:t xml:space="preserve">   </w:t>
      </w:r>
    </w:p>
    <w:p w:rsidR="002700C6" w:rsidRDefault="002700C6" w:rsidP="002700C6">
      <w:pPr>
        <w:widowControl w:val="0"/>
        <w:jc w:val="center"/>
        <w:rPr>
          <w:rFonts w:ascii="Comic Sans MS" w:hAnsi="Comic Sans MS"/>
          <w:b/>
          <w:bCs/>
          <w:color w:val="CC0000"/>
          <w:sz w:val="28"/>
          <w:szCs w:val="28"/>
        </w:rPr>
      </w:pPr>
    </w:p>
    <w:p w:rsidR="002700C6" w:rsidRDefault="002700C6" w:rsidP="002700C6">
      <w:pPr>
        <w:widowControl w:val="0"/>
        <w:jc w:val="center"/>
        <w:rPr>
          <w:rFonts w:ascii="Comic Sans MS" w:hAnsi="Comic Sans MS"/>
          <w:b/>
          <w:bCs/>
          <w:color w:val="CC0000"/>
          <w:sz w:val="28"/>
          <w:szCs w:val="28"/>
        </w:rPr>
      </w:pPr>
    </w:p>
    <w:p w:rsidR="001D5C10" w:rsidRDefault="001D5C10" w:rsidP="002700C6">
      <w:pPr>
        <w:widowControl w:val="0"/>
        <w:jc w:val="center"/>
        <w:rPr>
          <w:rFonts w:ascii="Comic Sans MS" w:hAnsi="Comic Sans MS"/>
          <w:b/>
          <w:bCs/>
          <w:color w:val="CC0000"/>
          <w:sz w:val="28"/>
          <w:szCs w:val="28"/>
        </w:rPr>
      </w:pPr>
    </w:p>
    <w:p w:rsidR="00863C22" w:rsidRDefault="00863C22" w:rsidP="00C95D5F">
      <w:pPr>
        <w:widowControl w:val="0"/>
        <w:rPr>
          <w:rFonts w:ascii="Comic Sans MS" w:hAnsi="Comic Sans MS"/>
          <w:b/>
          <w:bCs/>
          <w:color w:val="CC0000"/>
          <w:sz w:val="32"/>
          <w:szCs w:val="32"/>
        </w:rPr>
      </w:pPr>
      <w:r>
        <w:rPr>
          <w:rFonts w:ascii="Comic Sans MS" w:hAnsi="Comic Sans MS"/>
          <w:b/>
          <w:bCs/>
          <w:color w:val="CC0000"/>
          <w:sz w:val="32"/>
          <w:szCs w:val="32"/>
        </w:rPr>
        <w:t xml:space="preserve"> </w:t>
      </w:r>
    </w:p>
    <w:p w:rsidR="00863C22" w:rsidRPr="000D54D8" w:rsidRDefault="00863C22" w:rsidP="00863C22">
      <w:pPr>
        <w:widowControl w:val="0"/>
        <w:jc w:val="center"/>
        <w:rPr>
          <w:rFonts w:ascii="Comic Sans MS" w:hAnsi="Comic Sans MS"/>
          <w:b/>
          <w:bCs/>
          <w:color w:val="CC0000"/>
          <w:sz w:val="36"/>
          <w:szCs w:val="36"/>
        </w:rPr>
      </w:pPr>
    </w:p>
    <w:p w:rsidR="00C373A8" w:rsidRDefault="00C373A8" w:rsidP="00863C22">
      <w:pPr>
        <w:widowControl w:val="0"/>
        <w:jc w:val="center"/>
        <w:rPr>
          <w:rFonts w:ascii="Comic Sans MS" w:hAnsi="Comic Sans MS"/>
          <w:b/>
          <w:bCs/>
          <w:color w:val="auto"/>
          <w:sz w:val="36"/>
          <w:szCs w:val="36"/>
        </w:rPr>
      </w:pPr>
    </w:p>
    <w:p w:rsidR="00863C22" w:rsidRPr="000D54D8" w:rsidRDefault="00863C22" w:rsidP="00863C22">
      <w:pPr>
        <w:widowControl w:val="0"/>
        <w:jc w:val="center"/>
        <w:rPr>
          <w:rFonts w:ascii="Comic Sans MS" w:hAnsi="Comic Sans MS"/>
          <w:b/>
          <w:bCs/>
          <w:color w:val="auto"/>
          <w:sz w:val="36"/>
          <w:szCs w:val="36"/>
        </w:rPr>
      </w:pPr>
      <w:r w:rsidRPr="000D54D8">
        <w:rPr>
          <w:rFonts w:ascii="Comic Sans MS" w:hAnsi="Comic Sans MS"/>
          <w:b/>
          <w:bCs/>
          <w:color w:val="auto"/>
          <w:sz w:val="36"/>
          <w:szCs w:val="36"/>
        </w:rPr>
        <w:t>WELCOME</w:t>
      </w:r>
    </w:p>
    <w:p w:rsidR="00863C22" w:rsidRPr="000D54D8" w:rsidRDefault="00863C22" w:rsidP="00863C22">
      <w:pPr>
        <w:widowControl w:val="0"/>
        <w:jc w:val="center"/>
        <w:rPr>
          <w:rFonts w:ascii="Comic Sans MS" w:hAnsi="Comic Sans MS"/>
          <w:b/>
          <w:bCs/>
          <w:color w:val="auto"/>
          <w:sz w:val="36"/>
          <w:szCs w:val="36"/>
        </w:rPr>
      </w:pPr>
      <w:r w:rsidRPr="000D54D8">
        <w:rPr>
          <w:rFonts w:ascii="Comic Sans MS" w:hAnsi="Comic Sans MS"/>
          <w:b/>
          <w:bCs/>
          <w:color w:val="auto"/>
          <w:sz w:val="36"/>
          <w:szCs w:val="36"/>
        </w:rPr>
        <w:t>ST.STEPHEN’S CHURCH</w:t>
      </w:r>
    </w:p>
    <w:p w:rsidR="00863C22" w:rsidRPr="000D54D8" w:rsidRDefault="008C7DDB" w:rsidP="00863C22">
      <w:pPr>
        <w:widowControl w:val="0"/>
        <w:jc w:val="center"/>
        <w:rPr>
          <w:rFonts w:ascii="Comic Sans MS" w:hAnsi="Comic Sans MS"/>
          <w:b/>
          <w:bCs/>
          <w:color w:val="auto"/>
          <w:sz w:val="36"/>
          <w:szCs w:val="36"/>
        </w:rPr>
      </w:pPr>
      <w:r>
        <w:rPr>
          <w:rFonts w:ascii="Comic Sans MS" w:hAnsi="Comic Sans MS"/>
          <w:b/>
          <w:bCs/>
          <w:color w:val="auto"/>
          <w:sz w:val="36"/>
          <w:szCs w:val="36"/>
        </w:rPr>
        <w:t xml:space="preserve">is open </w:t>
      </w:r>
      <w:r w:rsidR="00863C22" w:rsidRPr="000D54D8">
        <w:rPr>
          <w:rFonts w:ascii="Comic Sans MS" w:hAnsi="Comic Sans MS"/>
          <w:b/>
          <w:bCs/>
          <w:color w:val="auto"/>
          <w:sz w:val="36"/>
          <w:szCs w:val="36"/>
        </w:rPr>
        <w:t>10am-3pm daily</w:t>
      </w:r>
    </w:p>
    <w:p w:rsidR="00863C22" w:rsidRDefault="00863C22" w:rsidP="00863C22">
      <w:pPr>
        <w:widowControl w:val="0"/>
        <w:jc w:val="center"/>
        <w:rPr>
          <w:rFonts w:ascii="Comic Sans MS" w:hAnsi="Comic Sans MS"/>
          <w:b/>
          <w:bCs/>
          <w:color w:val="auto"/>
          <w:sz w:val="36"/>
          <w:szCs w:val="36"/>
        </w:rPr>
      </w:pPr>
      <w:r w:rsidRPr="000D54D8">
        <w:rPr>
          <w:rFonts w:ascii="Comic Sans MS" w:hAnsi="Comic Sans MS"/>
          <w:b/>
          <w:bCs/>
          <w:color w:val="auto"/>
          <w:sz w:val="36"/>
          <w:szCs w:val="36"/>
        </w:rPr>
        <w:t>for Private Prayer and Reflection</w:t>
      </w:r>
    </w:p>
    <w:p w:rsidR="009E654D" w:rsidRDefault="009E654D" w:rsidP="009E654D">
      <w:pPr>
        <w:jc w:val="center"/>
        <w:rPr>
          <w:rFonts w:ascii="Calibri" w:hAnsi="Calibri" w:cs="Calibri"/>
          <w:b/>
          <w:bCs/>
        </w:rPr>
      </w:pPr>
    </w:p>
    <w:p w:rsidR="00FB712B" w:rsidRDefault="00FB712B" w:rsidP="009E654D">
      <w:pPr>
        <w:jc w:val="center"/>
        <w:rPr>
          <w:rFonts w:ascii="Calibri" w:hAnsi="Calibri" w:cs="Calibri"/>
          <w:b/>
          <w:bCs/>
        </w:rPr>
      </w:pPr>
    </w:p>
    <w:p w:rsidR="00FB712B" w:rsidRDefault="00FB712B" w:rsidP="009E654D">
      <w:pPr>
        <w:jc w:val="center"/>
        <w:rPr>
          <w:rFonts w:ascii="Calibri" w:hAnsi="Calibri" w:cs="Calibri"/>
          <w:b/>
          <w:bCs/>
        </w:rPr>
      </w:pPr>
    </w:p>
    <w:p w:rsidR="00FB712B" w:rsidRPr="00EA467E" w:rsidRDefault="00FB712B" w:rsidP="00FB712B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EA467E">
        <w:rPr>
          <w:rFonts w:ascii="Calibri" w:hAnsi="Calibri" w:cs="Calibri"/>
          <w:b/>
          <w:bCs/>
          <w:sz w:val="40"/>
          <w:szCs w:val="40"/>
        </w:rPr>
        <w:t>TODAY</w:t>
      </w:r>
    </w:p>
    <w:p w:rsidR="00FB712B" w:rsidRPr="00EA467E" w:rsidRDefault="00FB712B" w:rsidP="00FB712B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EA467E">
        <w:rPr>
          <w:rFonts w:ascii="Calibri" w:hAnsi="Calibri" w:cs="Calibri"/>
          <w:b/>
          <w:bCs/>
          <w:sz w:val="40"/>
          <w:szCs w:val="40"/>
        </w:rPr>
        <w:t>10th August 2025</w:t>
      </w:r>
    </w:p>
    <w:p w:rsidR="00FB712B" w:rsidRPr="00EA467E" w:rsidRDefault="00FB712B" w:rsidP="00FB712B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:rsidR="00FB712B" w:rsidRPr="00EA467E" w:rsidRDefault="00FB712B" w:rsidP="00FB712B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EA467E">
        <w:rPr>
          <w:rFonts w:ascii="Calibri" w:hAnsi="Calibri" w:cs="Calibri"/>
          <w:b/>
          <w:bCs/>
          <w:sz w:val="40"/>
          <w:szCs w:val="40"/>
        </w:rPr>
        <w:t>THE EIGHTH SUNDAY AFTER TRINITY</w:t>
      </w:r>
    </w:p>
    <w:p w:rsidR="00FB712B" w:rsidRPr="00EA467E" w:rsidRDefault="00FB712B" w:rsidP="00FB712B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EA467E">
        <w:rPr>
          <w:rFonts w:ascii="Calibri" w:hAnsi="Calibri" w:cs="Calibri"/>
          <w:b/>
          <w:bCs/>
          <w:noProof/>
          <w:sz w:val="40"/>
          <w:szCs w:val="40"/>
        </w:rPr>
        <w:drawing>
          <wp:inline distT="0" distB="0" distL="0" distR="0">
            <wp:extent cx="2091690" cy="1721485"/>
            <wp:effectExtent l="19050" t="0" r="3810" b="0"/>
            <wp:docPr id="1" name="Picture 1" descr="P104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7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2B" w:rsidRPr="00EA467E" w:rsidRDefault="00FB712B" w:rsidP="00FB712B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EA467E">
        <w:rPr>
          <w:rFonts w:ascii="Calibri" w:hAnsi="Calibri" w:cs="Calibri"/>
          <w:b/>
          <w:bCs/>
          <w:sz w:val="40"/>
          <w:szCs w:val="40"/>
        </w:rPr>
        <w:t>10.30am Family Communion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bCs/>
          <w:sz w:val="36"/>
          <w:szCs w:val="36"/>
        </w:rPr>
      </w:pPr>
      <w:r w:rsidRPr="00FB712B">
        <w:rPr>
          <w:rFonts w:ascii="Calibri" w:hAnsi="Calibri" w:cs="Calibri"/>
          <w:sz w:val="36"/>
          <w:szCs w:val="36"/>
        </w:rPr>
        <w:t>No</w:t>
      </w:r>
      <w:r w:rsidRPr="00FB712B">
        <w:rPr>
          <w:rFonts w:ascii="Calibri" w:hAnsi="Calibri" w:cs="Calibri"/>
          <w:bCs/>
          <w:sz w:val="36"/>
          <w:szCs w:val="36"/>
        </w:rPr>
        <w:t>tices for inclusion in the bulletin please email to me by Tuesday of each week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i/>
          <w:iCs/>
          <w:color w:val="0070C0"/>
          <w:sz w:val="36"/>
          <w:szCs w:val="36"/>
        </w:rPr>
      </w:pPr>
      <w:r w:rsidRPr="00FB712B">
        <w:rPr>
          <w:rFonts w:ascii="Calibri" w:hAnsi="Calibri" w:cs="Calibri"/>
          <w:b/>
          <w:bCs/>
          <w:i/>
          <w:iCs/>
          <w:color w:val="0070C0"/>
          <w:sz w:val="36"/>
          <w:szCs w:val="36"/>
        </w:rPr>
        <w:t>officeststephenfradley@gmail.com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FB712B">
        <w:rPr>
          <w:rFonts w:ascii="Calibri" w:hAnsi="Calibri" w:cs="Calibri"/>
          <w:b/>
          <w:bCs/>
          <w:sz w:val="36"/>
          <w:szCs w:val="36"/>
        </w:rPr>
        <w:t>Please take Bulletin away with you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FB712B">
        <w:rPr>
          <w:rFonts w:ascii="Calibri" w:hAnsi="Calibri" w:cs="Calibri"/>
          <w:b/>
          <w:bCs/>
          <w:sz w:val="36"/>
          <w:szCs w:val="36"/>
        </w:rPr>
        <w:lastRenderedPageBreak/>
        <w:drawing>
          <wp:inline distT="0" distB="0" distL="0" distR="0">
            <wp:extent cx="1961177" cy="1163799"/>
            <wp:effectExtent l="19050" t="0" r="973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08" cy="116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2B" w:rsidRDefault="00FB712B" w:rsidP="00FB712B">
      <w:pPr>
        <w:jc w:val="center"/>
        <w:rPr>
          <w:rFonts w:ascii="Calibri" w:hAnsi="Calibri" w:cs="Calibri"/>
          <w:b/>
          <w:bCs/>
        </w:rPr>
      </w:pPr>
    </w:p>
    <w:p w:rsidR="00FB712B" w:rsidRPr="008645C5" w:rsidRDefault="00FB712B" w:rsidP="00FB712B">
      <w:pPr>
        <w:jc w:val="center"/>
        <w:rPr>
          <w:rFonts w:ascii="Calibri" w:hAnsi="Calibri" w:cs="Calibri"/>
          <w:b/>
          <w:bCs/>
        </w:rPr>
      </w:pPr>
    </w:p>
    <w:p w:rsidR="00FB712B" w:rsidRDefault="00FB712B" w:rsidP="009E654D">
      <w:pPr>
        <w:jc w:val="center"/>
        <w:rPr>
          <w:rFonts w:ascii="Calibri" w:hAnsi="Calibri" w:cs="Calibri"/>
          <w:b/>
          <w:bCs/>
        </w:rPr>
      </w:pPr>
    </w:p>
    <w:p w:rsidR="00FB712B" w:rsidRPr="00EA467E" w:rsidRDefault="00FB712B" w:rsidP="00FB712B">
      <w:pPr>
        <w:jc w:val="center"/>
        <w:rPr>
          <w:rFonts w:ascii="Calibri" w:hAnsi="Calibri" w:cs="Calibri"/>
          <w:b/>
          <w:bCs/>
          <w:color w:val="C00000"/>
          <w:sz w:val="32"/>
          <w:szCs w:val="32"/>
          <w:u w:val="single"/>
        </w:rPr>
      </w:pPr>
      <w:r w:rsidRPr="00EA467E">
        <w:rPr>
          <w:rFonts w:ascii="Calibri" w:hAnsi="Calibri" w:cs="Calibri"/>
          <w:b/>
          <w:bCs/>
          <w:color w:val="C00000"/>
          <w:sz w:val="32"/>
          <w:szCs w:val="32"/>
          <w:u w:val="single"/>
        </w:rPr>
        <w:t>Diary Dates</w:t>
      </w:r>
    </w:p>
    <w:p w:rsidR="00FB712B" w:rsidRPr="00FB712B" w:rsidRDefault="00FB712B" w:rsidP="00FB712B">
      <w:pPr>
        <w:jc w:val="center"/>
        <w:rPr>
          <w:rFonts w:ascii="Calibri" w:hAnsi="Calibri" w:cs="Calibri"/>
          <w:bCs/>
          <w:sz w:val="32"/>
          <w:szCs w:val="32"/>
        </w:rPr>
      </w:pPr>
      <w:r w:rsidRPr="00FB712B">
        <w:rPr>
          <w:rFonts w:ascii="Calibri" w:hAnsi="Calibri" w:cs="Calibri"/>
          <w:bCs/>
          <w:sz w:val="32"/>
          <w:szCs w:val="32"/>
        </w:rPr>
        <w:t xml:space="preserve">Please note – in the Benefice there is a said Communion Service (Common Worship) at </w:t>
      </w:r>
    </w:p>
    <w:p w:rsidR="00FB712B" w:rsidRPr="00FB712B" w:rsidRDefault="00FB712B" w:rsidP="00FB712B">
      <w:pPr>
        <w:jc w:val="center"/>
        <w:rPr>
          <w:rFonts w:ascii="Calibri" w:hAnsi="Calibri" w:cs="Calibri"/>
          <w:bCs/>
          <w:sz w:val="32"/>
          <w:szCs w:val="32"/>
        </w:rPr>
      </w:pPr>
      <w:r w:rsidRPr="00FB712B">
        <w:rPr>
          <w:rFonts w:ascii="Calibri" w:hAnsi="Calibri" w:cs="Calibri"/>
          <w:b/>
          <w:sz w:val="32"/>
          <w:szCs w:val="32"/>
        </w:rPr>
        <w:t>10am</w:t>
      </w:r>
      <w:r w:rsidRPr="00FB712B">
        <w:rPr>
          <w:rFonts w:ascii="Calibri" w:hAnsi="Calibri" w:cs="Calibri"/>
          <w:b/>
          <w:bCs/>
          <w:sz w:val="32"/>
          <w:szCs w:val="32"/>
        </w:rPr>
        <w:t xml:space="preserve"> every Wednesday - All Saints Church, Alrewas.</w:t>
      </w:r>
    </w:p>
    <w:p w:rsidR="00FB712B" w:rsidRPr="00FB712B" w:rsidRDefault="00FB712B" w:rsidP="00FB712B">
      <w:pPr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EA467E">
      <w:pPr>
        <w:spacing w:line="360" w:lineRule="auto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>Sunday 10th August 10.30am Family Communion</w:t>
      </w:r>
    </w:p>
    <w:p w:rsidR="00EA467E" w:rsidRDefault="00FB712B" w:rsidP="00EA467E">
      <w:pPr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>Tuesday 12th August 3.30pm Bowbrook Service </w:t>
      </w:r>
      <w:r w:rsidR="00EA467E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:rsidR="00FB712B" w:rsidRDefault="00EA467E" w:rsidP="00EA467E">
      <w:pPr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                                                                         </w:t>
      </w:r>
      <w:r w:rsidR="00FB712B" w:rsidRPr="00FB712B">
        <w:rPr>
          <w:rFonts w:ascii="Calibri" w:hAnsi="Calibri" w:cs="Calibri"/>
          <w:bCs/>
          <w:sz w:val="32"/>
          <w:szCs w:val="32"/>
        </w:rPr>
        <w:t>at Bowbrook Care Home</w:t>
      </w:r>
    </w:p>
    <w:p w:rsidR="00EA467E" w:rsidRPr="00EA467E" w:rsidRDefault="00EA467E" w:rsidP="00EA467E">
      <w:pPr>
        <w:rPr>
          <w:rFonts w:ascii="Calibri" w:hAnsi="Calibri" w:cs="Calibri"/>
          <w:b/>
          <w:bCs/>
          <w:sz w:val="32"/>
          <w:szCs w:val="32"/>
        </w:rPr>
      </w:pPr>
    </w:p>
    <w:p w:rsidR="00EA467E" w:rsidRDefault="00FB712B" w:rsidP="00EA467E">
      <w:pPr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>Wednesday 13th August 9.30-11.30am Churchyard Gang</w:t>
      </w:r>
    </w:p>
    <w:p w:rsidR="00FB712B" w:rsidRDefault="00EA467E" w:rsidP="00EA467E">
      <w:pPr>
        <w:rPr>
          <w:rFonts w:ascii="Calibri" w:hAnsi="Calibri" w:cs="Calibri"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                                                                           </w:t>
      </w:r>
      <w:r w:rsidR="00FB712B" w:rsidRPr="00FB712B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FB712B" w:rsidRPr="00FB712B">
        <w:rPr>
          <w:rFonts w:ascii="Calibri" w:hAnsi="Calibri" w:cs="Calibri"/>
          <w:bCs/>
          <w:sz w:val="32"/>
          <w:szCs w:val="32"/>
        </w:rPr>
        <w:t>in the churchyard</w:t>
      </w:r>
    </w:p>
    <w:p w:rsidR="00EA467E" w:rsidRPr="00FB712B" w:rsidRDefault="00EA467E" w:rsidP="00EA467E">
      <w:pPr>
        <w:rPr>
          <w:rFonts w:ascii="Calibri" w:hAnsi="Calibri" w:cs="Calibri"/>
          <w:bCs/>
          <w:sz w:val="32"/>
          <w:szCs w:val="32"/>
        </w:rPr>
      </w:pPr>
    </w:p>
    <w:p w:rsidR="00FB712B" w:rsidRPr="00FB712B" w:rsidRDefault="00FB712B" w:rsidP="00EA467E">
      <w:pPr>
        <w:spacing w:line="360" w:lineRule="auto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>Friday 15th August 11.55am VJ Day Commemorative Service</w:t>
      </w:r>
    </w:p>
    <w:p w:rsidR="00FB712B" w:rsidRPr="00FB712B" w:rsidRDefault="00FB712B" w:rsidP="00EA467E">
      <w:pPr>
        <w:spacing w:line="360" w:lineRule="auto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>Sunday 17th August 10.30am Family Communion</w:t>
      </w:r>
    </w:p>
    <w:p w:rsidR="00FB712B" w:rsidRPr="00FB712B" w:rsidRDefault="00FB712B" w:rsidP="00EA467E">
      <w:pPr>
        <w:spacing w:line="360" w:lineRule="auto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 xml:space="preserve">Thursday 21st August 9.30am Events Committee </w:t>
      </w:r>
      <w:r w:rsidRPr="00FB712B">
        <w:rPr>
          <w:rFonts w:ascii="Calibri" w:hAnsi="Calibri" w:cs="Calibri"/>
          <w:bCs/>
          <w:sz w:val="32"/>
          <w:szCs w:val="32"/>
        </w:rPr>
        <w:t>(in church)</w:t>
      </w:r>
    </w:p>
    <w:p w:rsidR="00FB712B" w:rsidRPr="00FB712B" w:rsidRDefault="00FB712B" w:rsidP="00FB712B">
      <w:pPr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C00000"/>
          <w:sz w:val="32"/>
          <w:szCs w:val="32"/>
        </w:rPr>
      </w:pPr>
      <w:r w:rsidRPr="00FB712B">
        <w:rPr>
          <w:rFonts w:ascii="Calibri" w:hAnsi="Calibri" w:cs="Calibri"/>
          <w:b/>
          <w:bCs/>
          <w:color w:val="C00000"/>
          <w:sz w:val="32"/>
          <w:szCs w:val="32"/>
        </w:rPr>
        <w:t xml:space="preserve">Next events 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C00000"/>
          <w:sz w:val="32"/>
          <w:szCs w:val="32"/>
        </w:rPr>
      </w:pPr>
      <w:r w:rsidRPr="00FB712B">
        <w:rPr>
          <w:rFonts w:ascii="Calibri" w:hAnsi="Calibri" w:cs="Calibri"/>
          <w:b/>
          <w:bCs/>
          <w:color w:val="C00000"/>
          <w:sz w:val="32"/>
          <w:szCs w:val="32"/>
        </w:rPr>
        <w:t>16</w:t>
      </w:r>
      <w:r w:rsidRPr="00FB712B">
        <w:rPr>
          <w:rFonts w:ascii="Calibri" w:hAnsi="Calibri" w:cs="Calibri"/>
          <w:b/>
          <w:bCs/>
          <w:color w:val="C00000"/>
          <w:sz w:val="32"/>
          <w:szCs w:val="32"/>
          <w:vertAlign w:val="superscript"/>
        </w:rPr>
        <w:t>th</w:t>
      </w:r>
      <w:r w:rsidRPr="00FB712B">
        <w:rPr>
          <w:rFonts w:ascii="Calibri" w:hAnsi="Calibri" w:cs="Calibri"/>
          <w:b/>
          <w:bCs/>
          <w:color w:val="C00000"/>
          <w:sz w:val="32"/>
          <w:szCs w:val="32"/>
        </w:rPr>
        <w:t xml:space="preserve"> August 2025 – Please note the Coffee and Music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C00000"/>
          <w:sz w:val="32"/>
          <w:szCs w:val="32"/>
        </w:rPr>
      </w:pPr>
      <w:r w:rsidRPr="00FB712B">
        <w:rPr>
          <w:rFonts w:ascii="Calibri" w:hAnsi="Calibri" w:cs="Calibri"/>
          <w:b/>
          <w:bCs/>
          <w:color w:val="C00000"/>
          <w:sz w:val="32"/>
          <w:szCs w:val="32"/>
        </w:rPr>
        <w:t>Morning is at Thomas Spencer Hall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C00000"/>
          <w:sz w:val="32"/>
          <w:szCs w:val="32"/>
        </w:rPr>
      </w:pPr>
      <w:r w:rsidRPr="00FB712B">
        <w:rPr>
          <w:rFonts w:ascii="Calibri" w:hAnsi="Calibri" w:cs="Calibri"/>
          <w:b/>
          <w:bCs/>
          <w:color w:val="C00000"/>
          <w:sz w:val="32"/>
          <w:szCs w:val="32"/>
        </w:rPr>
        <w:t>Whittington WS14 9LE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C00000"/>
          <w:sz w:val="32"/>
          <w:szCs w:val="32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>Saturday 13th September Ride &amp; Stride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Church is open to offer hospitality to riders, striders and drivers!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 xml:space="preserve">Saturday 4th October 7pm Harvest Supper 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in Fradley Youth &amp; Community Hall</w:t>
      </w:r>
    </w:p>
    <w:p w:rsidR="00FB712B" w:rsidRPr="00FB712B" w:rsidRDefault="00FB712B" w:rsidP="00FB712B">
      <w:pPr>
        <w:ind w:left="2160" w:firstLine="720"/>
        <w:jc w:val="both"/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FB712B">
      <w:pPr>
        <w:ind w:left="2160" w:firstLine="720"/>
        <w:jc w:val="both"/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lastRenderedPageBreak/>
        <w:t>Welcome to our Worship today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If you are visiting for the first time, please introduce yourself so that we may welcome you personally.</w:t>
      </w:r>
    </w:p>
    <w:p w:rsidR="00FB712B" w:rsidRPr="00FB712B" w:rsidRDefault="00FB712B" w:rsidP="00FB712B">
      <w:pPr>
        <w:jc w:val="center"/>
        <w:rPr>
          <w:rFonts w:ascii="Calibri" w:hAnsi="Calibri" w:cs="Calibri"/>
          <w:bCs/>
          <w:noProof/>
          <w:sz w:val="32"/>
          <w:szCs w:val="32"/>
        </w:rPr>
      </w:pPr>
      <w:r w:rsidRPr="00FB712B">
        <w:rPr>
          <w:rFonts w:ascii="Calibri" w:hAnsi="Calibri" w:cs="Calibri"/>
          <w:bCs/>
          <w:noProof/>
          <w:sz w:val="32"/>
          <w:szCs w:val="32"/>
        </w:rPr>
        <w:t>Refreshments are served after every service – do join us!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</w:p>
    <w:p w:rsidR="00FB712B" w:rsidRDefault="00FB712B" w:rsidP="00FB712B">
      <w:pPr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  <w:r w:rsidRPr="00FB712B">
        <w:rPr>
          <w:rFonts w:ascii="Calibri" w:hAnsi="Calibri" w:cs="Calibri"/>
          <w:b/>
          <w:bCs/>
          <w:color w:val="EE0000"/>
          <w:sz w:val="32"/>
          <w:szCs w:val="32"/>
        </w:rPr>
        <w:t>10</w:t>
      </w:r>
      <w:r w:rsidRPr="00FB712B">
        <w:rPr>
          <w:rFonts w:ascii="Calibri" w:hAnsi="Calibri" w:cs="Calibri"/>
          <w:b/>
          <w:bCs/>
          <w:color w:val="EE0000"/>
          <w:sz w:val="32"/>
          <w:szCs w:val="32"/>
          <w:vertAlign w:val="superscript"/>
        </w:rPr>
        <w:t>th</w:t>
      </w:r>
      <w:r w:rsidRPr="00FB712B">
        <w:rPr>
          <w:rFonts w:ascii="Calibri" w:hAnsi="Calibri" w:cs="Calibri"/>
          <w:b/>
          <w:bCs/>
          <w:color w:val="EE0000"/>
          <w:sz w:val="32"/>
          <w:szCs w:val="32"/>
        </w:rPr>
        <w:t xml:space="preserve"> August 2025</w:t>
      </w:r>
    </w:p>
    <w:p w:rsidR="00EA467E" w:rsidRPr="00FB712B" w:rsidRDefault="00EA467E" w:rsidP="00FB712B">
      <w:pPr>
        <w:jc w:val="center"/>
        <w:rPr>
          <w:rFonts w:ascii="Calibri" w:hAnsi="Calibri" w:cs="Calibri"/>
          <w:b/>
          <w:bCs/>
          <w:color w:val="EE0000"/>
          <w:sz w:val="32"/>
          <w:szCs w:val="32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EE0000"/>
          <w:sz w:val="32"/>
          <w:szCs w:val="32"/>
          <w:u w:val="single"/>
        </w:rPr>
      </w:pPr>
      <w:r w:rsidRPr="00FB712B">
        <w:rPr>
          <w:rFonts w:ascii="Calibri" w:hAnsi="Calibri" w:cs="Calibri"/>
          <w:b/>
          <w:bCs/>
          <w:color w:val="EE0000"/>
          <w:sz w:val="32"/>
          <w:szCs w:val="32"/>
          <w:u w:val="single"/>
        </w:rPr>
        <w:t>Collect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Lord God,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your Son left the riches of heaven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and became poor for our sake: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when we prosper save us from pride,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when we are needy save us from despair,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that we may trust in you alone;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through Jesus Christ our Lord.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i/>
          <w:iCs/>
          <w:color w:val="EE0000"/>
          <w:sz w:val="32"/>
          <w:szCs w:val="32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EE0000"/>
          <w:sz w:val="32"/>
          <w:szCs w:val="32"/>
          <w:u w:val="single"/>
        </w:rPr>
      </w:pPr>
      <w:r w:rsidRPr="00FB712B">
        <w:rPr>
          <w:rFonts w:ascii="Calibri" w:hAnsi="Calibri" w:cs="Calibri"/>
          <w:b/>
          <w:bCs/>
          <w:color w:val="EE0000"/>
          <w:sz w:val="32"/>
          <w:szCs w:val="32"/>
          <w:u w:val="single"/>
        </w:rPr>
        <w:t>Readings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 xml:space="preserve">Genesis 15. 1-6    Hebrews 11. 1-3, 8-16   Luke 12. 32-40 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EE0000"/>
          <w:sz w:val="32"/>
          <w:szCs w:val="32"/>
          <w:u w:val="single"/>
        </w:rPr>
      </w:pPr>
      <w:r w:rsidRPr="00FB712B">
        <w:rPr>
          <w:rFonts w:ascii="Calibri" w:hAnsi="Calibri" w:cs="Calibri"/>
          <w:b/>
          <w:bCs/>
          <w:color w:val="EE0000"/>
          <w:sz w:val="32"/>
          <w:szCs w:val="32"/>
          <w:u w:val="single"/>
        </w:rPr>
        <w:t>Post Communion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Strengthen for service, Lord,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the hands that have taken holy things;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may the ears which have heard your word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be deaf to clamour and dispute;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may the tongues which have sung your praise be free from deceit;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may the eyes which have seen the tokens of your love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shine with the light of hope;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and may the bodies which have been fed with</w:t>
      </w:r>
      <w:r w:rsidRPr="00FB712B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FB712B">
        <w:rPr>
          <w:rFonts w:ascii="Calibri" w:hAnsi="Calibri" w:cs="Calibri"/>
          <w:sz w:val="32"/>
          <w:szCs w:val="32"/>
        </w:rPr>
        <w:t>your body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be refreshed with the fullness of your life;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glory to you for ever.</w:t>
      </w:r>
    </w:p>
    <w:p w:rsidR="00FB712B" w:rsidRPr="00FB712B" w:rsidRDefault="00FB712B" w:rsidP="00FB712B">
      <w:pPr>
        <w:jc w:val="center"/>
        <w:rPr>
          <w:rFonts w:ascii="Calibri" w:hAnsi="Calibri" w:cs="Calibri"/>
          <w:sz w:val="32"/>
          <w:szCs w:val="32"/>
        </w:rPr>
      </w:pPr>
    </w:p>
    <w:p w:rsidR="00FB712B" w:rsidRPr="00FB712B" w:rsidRDefault="00FB712B" w:rsidP="009E654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9E654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9E654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9E654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9E654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9E654D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noProof/>
          <w:sz w:val="32"/>
          <w:szCs w:val="32"/>
        </w:rPr>
        <w:drawing>
          <wp:inline distT="0" distB="0" distL="0" distR="0">
            <wp:extent cx="4792676" cy="7996137"/>
            <wp:effectExtent l="19050" t="0" r="7924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70" cy="799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2B" w:rsidRDefault="00FB712B" w:rsidP="00FB712B">
      <w:pPr>
        <w:ind w:firstLine="720"/>
        <w:jc w:val="center"/>
        <w:rPr>
          <w:rFonts w:ascii="Comic Sans MS" w:hAnsi="Comic Sans MS"/>
          <w:b/>
          <w:bCs/>
          <w:color w:val="1C0B9D"/>
          <w:sz w:val="32"/>
          <w:szCs w:val="32"/>
        </w:rPr>
      </w:pPr>
    </w:p>
    <w:p w:rsidR="00FB712B" w:rsidRDefault="00FB712B" w:rsidP="00FB712B">
      <w:pPr>
        <w:ind w:firstLine="720"/>
        <w:jc w:val="center"/>
        <w:rPr>
          <w:rFonts w:ascii="Comic Sans MS" w:hAnsi="Comic Sans MS"/>
          <w:b/>
          <w:bCs/>
          <w:color w:val="1C0B9D"/>
          <w:sz w:val="32"/>
          <w:szCs w:val="32"/>
        </w:rPr>
      </w:pP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color w:val="EE0000"/>
          <w:sz w:val="32"/>
          <w:szCs w:val="32"/>
          <w:lang w:val="en-US"/>
        </w:rPr>
      </w:pPr>
      <w:r w:rsidRPr="00FB712B">
        <w:rPr>
          <w:rFonts w:ascii="Calibri" w:hAnsi="Calibri" w:cs="Calibri"/>
          <w:b/>
          <w:bCs/>
          <w:color w:val="EE0000"/>
          <w:sz w:val="32"/>
          <w:szCs w:val="32"/>
          <w:lang w:val="en-US"/>
        </w:rPr>
        <w:lastRenderedPageBreak/>
        <w:t>St Stephen’s Church</w:t>
      </w:r>
    </w:p>
    <w:p w:rsidR="00FB712B" w:rsidRPr="00FB712B" w:rsidRDefault="00FB712B" w:rsidP="00FB712B">
      <w:pPr>
        <w:jc w:val="center"/>
        <w:rPr>
          <w:b/>
          <w:bCs/>
          <w:sz w:val="32"/>
          <w:szCs w:val="32"/>
        </w:rPr>
      </w:pPr>
      <w:r w:rsidRPr="00FB712B">
        <w:rPr>
          <w:b/>
          <w:bCs/>
          <w:sz w:val="32"/>
          <w:szCs w:val="32"/>
        </w:rPr>
        <w:t>A Commemorative Service</w:t>
      </w:r>
    </w:p>
    <w:p w:rsidR="00FB712B" w:rsidRPr="00FB712B" w:rsidRDefault="00FB712B" w:rsidP="00FB712B">
      <w:pPr>
        <w:jc w:val="center"/>
        <w:rPr>
          <w:b/>
          <w:bCs/>
          <w:sz w:val="32"/>
          <w:szCs w:val="32"/>
        </w:rPr>
      </w:pPr>
      <w:r w:rsidRPr="00FB712B">
        <w:rPr>
          <w:b/>
          <w:bCs/>
          <w:sz w:val="32"/>
          <w:szCs w:val="32"/>
        </w:rPr>
        <w:t>for the 80th Anniversary</w:t>
      </w:r>
    </w:p>
    <w:p w:rsidR="00FB712B" w:rsidRPr="00FB712B" w:rsidRDefault="00FB712B" w:rsidP="00FB712B">
      <w:pPr>
        <w:jc w:val="center"/>
        <w:rPr>
          <w:b/>
          <w:bCs/>
          <w:sz w:val="32"/>
          <w:szCs w:val="32"/>
        </w:rPr>
      </w:pPr>
      <w:r w:rsidRPr="00FB712B">
        <w:rPr>
          <w:b/>
          <w:bCs/>
          <w:sz w:val="32"/>
          <w:szCs w:val="32"/>
        </w:rPr>
        <w:t xml:space="preserve">of </w:t>
      </w:r>
    </w:p>
    <w:p w:rsidR="00FB712B" w:rsidRPr="00FB712B" w:rsidRDefault="00FB712B" w:rsidP="00FB712B">
      <w:pPr>
        <w:jc w:val="center"/>
        <w:rPr>
          <w:b/>
          <w:bCs/>
          <w:sz w:val="32"/>
          <w:szCs w:val="32"/>
        </w:rPr>
      </w:pPr>
      <w:r w:rsidRPr="00FB712B">
        <w:rPr>
          <w:b/>
          <w:bCs/>
          <w:sz w:val="32"/>
          <w:szCs w:val="32"/>
        </w:rPr>
        <w:t>VJ Day</w:t>
      </w:r>
    </w:p>
    <w:p w:rsidR="00FB712B" w:rsidRPr="00FB712B" w:rsidRDefault="00FB712B" w:rsidP="00FB712B">
      <w:pPr>
        <w:jc w:val="center"/>
        <w:rPr>
          <w:sz w:val="32"/>
          <w:szCs w:val="32"/>
        </w:rPr>
      </w:pPr>
      <w:r w:rsidRPr="00FB712B">
        <w:rPr>
          <w:sz w:val="32"/>
          <w:szCs w:val="32"/>
        </w:rPr>
        <w:t>(Victory over Japan Day)</w:t>
      </w:r>
    </w:p>
    <w:p w:rsidR="00FB712B" w:rsidRPr="00FB712B" w:rsidRDefault="00FB712B" w:rsidP="00FB712B">
      <w:pPr>
        <w:jc w:val="center"/>
        <w:rPr>
          <w:b/>
          <w:bCs/>
          <w:sz w:val="32"/>
          <w:szCs w:val="32"/>
        </w:rPr>
      </w:pPr>
      <w:r w:rsidRPr="00FB712B">
        <w:rPr>
          <w:b/>
          <w:bCs/>
          <w:sz w:val="32"/>
          <w:szCs w:val="32"/>
        </w:rPr>
        <w:t>Friday 15</w:t>
      </w:r>
      <w:r w:rsidRPr="00FB712B">
        <w:rPr>
          <w:b/>
          <w:bCs/>
          <w:sz w:val="32"/>
          <w:szCs w:val="32"/>
          <w:vertAlign w:val="superscript"/>
        </w:rPr>
        <w:t>th</w:t>
      </w:r>
      <w:r w:rsidRPr="00FB712B">
        <w:rPr>
          <w:b/>
          <w:bCs/>
          <w:sz w:val="32"/>
          <w:szCs w:val="32"/>
        </w:rPr>
        <w:t xml:space="preserve"> August</w:t>
      </w:r>
    </w:p>
    <w:p w:rsidR="00FB712B" w:rsidRPr="00FB712B" w:rsidRDefault="00FB712B" w:rsidP="00FB712B">
      <w:pPr>
        <w:jc w:val="center"/>
        <w:rPr>
          <w:sz w:val="32"/>
          <w:szCs w:val="32"/>
        </w:rPr>
      </w:pPr>
      <w:r w:rsidRPr="00FB712B">
        <w:rPr>
          <w:sz w:val="32"/>
          <w:szCs w:val="32"/>
        </w:rPr>
        <w:t> </w:t>
      </w:r>
    </w:p>
    <w:p w:rsidR="00FB712B" w:rsidRPr="00FB712B" w:rsidRDefault="00FB712B" w:rsidP="00FB712B">
      <w:pPr>
        <w:jc w:val="center"/>
        <w:rPr>
          <w:sz w:val="32"/>
          <w:szCs w:val="32"/>
        </w:rPr>
      </w:pPr>
      <w:r w:rsidRPr="00FB712B">
        <w:rPr>
          <w:sz w:val="32"/>
          <w:szCs w:val="32"/>
        </w:rPr>
        <w:t>Do join us as we take the opportunity to honour and pay tribute to those of the WW2 generation who paid such a great sacrifice for the freedom we enjoy today.</w:t>
      </w:r>
    </w:p>
    <w:p w:rsidR="00FB712B" w:rsidRPr="00FB712B" w:rsidRDefault="00FB712B" w:rsidP="00FB712B">
      <w:pPr>
        <w:jc w:val="center"/>
        <w:rPr>
          <w:sz w:val="32"/>
          <w:szCs w:val="32"/>
        </w:rPr>
      </w:pPr>
      <w:r w:rsidRPr="00FB712B">
        <w:rPr>
          <w:sz w:val="32"/>
          <w:szCs w:val="32"/>
        </w:rPr>
        <w:t xml:space="preserve">A short service will begin at </w:t>
      </w:r>
      <w:r w:rsidRPr="00FB712B">
        <w:rPr>
          <w:b/>
          <w:bCs/>
          <w:sz w:val="32"/>
          <w:szCs w:val="32"/>
        </w:rPr>
        <w:t>11.55am</w:t>
      </w:r>
      <w:r w:rsidRPr="00FB712B">
        <w:rPr>
          <w:sz w:val="32"/>
          <w:szCs w:val="32"/>
        </w:rPr>
        <w:t xml:space="preserve"> as we acknowledge the Two-minute National Silence at 12 noon. </w:t>
      </w:r>
    </w:p>
    <w:p w:rsidR="00FB712B" w:rsidRPr="00FB712B" w:rsidRDefault="00FB712B" w:rsidP="00FB712B">
      <w:pPr>
        <w:jc w:val="center"/>
        <w:rPr>
          <w:sz w:val="32"/>
          <w:szCs w:val="32"/>
        </w:rPr>
      </w:pPr>
      <w:r w:rsidRPr="00FB712B">
        <w:rPr>
          <w:sz w:val="32"/>
          <w:szCs w:val="32"/>
        </w:rPr>
        <w:t>There will be readings, music and prayers followed by light refreshments.</w:t>
      </w:r>
    </w:p>
    <w:p w:rsidR="00FB712B" w:rsidRPr="00FB712B" w:rsidRDefault="00FB712B" w:rsidP="00FB712B">
      <w:pPr>
        <w:jc w:val="center"/>
        <w:rPr>
          <w:sz w:val="32"/>
          <w:szCs w:val="32"/>
          <w:lang w:val="en-US"/>
        </w:rPr>
      </w:pPr>
    </w:p>
    <w:p w:rsidR="00FB712B" w:rsidRPr="00FB712B" w:rsidRDefault="00FB712B" w:rsidP="00FB712B">
      <w:pPr>
        <w:jc w:val="center"/>
        <w:rPr>
          <w:b/>
          <w:bCs/>
          <w:color w:val="EE0000"/>
          <w:sz w:val="32"/>
          <w:szCs w:val="32"/>
          <w:lang w:val="en-US"/>
        </w:rPr>
      </w:pPr>
      <w:r w:rsidRPr="00FB712B">
        <w:rPr>
          <w:b/>
          <w:bCs/>
          <w:color w:val="EE0000"/>
          <w:sz w:val="32"/>
          <w:szCs w:val="32"/>
          <w:lang w:val="en-US"/>
        </w:rPr>
        <w:t>Parish News</w:t>
      </w:r>
    </w:p>
    <w:p w:rsidR="00FB712B" w:rsidRPr="00FB712B" w:rsidRDefault="00FB712B" w:rsidP="00FB712B">
      <w:pPr>
        <w:jc w:val="center"/>
        <w:rPr>
          <w:b/>
          <w:bCs/>
          <w:color w:val="DD4B17"/>
          <w:sz w:val="32"/>
          <w:szCs w:val="32"/>
          <w:lang w:val="en-US"/>
        </w:rPr>
      </w:pPr>
      <w:r w:rsidRPr="00FB712B">
        <w:rPr>
          <w:b/>
          <w:bCs/>
          <w:noProof/>
          <w:color w:val="DD4B17"/>
          <w:sz w:val="32"/>
          <w:szCs w:val="32"/>
        </w:rPr>
        <w:drawing>
          <wp:inline distT="0" distB="0" distL="0" distR="0">
            <wp:extent cx="651510" cy="651510"/>
            <wp:effectExtent l="19050" t="0" r="0" b="0"/>
            <wp:docPr id="17" name="Picture 17" descr="v225-ju-02-notesymbo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225-ju-02-notesymbol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12B">
        <w:rPr>
          <w:b/>
          <w:bCs/>
          <w:noProof/>
          <w:color w:val="DD4B17"/>
          <w:sz w:val="32"/>
          <w:szCs w:val="32"/>
        </w:rPr>
        <w:drawing>
          <wp:inline distT="0" distB="0" distL="0" distR="0">
            <wp:extent cx="1118870" cy="612775"/>
            <wp:effectExtent l="19050" t="0" r="5080" b="0"/>
            <wp:docPr id="18" name="Picture 18" descr="table-coffee-cup-latte-cappuccino-heart-dish-food-brown-drink-breakfast-coffee-cup-cream-caffeine-break-flavor-flat-white-caf-au-lait-caff-macchiato-coffee-milk-salep-mocaccino-86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ble-coffee-cup-latte-cappuccino-heart-dish-food-brown-drink-breakfast-coffee-cup-cream-caffeine-break-flavor-flat-white-caf-au-lait-caff-macchiato-coffee-milk-salep-mocaccino-8637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2B" w:rsidRPr="00FB712B" w:rsidRDefault="00FB712B" w:rsidP="00FB712B">
      <w:pPr>
        <w:jc w:val="center"/>
        <w:rPr>
          <w:b/>
          <w:bCs/>
          <w:color w:val="008000"/>
          <w:sz w:val="32"/>
          <w:szCs w:val="32"/>
          <w:lang w:val="en-US"/>
        </w:rPr>
      </w:pPr>
    </w:p>
    <w:p w:rsidR="00FB712B" w:rsidRPr="00FB712B" w:rsidRDefault="00FB712B" w:rsidP="00FB712B">
      <w:pPr>
        <w:jc w:val="center"/>
        <w:rPr>
          <w:b/>
          <w:bCs/>
          <w:color w:val="008000"/>
          <w:sz w:val="32"/>
          <w:szCs w:val="32"/>
          <w:lang w:val="en-US"/>
        </w:rPr>
      </w:pPr>
      <w:r w:rsidRPr="00FB712B">
        <w:rPr>
          <w:b/>
          <w:bCs/>
          <w:color w:val="008000"/>
          <w:sz w:val="32"/>
          <w:szCs w:val="32"/>
          <w:lang w:val="en-US"/>
        </w:rPr>
        <w:t>COFFEE AND MUSIC</w:t>
      </w:r>
    </w:p>
    <w:p w:rsidR="00FB712B" w:rsidRPr="00FB712B" w:rsidRDefault="00FB712B" w:rsidP="00FB712B">
      <w:pPr>
        <w:jc w:val="center"/>
        <w:rPr>
          <w:b/>
          <w:bCs/>
          <w:i/>
          <w:iCs/>
          <w:color w:val="008000"/>
          <w:sz w:val="32"/>
          <w:szCs w:val="32"/>
          <w:lang w:val="en-US"/>
        </w:rPr>
      </w:pPr>
      <w:r w:rsidRPr="00FB712B">
        <w:rPr>
          <w:b/>
          <w:bCs/>
          <w:i/>
          <w:iCs/>
          <w:color w:val="008000"/>
          <w:sz w:val="32"/>
          <w:szCs w:val="32"/>
          <w:lang w:val="en-US"/>
        </w:rPr>
        <w:t>Alzeimers Research UK – FOR A CURE</w:t>
      </w:r>
    </w:p>
    <w:p w:rsidR="00FB712B" w:rsidRPr="00FB712B" w:rsidRDefault="00FB712B" w:rsidP="00FB712B">
      <w:pPr>
        <w:jc w:val="center"/>
        <w:rPr>
          <w:color w:val="FF0000"/>
          <w:sz w:val="32"/>
          <w:szCs w:val="32"/>
          <w:lang w:val="en-US"/>
        </w:rPr>
      </w:pPr>
    </w:p>
    <w:p w:rsidR="00FB712B" w:rsidRPr="00FB712B" w:rsidRDefault="00FB712B" w:rsidP="00FB712B">
      <w:pPr>
        <w:jc w:val="center"/>
        <w:rPr>
          <w:color w:val="FF0000"/>
          <w:sz w:val="32"/>
          <w:szCs w:val="32"/>
          <w:lang w:val="en-US"/>
        </w:rPr>
      </w:pPr>
      <w:r w:rsidRPr="00FB712B">
        <w:rPr>
          <w:color w:val="FF0000"/>
          <w:sz w:val="32"/>
          <w:szCs w:val="32"/>
          <w:lang w:val="en-US"/>
        </w:rPr>
        <w:t>A fantastic morning with coffee and music</w:t>
      </w:r>
    </w:p>
    <w:p w:rsidR="00FB712B" w:rsidRPr="00FB712B" w:rsidRDefault="00FB712B" w:rsidP="00FB712B">
      <w:pPr>
        <w:jc w:val="center"/>
        <w:rPr>
          <w:color w:val="FF0000"/>
          <w:sz w:val="32"/>
          <w:szCs w:val="32"/>
          <w:lang w:val="en-US"/>
        </w:rPr>
      </w:pPr>
      <w:r w:rsidRPr="00FB712B">
        <w:rPr>
          <w:color w:val="FF0000"/>
          <w:sz w:val="32"/>
          <w:szCs w:val="32"/>
          <w:lang w:val="en-US"/>
        </w:rPr>
        <w:t>By none other than</w:t>
      </w:r>
    </w:p>
    <w:p w:rsidR="00FB712B" w:rsidRPr="00FB712B" w:rsidRDefault="00FB712B" w:rsidP="00FB712B">
      <w:pPr>
        <w:jc w:val="center"/>
        <w:rPr>
          <w:b/>
          <w:bCs/>
          <w:color w:val="FF0000"/>
          <w:sz w:val="32"/>
          <w:szCs w:val="32"/>
          <w:lang w:val="en-US"/>
        </w:rPr>
      </w:pPr>
      <w:r w:rsidRPr="00FB712B">
        <w:rPr>
          <w:b/>
          <w:bCs/>
          <w:color w:val="FF0000"/>
          <w:sz w:val="32"/>
          <w:szCs w:val="32"/>
          <w:lang w:val="en-US"/>
        </w:rPr>
        <w:t>TONY CHRISTIE</w:t>
      </w:r>
    </w:p>
    <w:p w:rsidR="00FB712B" w:rsidRPr="00FB712B" w:rsidRDefault="00FB712B" w:rsidP="00FB712B">
      <w:pPr>
        <w:jc w:val="center"/>
        <w:rPr>
          <w:b/>
          <w:bCs/>
          <w:color w:val="0D0D0D"/>
          <w:sz w:val="32"/>
          <w:szCs w:val="32"/>
          <w:lang w:val="en-US"/>
        </w:rPr>
      </w:pPr>
    </w:p>
    <w:p w:rsidR="00FB712B" w:rsidRPr="00FB712B" w:rsidRDefault="00FB712B" w:rsidP="00FB712B">
      <w:pPr>
        <w:jc w:val="center"/>
        <w:rPr>
          <w:b/>
          <w:bCs/>
          <w:color w:val="0D0D0D"/>
          <w:sz w:val="32"/>
          <w:szCs w:val="32"/>
          <w:lang w:val="en-US"/>
        </w:rPr>
      </w:pPr>
      <w:r w:rsidRPr="00FB712B">
        <w:rPr>
          <w:b/>
          <w:bCs/>
          <w:color w:val="0D0D0D"/>
          <w:sz w:val="32"/>
          <w:szCs w:val="32"/>
          <w:lang w:val="en-US"/>
        </w:rPr>
        <w:t>Date:    16</w:t>
      </w:r>
      <w:r w:rsidRPr="00FB712B">
        <w:rPr>
          <w:b/>
          <w:bCs/>
          <w:color w:val="0D0D0D"/>
          <w:sz w:val="32"/>
          <w:szCs w:val="32"/>
          <w:vertAlign w:val="superscript"/>
          <w:lang w:val="en-US"/>
        </w:rPr>
        <w:t>th</w:t>
      </w:r>
      <w:r w:rsidRPr="00FB712B">
        <w:rPr>
          <w:b/>
          <w:bCs/>
          <w:color w:val="0D0D0D"/>
          <w:sz w:val="32"/>
          <w:szCs w:val="32"/>
          <w:lang w:val="en-US"/>
        </w:rPr>
        <w:t xml:space="preserve"> August 2025</w:t>
      </w:r>
    </w:p>
    <w:p w:rsidR="00FB712B" w:rsidRPr="00FB712B" w:rsidRDefault="00FB712B" w:rsidP="00FB712B">
      <w:pPr>
        <w:jc w:val="center"/>
        <w:rPr>
          <w:b/>
          <w:bCs/>
          <w:color w:val="0D0D0D"/>
          <w:sz w:val="32"/>
          <w:szCs w:val="32"/>
          <w:lang w:val="en-US"/>
        </w:rPr>
      </w:pPr>
      <w:r w:rsidRPr="00FB712B">
        <w:rPr>
          <w:b/>
          <w:bCs/>
          <w:color w:val="0D0D0D"/>
          <w:sz w:val="32"/>
          <w:szCs w:val="32"/>
          <w:lang w:val="en-US"/>
        </w:rPr>
        <w:t>Time:  10.00am to 2.00pm</w:t>
      </w:r>
    </w:p>
    <w:p w:rsidR="00FB712B" w:rsidRPr="00FB712B" w:rsidRDefault="00FB712B" w:rsidP="00FB712B">
      <w:pPr>
        <w:jc w:val="center"/>
        <w:rPr>
          <w:b/>
          <w:bCs/>
          <w:color w:val="0D0D0D"/>
          <w:sz w:val="32"/>
          <w:szCs w:val="32"/>
          <w:lang w:val="en-US"/>
        </w:rPr>
      </w:pPr>
      <w:r w:rsidRPr="00FB712B">
        <w:rPr>
          <w:b/>
          <w:bCs/>
          <w:color w:val="0D0D0D"/>
          <w:sz w:val="32"/>
          <w:szCs w:val="32"/>
          <w:lang w:val="en-US"/>
        </w:rPr>
        <w:t>ENTRANCE FEE:  £10.00</w:t>
      </w:r>
    </w:p>
    <w:p w:rsidR="00FB712B" w:rsidRPr="00FB712B" w:rsidRDefault="00FB712B" w:rsidP="00FB712B">
      <w:pPr>
        <w:jc w:val="center"/>
        <w:rPr>
          <w:b/>
          <w:bCs/>
          <w:color w:val="70AD47"/>
          <w:sz w:val="32"/>
          <w:szCs w:val="32"/>
          <w:lang w:val="en-US"/>
        </w:rPr>
      </w:pPr>
    </w:p>
    <w:p w:rsidR="00FB712B" w:rsidRPr="00FB712B" w:rsidRDefault="00FB712B" w:rsidP="00FB712B">
      <w:pPr>
        <w:jc w:val="center"/>
        <w:rPr>
          <w:b/>
          <w:bCs/>
          <w:color w:val="70AD47"/>
          <w:sz w:val="32"/>
          <w:szCs w:val="32"/>
          <w:lang w:val="en-US"/>
        </w:rPr>
      </w:pPr>
      <w:r w:rsidRPr="00FB712B">
        <w:rPr>
          <w:b/>
          <w:bCs/>
          <w:color w:val="70AD47"/>
          <w:sz w:val="32"/>
          <w:szCs w:val="32"/>
          <w:lang w:val="en-US"/>
        </w:rPr>
        <w:t>All Funds raised for ARUK</w:t>
      </w:r>
    </w:p>
    <w:p w:rsidR="00FB712B" w:rsidRPr="00FB712B" w:rsidRDefault="00FB712B" w:rsidP="00FB712B">
      <w:pPr>
        <w:jc w:val="center"/>
        <w:rPr>
          <w:b/>
          <w:bCs/>
          <w:color w:val="DD4B17"/>
          <w:sz w:val="32"/>
          <w:szCs w:val="32"/>
          <w:lang w:val="en-US"/>
        </w:rPr>
      </w:pPr>
      <w:r w:rsidRPr="00FB712B">
        <w:rPr>
          <w:b/>
          <w:bCs/>
          <w:color w:val="DD4B17"/>
          <w:sz w:val="32"/>
          <w:szCs w:val="32"/>
          <w:lang w:val="en-US"/>
        </w:rPr>
        <w:t>VENUE: Thomas Spencer Hall</w:t>
      </w:r>
    </w:p>
    <w:p w:rsidR="00FB712B" w:rsidRPr="00FB712B" w:rsidRDefault="00FB712B" w:rsidP="00FB712B">
      <w:pPr>
        <w:jc w:val="center"/>
        <w:rPr>
          <w:b/>
          <w:bCs/>
          <w:color w:val="DD4B17"/>
          <w:sz w:val="32"/>
          <w:szCs w:val="32"/>
          <w:lang w:val="en-US"/>
        </w:rPr>
      </w:pPr>
      <w:r w:rsidRPr="00FB712B">
        <w:rPr>
          <w:b/>
          <w:bCs/>
          <w:color w:val="DD4B17"/>
          <w:sz w:val="32"/>
          <w:szCs w:val="32"/>
          <w:lang w:val="en-US"/>
        </w:rPr>
        <w:t>WS14 9LE</w:t>
      </w:r>
    </w:p>
    <w:p w:rsidR="00FB712B" w:rsidRPr="00FB712B" w:rsidRDefault="00FB712B" w:rsidP="00FB712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FB712B" w:rsidRPr="00FB712B" w:rsidRDefault="00FB712B" w:rsidP="00FB712B">
      <w:pPr>
        <w:ind w:firstLine="720"/>
        <w:jc w:val="center"/>
        <w:rPr>
          <w:rFonts w:ascii="Comic Sans MS" w:hAnsi="Comic Sans MS"/>
          <w:b/>
          <w:bCs/>
          <w:color w:val="1C0B9D"/>
          <w:sz w:val="32"/>
          <w:szCs w:val="32"/>
        </w:rPr>
      </w:pP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b/>
          <w:sz w:val="32"/>
          <w:szCs w:val="32"/>
        </w:rPr>
      </w:pPr>
      <w:r w:rsidRPr="00FB712B">
        <w:rPr>
          <w:rFonts w:ascii="Calibri" w:hAnsi="Calibri" w:cs="Calibri"/>
          <w:b/>
          <w:sz w:val="32"/>
          <w:szCs w:val="32"/>
        </w:rPr>
        <w:lastRenderedPageBreak/>
        <w:t>Prayers for the 80</w:t>
      </w:r>
      <w:r w:rsidRPr="00FB712B">
        <w:rPr>
          <w:rFonts w:ascii="Calibri" w:hAnsi="Calibri" w:cs="Calibri"/>
          <w:b/>
          <w:sz w:val="32"/>
          <w:szCs w:val="32"/>
          <w:vertAlign w:val="superscript"/>
        </w:rPr>
        <w:t>th</w:t>
      </w:r>
      <w:r w:rsidRPr="00FB712B">
        <w:rPr>
          <w:rFonts w:ascii="Calibri" w:hAnsi="Calibri" w:cs="Calibri"/>
          <w:b/>
          <w:sz w:val="32"/>
          <w:szCs w:val="32"/>
        </w:rPr>
        <w:t xml:space="preserve"> Anniversary of VJ Day</w:t>
      </w:r>
    </w:p>
    <w:p w:rsidR="00FB712B" w:rsidRPr="00FB712B" w:rsidRDefault="00FB712B" w:rsidP="00FB712B">
      <w:pPr>
        <w:pStyle w:val="Default"/>
        <w:rPr>
          <w:rFonts w:ascii="Calibri" w:hAnsi="Calibri" w:cs="Calibri"/>
          <w:sz w:val="32"/>
          <w:szCs w:val="32"/>
        </w:rPr>
      </w:pPr>
    </w:p>
    <w:p w:rsidR="00FB712B" w:rsidRPr="00FB712B" w:rsidRDefault="00AA7A10" w:rsidP="00AA7A10">
      <w:pPr>
        <w:pStyle w:val="Default"/>
        <w:ind w:left="2160" w:firstLine="72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</w:t>
      </w:r>
      <w:r w:rsidR="00FB712B" w:rsidRPr="00FB712B">
        <w:rPr>
          <w:rFonts w:ascii="Calibri" w:hAnsi="Calibri" w:cs="Calibri"/>
          <w:sz w:val="32"/>
          <w:szCs w:val="32"/>
        </w:rPr>
        <w:t>O Lord our God,</w:t>
      </w: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as we remember, teach us the ways of peace.</w:t>
      </w: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As we treasure memories, teach us to hope.</w:t>
      </w: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As we give thanks for the sacrifices of the past, help us to make your future in this world, until your kingdom come.</w:t>
      </w:r>
    </w:p>
    <w:p w:rsidR="00FB712B" w:rsidRDefault="00FB712B" w:rsidP="00FB712B">
      <w:pPr>
        <w:jc w:val="center"/>
        <w:rPr>
          <w:rFonts w:ascii="Calibri" w:hAnsi="Calibri" w:cs="Calibri"/>
          <w:b/>
          <w:bCs/>
          <w:color w:val="0066FF"/>
          <w:sz w:val="32"/>
          <w:szCs w:val="32"/>
        </w:rPr>
      </w:pPr>
    </w:p>
    <w:p w:rsidR="00AA7A10" w:rsidRPr="00FB712B" w:rsidRDefault="00AA7A10" w:rsidP="00FB712B">
      <w:pPr>
        <w:jc w:val="center"/>
        <w:rPr>
          <w:rFonts w:ascii="Calibri" w:hAnsi="Calibri" w:cs="Calibri"/>
          <w:b/>
          <w:bCs/>
          <w:color w:val="0066FF"/>
          <w:sz w:val="32"/>
          <w:szCs w:val="32"/>
        </w:rPr>
      </w:pP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>Collect for Peace</w:t>
      </w:r>
    </w:p>
    <w:p w:rsidR="00FB712B" w:rsidRPr="00AA7A10" w:rsidRDefault="00FB712B" w:rsidP="00FB712B">
      <w:pPr>
        <w:pStyle w:val="Default"/>
        <w:jc w:val="center"/>
        <w:rPr>
          <w:rFonts w:ascii="Calibri" w:hAnsi="Calibri" w:cs="Calibri"/>
        </w:rPr>
      </w:pPr>
    </w:p>
    <w:p w:rsidR="00AA7A10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 xml:space="preserve">Almighty God, from whom all thoughts of truth and peace proceed: kindle in the hearts of all people the true love of peace; and guide with your pure and peaceable wisdom those who take counsel for the nations of the earth; </w:t>
      </w: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that in tranquillity your kingdom may go forward,</w:t>
      </w:r>
    </w:p>
    <w:p w:rsidR="00AA7A10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till the earth is filled with the knowledge of thy love;</w:t>
      </w: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 xml:space="preserve"> through Jesus Christ our Lord.</w:t>
      </w:r>
    </w:p>
    <w:p w:rsidR="00FB712B" w:rsidRDefault="00FB712B" w:rsidP="00FB712B">
      <w:pPr>
        <w:jc w:val="center"/>
        <w:rPr>
          <w:sz w:val="32"/>
          <w:szCs w:val="32"/>
        </w:rPr>
      </w:pPr>
    </w:p>
    <w:p w:rsidR="00AA7A10" w:rsidRPr="00FB712B" w:rsidRDefault="00AA7A10" w:rsidP="00FB712B">
      <w:pPr>
        <w:jc w:val="center"/>
        <w:rPr>
          <w:sz w:val="32"/>
          <w:szCs w:val="32"/>
        </w:rPr>
      </w:pP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b/>
          <w:bCs/>
          <w:sz w:val="32"/>
          <w:szCs w:val="32"/>
        </w:rPr>
      </w:pPr>
      <w:r w:rsidRPr="00FB712B">
        <w:rPr>
          <w:rFonts w:ascii="Calibri" w:hAnsi="Calibri" w:cs="Calibri"/>
          <w:b/>
          <w:bCs/>
          <w:sz w:val="32"/>
          <w:szCs w:val="32"/>
        </w:rPr>
        <w:t>For those who served and died in World War II</w:t>
      </w:r>
    </w:p>
    <w:p w:rsidR="00FB712B" w:rsidRPr="00AA7A10" w:rsidRDefault="00FB712B" w:rsidP="00FB712B">
      <w:pPr>
        <w:pStyle w:val="Default"/>
        <w:jc w:val="center"/>
        <w:rPr>
          <w:rFonts w:ascii="Calibri" w:hAnsi="Calibri" w:cs="Calibri"/>
        </w:rPr>
      </w:pP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O God of truth and justice, we hold before you those men and women who have died in active service,</w:t>
      </w: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particularly in the Second World War.</w:t>
      </w:r>
    </w:p>
    <w:p w:rsidR="00AA7A10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>As we honour their courage and cherish their memory, may we put our faith in your future;</w:t>
      </w: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 xml:space="preserve"> for you are the source of life and hope,</w:t>
      </w:r>
    </w:p>
    <w:p w:rsidR="00FB712B" w:rsidRPr="00FB712B" w:rsidRDefault="00FB712B" w:rsidP="00FB712B">
      <w:pPr>
        <w:pStyle w:val="Default"/>
        <w:jc w:val="center"/>
        <w:rPr>
          <w:rFonts w:ascii="Calibri" w:hAnsi="Calibri" w:cs="Calibri"/>
          <w:sz w:val="32"/>
          <w:szCs w:val="32"/>
        </w:rPr>
      </w:pPr>
      <w:r w:rsidRPr="00FB712B">
        <w:rPr>
          <w:rFonts w:ascii="Calibri" w:hAnsi="Calibri" w:cs="Calibri"/>
          <w:sz w:val="32"/>
          <w:szCs w:val="32"/>
        </w:rPr>
        <w:t xml:space="preserve">now and for ever. </w:t>
      </w:r>
    </w:p>
    <w:p w:rsidR="00FB712B" w:rsidRPr="00FB712B" w:rsidRDefault="00FB712B" w:rsidP="00FB712B">
      <w:pPr>
        <w:rPr>
          <w:sz w:val="32"/>
          <w:szCs w:val="32"/>
        </w:rPr>
      </w:pPr>
    </w:p>
    <w:p w:rsidR="00FB712B" w:rsidRPr="00FB712B" w:rsidRDefault="00FB712B" w:rsidP="00FB712B">
      <w:pPr>
        <w:rPr>
          <w:sz w:val="32"/>
          <w:szCs w:val="32"/>
        </w:rPr>
      </w:pPr>
    </w:p>
    <w:p w:rsidR="00FB712B" w:rsidRPr="00FB712B" w:rsidRDefault="00FB712B" w:rsidP="00FB712B">
      <w:pPr>
        <w:ind w:firstLine="720"/>
        <w:jc w:val="center"/>
        <w:rPr>
          <w:rFonts w:ascii="Comic Sans MS" w:hAnsi="Comic Sans MS"/>
          <w:b/>
          <w:bCs/>
          <w:color w:val="1C0B9D"/>
          <w:sz w:val="32"/>
          <w:szCs w:val="32"/>
        </w:rPr>
      </w:pPr>
    </w:p>
    <w:p w:rsidR="00FB712B" w:rsidRPr="00AA7A10" w:rsidRDefault="00FB712B" w:rsidP="00FB712B">
      <w:pPr>
        <w:ind w:firstLine="720"/>
        <w:jc w:val="center"/>
        <w:rPr>
          <w:rFonts w:ascii="Comic Sans MS" w:hAnsi="Comic Sans MS"/>
          <w:b/>
          <w:bCs/>
          <w:color w:val="1C0B9D"/>
          <w:sz w:val="44"/>
          <w:szCs w:val="44"/>
        </w:rPr>
      </w:pPr>
    </w:p>
    <w:p w:rsidR="00FB712B" w:rsidRPr="00AA7A10" w:rsidRDefault="00FB712B" w:rsidP="00FB712B">
      <w:pPr>
        <w:ind w:firstLine="720"/>
        <w:jc w:val="center"/>
        <w:rPr>
          <w:rFonts w:ascii="Comic Sans MS" w:hAnsi="Comic Sans MS"/>
          <w:b/>
          <w:bCs/>
          <w:color w:val="1C0B9D"/>
          <w:sz w:val="44"/>
          <w:szCs w:val="44"/>
        </w:rPr>
      </w:pPr>
    </w:p>
    <w:p w:rsidR="00FB712B" w:rsidRPr="00AA7A10" w:rsidRDefault="00FB712B" w:rsidP="00FB712B">
      <w:pPr>
        <w:ind w:firstLine="720"/>
        <w:jc w:val="center"/>
        <w:rPr>
          <w:rFonts w:ascii="Comic Sans MS" w:hAnsi="Comic Sans MS"/>
          <w:b/>
          <w:bCs/>
          <w:color w:val="1C0B9D"/>
          <w:sz w:val="44"/>
          <w:szCs w:val="44"/>
        </w:rPr>
      </w:pPr>
      <w:r w:rsidRPr="00AA7A10">
        <w:rPr>
          <w:rFonts w:ascii="Comic Sans MS" w:hAnsi="Comic Sans MS"/>
          <w:b/>
          <w:bCs/>
          <w:color w:val="1C0B9D"/>
          <w:sz w:val="44"/>
          <w:szCs w:val="44"/>
        </w:rPr>
        <w:t>St Stephen’s Church  Fradley</w:t>
      </w:r>
    </w:p>
    <w:p w:rsidR="00FB712B" w:rsidRPr="00AA7A10" w:rsidRDefault="00FB712B" w:rsidP="00FB712B">
      <w:pPr>
        <w:jc w:val="center"/>
        <w:rPr>
          <w:rFonts w:ascii="Comic Sans MS" w:hAnsi="Comic Sans MS"/>
          <w:b/>
          <w:bCs/>
          <w:color w:val="F03010"/>
          <w:sz w:val="44"/>
          <w:szCs w:val="44"/>
        </w:rPr>
      </w:pPr>
      <w:r w:rsidRPr="00AA7A10">
        <w:rPr>
          <w:rFonts w:ascii="Comic Sans MS" w:hAnsi="Comic Sans MS"/>
          <w:b/>
          <w:bCs/>
          <w:color w:val="F03010"/>
          <w:sz w:val="44"/>
          <w:szCs w:val="44"/>
        </w:rPr>
        <w:t>A Commemorative Service</w:t>
      </w:r>
    </w:p>
    <w:p w:rsidR="00FB712B" w:rsidRPr="00AA7A10" w:rsidRDefault="00FB712B" w:rsidP="00FB712B">
      <w:pPr>
        <w:jc w:val="center"/>
        <w:rPr>
          <w:rFonts w:ascii="Comic Sans MS" w:hAnsi="Comic Sans MS"/>
          <w:b/>
          <w:bCs/>
          <w:color w:val="F03010"/>
          <w:sz w:val="44"/>
          <w:szCs w:val="44"/>
        </w:rPr>
      </w:pPr>
      <w:r w:rsidRPr="00AA7A10">
        <w:rPr>
          <w:rFonts w:ascii="Comic Sans MS" w:hAnsi="Comic Sans MS"/>
          <w:b/>
          <w:bCs/>
          <w:color w:val="F03010"/>
          <w:sz w:val="44"/>
          <w:szCs w:val="44"/>
        </w:rPr>
        <w:t>for the 80th Anniversary</w:t>
      </w:r>
    </w:p>
    <w:p w:rsidR="00FB712B" w:rsidRPr="00AA7A10" w:rsidRDefault="00FB712B" w:rsidP="00FB712B">
      <w:pPr>
        <w:jc w:val="center"/>
        <w:rPr>
          <w:rFonts w:ascii="Comic Sans MS" w:hAnsi="Comic Sans MS"/>
          <w:b/>
          <w:bCs/>
          <w:color w:val="F03010"/>
          <w:sz w:val="44"/>
          <w:szCs w:val="44"/>
        </w:rPr>
      </w:pPr>
      <w:r w:rsidRPr="00AA7A10">
        <w:rPr>
          <w:rFonts w:ascii="Comic Sans MS" w:hAnsi="Comic Sans MS"/>
          <w:b/>
          <w:bCs/>
          <w:color w:val="F03010"/>
          <w:sz w:val="44"/>
          <w:szCs w:val="44"/>
        </w:rPr>
        <w:t xml:space="preserve">of </w:t>
      </w:r>
    </w:p>
    <w:p w:rsidR="00FB712B" w:rsidRPr="00AA7A10" w:rsidRDefault="00FB712B" w:rsidP="00FB712B">
      <w:pPr>
        <w:jc w:val="center"/>
        <w:rPr>
          <w:rFonts w:ascii="Comic Sans MS" w:hAnsi="Comic Sans MS"/>
          <w:b/>
          <w:bCs/>
          <w:color w:val="F03010"/>
          <w:sz w:val="44"/>
          <w:szCs w:val="44"/>
        </w:rPr>
      </w:pPr>
      <w:r w:rsidRPr="00AA7A10">
        <w:rPr>
          <w:rFonts w:ascii="Comic Sans MS" w:hAnsi="Comic Sans MS"/>
          <w:b/>
          <w:bCs/>
          <w:color w:val="F03010"/>
          <w:sz w:val="44"/>
          <w:szCs w:val="44"/>
        </w:rPr>
        <w:t>VJ Day</w:t>
      </w:r>
    </w:p>
    <w:p w:rsidR="00FB712B" w:rsidRPr="00AA7A10" w:rsidRDefault="00FB712B" w:rsidP="00FB712B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44"/>
          <w:szCs w:val="44"/>
        </w:rPr>
      </w:pPr>
      <w:r w:rsidRPr="00AA7A10">
        <w:rPr>
          <w:color w:val="212529"/>
          <w:sz w:val="44"/>
          <w:szCs w:val="44"/>
        </w:rPr>
        <w:t>(Victory over Japan Day)</w:t>
      </w:r>
    </w:p>
    <w:p w:rsidR="00FB712B" w:rsidRPr="00AA7A10" w:rsidRDefault="00FB712B" w:rsidP="00FB712B">
      <w:pPr>
        <w:jc w:val="center"/>
        <w:rPr>
          <w:rFonts w:ascii="Comic Sans MS" w:hAnsi="Comic Sans MS"/>
          <w:b/>
          <w:bCs/>
          <w:color w:val="F03010"/>
          <w:sz w:val="44"/>
          <w:szCs w:val="44"/>
        </w:rPr>
      </w:pPr>
      <w:r w:rsidRPr="00AA7A10">
        <w:rPr>
          <w:rFonts w:ascii="Comic Sans MS" w:hAnsi="Comic Sans MS"/>
          <w:b/>
          <w:bCs/>
          <w:color w:val="F03010"/>
          <w:sz w:val="44"/>
          <w:szCs w:val="44"/>
        </w:rPr>
        <w:t>Friday 15</w:t>
      </w:r>
      <w:r w:rsidRPr="00AA7A10">
        <w:rPr>
          <w:rFonts w:ascii="Comic Sans MS" w:hAnsi="Comic Sans MS"/>
          <w:b/>
          <w:bCs/>
          <w:color w:val="F03010"/>
          <w:sz w:val="44"/>
          <w:szCs w:val="44"/>
          <w:vertAlign w:val="superscript"/>
        </w:rPr>
        <w:t>th</w:t>
      </w:r>
      <w:r w:rsidRPr="00AA7A10">
        <w:rPr>
          <w:rFonts w:ascii="Comic Sans MS" w:hAnsi="Comic Sans MS"/>
          <w:b/>
          <w:bCs/>
          <w:color w:val="F03010"/>
          <w:sz w:val="44"/>
          <w:szCs w:val="44"/>
        </w:rPr>
        <w:t xml:space="preserve"> August</w:t>
      </w:r>
    </w:p>
    <w:p w:rsidR="00FB712B" w:rsidRPr="00AA0089" w:rsidRDefault="00FB712B" w:rsidP="00FB712B">
      <w:pPr>
        <w:pStyle w:val="NormalWeb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</w:p>
    <w:p w:rsidR="00FB712B" w:rsidRPr="00FB712B" w:rsidRDefault="00FB712B" w:rsidP="00FB712B">
      <w:pPr>
        <w:pStyle w:val="NormalWeb"/>
        <w:shd w:val="clear" w:color="auto" w:fill="FFFFFF"/>
        <w:spacing w:before="0" w:beforeAutospacing="0" w:line="276" w:lineRule="auto"/>
        <w:jc w:val="center"/>
        <w:rPr>
          <w:rFonts w:ascii="Comic Sans MS" w:hAnsi="Comic Sans MS"/>
          <w:color w:val="212529"/>
          <w:sz w:val="32"/>
          <w:szCs w:val="32"/>
        </w:rPr>
      </w:pPr>
      <w:r w:rsidRPr="00FB712B">
        <w:rPr>
          <w:rFonts w:ascii="Comic Sans MS" w:hAnsi="Comic Sans MS"/>
          <w:color w:val="212529"/>
          <w:sz w:val="32"/>
          <w:szCs w:val="32"/>
        </w:rPr>
        <w:t>Do join us as we take the opportunity to honour and pay tribute to those of the WW2 generation who paid such a great sacrifice for the freedom we enjoy today.</w:t>
      </w:r>
    </w:p>
    <w:p w:rsidR="00FB712B" w:rsidRDefault="00FB712B" w:rsidP="00FB712B">
      <w:pPr>
        <w:spacing w:line="276" w:lineRule="auto"/>
        <w:jc w:val="center"/>
        <w:rPr>
          <w:sz w:val="32"/>
          <w:szCs w:val="32"/>
        </w:rPr>
      </w:pPr>
      <w:r w:rsidRPr="00FB712B">
        <w:rPr>
          <w:rFonts w:ascii="Comic Sans MS" w:hAnsi="Comic Sans MS"/>
          <w:sz w:val="32"/>
          <w:szCs w:val="32"/>
        </w:rPr>
        <w:t xml:space="preserve">A short service will begin at </w:t>
      </w:r>
      <w:r w:rsidRPr="00FB712B">
        <w:rPr>
          <w:rFonts w:ascii="Comic Sans MS" w:hAnsi="Comic Sans MS"/>
          <w:b/>
          <w:sz w:val="32"/>
          <w:szCs w:val="32"/>
        </w:rPr>
        <w:t>11.55am</w:t>
      </w:r>
      <w:r w:rsidRPr="00FB712B">
        <w:rPr>
          <w:rFonts w:ascii="Comic Sans MS" w:hAnsi="Comic Sans MS"/>
          <w:sz w:val="32"/>
          <w:szCs w:val="32"/>
        </w:rPr>
        <w:t xml:space="preserve"> as we acknowledge the Two-minute National Silence at 12 noon. There will be readings, music and prayers followed by light refreshments</w:t>
      </w:r>
      <w:r w:rsidRPr="00FB712B">
        <w:rPr>
          <w:sz w:val="32"/>
          <w:szCs w:val="32"/>
        </w:rPr>
        <w:t>.</w:t>
      </w:r>
    </w:p>
    <w:p w:rsidR="00AA7A10" w:rsidRDefault="00AA7A10" w:rsidP="00FB712B">
      <w:pPr>
        <w:spacing w:line="276" w:lineRule="auto"/>
        <w:jc w:val="center"/>
        <w:rPr>
          <w:sz w:val="32"/>
          <w:szCs w:val="32"/>
        </w:rPr>
      </w:pPr>
    </w:p>
    <w:p w:rsidR="00AA7A10" w:rsidRPr="00FB712B" w:rsidRDefault="00AA7A10" w:rsidP="00FB712B">
      <w:pPr>
        <w:spacing w:line="276" w:lineRule="auto"/>
        <w:jc w:val="center"/>
        <w:rPr>
          <w:sz w:val="32"/>
          <w:szCs w:val="32"/>
        </w:rPr>
      </w:pPr>
    </w:p>
    <w:p w:rsidR="00FB712B" w:rsidRPr="00FB712B" w:rsidRDefault="00FB712B" w:rsidP="00AA7A10">
      <w:pPr>
        <w:jc w:val="center"/>
        <w:rPr>
          <w:sz w:val="32"/>
          <w:szCs w:val="32"/>
        </w:rPr>
      </w:pPr>
      <w:r w:rsidRPr="00FB712B">
        <w:rPr>
          <w:noProof/>
          <w:sz w:val="32"/>
          <w:szCs w:val="32"/>
        </w:rPr>
        <w:drawing>
          <wp:inline distT="0" distB="0" distL="0" distR="0">
            <wp:extent cx="1031004" cy="955898"/>
            <wp:effectExtent l="19050" t="0" r="0" b="0"/>
            <wp:docPr id="4" name="Picture 1" descr="Poppy 20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py 20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57" cy="9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A10" w:rsidRPr="00AA7A10">
        <w:rPr>
          <w:sz w:val="32"/>
          <w:szCs w:val="32"/>
        </w:rPr>
        <w:drawing>
          <wp:inline distT="0" distB="0" distL="0" distR="0">
            <wp:extent cx="1031004" cy="955898"/>
            <wp:effectExtent l="19050" t="0" r="0" b="0"/>
            <wp:docPr id="16" name="Picture 1" descr="Poppy 20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py 20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57" cy="9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A10" w:rsidRPr="00AA7A10">
        <w:rPr>
          <w:sz w:val="32"/>
          <w:szCs w:val="32"/>
        </w:rPr>
        <w:drawing>
          <wp:inline distT="0" distB="0" distL="0" distR="0">
            <wp:extent cx="1031004" cy="955898"/>
            <wp:effectExtent l="19050" t="0" r="0" b="0"/>
            <wp:docPr id="12" name="Picture 1" descr="Poppy 20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py 20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57" cy="9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A10" w:rsidRPr="00AA7A10">
        <w:rPr>
          <w:sz w:val="32"/>
          <w:szCs w:val="32"/>
        </w:rPr>
        <w:drawing>
          <wp:inline distT="0" distB="0" distL="0" distR="0">
            <wp:extent cx="1031004" cy="955898"/>
            <wp:effectExtent l="19050" t="0" r="0" b="0"/>
            <wp:docPr id="15" name="Picture 1" descr="Poppy 20clip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py 20clip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57" cy="95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2B" w:rsidRPr="00FB712B" w:rsidRDefault="00FB712B" w:rsidP="009E654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FB712B" w:rsidRDefault="00FB712B" w:rsidP="009E654D">
      <w:pPr>
        <w:jc w:val="center"/>
        <w:rPr>
          <w:rFonts w:ascii="Calibri" w:hAnsi="Calibri" w:cs="Calibri"/>
          <w:b/>
          <w:bCs/>
        </w:rPr>
      </w:pPr>
    </w:p>
    <w:p w:rsidR="00FB712B" w:rsidRDefault="00FB712B" w:rsidP="009E654D">
      <w:pPr>
        <w:jc w:val="center"/>
        <w:rPr>
          <w:rFonts w:ascii="Calibri" w:hAnsi="Calibri" w:cs="Calibri"/>
          <w:b/>
          <w:bCs/>
        </w:rPr>
      </w:pPr>
    </w:p>
    <w:p w:rsidR="00FB712B" w:rsidRDefault="00FB712B" w:rsidP="009E654D">
      <w:pPr>
        <w:jc w:val="center"/>
        <w:rPr>
          <w:rFonts w:ascii="Calibri" w:hAnsi="Calibri" w:cs="Calibri"/>
          <w:b/>
          <w:bCs/>
        </w:rPr>
      </w:pPr>
    </w:p>
    <w:p w:rsidR="004E7AE9" w:rsidRPr="00BE157C" w:rsidRDefault="004E7AE9" w:rsidP="009E654D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:rsidR="002171E7" w:rsidRPr="00BE157C" w:rsidRDefault="002171E7" w:rsidP="002171E7">
      <w:pPr>
        <w:jc w:val="center"/>
        <w:rPr>
          <w:sz w:val="32"/>
          <w:szCs w:val="32"/>
        </w:rPr>
      </w:pPr>
    </w:p>
    <w:p w:rsidR="00036FD9" w:rsidRPr="00117068" w:rsidRDefault="00036FD9" w:rsidP="009E654D">
      <w:pPr>
        <w:rPr>
          <w:b/>
          <w:bCs/>
          <w:sz w:val="32"/>
          <w:szCs w:val="32"/>
        </w:rPr>
      </w:pPr>
    </w:p>
    <w:p w:rsidR="00D30D79" w:rsidRPr="00DC103B" w:rsidRDefault="00933874" w:rsidP="000403F5">
      <w:pPr>
        <w:widowControl w:val="0"/>
        <w:rPr>
          <w:rFonts w:ascii="Comic Sans MS" w:hAnsi="Comic Sans MS"/>
          <w:b/>
          <w:bCs/>
          <w:color w:val="00B050"/>
          <w:sz w:val="32"/>
          <w:szCs w:val="32"/>
          <w:u w:val="single"/>
        </w:rPr>
      </w:pPr>
      <w:r w:rsidRPr="00D86175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2138496" behindDoc="0" locked="0" layoutInCell="1" allowOverlap="1">
            <wp:simplePos x="0" y="0"/>
            <wp:positionH relativeFrom="column">
              <wp:posOffset>-1885315</wp:posOffset>
            </wp:positionH>
            <wp:positionV relativeFrom="paragraph">
              <wp:posOffset>2016125</wp:posOffset>
            </wp:positionV>
            <wp:extent cx="541020" cy="541020"/>
            <wp:effectExtent l="0" t="0" r="0" b="0"/>
            <wp:wrapNone/>
            <wp:docPr id="13" name="Picture 7" descr="284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84740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278F6">
        <w:rPr>
          <w:rFonts w:ascii="Comic Sans MS" w:hAnsi="Comic Sans MS"/>
          <w:kern w:val="36"/>
          <w:sz w:val="36"/>
          <w:szCs w:val="36"/>
        </w:rPr>
        <w:t xml:space="preserve">            </w:t>
      </w:r>
      <w:r w:rsidR="00704E79" w:rsidRPr="00DC103B">
        <w:rPr>
          <w:rFonts w:ascii="Comic Sans MS" w:hAnsi="Comic Sans MS"/>
          <w:color w:val="00B050"/>
          <w:sz w:val="32"/>
          <w:szCs w:val="32"/>
          <w:u w:val="single"/>
        </w:rPr>
        <w:t>C</w:t>
      </w:r>
      <w:r w:rsidR="00D30D79" w:rsidRPr="00DC103B">
        <w:rPr>
          <w:rFonts w:ascii="Comic Sans MS" w:hAnsi="Comic Sans MS"/>
          <w:color w:val="00B050"/>
          <w:sz w:val="32"/>
          <w:szCs w:val="32"/>
          <w:u w:val="single"/>
        </w:rPr>
        <w:t>an you help to support St Stephens Church?</w:t>
      </w:r>
    </w:p>
    <w:p w:rsidR="00D30D79" w:rsidRPr="00DC103B" w:rsidRDefault="00D30D79" w:rsidP="00D30D79">
      <w:pPr>
        <w:widowControl w:val="0"/>
        <w:jc w:val="center"/>
        <w:rPr>
          <w:rFonts w:ascii="Comic Sans MS" w:hAnsi="Comic Sans MS" w:cs="Calibri"/>
          <w:color w:val="222222"/>
          <w:sz w:val="32"/>
          <w:szCs w:val="32"/>
        </w:rPr>
      </w:pPr>
      <w:r w:rsidRPr="00DC103B">
        <w:rPr>
          <w:rFonts w:ascii="Comic Sans MS" w:hAnsi="Comic Sans MS" w:cs="Calibri"/>
          <w:color w:val="222222"/>
          <w:sz w:val="32"/>
          <w:szCs w:val="32"/>
        </w:rPr>
        <w:t xml:space="preserve">St Stephen’s Church is heavily dependent on voluntary               donations and income from events in order to fulfil its                 ministry to the local and wider communities. </w:t>
      </w:r>
    </w:p>
    <w:p w:rsidR="00D30D79" w:rsidRPr="00DC103B" w:rsidRDefault="00D30D79" w:rsidP="00D30D79">
      <w:pPr>
        <w:widowControl w:val="0"/>
        <w:jc w:val="center"/>
        <w:rPr>
          <w:rFonts w:ascii="Comic Sans MS" w:hAnsi="Comic Sans MS" w:cs="Calibri"/>
          <w:color w:val="222222"/>
          <w:sz w:val="32"/>
          <w:szCs w:val="32"/>
        </w:rPr>
      </w:pPr>
      <w:r w:rsidRPr="00DC103B">
        <w:rPr>
          <w:rFonts w:ascii="Comic Sans MS" w:hAnsi="Comic Sans MS" w:cs="Calibri"/>
          <w:color w:val="222222"/>
          <w:sz w:val="32"/>
          <w:szCs w:val="32"/>
        </w:rPr>
        <w:t xml:space="preserve">If you would like to support us at this time, </w:t>
      </w:r>
    </w:p>
    <w:p w:rsidR="00D30D79" w:rsidRPr="00DC103B" w:rsidRDefault="00D30D79" w:rsidP="00D30D79">
      <w:pPr>
        <w:widowControl w:val="0"/>
        <w:jc w:val="center"/>
        <w:rPr>
          <w:rFonts w:ascii="Comic Sans MS" w:hAnsi="Comic Sans MS" w:cs="Calibri"/>
          <w:color w:val="222222"/>
          <w:sz w:val="32"/>
          <w:szCs w:val="32"/>
        </w:rPr>
      </w:pPr>
      <w:r w:rsidRPr="00DC103B">
        <w:rPr>
          <w:rFonts w:ascii="Comic Sans MS" w:hAnsi="Comic Sans MS" w:cs="Calibri"/>
          <w:color w:val="222222"/>
          <w:sz w:val="32"/>
          <w:szCs w:val="32"/>
        </w:rPr>
        <w:t xml:space="preserve">donations can be made via our </w:t>
      </w:r>
      <w:r w:rsidRPr="00DC103B">
        <w:rPr>
          <w:rFonts w:ascii="Comic Sans MS" w:hAnsi="Comic Sans MS" w:cs="Calibri"/>
          <w:b/>
          <w:bCs/>
          <w:color w:val="222222"/>
          <w:sz w:val="32"/>
          <w:szCs w:val="32"/>
        </w:rPr>
        <w:t xml:space="preserve">Just Giving </w:t>
      </w:r>
      <w:r w:rsidRPr="00DC103B">
        <w:rPr>
          <w:rFonts w:ascii="Comic Sans MS" w:hAnsi="Comic Sans MS" w:cs="Calibri"/>
          <w:color w:val="222222"/>
          <w:sz w:val="32"/>
          <w:szCs w:val="32"/>
        </w:rPr>
        <w:t xml:space="preserve">page. </w:t>
      </w:r>
    </w:p>
    <w:p w:rsidR="00D30D79" w:rsidRPr="00DC103B" w:rsidRDefault="00D30D79" w:rsidP="00D30D79">
      <w:pPr>
        <w:widowControl w:val="0"/>
        <w:jc w:val="center"/>
        <w:rPr>
          <w:rFonts w:ascii="Comic Sans MS" w:hAnsi="Comic Sans MS" w:cs="Calibri"/>
          <w:i/>
          <w:iCs/>
          <w:color w:val="222222"/>
          <w:sz w:val="32"/>
          <w:szCs w:val="32"/>
        </w:rPr>
      </w:pPr>
      <w:r w:rsidRPr="00DC103B">
        <w:rPr>
          <w:rFonts w:ascii="Comic Sans MS" w:hAnsi="Comic Sans MS" w:cs="Calibri"/>
          <w:i/>
          <w:iCs/>
          <w:color w:val="222222"/>
          <w:sz w:val="32"/>
          <w:szCs w:val="32"/>
        </w:rPr>
        <w:t>We are grateful for any donation, large or small.</w:t>
      </w:r>
    </w:p>
    <w:p w:rsidR="008603A6" w:rsidRPr="00DC103B" w:rsidRDefault="00C62884" w:rsidP="0099378A">
      <w:pPr>
        <w:widowControl w:val="0"/>
        <w:jc w:val="center"/>
        <w:rPr>
          <w:sz w:val="32"/>
          <w:szCs w:val="32"/>
        </w:rPr>
      </w:pPr>
      <w:hyperlink r:id="rId16" w:history="1">
        <w:r w:rsidR="00E825F4" w:rsidRPr="002B5FBB">
          <w:rPr>
            <w:rStyle w:val="Hyperlink"/>
            <w:rFonts w:ascii="Calibri" w:hAnsi="Calibri"/>
            <w:b/>
            <w:bCs/>
            <w:iCs/>
            <w:kern w:val="36"/>
            <w:sz w:val="32"/>
            <w:szCs w:val="32"/>
          </w:rPr>
          <w:t>https://www.justgiving.com/fundraising/ststephensfradley</w:t>
        </w:r>
      </w:hyperlink>
    </w:p>
    <w:p w:rsidR="00C46785" w:rsidRPr="00DC103B" w:rsidRDefault="00C46785" w:rsidP="00C46785">
      <w:pPr>
        <w:pStyle w:val="NormalWeb"/>
        <w:jc w:val="center"/>
        <w:rPr>
          <w:sz w:val="32"/>
          <w:szCs w:val="32"/>
        </w:rPr>
      </w:pPr>
      <w:r w:rsidRPr="00DC103B">
        <w:rPr>
          <w:noProof/>
          <w:sz w:val="32"/>
          <w:szCs w:val="32"/>
        </w:rPr>
        <w:drawing>
          <wp:inline distT="0" distB="0" distL="0" distR="0">
            <wp:extent cx="2260060" cy="1196502"/>
            <wp:effectExtent l="19050" t="0" r="6890" b="0"/>
            <wp:docPr id="8" name="Picture 1" descr="C:\Users\Elizabeth\AppData\Local\Packages\Microsoft.Windows.Photos_8wekyb3d8bbwe\TempState\ShareServiceTempFolder\unna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AppData\Local\Packages\Microsoft.Windows.Photos_8wekyb3d8bbwe\TempState\ShareServiceTempFolder\unname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53" cy="1199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3A6" w:rsidRPr="00DC103B" w:rsidRDefault="008603A6" w:rsidP="008603A6">
      <w:pPr>
        <w:pStyle w:val="Heading2"/>
        <w:spacing w:before="0" w:line="276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C103B">
        <w:rPr>
          <w:rFonts w:ascii="Calibri" w:hAnsi="Calibri"/>
          <w:color w:val="000000"/>
          <w:sz w:val="32"/>
          <w:szCs w:val="32"/>
        </w:rPr>
        <w:t>Contact us</w:t>
      </w:r>
    </w:p>
    <w:p w:rsidR="008603A6" w:rsidRPr="00DC103B" w:rsidRDefault="008603A6" w:rsidP="008603A6">
      <w:pPr>
        <w:pStyle w:val="Heading2"/>
        <w:spacing w:before="0" w:line="276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C103B">
        <w:rPr>
          <w:rFonts w:ascii="Calibri" w:hAnsi="Calibri"/>
          <w:color w:val="000000"/>
          <w:sz w:val="32"/>
          <w:szCs w:val="32"/>
        </w:rPr>
        <w:t>Revd Elizabeth Wall</w:t>
      </w:r>
    </w:p>
    <w:p w:rsidR="008603A6" w:rsidRPr="00DC103B" w:rsidRDefault="008603A6" w:rsidP="008603A6">
      <w:pPr>
        <w:pStyle w:val="Heading2"/>
        <w:spacing w:before="0" w:line="276" w:lineRule="auto"/>
        <w:jc w:val="center"/>
        <w:rPr>
          <w:rFonts w:ascii="Calibri" w:hAnsi="Calibri"/>
          <w:b w:val="0"/>
          <w:bCs w:val="0"/>
          <w:color w:val="000000"/>
          <w:sz w:val="32"/>
          <w:szCs w:val="32"/>
        </w:rPr>
      </w:pPr>
      <w:r w:rsidRPr="00DC103B">
        <w:rPr>
          <w:rFonts w:ascii="Calibri" w:hAnsi="Calibri"/>
          <w:b w:val="0"/>
          <w:bCs w:val="0"/>
          <w:color w:val="000000"/>
          <w:sz w:val="32"/>
          <w:szCs w:val="32"/>
        </w:rPr>
        <w:t xml:space="preserve">01543 254891     </w:t>
      </w:r>
    </w:p>
    <w:p w:rsidR="008603A6" w:rsidRDefault="008603A6" w:rsidP="008603A6">
      <w:pPr>
        <w:pStyle w:val="Heading2"/>
        <w:spacing w:before="0" w:line="276" w:lineRule="auto"/>
        <w:jc w:val="center"/>
      </w:pPr>
      <w:r w:rsidRPr="00DC103B">
        <w:rPr>
          <w:rFonts w:ascii="Calibri" w:hAnsi="Calibri"/>
          <w:b w:val="0"/>
          <w:bCs w:val="0"/>
          <w:color w:val="000000"/>
          <w:sz w:val="32"/>
          <w:szCs w:val="32"/>
        </w:rPr>
        <w:t xml:space="preserve">Email: </w:t>
      </w:r>
      <w:hyperlink r:id="rId18" w:history="1">
        <w:r w:rsidR="004A234E" w:rsidRPr="00DC103B">
          <w:rPr>
            <w:rStyle w:val="Hyperlink"/>
            <w:rFonts w:ascii="Calibri" w:hAnsi="Calibri"/>
            <w:b w:val="0"/>
            <w:bCs w:val="0"/>
            <w:sz w:val="32"/>
            <w:szCs w:val="32"/>
          </w:rPr>
          <w:t>ayton265@gmail.com</w:t>
        </w:r>
      </w:hyperlink>
    </w:p>
    <w:p w:rsidR="00312E70" w:rsidRPr="00DC103B" w:rsidRDefault="00312E70" w:rsidP="008603A6">
      <w:pPr>
        <w:pStyle w:val="Heading2"/>
        <w:spacing w:before="0" w:line="276" w:lineRule="auto"/>
        <w:jc w:val="center"/>
        <w:rPr>
          <w:rFonts w:ascii="Calibri" w:hAnsi="Calibri"/>
          <w:b w:val="0"/>
          <w:bCs w:val="0"/>
          <w:color w:val="000000"/>
          <w:sz w:val="32"/>
          <w:szCs w:val="32"/>
        </w:rPr>
      </w:pPr>
    </w:p>
    <w:p w:rsidR="00E60394" w:rsidRPr="00DC103B" w:rsidRDefault="007C3D73" w:rsidP="0062335C">
      <w:pPr>
        <w:pStyle w:val="Heading2"/>
        <w:spacing w:before="0" w:line="276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Churchwarden</w:t>
      </w:r>
    </w:p>
    <w:p w:rsidR="00312E70" w:rsidRDefault="00E60394" w:rsidP="0062335C">
      <w:pPr>
        <w:pStyle w:val="Heading2"/>
        <w:spacing w:before="0" w:line="276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DC103B">
        <w:rPr>
          <w:rFonts w:ascii="Calibri" w:hAnsi="Calibri" w:cs="Calibri"/>
          <w:color w:val="000000"/>
          <w:sz w:val="32"/>
          <w:szCs w:val="32"/>
        </w:rPr>
        <w:t xml:space="preserve"> Marian Derry</w:t>
      </w:r>
      <w:r w:rsidR="00D374BF">
        <w:rPr>
          <w:rFonts w:ascii="Calibri" w:hAnsi="Calibri" w:cs="Calibri"/>
          <w:color w:val="000000"/>
          <w:sz w:val="32"/>
          <w:szCs w:val="32"/>
        </w:rPr>
        <w:t xml:space="preserve">  </w:t>
      </w:r>
      <w:r w:rsidR="0068264E">
        <w:rPr>
          <w:rFonts w:ascii="Calibri" w:hAnsi="Calibri" w:cs="Calibri"/>
          <w:color w:val="000000"/>
          <w:sz w:val="32"/>
          <w:szCs w:val="32"/>
        </w:rPr>
        <w:t>01283 791573</w:t>
      </w:r>
    </w:p>
    <w:p w:rsidR="00E60394" w:rsidRPr="00DC103B" w:rsidRDefault="00E60394" w:rsidP="00E60394">
      <w:pPr>
        <w:pStyle w:val="Heading2"/>
        <w:spacing w:before="0" w:line="360" w:lineRule="exact"/>
        <w:jc w:val="center"/>
        <w:rPr>
          <w:rFonts w:ascii="Calibri" w:hAnsi="Calibri" w:cs="Calibri"/>
          <w:color w:val="000000"/>
          <w:sz w:val="32"/>
          <w:szCs w:val="32"/>
        </w:rPr>
      </w:pPr>
      <w:r w:rsidRPr="00DC103B">
        <w:rPr>
          <w:rFonts w:ascii="Calibri" w:hAnsi="Calibri" w:cs="Calibri"/>
          <w:color w:val="000000"/>
          <w:sz w:val="32"/>
          <w:szCs w:val="32"/>
        </w:rPr>
        <w:tab/>
        <w:t xml:space="preserve">  </w:t>
      </w:r>
    </w:p>
    <w:p w:rsidR="00E60394" w:rsidRPr="00DC103B" w:rsidRDefault="00E60394" w:rsidP="0062335C">
      <w:pPr>
        <w:pStyle w:val="Heading2"/>
        <w:spacing w:before="0" w:line="276" w:lineRule="auto"/>
        <w:jc w:val="center"/>
        <w:rPr>
          <w:rFonts w:ascii="Calibri" w:hAnsi="Calibri" w:cs="Calibri"/>
          <w:color w:val="000000"/>
          <w:sz w:val="32"/>
          <w:szCs w:val="32"/>
        </w:rPr>
      </w:pPr>
      <w:r w:rsidRPr="00DC103B">
        <w:rPr>
          <w:rFonts w:ascii="Calibri" w:hAnsi="Calibri" w:cs="Calibri"/>
          <w:color w:val="000000"/>
          <w:sz w:val="32"/>
          <w:szCs w:val="32"/>
        </w:rPr>
        <w:t>St Stephen’s Administrator: Di Cooper</w:t>
      </w:r>
      <w:r w:rsidR="00D374BF">
        <w:rPr>
          <w:rFonts w:ascii="Calibri" w:hAnsi="Calibri" w:cs="Calibri"/>
          <w:color w:val="000000"/>
          <w:sz w:val="32"/>
          <w:szCs w:val="32"/>
        </w:rPr>
        <w:tab/>
        <w:t xml:space="preserve">  </w:t>
      </w:r>
      <w:r w:rsidRPr="00DC103B">
        <w:rPr>
          <w:rFonts w:ascii="Calibri" w:hAnsi="Calibri" w:cs="Calibri"/>
          <w:color w:val="000000"/>
          <w:sz w:val="32"/>
          <w:szCs w:val="32"/>
        </w:rPr>
        <w:t xml:space="preserve"> 07930162991 </w:t>
      </w:r>
    </w:p>
    <w:p w:rsidR="00E60394" w:rsidRPr="00DC103B" w:rsidRDefault="00E60394" w:rsidP="0062335C">
      <w:pPr>
        <w:pStyle w:val="Heading2"/>
        <w:spacing w:before="0" w:line="276" w:lineRule="auto"/>
        <w:jc w:val="center"/>
        <w:rPr>
          <w:rFonts w:ascii="Calibri" w:hAnsi="Calibri" w:cs="Calibri"/>
          <w:b w:val="0"/>
          <w:bCs w:val="0"/>
          <w:color w:val="000000"/>
          <w:sz w:val="32"/>
          <w:szCs w:val="32"/>
        </w:rPr>
      </w:pPr>
      <w:r w:rsidRPr="00DC103B">
        <w:rPr>
          <w:rFonts w:ascii="Calibri" w:hAnsi="Calibri" w:cs="Calibri"/>
          <w:b w:val="0"/>
          <w:bCs w:val="0"/>
          <w:color w:val="000000"/>
          <w:sz w:val="32"/>
          <w:szCs w:val="32"/>
        </w:rPr>
        <w:t>Email: officeststephenfradley@gmail.com</w:t>
      </w:r>
    </w:p>
    <w:p w:rsidR="00E60394" w:rsidRPr="00DC103B" w:rsidRDefault="00E60394" w:rsidP="00E60394">
      <w:pPr>
        <w:pStyle w:val="Heading2"/>
        <w:spacing w:before="0" w:line="280" w:lineRule="exact"/>
        <w:jc w:val="center"/>
        <w:rPr>
          <w:rFonts w:ascii="Calibri" w:hAnsi="Calibri" w:cs="Calibri"/>
          <w:color w:val="000000"/>
          <w:sz w:val="32"/>
          <w:szCs w:val="32"/>
        </w:rPr>
      </w:pPr>
    </w:p>
    <w:p w:rsidR="005F274A" w:rsidRPr="00DC103B" w:rsidRDefault="005F274A" w:rsidP="008603A6">
      <w:pPr>
        <w:pStyle w:val="Heading2"/>
        <w:spacing w:before="0" w:line="276" w:lineRule="auto"/>
        <w:jc w:val="center"/>
        <w:rPr>
          <w:rFonts w:ascii="Calibri" w:hAnsi="Calibri"/>
          <w:color w:val="000000"/>
          <w:sz w:val="32"/>
          <w:szCs w:val="32"/>
        </w:rPr>
      </w:pPr>
    </w:p>
    <w:p w:rsidR="008603A6" w:rsidRPr="00DC103B" w:rsidRDefault="008603A6" w:rsidP="008603A6">
      <w:pPr>
        <w:pStyle w:val="Heading2"/>
        <w:spacing w:before="0" w:line="276" w:lineRule="auto"/>
        <w:jc w:val="center"/>
        <w:rPr>
          <w:rFonts w:ascii="Calibri" w:hAnsi="Calibri"/>
          <w:color w:val="000000"/>
          <w:sz w:val="32"/>
          <w:szCs w:val="32"/>
        </w:rPr>
      </w:pPr>
      <w:r w:rsidRPr="00DC103B">
        <w:rPr>
          <w:rFonts w:ascii="Calibri" w:hAnsi="Calibri"/>
          <w:color w:val="000000"/>
          <w:sz w:val="32"/>
          <w:szCs w:val="32"/>
        </w:rPr>
        <w:t xml:space="preserve">Find us on </w:t>
      </w:r>
    </w:p>
    <w:p w:rsidR="008603A6" w:rsidRPr="00DC103B" w:rsidRDefault="008603A6" w:rsidP="008603A6">
      <w:pPr>
        <w:pStyle w:val="Heading2"/>
        <w:spacing w:before="0" w:line="276" w:lineRule="auto"/>
        <w:jc w:val="center"/>
        <w:rPr>
          <w:rFonts w:ascii="Calibri" w:hAnsi="Calibri"/>
          <w:sz w:val="32"/>
          <w:szCs w:val="32"/>
        </w:rPr>
      </w:pPr>
      <w:r w:rsidRPr="00DC103B">
        <w:rPr>
          <w:rFonts w:ascii="Calibri" w:hAnsi="Calibri"/>
          <w:color w:val="000000"/>
          <w:sz w:val="32"/>
          <w:szCs w:val="32"/>
        </w:rPr>
        <w:t>ACNY</w:t>
      </w:r>
      <w:r w:rsidRPr="00DC103B">
        <w:rPr>
          <w:rFonts w:ascii="Calibri" w:hAnsi="Calibri"/>
          <w:sz w:val="32"/>
          <w:szCs w:val="32"/>
        </w:rPr>
        <w:t xml:space="preserve"> </w:t>
      </w:r>
      <w:r w:rsidRPr="00DC103B">
        <w:rPr>
          <w:rFonts w:ascii="Calibri" w:hAnsi="Calibri"/>
          <w:color w:val="0066FF"/>
          <w:sz w:val="32"/>
          <w:szCs w:val="32"/>
        </w:rPr>
        <w:t>https://www.achurchnearyou.com/church/4123/</w:t>
      </w:r>
    </w:p>
    <w:p w:rsidR="00C449E1" w:rsidRPr="00DC103B" w:rsidRDefault="008603A6" w:rsidP="00C449E1">
      <w:pPr>
        <w:widowControl w:val="0"/>
        <w:ind w:left="720" w:firstLine="720"/>
        <w:rPr>
          <w:sz w:val="32"/>
          <w:szCs w:val="32"/>
        </w:rPr>
      </w:pPr>
      <w:r w:rsidRPr="00DC103B">
        <w:rPr>
          <w:rFonts w:ascii="Calibri" w:hAnsi="Calibri"/>
          <w:b/>
          <w:bCs/>
          <w:sz w:val="32"/>
          <w:szCs w:val="32"/>
        </w:rPr>
        <w:t>Face book:</w:t>
      </w:r>
      <w:r w:rsidRPr="00DC103B">
        <w:rPr>
          <w:rFonts w:ascii="Calibri" w:hAnsi="Calibri"/>
          <w:b/>
          <w:bCs/>
          <w:color w:val="FF0000"/>
          <w:sz w:val="32"/>
          <w:szCs w:val="32"/>
        </w:rPr>
        <w:t xml:space="preserve"> </w:t>
      </w:r>
      <w:hyperlink r:id="rId19" w:history="1">
        <w:r w:rsidR="00C449E1" w:rsidRPr="00DC103B">
          <w:rPr>
            <w:rStyle w:val="Hyperlink"/>
            <w:rFonts w:ascii="Calibri" w:hAnsi="Calibri" w:cs="Calibri"/>
            <w:b/>
            <w:bCs/>
            <w:sz w:val="32"/>
            <w:szCs w:val="32"/>
          </w:rPr>
          <w:t>www.facebook.com/ststephensfradley</w:t>
        </w:r>
      </w:hyperlink>
      <w:r w:rsidR="00C449E1" w:rsidRPr="00DC103B">
        <w:rPr>
          <w:rFonts w:ascii="Calibri" w:hAnsi="Calibri" w:cs="Calibri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</w:t>
      </w:r>
    </w:p>
    <w:p w:rsidR="0062335C" w:rsidRDefault="0062335C" w:rsidP="00C449E1">
      <w:pPr>
        <w:widowControl w:val="0"/>
        <w:spacing w:after="280" w:line="276" w:lineRule="auto"/>
        <w:rPr>
          <w:color w:val="BFBFBF" w:themeColor="background1" w:themeShade="BF"/>
          <w:sz w:val="32"/>
          <w:szCs w:val="32"/>
        </w:rPr>
      </w:pPr>
    </w:p>
    <w:p w:rsidR="00C449E1" w:rsidRPr="00DC103B" w:rsidRDefault="003674FF" w:rsidP="00C449E1">
      <w:pPr>
        <w:widowControl w:val="0"/>
        <w:spacing w:after="280" w:line="276" w:lineRule="auto"/>
        <w:rPr>
          <w:color w:val="BFBFBF" w:themeColor="background1" w:themeShade="BF"/>
          <w:sz w:val="32"/>
          <w:szCs w:val="32"/>
        </w:rPr>
      </w:pPr>
      <w:r>
        <w:rPr>
          <w:color w:val="BFBFBF" w:themeColor="background1" w:themeShade="BF"/>
          <w:sz w:val="32"/>
          <w:szCs w:val="32"/>
        </w:rPr>
        <w:t xml:space="preserve">DC </w:t>
      </w:r>
      <w:r w:rsidR="00FB712B">
        <w:rPr>
          <w:color w:val="BFBFBF" w:themeColor="background1" w:themeShade="BF"/>
          <w:sz w:val="32"/>
          <w:szCs w:val="32"/>
        </w:rPr>
        <w:t>06</w:t>
      </w:r>
      <w:r w:rsidR="00C449E1" w:rsidRPr="00DC103B">
        <w:rPr>
          <w:color w:val="BFBFBF" w:themeColor="background1" w:themeShade="BF"/>
          <w:sz w:val="32"/>
          <w:szCs w:val="32"/>
        </w:rPr>
        <w:t>/</w:t>
      </w:r>
      <w:r w:rsidR="007C3D73">
        <w:rPr>
          <w:color w:val="BFBFBF" w:themeColor="background1" w:themeShade="BF"/>
          <w:sz w:val="32"/>
          <w:szCs w:val="32"/>
        </w:rPr>
        <w:t>0</w:t>
      </w:r>
      <w:r w:rsidR="00FB712B">
        <w:rPr>
          <w:color w:val="BFBFBF" w:themeColor="background1" w:themeShade="BF"/>
          <w:sz w:val="32"/>
          <w:szCs w:val="32"/>
        </w:rPr>
        <w:t>8</w:t>
      </w:r>
      <w:r w:rsidR="00C333B2">
        <w:rPr>
          <w:color w:val="BFBFBF" w:themeColor="background1" w:themeShade="BF"/>
          <w:sz w:val="32"/>
          <w:szCs w:val="32"/>
        </w:rPr>
        <w:t>/25</w:t>
      </w:r>
    </w:p>
    <w:sectPr w:rsidR="00C449E1" w:rsidRPr="00DC103B" w:rsidSect="004E7AE9">
      <w:footerReference w:type="default" r:id="rId20"/>
      <w:pgSz w:w="11906" w:h="16838"/>
      <w:pgMar w:top="1440" w:right="1440" w:bottom="1440" w:left="1440" w:header="708" w:footer="708" w:gutter="0"/>
      <w:pgBorders w:display="firstPage" w:offsetFrom="page">
        <w:top w:val="threeDEmboss" w:sz="24" w:space="24" w:color="00B050"/>
        <w:left w:val="threeDEmboss" w:sz="24" w:space="24" w:color="00B050"/>
        <w:bottom w:val="threeDEngrave" w:sz="24" w:space="24" w:color="00B050"/>
        <w:right w:val="threeDEngrave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9E6" w:rsidRDefault="005D79E6" w:rsidP="005C6968">
      <w:r>
        <w:separator/>
      </w:r>
    </w:p>
  </w:endnote>
  <w:endnote w:type="continuationSeparator" w:id="1">
    <w:p w:rsidR="005D79E6" w:rsidRDefault="005D79E6" w:rsidP="005C69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6320"/>
      <w:docPartObj>
        <w:docPartGallery w:val="Page Numbers (Bottom of Page)"/>
        <w:docPartUnique/>
      </w:docPartObj>
    </w:sdtPr>
    <w:sdtContent>
      <w:p w:rsidR="00CF51FC" w:rsidRDefault="00C62884">
        <w:pPr>
          <w:pStyle w:val="Footer"/>
          <w:jc w:val="center"/>
        </w:pPr>
        <w:fldSimple w:instr=" PAGE   \* MERGEFORMAT ">
          <w:r w:rsidR="00AA7A10">
            <w:rPr>
              <w:noProof/>
            </w:rPr>
            <w:t>8</w:t>
          </w:r>
        </w:fldSimple>
      </w:p>
    </w:sdtContent>
  </w:sdt>
  <w:p w:rsidR="00CF51FC" w:rsidRDefault="00CF51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9E6" w:rsidRDefault="005D79E6" w:rsidP="005C6968">
      <w:r>
        <w:separator/>
      </w:r>
    </w:p>
  </w:footnote>
  <w:footnote w:type="continuationSeparator" w:id="1">
    <w:p w:rsidR="005D79E6" w:rsidRDefault="005D79E6" w:rsidP="005C69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806D9"/>
    <w:multiLevelType w:val="hybridMultilevel"/>
    <w:tmpl w:val="3F02839A"/>
    <w:lvl w:ilvl="0" w:tplc="08090001">
      <w:start w:val="1"/>
      <w:numFmt w:val="bullet"/>
      <w:lvlText w:val=""/>
      <w:lvlJc w:val="left"/>
      <w:pPr>
        <w:ind w:left="77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1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2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3491" w:hanging="360"/>
      </w:pPr>
      <w:rPr>
        <w:rFonts w:ascii="Wingdings" w:hAnsi="Wingdings" w:hint="default"/>
      </w:rPr>
    </w:lvl>
  </w:abstractNum>
  <w:abstractNum w:abstractNumId="1">
    <w:nsid w:val="0B07467E"/>
    <w:multiLevelType w:val="hybridMultilevel"/>
    <w:tmpl w:val="D98A37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F0869F2"/>
    <w:multiLevelType w:val="hybridMultilevel"/>
    <w:tmpl w:val="41223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4A1E8E"/>
    <w:multiLevelType w:val="hybridMultilevel"/>
    <w:tmpl w:val="15A00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60AF1"/>
    <w:multiLevelType w:val="hybridMultilevel"/>
    <w:tmpl w:val="66240F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2756BB2"/>
    <w:multiLevelType w:val="hybridMultilevel"/>
    <w:tmpl w:val="91C6CB48"/>
    <w:lvl w:ilvl="0" w:tplc="08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215A"/>
    <w:rsid w:val="00006E41"/>
    <w:rsid w:val="000111DA"/>
    <w:rsid w:val="00014C56"/>
    <w:rsid w:val="000160DC"/>
    <w:rsid w:val="0002074C"/>
    <w:rsid w:val="00021BCA"/>
    <w:rsid w:val="000257ED"/>
    <w:rsid w:val="00030582"/>
    <w:rsid w:val="00036FD9"/>
    <w:rsid w:val="000403F5"/>
    <w:rsid w:val="00040C0A"/>
    <w:rsid w:val="00042027"/>
    <w:rsid w:val="0004222E"/>
    <w:rsid w:val="00042307"/>
    <w:rsid w:val="000423E9"/>
    <w:rsid w:val="00044F6E"/>
    <w:rsid w:val="00047A7E"/>
    <w:rsid w:val="00050E5B"/>
    <w:rsid w:val="00055968"/>
    <w:rsid w:val="000574CD"/>
    <w:rsid w:val="0006039C"/>
    <w:rsid w:val="000612F9"/>
    <w:rsid w:val="00061492"/>
    <w:rsid w:val="00063207"/>
    <w:rsid w:val="00067000"/>
    <w:rsid w:val="000676DF"/>
    <w:rsid w:val="00072640"/>
    <w:rsid w:val="00073D01"/>
    <w:rsid w:val="00077614"/>
    <w:rsid w:val="00084AA2"/>
    <w:rsid w:val="00084BFC"/>
    <w:rsid w:val="00086985"/>
    <w:rsid w:val="00094F09"/>
    <w:rsid w:val="000A2F40"/>
    <w:rsid w:val="000A48ED"/>
    <w:rsid w:val="000A63C0"/>
    <w:rsid w:val="000B4366"/>
    <w:rsid w:val="000B7BE5"/>
    <w:rsid w:val="000C3547"/>
    <w:rsid w:val="000C378E"/>
    <w:rsid w:val="000C5BA2"/>
    <w:rsid w:val="000C5E86"/>
    <w:rsid w:val="000C62A5"/>
    <w:rsid w:val="000C6371"/>
    <w:rsid w:val="000C69AF"/>
    <w:rsid w:val="000C7E72"/>
    <w:rsid w:val="000D0EEC"/>
    <w:rsid w:val="000D1036"/>
    <w:rsid w:val="000D1F63"/>
    <w:rsid w:val="000D2B40"/>
    <w:rsid w:val="000D4BC8"/>
    <w:rsid w:val="000D54D8"/>
    <w:rsid w:val="000D5ABB"/>
    <w:rsid w:val="000E539F"/>
    <w:rsid w:val="000F1B7F"/>
    <w:rsid w:val="000F59A8"/>
    <w:rsid w:val="000F6517"/>
    <w:rsid w:val="000F7B75"/>
    <w:rsid w:val="00100DA9"/>
    <w:rsid w:val="0010161D"/>
    <w:rsid w:val="001027D0"/>
    <w:rsid w:val="00104132"/>
    <w:rsid w:val="00104745"/>
    <w:rsid w:val="00104CBF"/>
    <w:rsid w:val="00105752"/>
    <w:rsid w:val="00106AA9"/>
    <w:rsid w:val="001104BC"/>
    <w:rsid w:val="00113774"/>
    <w:rsid w:val="0011510E"/>
    <w:rsid w:val="00115718"/>
    <w:rsid w:val="0011651D"/>
    <w:rsid w:val="00117068"/>
    <w:rsid w:val="00121ECA"/>
    <w:rsid w:val="00123998"/>
    <w:rsid w:val="00123BDE"/>
    <w:rsid w:val="00124F90"/>
    <w:rsid w:val="00131453"/>
    <w:rsid w:val="00132813"/>
    <w:rsid w:val="0013296F"/>
    <w:rsid w:val="00134485"/>
    <w:rsid w:val="0013530E"/>
    <w:rsid w:val="00136FBA"/>
    <w:rsid w:val="001377EB"/>
    <w:rsid w:val="0014438F"/>
    <w:rsid w:val="0014523F"/>
    <w:rsid w:val="0014617A"/>
    <w:rsid w:val="001468F7"/>
    <w:rsid w:val="00150ED8"/>
    <w:rsid w:val="00150F99"/>
    <w:rsid w:val="0015117A"/>
    <w:rsid w:val="00151EEA"/>
    <w:rsid w:val="001520BC"/>
    <w:rsid w:val="00154776"/>
    <w:rsid w:val="001555D3"/>
    <w:rsid w:val="0015580E"/>
    <w:rsid w:val="001558B3"/>
    <w:rsid w:val="00155A8A"/>
    <w:rsid w:val="00157CF2"/>
    <w:rsid w:val="00157E76"/>
    <w:rsid w:val="00161C83"/>
    <w:rsid w:val="001634FF"/>
    <w:rsid w:val="00164D77"/>
    <w:rsid w:val="0016586C"/>
    <w:rsid w:val="0016588B"/>
    <w:rsid w:val="001662E1"/>
    <w:rsid w:val="00166910"/>
    <w:rsid w:val="001741E2"/>
    <w:rsid w:val="0017603D"/>
    <w:rsid w:val="001769C2"/>
    <w:rsid w:val="001769DE"/>
    <w:rsid w:val="0018230D"/>
    <w:rsid w:val="0018242E"/>
    <w:rsid w:val="00182624"/>
    <w:rsid w:val="001828A4"/>
    <w:rsid w:val="001840AA"/>
    <w:rsid w:val="0018422F"/>
    <w:rsid w:val="00185DE8"/>
    <w:rsid w:val="00190384"/>
    <w:rsid w:val="001A025B"/>
    <w:rsid w:val="001A5257"/>
    <w:rsid w:val="001B289C"/>
    <w:rsid w:val="001B3A90"/>
    <w:rsid w:val="001B4B1F"/>
    <w:rsid w:val="001B5343"/>
    <w:rsid w:val="001C3719"/>
    <w:rsid w:val="001C3B7A"/>
    <w:rsid w:val="001C4218"/>
    <w:rsid w:val="001C472D"/>
    <w:rsid w:val="001C4746"/>
    <w:rsid w:val="001C6B32"/>
    <w:rsid w:val="001D1D13"/>
    <w:rsid w:val="001D4BC2"/>
    <w:rsid w:val="001D5C10"/>
    <w:rsid w:val="001D6AF7"/>
    <w:rsid w:val="001E0990"/>
    <w:rsid w:val="001E1A36"/>
    <w:rsid w:val="001E21CA"/>
    <w:rsid w:val="001E2A2E"/>
    <w:rsid w:val="001E2AE4"/>
    <w:rsid w:val="001F215A"/>
    <w:rsid w:val="001F41E0"/>
    <w:rsid w:val="001F4904"/>
    <w:rsid w:val="001F494E"/>
    <w:rsid w:val="001F6A17"/>
    <w:rsid w:val="002008DF"/>
    <w:rsid w:val="00200D77"/>
    <w:rsid w:val="002031FE"/>
    <w:rsid w:val="0020379B"/>
    <w:rsid w:val="00203DF7"/>
    <w:rsid w:val="00206E4E"/>
    <w:rsid w:val="002117E5"/>
    <w:rsid w:val="00213DD8"/>
    <w:rsid w:val="00214291"/>
    <w:rsid w:val="00216246"/>
    <w:rsid w:val="002171E7"/>
    <w:rsid w:val="00217F9B"/>
    <w:rsid w:val="00221484"/>
    <w:rsid w:val="00223BE0"/>
    <w:rsid w:val="00225EA2"/>
    <w:rsid w:val="00226FA1"/>
    <w:rsid w:val="002275F2"/>
    <w:rsid w:val="0023071E"/>
    <w:rsid w:val="00230B30"/>
    <w:rsid w:val="00231A97"/>
    <w:rsid w:val="002337C1"/>
    <w:rsid w:val="00234EAF"/>
    <w:rsid w:val="002361C0"/>
    <w:rsid w:val="0023637B"/>
    <w:rsid w:val="00236C76"/>
    <w:rsid w:val="00240AF3"/>
    <w:rsid w:val="00245D95"/>
    <w:rsid w:val="00250006"/>
    <w:rsid w:val="00250A33"/>
    <w:rsid w:val="002510E2"/>
    <w:rsid w:val="00260126"/>
    <w:rsid w:val="00261A1C"/>
    <w:rsid w:val="002700C6"/>
    <w:rsid w:val="002766FD"/>
    <w:rsid w:val="00277DFE"/>
    <w:rsid w:val="002849B8"/>
    <w:rsid w:val="00286177"/>
    <w:rsid w:val="00287D9B"/>
    <w:rsid w:val="00290D3C"/>
    <w:rsid w:val="002919D8"/>
    <w:rsid w:val="0029216A"/>
    <w:rsid w:val="00292DE4"/>
    <w:rsid w:val="0029616E"/>
    <w:rsid w:val="00297D9B"/>
    <w:rsid w:val="002A1EE9"/>
    <w:rsid w:val="002A47D3"/>
    <w:rsid w:val="002A4846"/>
    <w:rsid w:val="002A4AC2"/>
    <w:rsid w:val="002A70F5"/>
    <w:rsid w:val="002B026A"/>
    <w:rsid w:val="002B283E"/>
    <w:rsid w:val="002B33FD"/>
    <w:rsid w:val="002B3478"/>
    <w:rsid w:val="002B42A9"/>
    <w:rsid w:val="002B5944"/>
    <w:rsid w:val="002B6D3D"/>
    <w:rsid w:val="002B7E26"/>
    <w:rsid w:val="002C1E20"/>
    <w:rsid w:val="002C2D70"/>
    <w:rsid w:val="002C5C55"/>
    <w:rsid w:val="002C6550"/>
    <w:rsid w:val="002C69FC"/>
    <w:rsid w:val="002C6FB3"/>
    <w:rsid w:val="002C76FE"/>
    <w:rsid w:val="002D0B8C"/>
    <w:rsid w:val="002D26AD"/>
    <w:rsid w:val="002D73B0"/>
    <w:rsid w:val="002D7AE7"/>
    <w:rsid w:val="002E1A5D"/>
    <w:rsid w:val="002E536A"/>
    <w:rsid w:val="002E6E9D"/>
    <w:rsid w:val="002F04AA"/>
    <w:rsid w:val="002F1903"/>
    <w:rsid w:val="002F2C5B"/>
    <w:rsid w:val="002F2F7E"/>
    <w:rsid w:val="002F5E19"/>
    <w:rsid w:val="00303775"/>
    <w:rsid w:val="00304BF5"/>
    <w:rsid w:val="00307878"/>
    <w:rsid w:val="0031026E"/>
    <w:rsid w:val="00312E70"/>
    <w:rsid w:val="00314CFA"/>
    <w:rsid w:val="0031535F"/>
    <w:rsid w:val="00315AFC"/>
    <w:rsid w:val="00321B72"/>
    <w:rsid w:val="00321BE3"/>
    <w:rsid w:val="00321DB8"/>
    <w:rsid w:val="0032287E"/>
    <w:rsid w:val="00323A5B"/>
    <w:rsid w:val="003261DD"/>
    <w:rsid w:val="003276FB"/>
    <w:rsid w:val="00327F6F"/>
    <w:rsid w:val="0033216F"/>
    <w:rsid w:val="00332511"/>
    <w:rsid w:val="0033388E"/>
    <w:rsid w:val="00333BA2"/>
    <w:rsid w:val="00334A10"/>
    <w:rsid w:val="00334F33"/>
    <w:rsid w:val="00341E94"/>
    <w:rsid w:val="0034264E"/>
    <w:rsid w:val="00345D6E"/>
    <w:rsid w:val="0035350A"/>
    <w:rsid w:val="00355A9E"/>
    <w:rsid w:val="00357670"/>
    <w:rsid w:val="00363E65"/>
    <w:rsid w:val="00366AD2"/>
    <w:rsid w:val="003674FF"/>
    <w:rsid w:val="0037514C"/>
    <w:rsid w:val="00375A61"/>
    <w:rsid w:val="00381CD7"/>
    <w:rsid w:val="00386188"/>
    <w:rsid w:val="00390291"/>
    <w:rsid w:val="00390735"/>
    <w:rsid w:val="00390D04"/>
    <w:rsid w:val="00391B21"/>
    <w:rsid w:val="00392148"/>
    <w:rsid w:val="003925C8"/>
    <w:rsid w:val="00392B07"/>
    <w:rsid w:val="003A02DD"/>
    <w:rsid w:val="003A03CC"/>
    <w:rsid w:val="003A1EC3"/>
    <w:rsid w:val="003A247E"/>
    <w:rsid w:val="003A38C8"/>
    <w:rsid w:val="003A69AC"/>
    <w:rsid w:val="003B0EDD"/>
    <w:rsid w:val="003B2FF5"/>
    <w:rsid w:val="003B72F1"/>
    <w:rsid w:val="003B7730"/>
    <w:rsid w:val="003C2895"/>
    <w:rsid w:val="003C525E"/>
    <w:rsid w:val="003D065F"/>
    <w:rsid w:val="003D1F98"/>
    <w:rsid w:val="003D3859"/>
    <w:rsid w:val="003D4A61"/>
    <w:rsid w:val="003D5E75"/>
    <w:rsid w:val="003E30B5"/>
    <w:rsid w:val="003E4B34"/>
    <w:rsid w:val="003E4C60"/>
    <w:rsid w:val="003E4E43"/>
    <w:rsid w:val="003E67E1"/>
    <w:rsid w:val="003E6DEC"/>
    <w:rsid w:val="003E7242"/>
    <w:rsid w:val="003F1834"/>
    <w:rsid w:val="003F5760"/>
    <w:rsid w:val="003F58C8"/>
    <w:rsid w:val="00400ABA"/>
    <w:rsid w:val="004018A5"/>
    <w:rsid w:val="004043C3"/>
    <w:rsid w:val="00405F70"/>
    <w:rsid w:val="004060CB"/>
    <w:rsid w:val="00406196"/>
    <w:rsid w:val="004063E3"/>
    <w:rsid w:val="004115B1"/>
    <w:rsid w:val="00411EF8"/>
    <w:rsid w:val="00417430"/>
    <w:rsid w:val="0041770F"/>
    <w:rsid w:val="00421837"/>
    <w:rsid w:val="0042215D"/>
    <w:rsid w:val="00423AFB"/>
    <w:rsid w:val="004251B5"/>
    <w:rsid w:val="00425913"/>
    <w:rsid w:val="00426FE9"/>
    <w:rsid w:val="00427E1F"/>
    <w:rsid w:val="0043224E"/>
    <w:rsid w:val="00432F39"/>
    <w:rsid w:val="00432FC0"/>
    <w:rsid w:val="004330BA"/>
    <w:rsid w:val="0043457F"/>
    <w:rsid w:val="00436B8F"/>
    <w:rsid w:val="00436C21"/>
    <w:rsid w:val="00437C30"/>
    <w:rsid w:val="00441940"/>
    <w:rsid w:val="004424B5"/>
    <w:rsid w:val="00442C00"/>
    <w:rsid w:val="00443D31"/>
    <w:rsid w:val="00444053"/>
    <w:rsid w:val="0044629D"/>
    <w:rsid w:val="00446EE4"/>
    <w:rsid w:val="00447960"/>
    <w:rsid w:val="004530FB"/>
    <w:rsid w:val="00454BEC"/>
    <w:rsid w:val="0045627B"/>
    <w:rsid w:val="00460AF8"/>
    <w:rsid w:val="004625EC"/>
    <w:rsid w:val="0046275A"/>
    <w:rsid w:val="00462D21"/>
    <w:rsid w:val="00463214"/>
    <w:rsid w:val="00464891"/>
    <w:rsid w:val="00465976"/>
    <w:rsid w:val="004668C5"/>
    <w:rsid w:val="00467051"/>
    <w:rsid w:val="004729B8"/>
    <w:rsid w:val="004829AA"/>
    <w:rsid w:val="00490292"/>
    <w:rsid w:val="00493DEC"/>
    <w:rsid w:val="0049483C"/>
    <w:rsid w:val="004976C4"/>
    <w:rsid w:val="004A234E"/>
    <w:rsid w:val="004A5C1D"/>
    <w:rsid w:val="004A6409"/>
    <w:rsid w:val="004B592D"/>
    <w:rsid w:val="004B616D"/>
    <w:rsid w:val="004C502A"/>
    <w:rsid w:val="004C7E17"/>
    <w:rsid w:val="004D0CBA"/>
    <w:rsid w:val="004D2CAD"/>
    <w:rsid w:val="004D6312"/>
    <w:rsid w:val="004E082F"/>
    <w:rsid w:val="004E240C"/>
    <w:rsid w:val="004E50D1"/>
    <w:rsid w:val="004E5D2F"/>
    <w:rsid w:val="004E7AE9"/>
    <w:rsid w:val="004F1331"/>
    <w:rsid w:val="004F4495"/>
    <w:rsid w:val="004F4947"/>
    <w:rsid w:val="004F4E11"/>
    <w:rsid w:val="004F4F44"/>
    <w:rsid w:val="004F6774"/>
    <w:rsid w:val="004F6AD8"/>
    <w:rsid w:val="004F79D7"/>
    <w:rsid w:val="00503C9D"/>
    <w:rsid w:val="00503EE4"/>
    <w:rsid w:val="00503FA2"/>
    <w:rsid w:val="00504D80"/>
    <w:rsid w:val="00506A8D"/>
    <w:rsid w:val="00507DC7"/>
    <w:rsid w:val="0051036C"/>
    <w:rsid w:val="00510BF7"/>
    <w:rsid w:val="0051218C"/>
    <w:rsid w:val="00514B45"/>
    <w:rsid w:val="005165B4"/>
    <w:rsid w:val="00521A4C"/>
    <w:rsid w:val="00521C81"/>
    <w:rsid w:val="00523EBF"/>
    <w:rsid w:val="0053021B"/>
    <w:rsid w:val="0053106D"/>
    <w:rsid w:val="00540D66"/>
    <w:rsid w:val="005419EF"/>
    <w:rsid w:val="005456EE"/>
    <w:rsid w:val="005457DE"/>
    <w:rsid w:val="00545F26"/>
    <w:rsid w:val="00547A7B"/>
    <w:rsid w:val="00550C96"/>
    <w:rsid w:val="005529D5"/>
    <w:rsid w:val="0055595C"/>
    <w:rsid w:val="00556A1F"/>
    <w:rsid w:val="005575EB"/>
    <w:rsid w:val="005600E4"/>
    <w:rsid w:val="0057259A"/>
    <w:rsid w:val="00572CF4"/>
    <w:rsid w:val="00573027"/>
    <w:rsid w:val="00573AFE"/>
    <w:rsid w:val="005762E8"/>
    <w:rsid w:val="00577901"/>
    <w:rsid w:val="00580BF6"/>
    <w:rsid w:val="00581BD1"/>
    <w:rsid w:val="00582328"/>
    <w:rsid w:val="00583AFF"/>
    <w:rsid w:val="00584A3F"/>
    <w:rsid w:val="00587697"/>
    <w:rsid w:val="00587BAC"/>
    <w:rsid w:val="00587EF8"/>
    <w:rsid w:val="00591211"/>
    <w:rsid w:val="005921ED"/>
    <w:rsid w:val="005936CB"/>
    <w:rsid w:val="0059406A"/>
    <w:rsid w:val="00594DF5"/>
    <w:rsid w:val="00596E45"/>
    <w:rsid w:val="00597DCD"/>
    <w:rsid w:val="005A0DFF"/>
    <w:rsid w:val="005A0E87"/>
    <w:rsid w:val="005A213D"/>
    <w:rsid w:val="005A233C"/>
    <w:rsid w:val="005A237D"/>
    <w:rsid w:val="005A449D"/>
    <w:rsid w:val="005A6CC0"/>
    <w:rsid w:val="005B2512"/>
    <w:rsid w:val="005B696E"/>
    <w:rsid w:val="005B71B5"/>
    <w:rsid w:val="005B72A8"/>
    <w:rsid w:val="005C0251"/>
    <w:rsid w:val="005C3C4E"/>
    <w:rsid w:val="005C45DC"/>
    <w:rsid w:val="005C4EEA"/>
    <w:rsid w:val="005C6775"/>
    <w:rsid w:val="005C6968"/>
    <w:rsid w:val="005D032F"/>
    <w:rsid w:val="005D4BB6"/>
    <w:rsid w:val="005D79E6"/>
    <w:rsid w:val="005D7B0C"/>
    <w:rsid w:val="005E02E8"/>
    <w:rsid w:val="005E1BBC"/>
    <w:rsid w:val="005E5EBE"/>
    <w:rsid w:val="005E61BA"/>
    <w:rsid w:val="005E66F4"/>
    <w:rsid w:val="005F2172"/>
    <w:rsid w:val="005F26D4"/>
    <w:rsid w:val="005F274A"/>
    <w:rsid w:val="005F4B43"/>
    <w:rsid w:val="005F6E28"/>
    <w:rsid w:val="005F7EFB"/>
    <w:rsid w:val="006020AE"/>
    <w:rsid w:val="00603C2D"/>
    <w:rsid w:val="00604777"/>
    <w:rsid w:val="00606694"/>
    <w:rsid w:val="00610FF6"/>
    <w:rsid w:val="00612153"/>
    <w:rsid w:val="006125AB"/>
    <w:rsid w:val="006154CA"/>
    <w:rsid w:val="00620854"/>
    <w:rsid w:val="00621B77"/>
    <w:rsid w:val="0062335C"/>
    <w:rsid w:val="00624B64"/>
    <w:rsid w:val="00625501"/>
    <w:rsid w:val="00626190"/>
    <w:rsid w:val="00627BD7"/>
    <w:rsid w:val="00630F49"/>
    <w:rsid w:val="00632E08"/>
    <w:rsid w:val="0063660A"/>
    <w:rsid w:val="00637472"/>
    <w:rsid w:val="006432CE"/>
    <w:rsid w:val="00645641"/>
    <w:rsid w:val="006504B4"/>
    <w:rsid w:val="0065443C"/>
    <w:rsid w:val="0065766A"/>
    <w:rsid w:val="00660797"/>
    <w:rsid w:val="006620A1"/>
    <w:rsid w:val="00664FFA"/>
    <w:rsid w:val="00670C4D"/>
    <w:rsid w:val="00671115"/>
    <w:rsid w:val="006715A7"/>
    <w:rsid w:val="006720F1"/>
    <w:rsid w:val="00672B4B"/>
    <w:rsid w:val="00673175"/>
    <w:rsid w:val="0068004D"/>
    <w:rsid w:val="00680418"/>
    <w:rsid w:val="00680A98"/>
    <w:rsid w:val="00681E56"/>
    <w:rsid w:val="00681F85"/>
    <w:rsid w:val="0068264E"/>
    <w:rsid w:val="0068445D"/>
    <w:rsid w:val="00684488"/>
    <w:rsid w:val="006906DD"/>
    <w:rsid w:val="00694743"/>
    <w:rsid w:val="00695A4E"/>
    <w:rsid w:val="00696093"/>
    <w:rsid w:val="006A1DFB"/>
    <w:rsid w:val="006A3F0D"/>
    <w:rsid w:val="006A409B"/>
    <w:rsid w:val="006A48E7"/>
    <w:rsid w:val="006A615B"/>
    <w:rsid w:val="006A63D2"/>
    <w:rsid w:val="006A6460"/>
    <w:rsid w:val="006A6E27"/>
    <w:rsid w:val="006B2899"/>
    <w:rsid w:val="006C4817"/>
    <w:rsid w:val="006C4E64"/>
    <w:rsid w:val="006C5529"/>
    <w:rsid w:val="006C7196"/>
    <w:rsid w:val="006D167F"/>
    <w:rsid w:val="006D1790"/>
    <w:rsid w:val="006D1E2C"/>
    <w:rsid w:val="006E1836"/>
    <w:rsid w:val="006E1F4A"/>
    <w:rsid w:val="006E32DA"/>
    <w:rsid w:val="006E4358"/>
    <w:rsid w:val="006E73DB"/>
    <w:rsid w:val="006E77E8"/>
    <w:rsid w:val="006E7C0C"/>
    <w:rsid w:val="006E7D20"/>
    <w:rsid w:val="006F45B0"/>
    <w:rsid w:val="006F45D6"/>
    <w:rsid w:val="006F56D0"/>
    <w:rsid w:val="006F6072"/>
    <w:rsid w:val="006F68B3"/>
    <w:rsid w:val="007026DD"/>
    <w:rsid w:val="00702BDD"/>
    <w:rsid w:val="00702F3C"/>
    <w:rsid w:val="00704E79"/>
    <w:rsid w:val="00713FD6"/>
    <w:rsid w:val="00713FE2"/>
    <w:rsid w:val="0072039E"/>
    <w:rsid w:val="00720E5C"/>
    <w:rsid w:val="00721D50"/>
    <w:rsid w:val="00722E35"/>
    <w:rsid w:val="0072370C"/>
    <w:rsid w:val="00724F61"/>
    <w:rsid w:val="00725284"/>
    <w:rsid w:val="00725DAE"/>
    <w:rsid w:val="007313D9"/>
    <w:rsid w:val="00731982"/>
    <w:rsid w:val="007347BA"/>
    <w:rsid w:val="00734FE8"/>
    <w:rsid w:val="00737535"/>
    <w:rsid w:val="007376C5"/>
    <w:rsid w:val="007405C7"/>
    <w:rsid w:val="00740A71"/>
    <w:rsid w:val="00740EFA"/>
    <w:rsid w:val="00747161"/>
    <w:rsid w:val="00750300"/>
    <w:rsid w:val="00750E6C"/>
    <w:rsid w:val="00751308"/>
    <w:rsid w:val="007522A7"/>
    <w:rsid w:val="00755B41"/>
    <w:rsid w:val="0075610B"/>
    <w:rsid w:val="00756D69"/>
    <w:rsid w:val="00757E97"/>
    <w:rsid w:val="0076663E"/>
    <w:rsid w:val="00766992"/>
    <w:rsid w:val="0077210C"/>
    <w:rsid w:val="00772A84"/>
    <w:rsid w:val="007742E0"/>
    <w:rsid w:val="00774822"/>
    <w:rsid w:val="00774C87"/>
    <w:rsid w:val="007750A1"/>
    <w:rsid w:val="00777CAF"/>
    <w:rsid w:val="0078036E"/>
    <w:rsid w:val="0078070D"/>
    <w:rsid w:val="0078489F"/>
    <w:rsid w:val="00785B76"/>
    <w:rsid w:val="00786F3B"/>
    <w:rsid w:val="0079351D"/>
    <w:rsid w:val="007960A3"/>
    <w:rsid w:val="007A0008"/>
    <w:rsid w:val="007A086C"/>
    <w:rsid w:val="007A19D4"/>
    <w:rsid w:val="007A2033"/>
    <w:rsid w:val="007A578E"/>
    <w:rsid w:val="007A6770"/>
    <w:rsid w:val="007A732C"/>
    <w:rsid w:val="007B0A85"/>
    <w:rsid w:val="007B0DC9"/>
    <w:rsid w:val="007B3A7F"/>
    <w:rsid w:val="007B41AB"/>
    <w:rsid w:val="007B44E9"/>
    <w:rsid w:val="007C025A"/>
    <w:rsid w:val="007C0DE3"/>
    <w:rsid w:val="007C376A"/>
    <w:rsid w:val="007C38BE"/>
    <w:rsid w:val="007C3D73"/>
    <w:rsid w:val="007D3BAA"/>
    <w:rsid w:val="007D63F5"/>
    <w:rsid w:val="007D7223"/>
    <w:rsid w:val="007D7F8D"/>
    <w:rsid w:val="007E02C9"/>
    <w:rsid w:val="007E0961"/>
    <w:rsid w:val="007E1B92"/>
    <w:rsid w:val="007E1EEB"/>
    <w:rsid w:val="007E3BE0"/>
    <w:rsid w:val="007E6A6E"/>
    <w:rsid w:val="007F2766"/>
    <w:rsid w:val="007F46B7"/>
    <w:rsid w:val="007F4E15"/>
    <w:rsid w:val="008038F8"/>
    <w:rsid w:val="00804596"/>
    <w:rsid w:val="00805586"/>
    <w:rsid w:val="0080700F"/>
    <w:rsid w:val="0081041D"/>
    <w:rsid w:val="00815DD0"/>
    <w:rsid w:val="00817E1A"/>
    <w:rsid w:val="0082022C"/>
    <w:rsid w:val="00821517"/>
    <w:rsid w:val="00821C78"/>
    <w:rsid w:val="008234EB"/>
    <w:rsid w:val="008248EA"/>
    <w:rsid w:val="008253AE"/>
    <w:rsid w:val="008278F6"/>
    <w:rsid w:val="00830843"/>
    <w:rsid w:val="00830E9C"/>
    <w:rsid w:val="0083174B"/>
    <w:rsid w:val="00832ABD"/>
    <w:rsid w:val="0083597C"/>
    <w:rsid w:val="00835EDF"/>
    <w:rsid w:val="0083634D"/>
    <w:rsid w:val="008413B9"/>
    <w:rsid w:val="00841C2E"/>
    <w:rsid w:val="00841F55"/>
    <w:rsid w:val="00843041"/>
    <w:rsid w:val="00844E63"/>
    <w:rsid w:val="0084670F"/>
    <w:rsid w:val="0085209D"/>
    <w:rsid w:val="00852801"/>
    <w:rsid w:val="008529AD"/>
    <w:rsid w:val="00856AF7"/>
    <w:rsid w:val="008603A6"/>
    <w:rsid w:val="00860B39"/>
    <w:rsid w:val="008627FC"/>
    <w:rsid w:val="008635F0"/>
    <w:rsid w:val="00863C22"/>
    <w:rsid w:val="00864040"/>
    <w:rsid w:val="00865621"/>
    <w:rsid w:val="00866B63"/>
    <w:rsid w:val="00867F97"/>
    <w:rsid w:val="008728CE"/>
    <w:rsid w:val="00873E05"/>
    <w:rsid w:val="00875E8A"/>
    <w:rsid w:val="00876ABB"/>
    <w:rsid w:val="00877FAD"/>
    <w:rsid w:val="008814B2"/>
    <w:rsid w:val="008829C7"/>
    <w:rsid w:val="008845DB"/>
    <w:rsid w:val="00885095"/>
    <w:rsid w:val="00885A26"/>
    <w:rsid w:val="00885ED2"/>
    <w:rsid w:val="00887370"/>
    <w:rsid w:val="008873FA"/>
    <w:rsid w:val="0089122E"/>
    <w:rsid w:val="00892260"/>
    <w:rsid w:val="0089238A"/>
    <w:rsid w:val="00895348"/>
    <w:rsid w:val="00895EE2"/>
    <w:rsid w:val="00897843"/>
    <w:rsid w:val="008A0984"/>
    <w:rsid w:val="008A568D"/>
    <w:rsid w:val="008B2729"/>
    <w:rsid w:val="008B4499"/>
    <w:rsid w:val="008B507C"/>
    <w:rsid w:val="008B659B"/>
    <w:rsid w:val="008B69BE"/>
    <w:rsid w:val="008B6ACD"/>
    <w:rsid w:val="008B6D45"/>
    <w:rsid w:val="008C2696"/>
    <w:rsid w:val="008C26DD"/>
    <w:rsid w:val="008C2CCA"/>
    <w:rsid w:val="008C6B20"/>
    <w:rsid w:val="008C7DDB"/>
    <w:rsid w:val="008D1584"/>
    <w:rsid w:val="008D2B15"/>
    <w:rsid w:val="008D3632"/>
    <w:rsid w:val="008E2136"/>
    <w:rsid w:val="008E3323"/>
    <w:rsid w:val="008F01C1"/>
    <w:rsid w:val="008F544A"/>
    <w:rsid w:val="00900CAC"/>
    <w:rsid w:val="00901761"/>
    <w:rsid w:val="00903BBA"/>
    <w:rsid w:val="009107D1"/>
    <w:rsid w:val="00911132"/>
    <w:rsid w:val="009160F1"/>
    <w:rsid w:val="009166B3"/>
    <w:rsid w:val="00916BD4"/>
    <w:rsid w:val="00916EA4"/>
    <w:rsid w:val="00917EC4"/>
    <w:rsid w:val="00925B4C"/>
    <w:rsid w:val="00927013"/>
    <w:rsid w:val="00932C58"/>
    <w:rsid w:val="00933874"/>
    <w:rsid w:val="0093387A"/>
    <w:rsid w:val="00933D4D"/>
    <w:rsid w:val="0093671D"/>
    <w:rsid w:val="00936FD3"/>
    <w:rsid w:val="009401A3"/>
    <w:rsid w:val="00941558"/>
    <w:rsid w:val="009442C9"/>
    <w:rsid w:val="00947CA9"/>
    <w:rsid w:val="009507AE"/>
    <w:rsid w:val="00951511"/>
    <w:rsid w:val="00952E0F"/>
    <w:rsid w:val="00954029"/>
    <w:rsid w:val="00956642"/>
    <w:rsid w:val="00960DDA"/>
    <w:rsid w:val="00961317"/>
    <w:rsid w:val="00961E8C"/>
    <w:rsid w:val="00961FFC"/>
    <w:rsid w:val="0097037A"/>
    <w:rsid w:val="009747BD"/>
    <w:rsid w:val="00974C37"/>
    <w:rsid w:val="00977E65"/>
    <w:rsid w:val="00977F11"/>
    <w:rsid w:val="0098030F"/>
    <w:rsid w:val="00980BD2"/>
    <w:rsid w:val="00984424"/>
    <w:rsid w:val="009853AD"/>
    <w:rsid w:val="00992125"/>
    <w:rsid w:val="0099222C"/>
    <w:rsid w:val="0099291F"/>
    <w:rsid w:val="0099378A"/>
    <w:rsid w:val="009939CC"/>
    <w:rsid w:val="00994219"/>
    <w:rsid w:val="0099524F"/>
    <w:rsid w:val="00997655"/>
    <w:rsid w:val="00997ADD"/>
    <w:rsid w:val="00997C7C"/>
    <w:rsid w:val="009A1215"/>
    <w:rsid w:val="009A14D3"/>
    <w:rsid w:val="009A2501"/>
    <w:rsid w:val="009A7C94"/>
    <w:rsid w:val="009B2EBD"/>
    <w:rsid w:val="009C2A5E"/>
    <w:rsid w:val="009C3009"/>
    <w:rsid w:val="009C3A51"/>
    <w:rsid w:val="009C3FF2"/>
    <w:rsid w:val="009C61A2"/>
    <w:rsid w:val="009D186B"/>
    <w:rsid w:val="009D35F2"/>
    <w:rsid w:val="009D4CAC"/>
    <w:rsid w:val="009E01F9"/>
    <w:rsid w:val="009E2749"/>
    <w:rsid w:val="009E2919"/>
    <w:rsid w:val="009E3772"/>
    <w:rsid w:val="009E654D"/>
    <w:rsid w:val="009E67E1"/>
    <w:rsid w:val="009F14DA"/>
    <w:rsid w:val="009F362F"/>
    <w:rsid w:val="009F56DD"/>
    <w:rsid w:val="009F71E2"/>
    <w:rsid w:val="00A00F03"/>
    <w:rsid w:val="00A02BFA"/>
    <w:rsid w:val="00A04CE9"/>
    <w:rsid w:val="00A05F11"/>
    <w:rsid w:val="00A05F5F"/>
    <w:rsid w:val="00A0675B"/>
    <w:rsid w:val="00A06D43"/>
    <w:rsid w:val="00A07938"/>
    <w:rsid w:val="00A13335"/>
    <w:rsid w:val="00A135C8"/>
    <w:rsid w:val="00A14D4C"/>
    <w:rsid w:val="00A167EE"/>
    <w:rsid w:val="00A17DA3"/>
    <w:rsid w:val="00A2069F"/>
    <w:rsid w:val="00A219FE"/>
    <w:rsid w:val="00A24824"/>
    <w:rsid w:val="00A26056"/>
    <w:rsid w:val="00A2633D"/>
    <w:rsid w:val="00A26EF8"/>
    <w:rsid w:val="00A27523"/>
    <w:rsid w:val="00A316C6"/>
    <w:rsid w:val="00A35B85"/>
    <w:rsid w:val="00A3647E"/>
    <w:rsid w:val="00A3681B"/>
    <w:rsid w:val="00A40B2C"/>
    <w:rsid w:val="00A41A02"/>
    <w:rsid w:val="00A431BC"/>
    <w:rsid w:val="00A50432"/>
    <w:rsid w:val="00A5185E"/>
    <w:rsid w:val="00A52B28"/>
    <w:rsid w:val="00A533CB"/>
    <w:rsid w:val="00A55089"/>
    <w:rsid w:val="00A556A6"/>
    <w:rsid w:val="00A564A3"/>
    <w:rsid w:val="00A570B6"/>
    <w:rsid w:val="00A6072B"/>
    <w:rsid w:val="00A614CA"/>
    <w:rsid w:val="00A62118"/>
    <w:rsid w:val="00A6356F"/>
    <w:rsid w:val="00A63E7F"/>
    <w:rsid w:val="00A6562D"/>
    <w:rsid w:val="00A65774"/>
    <w:rsid w:val="00A73AA6"/>
    <w:rsid w:val="00A7558A"/>
    <w:rsid w:val="00A778E0"/>
    <w:rsid w:val="00A807A8"/>
    <w:rsid w:val="00A8082B"/>
    <w:rsid w:val="00A81FBF"/>
    <w:rsid w:val="00A82781"/>
    <w:rsid w:val="00A85278"/>
    <w:rsid w:val="00A9109B"/>
    <w:rsid w:val="00A94956"/>
    <w:rsid w:val="00A97F94"/>
    <w:rsid w:val="00AA1922"/>
    <w:rsid w:val="00AA2C80"/>
    <w:rsid w:val="00AA345C"/>
    <w:rsid w:val="00AA5015"/>
    <w:rsid w:val="00AA5ACA"/>
    <w:rsid w:val="00AA6CE7"/>
    <w:rsid w:val="00AA7A10"/>
    <w:rsid w:val="00AB0238"/>
    <w:rsid w:val="00AB2435"/>
    <w:rsid w:val="00AB2760"/>
    <w:rsid w:val="00AB324A"/>
    <w:rsid w:val="00AB3A9F"/>
    <w:rsid w:val="00AB4865"/>
    <w:rsid w:val="00AB4C5E"/>
    <w:rsid w:val="00AB7EAF"/>
    <w:rsid w:val="00AC17AF"/>
    <w:rsid w:val="00AC1BAF"/>
    <w:rsid w:val="00AC29F8"/>
    <w:rsid w:val="00AC2D9E"/>
    <w:rsid w:val="00AC38F7"/>
    <w:rsid w:val="00AC3E34"/>
    <w:rsid w:val="00AC475E"/>
    <w:rsid w:val="00AD034B"/>
    <w:rsid w:val="00AD1F02"/>
    <w:rsid w:val="00AD5E5A"/>
    <w:rsid w:val="00AD7274"/>
    <w:rsid w:val="00AE091B"/>
    <w:rsid w:val="00AE134D"/>
    <w:rsid w:val="00AE1F40"/>
    <w:rsid w:val="00AE2441"/>
    <w:rsid w:val="00AE4347"/>
    <w:rsid w:val="00AE7F99"/>
    <w:rsid w:val="00AF296C"/>
    <w:rsid w:val="00AF33B7"/>
    <w:rsid w:val="00AF76BA"/>
    <w:rsid w:val="00B0058B"/>
    <w:rsid w:val="00B06420"/>
    <w:rsid w:val="00B06C5B"/>
    <w:rsid w:val="00B10C31"/>
    <w:rsid w:val="00B11A1A"/>
    <w:rsid w:val="00B141BC"/>
    <w:rsid w:val="00B14B41"/>
    <w:rsid w:val="00B17309"/>
    <w:rsid w:val="00B207AA"/>
    <w:rsid w:val="00B22178"/>
    <w:rsid w:val="00B22D40"/>
    <w:rsid w:val="00B255C3"/>
    <w:rsid w:val="00B26339"/>
    <w:rsid w:val="00B30374"/>
    <w:rsid w:val="00B34832"/>
    <w:rsid w:val="00B35FB0"/>
    <w:rsid w:val="00B37AF4"/>
    <w:rsid w:val="00B402C7"/>
    <w:rsid w:val="00B46301"/>
    <w:rsid w:val="00B46D84"/>
    <w:rsid w:val="00B47B78"/>
    <w:rsid w:val="00B506E7"/>
    <w:rsid w:val="00B52755"/>
    <w:rsid w:val="00B5302E"/>
    <w:rsid w:val="00B602D4"/>
    <w:rsid w:val="00B6327A"/>
    <w:rsid w:val="00B66978"/>
    <w:rsid w:val="00B71265"/>
    <w:rsid w:val="00B7407B"/>
    <w:rsid w:val="00B7436F"/>
    <w:rsid w:val="00B804E8"/>
    <w:rsid w:val="00B81A38"/>
    <w:rsid w:val="00B81B6E"/>
    <w:rsid w:val="00B82E8C"/>
    <w:rsid w:val="00B86479"/>
    <w:rsid w:val="00B901D6"/>
    <w:rsid w:val="00B90C67"/>
    <w:rsid w:val="00B92144"/>
    <w:rsid w:val="00B935B9"/>
    <w:rsid w:val="00B93B34"/>
    <w:rsid w:val="00B941B5"/>
    <w:rsid w:val="00B95369"/>
    <w:rsid w:val="00B966AB"/>
    <w:rsid w:val="00BA1991"/>
    <w:rsid w:val="00BA2693"/>
    <w:rsid w:val="00BA4C2B"/>
    <w:rsid w:val="00BA5628"/>
    <w:rsid w:val="00BA5BA5"/>
    <w:rsid w:val="00BB0DFC"/>
    <w:rsid w:val="00BB3754"/>
    <w:rsid w:val="00BB4C06"/>
    <w:rsid w:val="00BB4FD7"/>
    <w:rsid w:val="00BB69B7"/>
    <w:rsid w:val="00BB789B"/>
    <w:rsid w:val="00BB7E5B"/>
    <w:rsid w:val="00BC1AA9"/>
    <w:rsid w:val="00BC7490"/>
    <w:rsid w:val="00BC7DFE"/>
    <w:rsid w:val="00BC7EC9"/>
    <w:rsid w:val="00BC7FE1"/>
    <w:rsid w:val="00BD003F"/>
    <w:rsid w:val="00BD4ADE"/>
    <w:rsid w:val="00BD4AF3"/>
    <w:rsid w:val="00BD69F5"/>
    <w:rsid w:val="00BE157C"/>
    <w:rsid w:val="00BE2AF1"/>
    <w:rsid w:val="00BE3105"/>
    <w:rsid w:val="00BE6483"/>
    <w:rsid w:val="00BE7744"/>
    <w:rsid w:val="00BF198C"/>
    <w:rsid w:val="00BF3226"/>
    <w:rsid w:val="00BF6870"/>
    <w:rsid w:val="00C00BD4"/>
    <w:rsid w:val="00C02B3D"/>
    <w:rsid w:val="00C0435F"/>
    <w:rsid w:val="00C10B53"/>
    <w:rsid w:val="00C128B1"/>
    <w:rsid w:val="00C12C57"/>
    <w:rsid w:val="00C14F58"/>
    <w:rsid w:val="00C21CAF"/>
    <w:rsid w:val="00C23262"/>
    <w:rsid w:val="00C24F4C"/>
    <w:rsid w:val="00C26C0E"/>
    <w:rsid w:val="00C326E4"/>
    <w:rsid w:val="00C32F42"/>
    <w:rsid w:val="00C333B2"/>
    <w:rsid w:val="00C373A8"/>
    <w:rsid w:val="00C40488"/>
    <w:rsid w:val="00C42F90"/>
    <w:rsid w:val="00C449E1"/>
    <w:rsid w:val="00C4585F"/>
    <w:rsid w:val="00C46785"/>
    <w:rsid w:val="00C47E6A"/>
    <w:rsid w:val="00C47F80"/>
    <w:rsid w:val="00C50E9F"/>
    <w:rsid w:val="00C5154F"/>
    <w:rsid w:val="00C52C07"/>
    <w:rsid w:val="00C53107"/>
    <w:rsid w:val="00C53285"/>
    <w:rsid w:val="00C5734A"/>
    <w:rsid w:val="00C6104C"/>
    <w:rsid w:val="00C62884"/>
    <w:rsid w:val="00C62AFF"/>
    <w:rsid w:val="00C644BD"/>
    <w:rsid w:val="00C64924"/>
    <w:rsid w:val="00C65580"/>
    <w:rsid w:val="00C703CB"/>
    <w:rsid w:val="00C70C07"/>
    <w:rsid w:val="00C744F8"/>
    <w:rsid w:val="00C75AF8"/>
    <w:rsid w:val="00C773D8"/>
    <w:rsid w:val="00C817CD"/>
    <w:rsid w:val="00C827C3"/>
    <w:rsid w:val="00C84EA2"/>
    <w:rsid w:val="00C87098"/>
    <w:rsid w:val="00C901F7"/>
    <w:rsid w:val="00C904EB"/>
    <w:rsid w:val="00C90CBE"/>
    <w:rsid w:val="00C92CAE"/>
    <w:rsid w:val="00C93210"/>
    <w:rsid w:val="00C95D5F"/>
    <w:rsid w:val="00C96F13"/>
    <w:rsid w:val="00CA00DC"/>
    <w:rsid w:val="00CA0944"/>
    <w:rsid w:val="00CA0AE1"/>
    <w:rsid w:val="00CA2A8A"/>
    <w:rsid w:val="00CA2F15"/>
    <w:rsid w:val="00CA5E93"/>
    <w:rsid w:val="00CA65AF"/>
    <w:rsid w:val="00CA6DA7"/>
    <w:rsid w:val="00CB2A23"/>
    <w:rsid w:val="00CB5448"/>
    <w:rsid w:val="00CB6DA1"/>
    <w:rsid w:val="00CB71E1"/>
    <w:rsid w:val="00CC1BD1"/>
    <w:rsid w:val="00CC21D1"/>
    <w:rsid w:val="00CC240C"/>
    <w:rsid w:val="00CC2669"/>
    <w:rsid w:val="00CC639D"/>
    <w:rsid w:val="00CC745D"/>
    <w:rsid w:val="00CD0C7E"/>
    <w:rsid w:val="00CD1AF5"/>
    <w:rsid w:val="00CD618D"/>
    <w:rsid w:val="00CD65D0"/>
    <w:rsid w:val="00CD68AE"/>
    <w:rsid w:val="00CE1C35"/>
    <w:rsid w:val="00CE2F5E"/>
    <w:rsid w:val="00CE3923"/>
    <w:rsid w:val="00CE397F"/>
    <w:rsid w:val="00CE4732"/>
    <w:rsid w:val="00CE4F76"/>
    <w:rsid w:val="00CF51FC"/>
    <w:rsid w:val="00CF54AB"/>
    <w:rsid w:val="00D00D47"/>
    <w:rsid w:val="00D02A02"/>
    <w:rsid w:val="00D045EB"/>
    <w:rsid w:val="00D047CD"/>
    <w:rsid w:val="00D10276"/>
    <w:rsid w:val="00D1340A"/>
    <w:rsid w:val="00D1593F"/>
    <w:rsid w:val="00D16426"/>
    <w:rsid w:val="00D166F1"/>
    <w:rsid w:val="00D1730E"/>
    <w:rsid w:val="00D174DB"/>
    <w:rsid w:val="00D17A43"/>
    <w:rsid w:val="00D2218E"/>
    <w:rsid w:val="00D2389A"/>
    <w:rsid w:val="00D261E3"/>
    <w:rsid w:val="00D2691C"/>
    <w:rsid w:val="00D276E6"/>
    <w:rsid w:val="00D304DA"/>
    <w:rsid w:val="00D30BA4"/>
    <w:rsid w:val="00D30D79"/>
    <w:rsid w:val="00D339D3"/>
    <w:rsid w:val="00D374BF"/>
    <w:rsid w:val="00D4147A"/>
    <w:rsid w:val="00D45148"/>
    <w:rsid w:val="00D45199"/>
    <w:rsid w:val="00D46611"/>
    <w:rsid w:val="00D47C18"/>
    <w:rsid w:val="00D53406"/>
    <w:rsid w:val="00D55F45"/>
    <w:rsid w:val="00D56333"/>
    <w:rsid w:val="00D56588"/>
    <w:rsid w:val="00D572CD"/>
    <w:rsid w:val="00D57E9A"/>
    <w:rsid w:val="00D60AB9"/>
    <w:rsid w:val="00D61636"/>
    <w:rsid w:val="00D64969"/>
    <w:rsid w:val="00D65FED"/>
    <w:rsid w:val="00D67264"/>
    <w:rsid w:val="00D7481A"/>
    <w:rsid w:val="00D75152"/>
    <w:rsid w:val="00D765E4"/>
    <w:rsid w:val="00D76CD7"/>
    <w:rsid w:val="00D77AC3"/>
    <w:rsid w:val="00D77BBB"/>
    <w:rsid w:val="00D83A0A"/>
    <w:rsid w:val="00D83AFF"/>
    <w:rsid w:val="00D845E4"/>
    <w:rsid w:val="00D86175"/>
    <w:rsid w:val="00D8698B"/>
    <w:rsid w:val="00D9176A"/>
    <w:rsid w:val="00D9273E"/>
    <w:rsid w:val="00D94F3D"/>
    <w:rsid w:val="00DA3DEA"/>
    <w:rsid w:val="00DA4AED"/>
    <w:rsid w:val="00DA5717"/>
    <w:rsid w:val="00DB0E87"/>
    <w:rsid w:val="00DB448C"/>
    <w:rsid w:val="00DC0E1A"/>
    <w:rsid w:val="00DC103B"/>
    <w:rsid w:val="00DC1153"/>
    <w:rsid w:val="00DC1B71"/>
    <w:rsid w:val="00DC4711"/>
    <w:rsid w:val="00DC6DD9"/>
    <w:rsid w:val="00DD02F7"/>
    <w:rsid w:val="00DD16C6"/>
    <w:rsid w:val="00DE0594"/>
    <w:rsid w:val="00DE2044"/>
    <w:rsid w:val="00DE4027"/>
    <w:rsid w:val="00DE4E74"/>
    <w:rsid w:val="00DF01D5"/>
    <w:rsid w:val="00DF1844"/>
    <w:rsid w:val="00DF4D18"/>
    <w:rsid w:val="00DF6220"/>
    <w:rsid w:val="00DF64DF"/>
    <w:rsid w:val="00E024A8"/>
    <w:rsid w:val="00E03269"/>
    <w:rsid w:val="00E07C3A"/>
    <w:rsid w:val="00E10A71"/>
    <w:rsid w:val="00E11140"/>
    <w:rsid w:val="00E17AF5"/>
    <w:rsid w:val="00E235DB"/>
    <w:rsid w:val="00E26688"/>
    <w:rsid w:val="00E315AE"/>
    <w:rsid w:val="00E31BF6"/>
    <w:rsid w:val="00E321BA"/>
    <w:rsid w:val="00E321CC"/>
    <w:rsid w:val="00E43F7A"/>
    <w:rsid w:val="00E44C75"/>
    <w:rsid w:val="00E4518A"/>
    <w:rsid w:val="00E51ED9"/>
    <w:rsid w:val="00E52623"/>
    <w:rsid w:val="00E52C00"/>
    <w:rsid w:val="00E536BC"/>
    <w:rsid w:val="00E55215"/>
    <w:rsid w:val="00E555DE"/>
    <w:rsid w:val="00E60394"/>
    <w:rsid w:val="00E61A15"/>
    <w:rsid w:val="00E64A36"/>
    <w:rsid w:val="00E80D45"/>
    <w:rsid w:val="00E813C3"/>
    <w:rsid w:val="00E824B9"/>
    <w:rsid w:val="00E825F4"/>
    <w:rsid w:val="00E87C9C"/>
    <w:rsid w:val="00E9058A"/>
    <w:rsid w:val="00E90FC4"/>
    <w:rsid w:val="00E93892"/>
    <w:rsid w:val="00E93A18"/>
    <w:rsid w:val="00E94053"/>
    <w:rsid w:val="00E95F70"/>
    <w:rsid w:val="00E96672"/>
    <w:rsid w:val="00E973A7"/>
    <w:rsid w:val="00EA29F3"/>
    <w:rsid w:val="00EA45EE"/>
    <w:rsid w:val="00EA467E"/>
    <w:rsid w:val="00EA69B1"/>
    <w:rsid w:val="00EA701F"/>
    <w:rsid w:val="00EB2C3C"/>
    <w:rsid w:val="00EB6FCC"/>
    <w:rsid w:val="00EC046A"/>
    <w:rsid w:val="00EC1421"/>
    <w:rsid w:val="00EC2CC4"/>
    <w:rsid w:val="00EC351E"/>
    <w:rsid w:val="00EC37F7"/>
    <w:rsid w:val="00EC76D2"/>
    <w:rsid w:val="00ED4275"/>
    <w:rsid w:val="00ED4ED4"/>
    <w:rsid w:val="00ED5449"/>
    <w:rsid w:val="00ED7C88"/>
    <w:rsid w:val="00EE17FA"/>
    <w:rsid w:val="00EE4521"/>
    <w:rsid w:val="00EE4E6E"/>
    <w:rsid w:val="00EE5DAD"/>
    <w:rsid w:val="00EE767C"/>
    <w:rsid w:val="00EE76D6"/>
    <w:rsid w:val="00EF391E"/>
    <w:rsid w:val="00EF3F4A"/>
    <w:rsid w:val="00EF7B24"/>
    <w:rsid w:val="00F0170C"/>
    <w:rsid w:val="00F04543"/>
    <w:rsid w:val="00F05588"/>
    <w:rsid w:val="00F057F9"/>
    <w:rsid w:val="00F06AF7"/>
    <w:rsid w:val="00F10F1D"/>
    <w:rsid w:val="00F12447"/>
    <w:rsid w:val="00F1666C"/>
    <w:rsid w:val="00F260BC"/>
    <w:rsid w:val="00F26D00"/>
    <w:rsid w:val="00F3124D"/>
    <w:rsid w:val="00F34AFE"/>
    <w:rsid w:val="00F42169"/>
    <w:rsid w:val="00F42228"/>
    <w:rsid w:val="00F42758"/>
    <w:rsid w:val="00F444D2"/>
    <w:rsid w:val="00F445BB"/>
    <w:rsid w:val="00F45352"/>
    <w:rsid w:val="00F45878"/>
    <w:rsid w:val="00F517B6"/>
    <w:rsid w:val="00F51C80"/>
    <w:rsid w:val="00F52852"/>
    <w:rsid w:val="00F52BBA"/>
    <w:rsid w:val="00F567CE"/>
    <w:rsid w:val="00F6047B"/>
    <w:rsid w:val="00F62307"/>
    <w:rsid w:val="00F6360B"/>
    <w:rsid w:val="00F64206"/>
    <w:rsid w:val="00F64E86"/>
    <w:rsid w:val="00F65677"/>
    <w:rsid w:val="00F673E5"/>
    <w:rsid w:val="00F74006"/>
    <w:rsid w:val="00F745FE"/>
    <w:rsid w:val="00F7728F"/>
    <w:rsid w:val="00F82295"/>
    <w:rsid w:val="00F82387"/>
    <w:rsid w:val="00F824FA"/>
    <w:rsid w:val="00F85436"/>
    <w:rsid w:val="00F910AC"/>
    <w:rsid w:val="00F95820"/>
    <w:rsid w:val="00F96C1D"/>
    <w:rsid w:val="00F979B2"/>
    <w:rsid w:val="00FA07FE"/>
    <w:rsid w:val="00FA1A2A"/>
    <w:rsid w:val="00FA1F29"/>
    <w:rsid w:val="00FA5F96"/>
    <w:rsid w:val="00FA630B"/>
    <w:rsid w:val="00FA6F51"/>
    <w:rsid w:val="00FB017B"/>
    <w:rsid w:val="00FB127D"/>
    <w:rsid w:val="00FB2682"/>
    <w:rsid w:val="00FB26F7"/>
    <w:rsid w:val="00FB466E"/>
    <w:rsid w:val="00FB712B"/>
    <w:rsid w:val="00FC09BC"/>
    <w:rsid w:val="00FC1CCE"/>
    <w:rsid w:val="00FC1FBF"/>
    <w:rsid w:val="00FC4784"/>
    <w:rsid w:val="00FC5D8A"/>
    <w:rsid w:val="00FC5E8E"/>
    <w:rsid w:val="00FC6406"/>
    <w:rsid w:val="00FD119E"/>
    <w:rsid w:val="00FD2536"/>
    <w:rsid w:val="00FD41FF"/>
    <w:rsid w:val="00FD7CD8"/>
    <w:rsid w:val="00FE50CF"/>
    <w:rsid w:val="00FE5F99"/>
    <w:rsid w:val="00FE637F"/>
    <w:rsid w:val="00FE6883"/>
    <w:rsid w:val="00FE7533"/>
    <w:rsid w:val="00FF4BBB"/>
    <w:rsid w:val="00FF6E35"/>
    <w:rsid w:val="00FF7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3A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1A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8603A6"/>
    <w:pPr>
      <w:spacing w:before="200" w:line="273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1A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445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03A6"/>
    <w:rPr>
      <w:color w:val="0066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603A6"/>
    <w:rPr>
      <w:rFonts w:ascii="Cambria" w:eastAsia="Times New Roman" w:hAnsi="Cambria" w:cs="Times New Roman"/>
      <w:b/>
      <w:bCs/>
      <w:color w:val="4F81BD"/>
      <w:kern w:val="28"/>
      <w:sz w:val="26"/>
      <w:szCs w:val="26"/>
      <w:lang w:eastAsia="en-GB"/>
    </w:rPr>
  </w:style>
  <w:style w:type="paragraph" w:styleId="ListParagraph">
    <w:name w:val="List Paragraph"/>
    <w:basedOn w:val="Normal"/>
    <w:uiPriority w:val="34"/>
    <w:qFormat/>
    <w:rsid w:val="008603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C69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6968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C69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968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944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41A02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61A15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F56D0"/>
    <w:rPr>
      <w:color w:val="800080" w:themeColor="followedHyperlink"/>
      <w:u w:val="single"/>
    </w:rPr>
  </w:style>
  <w:style w:type="paragraph" w:customStyle="1" w:styleId="Default">
    <w:name w:val="Default"/>
    <w:rsid w:val="00B17309"/>
    <w:pPr>
      <w:spacing w:after="0" w:line="273" w:lineRule="auto"/>
    </w:pPr>
    <w:rPr>
      <w:rFonts w:ascii="Gill Sans MT" w:eastAsia="Times New Roman" w:hAnsi="Gill Sans MT" w:cs="Times New Roman"/>
      <w:color w:val="000000"/>
      <w:kern w:val="28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4678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E6A6E"/>
    <w:rPr>
      <w:rFonts w:ascii="Gill Sans MT" w:hAnsi="Gill Sans MT"/>
      <w:i/>
      <w:iCs/>
      <w:sz w:val="30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E6A6E"/>
    <w:rPr>
      <w:rFonts w:ascii="Gill Sans MT" w:eastAsia="Times New Roman" w:hAnsi="Gill Sans MT" w:cs="Times New Roman"/>
      <w:i/>
      <w:iCs/>
      <w:color w:val="000000"/>
      <w:kern w:val="28"/>
      <w:sz w:val="30"/>
      <w:szCs w:val="24"/>
      <w:lang w:eastAsia="en-GB"/>
    </w:rPr>
  </w:style>
  <w:style w:type="paragraph" w:customStyle="1" w:styleId="ve1">
    <w:name w:val="ve1"/>
    <w:basedOn w:val="Normal"/>
    <w:rsid w:val="006F45D6"/>
    <w:pPr>
      <w:spacing w:line="273" w:lineRule="auto"/>
    </w:pPr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8445D"/>
    <w:rPr>
      <w:rFonts w:asciiTheme="majorHAnsi" w:eastAsiaTheme="majorEastAsia" w:hAnsiTheme="majorHAnsi" w:cstheme="majorBidi"/>
      <w:color w:val="243F60" w:themeColor="accent1" w:themeShade="7F"/>
      <w:kern w:val="28"/>
      <w:sz w:val="20"/>
      <w:szCs w:val="20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yton265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justgiving.com/fundraising/ststephensfradle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facebook.com/ststephensfradl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01C60-24FE-47C2-85AA-9588EA66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Elizabeth</cp:lastModifiedBy>
  <cp:revision>4</cp:revision>
  <cp:lastPrinted>2025-07-24T08:39:00Z</cp:lastPrinted>
  <dcterms:created xsi:type="dcterms:W3CDTF">2025-08-07T08:21:00Z</dcterms:created>
  <dcterms:modified xsi:type="dcterms:W3CDTF">2025-08-07T08:33:00Z</dcterms:modified>
</cp:coreProperties>
</file>